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F2FE" w14:textId="16DAC74B" w:rsidR="00991ED1" w:rsidRPr="00F75063" w:rsidRDefault="00991ED1" w:rsidP="00991E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Disciplina: </w:t>
      </w:r>
      <w:proofErr w:type="spellStart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="004631AF"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</w:p>
    <w:p w14:paraId="20D9D191" w14:textId="77777777" w:rsidR="00991ED1" w:rsidRPr="00F75063" w:rsidRDefault="00991ED1" w:rsidP="00991E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Clasa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5F49729A" w14:textId="28377B98" w:rsidR="00991ED1" w:rsidRPr="004631AF" w:rsidRDefault="00991ED1" w:rsidP="00991ED1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="00F35C5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35C5B"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1</w:t>
      </w:r>
      <w:r w:rsidR="004631AF"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.</w:t>
      </w:r>
      <w:r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 </w:t>
      </w:r>
      <w:r w:rsidRPr="004631AF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Recapitularea achizițiilor din clasa pregătitoare</w:t>
      </w:r>
    </w:p>
    <w:p w14:paraId="1FBE705D" w14:textId="77777777" w:rsidR="00991ED1" w:rsidRDefault="00991ED1" w:rsidP="00991E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7F458AD3" w14:textId="77777777" w:rsidR="00991ED1" w:rsidRPr="00F75063" w:rsidRDefault="00991ED1" w:rsidP="00991E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0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540"/>
        <w:gridCol w:w="6840"/>
        <w:gridCol w:w="2653"/>
        <w:gridCol w:w="1487"/>
      </w:tblGrid>
      <w:tr w:rsidR="002E7C04" w:rsidRPr="00F75063" w14:paraId="6F75EFA5" w14:textId="77777777" w:rsidTr="004631AF">
        <w:trPr>
          <w:tblHeader/>
        </w:trPr>
        <w:tc>
          <w:tcPr>
            <w:tcW w:w="1530" w:type="dxa"/>
            <w:shd w:val="clear" w:color="auto" w:fill="CCF1F8"/>
            <w:vAlign w:val="center"/>
          </w:tcPr>
          <w:p w14:paraId="29EBBD09" w14:textId="77777777" w:rsidR="00991ED1" w:rsidRPr="00F7506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53BFC9D3" w14:textId="77777777" w:rsidR="00991ED1" w:rsidRPr="00F7506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7FAE8F65" w14:textId="77777777" w:rsidR="00991ED1" w:rsidRPr="00F7506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Activitate de învăţare</w:t>
            </w:r>
          </w:p>
          <w:p w14:paraId="66C01D89" w14:textId="77777777" w:rsidR="00991ED1" w:rsidRPr="00F7506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7339F6BE" w14:textId="77777777" w:rsidR="00991ED1" w:rsidRPr="00F7506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11BBDF65" w14:textId="77777777" w:rsidR="00991ED1" w:rsidRPr="00F7506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F35C5B" w:rsidRPr="00F35C5B" w14:paraId="08271E2C" w14:textId="77777777" w:rsidTr="00F35C5B">
        <w:tc>
          <w:tcPr>
            <w:tcW w:w="1530" w:type="dxa"/>
          </w:tcPr>
          <w:p w14:paraId="7349E5FB" w14:textId="009A2762" w:rsidR="00991ED1" w:rsidRPr="00F35C5B" w:rsidRDefault="00991ED1" w:rsidP="00464CB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Figuri geometrice. Obiecte. Orientare și poziții ale obiectelor în spațiu</w:t>
            </w:r>
          </w:p>
        </w:tc>
        <w:tc>
          <w:tcPr>
            <w:tcW w:w="540" w:type="dxa"/>
          </w:tcPr>
          <w:p w14:paraId="7508CE02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2.1</w:t>
            </w:r>
          </w:p>
          <w:p w14:paraId="6DD41E6E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DA05DF7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066F66C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90832B4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2.2</w:t>
            </w:r>
          </w:p>
          <w:p w14:paraId="4F20A059" w14:textId="77777777" w:rsidR="00991ED1" w:rsidRPr="00F35C5B" w:rsidRDefault="00991ED1" w:rsidP="00F35C5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1B45DE2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F8281FD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CC1AD69" w14:textId="52FCEC28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poziției pe care o ocupă diverse obiecte în spațiu în raport cu alte obiecte precizate. </w:t>
            </w:r>
          </w:p>
          <w:p w14:paraId="39456B39" w14:textId="56B23688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Scrierea de elemente grafice: liniuțe verticale, orizontale, oblice, separat și în combinații </w:t>
            </w:r>
          </w:p>
          <w:p w14:paraId="372F317D" w14:textId="21F5F7AC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Descrierea unor figuri și corpuri geometrice din mediul apropiat </w:t>
            </w:r>
          </w:p>
          <w:p w14:paraId="5FF94225" w14:textId="32653628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Asocierea unor obiecte cu formele și corpurile geometrice corespunzătoare </w:t>
            </w:r>
          </w:p>
          <w:p w14:paraId="4C2D0811" w14:textId="45388FAD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Selectarea unor obiecte dintr-un desen pe baza unui criteriu dat: aproape/departe, în fața/în spatele/lângă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F8B3B6F" w14:textId="0E522968" w:rsidR="00991ED1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91ED1" w:rsidRPr="004631AF">
              <w:rPr>
                <w:rFonts w:ascii="Times New Roman" w:hAnsi="Times New Roman" w:cs="Times New Roman"/>
                <w:lang w:val="ro-RO"/>
              </w:rPr>
              <w:t xml:space="preserve">Manual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MEM</w:t>
            </w:r>
            <w:r w:rsidR="00991ED1" w:rsidRPr="004631AF">
              <w:rPr>
                <w:rFonts w:ascii="Times New Roman" w:hAnsi="Times New Roman" w:cs="Times New Roman"/>
                <w:lang w:val="ro-RO"/>
              </w:rPr>
              <w:t xml:space="preserve"> clasa I, ed. Litera, pag. 10</w:t>
            </w:r>
          </w:p>
          <w:p w14:paraId="5B73F55A" w14:textId="0B425283" w:rsidR="00991ED1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91ED1" w:rsidRPr="004631AF">
              <w:rPr>
                <w:rFonts w:ascii="Times New Roman" w:hAnsi="Times New Roman" w:cs="Times New Roman"/>
                <w:lang w:val="ro-RO"/>
              </w:rPr>
              <w:t>Caiet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ul elevului</w:t>
            </w:r>
            <w:r w:rsidR="00991ED1" w:rsidRPr="004631AF">
              <w:rPr>
                <w:rFonts w:ascii="Times New Roman" w:hAnsi="Times New Roman" w:cs="Times New Roman"/>
                <w:lang w:val="ro-RO"/>
              </w:rPr>
              <w:t xml:space="preserve"> MEM clasa I, ed. Litera</w:t>
            </w:r>
          </w:p>
          <w:p w14:paraId="0A986A58" w14:textId="1B7BEDE2" w:rsidR="00991ED1" w:rsidRPr="00F35C5B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91ED1" w:rsidRPr="00F35C5B">
              <w:rPr>
                <w:rFonts w:ascii="Times New Roman" w:hAnsi="Times New Roman" w:cs="Times New Roman"/>
                <w:lang w:val="ro-RO"/>
              </w:rPr>
              <w:t xml:space="preserve">computer, videoproiector, </w:t>
            </w:r>
          </w:p>
          <w:p w14:paraId="6CFAB497" w14:textId="77777777" w:rsidR="0039675F" w:rsidRPr="00F35C5B" w:rsidRDefault="0039675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demonstraţia, conversaţia, explicaţia, exercițiul, problematizarea</w:t>
            </w:r>
          </w:p>
          <w:p w14:paraId="5D479C2B" w14:textId="3D33A051" w:rsidR="00991ED1" w:rsidRPr="00F35C5B" w:rsidRDefault="0039675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F3F0E2A" w14:textId="1E64D4D2" w:rsidR="00991ED1" w:rsidRPr="00F35C5B" w:rsidRDefault="0039675F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991ED1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510F345A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F584B65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9512E59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A6BB8D8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19EE5E6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7E99C89" w14:textId="34E599EB" w:rsidR="00991ED1" w:rsidRPr="00F35C5B" w:rsidRDefault="0039675F" w:rsidP="00F35C5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</w:t>
            </w:r>
            <w:r w:rsidR="00991ED1" w:rsidRPr="00F35C5B">
              <w:rPr>
                <w:rFonts w:ascii="Times New Roman" w:hAnsi="Times New Roman"/>
                <w:lang w:val="ro-RO"/>
              </w:rPr>
              <w:t>utoevaluarea</w:t>
            </w:r>
          </w:p>
        </w:tc>
      </w:tr>
      <w:tr w:rsidR="00F35C5B" w:rsidRPr="00F35C5B" w14:paraId="4F486BF3" w14:textId="77777777" w:rsidTr="00F35C5B">
        <w:tc>
          <w:tcPr>
            <w:tcW w:w="1530" w:type="dxa"/>
          </w:tcPr>
          <w:p w14:paraId="744CE1A5" w14:textId="4CC81897" w:rsidR="00991ED1" w:rsidRPr="00F35C5B" w:rsidRDefault="00991ED1" w:rsidP="00464CB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Figuri geometrice. Obiecte. Orientare și poziții ale obiectelor în spațiu</w:t>
            </w:r>
          </w:p>
        </w:tc>
        <w:tc>
          <w:tcPr>
            <w:tcW w:w="540" w:type="dxa"/>
          </w:tcPr>
          <w:p w14:paraId="5FF518EF" w14:textId="77777777" w:rsidR="00991ED1" w:rsidRPr="00F35C5B" w:rsidRDefault="00991ED1" w:rsidP="00991E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2.1</w:t>
            </w:r>
          </w:p>
          <w:p w14:paraId="58CA776B" w14:textId="77777777" w:rsidR="00991ED1" w:rsidRPr="00F35C5B" w:rsidRDefault="00991ED1" w:rsidP="00991E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F86B5A2" w14:textId="77777777" w:rsidR="00991ED1" w:rsidRPr="00F35C5B" w:rsidRDefault="00991ED1" w:rsidP="00991E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2.2</w:t>
            </w:r>
          </w:p>
          <w:p w14:paraId="5DF2D70D" w14:textId="77777777" w:rsidR="00991ED1" w:rsidRPr="00F35C5B" w:rsidRDefault="00991ED1" w:rsidP="00991E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389C527" w14:textId="77777777" w:rsidR="00991ED1" w:rsidRPr="00F35C5B" w:rsidRDefault="00991ED1" w:rsidP="00991E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4796FCD" w14:textId="375D4C99" w:rsidR="00991ED1" w:rsidRPr="00F35C5B" w:rsidRDefault="00991ED1" w:rsidP="00991E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CC2EBA9" w14:textId="20B87751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Jocuri de precizare a obiectelor în spațiu, în raport cu alte obiecte precizate </w:t>
            </w:r>
          </w:p>
          <w:p w14:paraId="24BDF311" w14:textId="7170FE2F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Recunoașterea unor figuri și corpuri geometrice în mediul înconjurător și în materialele tipărite </w:t>
            </w:r>
          </w:p>
          <w:p w14:paraId="48E216C7" w14:textId="62D14C75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Folosirea formelor geometice în realizarea unor desene </w:t>
            </w:r>
          </w:p>
          <w:p w14:paraId="01C2E4DE" w14:textId="3617BA6B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Selectarea unor obiecte dintr-un desen pe baza unui criteriu dat: aproape/departe, în fața/în spatele/lângă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071AC0BB" w14:textId="05EB44B9" w:rsidR="00991ED1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Manual MEM clasa I, ed. Litera,</w:t>
            </w:r>
            <w:r w:rsidR="00991ED1" w:rsidRPr="004631AF">
              <w:rPr>
                <w:rFonts w:ascii="Times New Roman" w:hAnsi="Times New Roman" w:cs="Times New Roman"/>
                <w:lang w:val="ro-RO"/>
              </w:rPr>
              <w:t>, ed. Litera, pag. 11</w:t>
            </w:r>
          </w:p>
          <w:p w14:paraId="261D7097" w14:textId="36C3011F" w:rsidR="0039675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7F0BCAE3" w14:textId="3AA1AC15" w:rsidR="0039675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 xml:space="preserve">computer, videoproiector, </w:t>
            </w:r>
          </w:p>
          <w:p w14:paraId="3B5904B5" w14:textId="77777777" w:rsidR="0039675F" w:rsidRPr="004631AF" w:rsidRDefault="0039675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>• exercițiul, problematizarea</w:t>
            </w:r>
          </w:p>
          <w:p w14:paraId="2CD2C083" w14:textId="1604AF5C" w:rsidR="00991ED1" w:rsidRPr="004631AF" w:rsidRDefault="0039675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8BD8161" w14:textId="092D1247" w:rsidR="00991ED1" w:rsidRPr="00F35C5B" w:rsidRDefault="0039675F" w:rsidP="00991E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991ED1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29192EEC" w14:textId="77777777" w:rsidR="00991ED1" w:rsidRPr="00F35C5B" w:rsidRDefault="00991ED1" w:rsidP="00991E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629CE8E" w14:textId="77777777" w:rsidR="00991ED1" w:rsidRPr="00F35C5B" w:rsidRDefault="00991ED1" w:rsidP="00991E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AF35D8F" w14:textId="77777777" w:rsidR="00991ED1" w:rsidRPr="00F35C5B" w:rsidRDefault="00991ED1" w:rsidP="00991E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5590386" w14:textId="77777777" w:rsidR="00991ED1" w:rsidRPr="00F35C5B" w:rsidRDefault="00991ED1" w:rsidP="00991E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C302D59" w14:textId="7F630D5D" w:rsidR="00991ED1" w:rsidRPr="00F35C5B" w:rsidRDefault="0039675F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evaluare orală</w:t>
            </w:r>
          </w:p>
        </w:tc>
      </w:tr>
      <w:tr w:rsidR="00F35C5B" w:rsidRPr="00F35C5B" w14:paraId="2D6E6549" w14:textId="77777777" w:rsidTr="00F35C5B">
        <w:trPr>
          <w:trHeight w:val="233"/>
        </w:trPr>
        <w:tc>
          <w:tcPr>
            <w:tcW w:w="1530" w:type="dxa"/>
          </w:tcPr>
          <w:p w14:paraId="5FBD2EC3" w14:textId="77777777" w:rsidR="00991ED1" w:rsidRPr="00F35C5B" w:rsidRDefault="00991ED1" w:rsidP="00464CB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Numerele naturale de la 0 la 31</w:t>
            </w:r>
          </w:p>
          <w:p w14:paraId="77B7D231" w14:textId="51F6C484" w:rsidR="00991ED1" w:rsidRPr="00F35C5B" w:rsidRDefault="00991ED1" w:rsidP="00464CBE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40" w:type="dxa"/>
          </w:tcPr>
          <w:p w14:paraId="62079C75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1.1</w:t>
            </w:r>
          </w:p>
          <w:p w14:paraId="590A1BAE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3D4C09E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1.2</w:t>
            </w:r>
          </w:p>
          <w:p w14:paraId="43EE6881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C2C077D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0280C18" w14:textId="77777777" w:rsidR="00991ED1" w:rsidRPr="00F35C5B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3.1 </w:t>
            </w:r>
          </w:p>
          <w:p w14:paraId="34E7DA89" w14:textId="77777777" w:rsidR="00991ED1" w:rsidRPr="00F35C5B" w:rsidRDefault="00991ED1" w:rsidP="002E7C0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DB7964E" w14:textId="09F6BF09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Numărarea elementelor unei mulțimi </w:t>
            </w:r>
          </w:p>
          <w:p w14:paraId="470E14B0" w14:textId="5C99DB08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Citirea și scrierea numerelor de la 0 la 10 </w:t>
            </w:r>
          </w:p>
          <w:p w14:paraId="023C826D" w14:textId="1CA0237F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Compararea grupurilor de elemente </w:t>
            </w:r>
          </w:p>
          <w:p w14:paraId="666444F2" w14:textId="2BBA6DE5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-Completarea elementelor unei mulțimi după criterii date: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mai multe, mai puține, tot atâtea</w:t>
            </w:r>
            <w:r w:rsidRPr="00F35C5B">
              <w:rPr>
                <w:rFonts w:ascii="Times New Roman" w:hAnsi="Times New Roman"/>
                <w:lang w:val="ro-RO"/>
              </w:rPr>
              <w:t xml:space="preserve"> </w:t>
            </w:r>
          </w:p>
          <w:p w14:paraId="6F1FAC0F" w14:textId="06394F22" w:rsidR="00991ED1" w:rsidRPr="00F35C5B" w:rsidRDefault="00991ED1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Selectarea unor numere după un criteriu dat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731BADF" w14:textId="61AA5AD3" w:rsidR="00991ED1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Manual MEM clasa I, ed. Litera,</w:t>
            </w:r>
            <w:r w:rsidR="00991ED1" w:rsidRPr="004631AF">
              <w:rPr>
                <w:rFonts w:ascii="Times New Roman" w:hAnsi="Times New Roman" w:cs="Times New Roman"/>
                <w:lang w:val="ro-RO"/>
              </w:rPr>
              <w:t xml:space="preserve"> pag. </w:t>
            </w:r>
            <w:r w:rsidR="00E671D0" w:rsidRPr="004631AF">
              <w:rPr>
                <w:rFonts w:ascii="Times New Roman" w:hAnsi="Times New Roman" w:cs="Times New Roman"/>
                <w:lang w:val="ro-RO"/>
              </w:rPr>
              <w:t>12</w:t>
            </w:r>
          </w:p>
          <w:p w14:paraId="6D08622C" w14:textId="3BF289A3" w:rsidR="00E671D0" w:rsidRPr="00F35C5B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E671D0" w:rsidRPr="004631AF">
              <w:rPr>
                <w:rFonts w:ascii="Times New Roman" w:hAnsi="Times New Roman" w:cs="Times New Roman"/>
                <w:lang w:val="ro-RO"/>
              </w:rPr>
              <w:t xml:space="preserve">Caietul elevului MEM </w:t>
            </w:r>
            <w:r w:rsidR="00E671D0" w:rsidRPr="00F35C5B">
              <w:rPr>
                <w:rFonts w:ascii="Times New Roman" w:hAnsi="Times New Roman" w:cs="Times New Roman"/>
                <w:b/>
                <w:bCs/>
                <w:lang w:val="ro-RO"/>
              </w:rPr>
              <w:t>clasa I, ed. Litera</w:t>
            </w:r>
          </w:p>
          <w:p w14:paraId="1AEDC136" w14:textId="62C7520F" w:rsidR="002E7C04" w:rsidRPr="00F35C5B" w:rsidRDefault="00F35C5B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91ED1" w:rsidRPr="00F35C5B">
              <w:rPr>
                <w:rFonts w:ascii="Times New Roman" w:hAnsi="Times New Roman" w:cs="Times New Roman"/>
                <w:lang w:val="ro-RO"/>
              </w:rPr>
              <w:t>computer, videoproiector,</w:t>
            </w:r>
          </w:p>
          <w:p w14:paraId="0E81DB64" w14:textId="2E1A0338" w:rsidR="00E671D0" w:rsidRPr="00F35C5B" w:rsidRDefault="00E671D0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exercițiul, problematizarea</w:t>
            </w:r>
          </w:p>
          <w:p w14:paraId="0540DBBE" w14:textId="367418AA" w:rsidR="00991ED1" w:rsidRPr="00F35C5B" w:rsidRDefault="00E671D0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  <w:r w:rsidRPr="00F35C5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43AB44F" w14:textId="6F16BA72" w:rsidR="00991ED1" w:rsidRPr="00F35C5B" w:rsidRDefault="00E671D0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991ED1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7547F4B0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070D458" w14:textId="77777777" w:rsidR="00991ED1" w:rsidRPr="00F35C5B" w:rsidRDefault="00991ED1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38EEEDD" w14:textId="099BCCB3" w:rsidR="00991ED1" w:rsidRPr="00F35C5B" w:rsidRDefault="00E671D0" w:rsidP="00464CB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i</w:t>
            </w:r>
            <w:r w:rsidR="00991ED1" w:rsidRPr="00F35C5B">
              <w:rPr>
                <w:rFonts w:ascii="Times New Roman" w:hAnsi="Times New Roman"/>
                <w:lang w:val="ro-RO"/>
              </w:rPr>
              <w:t>nterevaluarea</w:t>
            </w:r>
          </w:p>
        </w:tc>
      </w:tr>
      <w:tr w:rsidR="00F35C5B" w:rsidRPr="00F35C5B" w14:paraId="15B16830" w14:textId="77777777" w:rsidTr="00F35C5B">
        <w:tc>
          <w:tcPr>
            <w:tcW w:w="1530" w:type="dxa"/>
          </w:tcPr>
          <w:p w14:paraId="13655E2A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Numerele naturale de la 0 la 31</w:t>
            </w:r>
          </w:p>
          <w:p w14:paraId="51992B92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33055BEB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1.1</w:t>
            </w:r>
          </w:p>
          <w:p w14:paraId="6FA40502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261183D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1.2</w:t>
            </w:r>
          </w:p>
          <w:p w14:paraId="24DB32ED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83D72BC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3.1 </w:t>
            </w:r>
          </w:p>
          <w:p w14:paraId="3867587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C29691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CD398E5" w14:textId="3350ED16" w:rsidR="00E671D0" w:rsidRPr="00F35C5B" w:rsidRDefault="00E671D0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Citirea și scrierea numerelor de la 0 la 10 </w:t>
            </w:r>
          </w:p>
          <w:p w14:paraId="3247A056" w14:textId="2A26B616" w:rsidR="00E671D0" w:rsidRPr="00F35C5B" w:rsidRDefault="00E671D0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 Realizarea corespondenței dintre un număr format din două cifre și numărul elementelor unor mulțimi date</w:t>
            </w:r>
          </w:p>
          <w:p w14:paraId="4B95FC33" w14:textId="26635CF9" w:rsidR="00E671D0" w:rsidRPr="00F35C5B" w:rsidRDefault="00E671D0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unor numere după cerințe specifice: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numere mai mici decât 15, numere mai mari decât 15</w:t>
            </w:r>
            <w:r w:rsidRPr="00F35C5B">
              <w:rPr>
                <w:rFonts w:ascii="Times New Roman" w:hAnsi="Times New Roman"/>
                <w:lang w:val="ro-RO"/>
              </w:rPr>
              <w:t xml:space="preserve"> etc</w:t>
            </w:r>
          </w:p>
          <w:p w14:paraId="5BB16428" w14:textId="62AB97D9" w:rsidR="0039675F" w:rsidRPr="00F35C5B" w:rsidRDefault="00E671D0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Continuarea unor modele repetitive reprezentate prin obiecte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736693F" w14:textId="0CD7CF50" w:rsidR="00E671D0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E671D0" w:rsidRPr="004631AF">
              <w:rPr>
                <w:rFonts w:ascii="Times New Roman" w:hAnsi="Times New Roman" w:cs="Times New Roman"/>
                <w:lang w:val="ro-RO"/>
              </w:rPr>
              <w:t>Manual MEM clasa I, ed. Litera, pag. 13</w:t>
            </w:r>
          </w:p>
          <w:p w14:paraId="75AB272B" w14:textId="1A5CA62D" w:rsidR="00E671D0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E671D0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4306F083" w14:textId="77777777" w:rsidR="00F35C5B" w:rsidRDefault="00F35C5B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E671D0" w:rsidRPr="00F35C5B">
              <w:rPr>
                <w:rFonts w:ascii="Times New Roman" w:hAnsi="Times New Roman" w:cs="Times New Roman"/>
                <w:lang w:val="ro-RO"/>
              </w:rPr>
              <w:t>computer, videoproiector,</w:t>
            </w:r>
          </w:p>
          <w:p w14:paraId="61BC7360" w14:textId="2EC7D36E" w:rsidR="00E671D0" w:rsidRPr="00F35C5B" w:rsidRDefault="00E671D0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exercițiul, problematizarea</w:t>
            </w:r>
          </w:p>
          <w:p w14:paraId="3F5C336A" w14:textId="15A31C4B" w:rsidR="0039675F" w:rsidRPr="00F35C5B" w:rsidRDefault="00E671D0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391E8189" w14:textId="6F112A9A" w:rsidR="0039675F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evaluare orală</w:t>
            </w:r>
          </w:p>
          <w:p w14:paraId="0681C7DE" w14:textId="77777777" w:rsidR="00E671D0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1B2BC51" w14:textId="77777777" w:rsidR="00E671D0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F2D3E07" w14:textId="187EC93A" w:rsidR="00E671D0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autoevaluare</w:t>
            </w:r>
          </w:p>
        </w:tc>
      </w:tr>
      <w:tr w:rsidR="00F35C5B" w:rsidRPr="00F35C5B" w14:paraId="485A41E3" w14:textId="77777777" w:rsidTr="00F35C5B">
        <w:tc>
          <w:tcPr>
            <w:tcW w:w="1530" w:type="dxa"/>
          </w:tcPr>
          <w:p w14:paraId="7F30628E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lastRenderedPageBreak/>
              <w:t>Universul. Pământul. Prezența apei în natură sub diverse forme</w:t>
            </w:r>
          </w:p>
        </w:tc>
        <w:tc>
          <w:tcPr>
            <w:tcW w:w="540" w:type="dxa"/>
          </w:tcPr>
          <w:p w14:paraId="7E41D4E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2.2 </w:t>
            </w:r>
          </w:p>
          <w:p w14:paraId="3E916A60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BAAB139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3.2</w:t>
            </w:r>
          </w:p>
          <w:p w14:paraId="0E5DDB6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1B7F163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8B4486B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74B087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4907DAC" w14:textId="65780359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Recunoașterea Soarelui, a Lunii și a Pământului folosind imagini sau modele </w:t>
            </w:r>
          </w:p>
          <w:p w14:paraId="5631EB0D" w14:textId="06185258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i/>
                <w:iCs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efectelor pozitive și negative ale acțiunilor proprii asupra </w:t>
            </w:r>
            <w:r w:rsidR="00A14E06" w:rsidRPr="00F35C5B">
              <w:rPr>
                <w:rFonts w:ascii="Times New Roman" w:hAnsi="Times New Roman"/>
                <w:lang w:val="ro-RO"/>
              </w:rPr>
              <w:t>m</w:t>
            </w:r>
            <w:r w:rsidRPr="00F35C5B">
              <w:rPr>
                <w:rFonts w:ascii="Times New Roman" w:hAnsi="Times New Roman"/>
                <w:lang w:val="ro-RO"/>
              </w:rPr>
              <w:t xml:space="preserve">ediului (vizionare </w:t>
            </w:r>
            <w:r w:rsidR="00A14E06" w:rsidRPr="00F35C5B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ovestea planetei Pământ</w:t>
            </w:r>
          </w:p>
          <w:p w14:paraId="00CE0A38" w14:textId="15F9EE1F" w:rsidR="0039675F" w:rsidRPr="00F35C5B" w:rsidRDefault="00000000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hyperlink r:id="rId5" w:history="1">
              <w:r w:rsidR="0039675F" w:rsidRPr="00F35C5B">
                <w:rPr>
                  <w:rStyle w:val="Hyperlink"/>
                  <w:rFonts w:ascii="Times New Roman" w:hAnsi="Times New Roman"/>
                  <w:lang w:val="ro-RO"/>
                </w:rPr>
                <w:t>https://www.youtube.com/watch?v=h3Lr8Vlfv_U&amp;ab_channel=Pove%C8%99tileluiPi%C8%99co%C8%9Bel</w:t>
              </w:r>
            </w:hyperlink>
          </w:p>
          <w:p w14:paraId="7B6AB04D" w14:textId="042CACD7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Realizarea unor jocuri de tipul: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Ce s-ar întâmpla dacă Soarele ar rămâne pe cer toată ziua? Ce s-ar întâmpla dacă Soarele nu ar răsări?</w:t>
            </w:r>
            <w:r w:rsidRPr="00F35C5B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6FA6F63" w14:textId="77777777" w:rsidR="0039675F" w:rsidRPr="00F35C5B" w:rsidRDefault="0039675F" w:rsidP="0039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F66AEE7" w14:textId="7C45AB5A" w:rsidR="0039675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E671D0" w:rsidRPr="004631AF">
              <w:rPr>
                <w:rFonts w:ascii="Times New Roman" w:hAnsi="Times New Roman" w:cs="Times New Roman"/>
                <w:lang w:val="ro-RO"/>
              </w:rPr>
              <w:t>Manual MEM clasa I, ed. Litera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, pag. 14</w:t>
            </w:r>
          </w:p>
          <w:p w14:paraId="420AA01F" w14:textId="5DEA8527" w:rsidR="00E671D0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E671D0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7F47420A" w14:textId="77777777" w:rsidR="00F35C5B" w:rsidRDefault="00F35C5B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F35C5B">
              <w:rPr>
                <w:rFonts w:ascii="Times New Roman" w:hAnsi="Times New Roman" w:cs="Times New Roman"/>
                <w:lang w:val="ro-RO"/>
              </w:rPr>
              <w:t>computer, videoproiector,</w:t>
            </w:r>
          </w:p>
          <w:p w14:paraId="42E89066" w14:textId="5BFFCC23" w:rsidR="00E671D0" w:rsidRPr="00F35C5B" w:rsidRDefault="00E671D0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proofErr w:type="spellStart"/>
            <w:r w:rsidRPr="00F35C5B">
              <w:rPr>
                <w:rFonts w:ascii="Times New Roman" w:hAnsi="Times New Roman" w:cs="Times New Roman"/>
                <w:lang w:val="ro-RO"/>
              </w:rPr>
              <w:t>demonstraţia</w:t>
            </w:r>
            <w:proofErr w:type="spellEnd"/>
            <w:r w:rsidRPr="00F35C5B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F35C5B">
              <w:rPr>
                <w:rFonts w:ascii="Times New Roman" w:hAnsi="Times New Roman" w:cs="Times New Roman"/>
                <w:lang w:val="ro-RO"/>
              </w:rPr>
              <w:t>conversaţia</w:t>
            </w:r>
            <w:proofErr w:type="spellEnd"/>
            <w:r w:rsidRPr="00F35C5B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F35C5B">
              <w:rPr>
                <w:rFonts w:ascii="Times New Roman" w:hAnsi="Times New Roman" w:cs="Times New Roman"/>
                <w:lang w:val="ro-RO"/>
              </w:rPr>
              <w:t>explicaţia</w:t>
            </w:r>
            <w:proofErr w:type="spellEnd"/>
            <w:r w:rsidRPr="00F35C5B">
              <w:rPr>
                <w:rFonts w:ascii="Times New Roman" w:hAnsi="Times New Roman" w:cs="Times New Roman"/>
                <w:lang w:val="ro-RO"/>
              </w:rPr>
              <w:t>, exercițiul, problematizarea</w:t>
            </w:r>
          </w:p>
          <w:p w14:paraId="7B735CC9" w14:textId="40EF5CCB" w:rsidR="0039675F" w:rsidRPr="00F35C5B" w:rsidRDefault="00E671D0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3BB7951" w14:textId="309A4408" w:rsidR="0039675F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39675F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1A29DA4A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E7F3E22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27F8BE5" w14:textId="4A37A0E9" w:rsidR="0039675F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</w:t>
            </w:r>
            <w:r w:rsidR="0039675F" w:rsidRPr="00F35C5B">
              <w:rPr>
                <w:rFonts w:ascii="Times New Roman" w:hAnsi="Times New Roman"/>
                <w:lang w:val="ro-RO"/>
              </w:rPr>
              <w:t>utoevaluarea</w:t>
            </w:r>
          </w:p>
          <w:p w14:paraId="0226BF77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38BE198" w14:textId="47D74C4F" w:rsidR="0039675F" w:rsidRPr="00F35C5B" w:rsidRDefault="00E671D0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i</w:t>
            </w:r>
            <w:r w:rsidR="0039675F" w:rsidRPr="00F35C5B">
              <w:rPr>
                <w:rFonts w:ascii="Times New Roman" w:hAnsi="Times New Roman"/>
                <w:lang w:val="ro-RO"/>
              </w:rPr>
              <w:t>nterevaluarea</w:t>
            </w:r>
          </w:p>
        </w:tc>
      </w:tr>
      <w:tr w:rsidR="00F35C5B" w:rsidRPr="00F35C5B" w14:paraId="65DFF247" w14:textId="77777777" w:rsidTr="00F35C5B">
        <w:tc>
          <w:tcPr>
            <w:tcW w:w="1530" w:type="dxa"/>
          </w:tcPr>
          <w:p w14:paraId="499E7EC0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Fenomene ale naturii. Anotimpuri</w:t>
            </w:r>
          </w:p>
        </w:tc>
        <w:tc>
          <w:tcPr>
            <w:tcW w:w="540" w:type="dxa"/>
          </w:tcPr>
          <w:p w14:paraId="60716B0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3.1</w:t>
            </w:r>
          </w:p>
          <w:p w14:paraId="7A24FA15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79AFD73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FFA0E81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B29BB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24CAD9E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2AD7990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41D6A1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7CF4C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FC8A954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014C639" w14:textId="4DD0A36B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Jocuri de tipul: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Ce anotimp este?</w:t>
            </w:r>
            <w:r w:rsidRPr="00F35C5B">
              <w:rPr>
                <w:rFonts w:ascii="Times New Roman" w:hAnsi="Times New Roman"/>
                <w:lang w:val="ro-RO"/>
              </w:rPr>
              <w:t xml:space="preserve"> pentru recunoașterea fenomenelor naturii în situații reale sau în imagini (ploaie, ninsoare, vânt, etc) </w:t>
            </w:r>
          </w:p>
          <w:p w14:paraId="08052FDC" w14:textId="77777777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 Vizionare film legat de fenomene ale naturii și anotimpuri (</w:t>
            </w:r>
            <w:hyperlink r:id="rId6" w:history="1">
              <w:r w:rsidRPr="00F35C5B">
                <w:rPr>
                  <w:rStyle w:val="Hyperlink"/>
                  <w:rFonts w:ascii="Times New Roman" w:hAnsi="Times New Roman"/>
                  <w:lang w:val="ro-RO"/>
                </w:rPr>
                <w:t>https://www.youtube.com/watch?v=K_ltK4ADPo4&amp;ab_channel=Pove%C8%99tileluiPi%C8%99co%C8%9Bel</w:t>
              </w:r>
            </w:hyperlink>
            <w:r w:rsidRPr="00F35C5B">
              <w:rPr>
                <w:rFonts w:ascii="Times New Roman" w:hAnsi="Times New Roman"/>
                <w:lang w:val="ro-RO"/>
              </w:rPr>
              <w:t>)</w:t>
            </w:r>
          </w:p>
          <w:p w14:paraId="4A09B269" w14:textId="4201B3C0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Diferențierea anotimpurilor, două câte două, în funcție de caracteristicile specifice observate </w:t>
            </w:r>
          </w:p>
          <w:p w14:paraId="710E356A" w14:textId="139DDBA4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Obsevarea unor modificări apărute în viața omului, animalelor, plantelor, în funcție de anotimp </w:t>
            </w:r>
          </w:p>
          <w:p w14:paraId="49242A74" w14:textId="7211B220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Ordonarea cronologică a anotimpurilor/zilelor săptămânii </w:t>
            </w:r>
          </w:p>
          <w:p w14:paraId="0B7D833A" w14:textId="78D4D569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Ordonarea unor imagini în ordinea desfășurării unor evenimente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0DE4BA4C" w14:textId="5BFE1AD5" w:rsidR="0039675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 xml:space="preserve">Manual MEM clasa I, ed. Litera,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pag. 15</w:t>
            </w:r>
          </w:p>
          <w:p w14:paraId="5D96B4CE" w14:textId="2D712D96" w:rsidR="009569F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14530973" w14:textId="5CC5CC7F" w:rsidR="0039675F" w:rsidRPr="00F35C5B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F35C5B">
              <w:rPr>
                <w:rFonts w:ascii="Times New Roman" w:hAnsi="Times New Roman" w:cs="Times New Roman"/>
                <w:lang w:val="ro-RO"/>
              </w:rPr>
              <w:t xml:space="preserve">computer, videoproiector, </w:t>
            </w:r>
          </w:p>
          <w:p w14:paraId="1E931DB6" w14:textId="753565E6" w:rsidR="009569FF" w:rsidRPr="00F35C5B" w:rsidRDefault="00F35C5B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proofErr w:type="spellStart"/>
            <w:r w:rsidR="009569FF" w:rsidRPr="00F35C5B">
              <w:rPr>
                <w:rFonts w:ascii="Times New Roman" w:hAnsi="Times New Roman" w:cs="Times New Roman"/>
                <w:lang w:val="ro-RO"/>
              </w:rPr>
              <w:t>demonstraţia</w:t>
            </w:r>
            <w:proofErr w:type="spellEnd"/>
            <w:r w:rsidR="009569FF" w:rsidRPr="00F35C5B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="009569FF" w:rsidRPr="00F35C5B">
              <w:rPr>
                <w:rFonts w:ascii="Times New Roman" w:hAnsi="Times New Roman" w:cs="Times New Roman"/>
                <w:lang w:val="ro-RO"/>
              </w:rPr>
              <w:t>conversaţia</w:t>
            </w:r>
            <w:proofErr w:type="spellEnd"/>
            <w:r w:rsidR="009569FF" w:rsidRPr="00F35C5B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="009569FF" w:rsidRPr="00F35C5B">
              <w:rPr>
                <w:rFonts w:ascii="Times New Roman" w:hAnsi="Times New Roman" w:cs="Times New Roman"/>
                <w:lang w:val="ro-RO"/>
              </w:rPr>
              <w:t>explicaţia</w:t>
            </w:r>
            <w:proofErr w:type="spellEnd"/>
            <w:r w:rsidR="009569FF" w:rsidRPr="00F35C5B">
              <w:rPr>
                <w:rFonts w:ascii="Times New Roman" w:hAnsi="Times New Roman" w:cs="Times New Roman"/>
                <w:lang w:val="ro-RO"/>
              </w:rPr>
              <w:t>, exercițiul, problematizarea</w:t>
            </w:r>
          </w:p>
          <w:p w14:paraId="6083D091" w14:textId="0CE780F3" w:rsidR="0039675F" w:rsidRPr="00F35C5B" w:rsidRDefault="009569FF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3BE5409D" w14:textId="6F72A41B" w:rsidR="0039675F" w:rsidRPr="00F35C5B" w:rsidRDefault="009569F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39675F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23C38E38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033B5D7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AD3B51F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6D8530F" w14:textId="761DBBDB" w:rsidR="0039675F" w:rsidRPr="00F35C5B" w:rsidRDefault="009569F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</w:t>
            </w:r>
            <w:r w:rsidR="0039675F" w:rsidRPr="00F35C5B">
              <w:rPr>
                <w:rFonts w:ascii="Times New Roman" w:hAnsi="Times New Roman"/>
                <w:lang w:val="ro-RO"/>
              </w:rPr>
              <w:t>utoevaluarea</w:t>
            </w:r>
          </w:p>
          <w:p w14:paraId="53F73666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DEEB9A0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A540F68" w14:textId="284A95BD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35C5B" w:rsidRPr="00F35C5B" w14:paraId="55F78B77" w14:textId="77777777" w:rsidTr="00F35C5B">
        <w:tc>
          <w:tcPr>
            <w:tcW w:w="1530" w:type="dxa"/>
          </w:tcPr>
          <w:p w14:paraId="5B5E8467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Adunarea și scăderea numerelor de la 0 la 31</w:t>
            </w:r>
          </w:p>
        </w:tc>
        <w:tc>
          <w:tcPr>
            <w:tcW w:w="540" w:type="dxa"/>
          </w:tcPr>
          <w:p w14:paraId="540A51DD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1.4</w:t>
            </w:r>
          </w:p>
          <w:p w14:paraId="2AF35B1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C88338B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1.6</w:t>
            </w:r>
          </w:p>
          <w:p w14:paraId="502E3F3A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93C64D9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1.1</w:t>
            </w:r>
          </w:p>
          <w:p w14:paraId="3CF584F7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1FAD10C" w14:textId="012098AE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Adăugarea și extragerea de elemente dintr-o mulțime de obiecte, fiecare operație fiind însoțită de numărarea obiectelor </w:t>
            </w:r>
          </w:p>
          <w:p w14:paraId="7E32809D" w14:textId="2D169B77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Rezolvarea de exerciții de adunare și scădere cu 1-5 unități în concentrul 0-31 </w:t>
            </w:r>
            <w:r w:rsidR="009569FF" w:rsidRPr="00F35C5B">
              <w:rPr>
                <w:rFonts w:ascii="Times New Roman" w:hAnsi="Times New Roman"/>
                <w:lang w:val="ro-RO"/>
              </w:rPr>
              <w:t>ș</w:t>
            </w:r>
            <w:r w:rsidRPr="00F35C5B">
              <w:rPr>
                <w:rFonts w:ascii="Times New Roman" w:hAnsi="Times New Roman"/>
                <w:lang w:val="ro-RO"/>
              </w:rPr>
              <w:t xml:space="preserve">i verificarea operațiilor efectuate prin numărare de obiecte/prin desene </w:t>
            </w:r>
          </w:p>
          <w:p w14:paraId="727CFD45" w14:textId="679F0062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Aflarea sumei/diferenței a două numere mai mici decât 31 </w:t>
            </w:r>
          </w:p>
          <w:p w14:paraId="400D322F" w14:textId="55BB7198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Citirea și scrierea numerelor de la 0 la 10 </w:t>
            </w:r>
          </w:p>
          <w:p w14:paraId="029B368A" w14:textId="77777777" w:rsidR="009569FF" w:rsidRPr="00F35C5B" w:rsidRDefault="009569F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 Aflarea vecinilor unui număr natural cuprins între 0 și 31</w:t>
            </w:r>
          </w:p>
          <w:p w14:paraId="554B0120" w14:textId="6BBD65FA" w:rsidR="0039675F" w:rsidRPr="00F35C5B" w:rsidRDefault="009569F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 Exerciții de numărare din 5 în 5, din 2 în 2 crescător și descrescător în intervalul 0 - 31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7BFE8B8" w14:textId="14B6EE22" w:rsidR="0039675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 xml:space="preserve">Manual MEM clasa I, ed. Litera,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pag. 16</w:t>
            </w:r>
          </w:p>
          <w:p w14:paraId="254B511F" w14:textId="58D8898D" w:rsidR="009569FF" w:rsidRPr="004631AF" w:rsidRDefault="00F35C5B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71DE8071" w14:textId="77777777" w:rsidR="00BD6E76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F35C5B">
              <w:rPr>
                <w:rFonts w:ascii="Times New Roman" w:hAnsi="Times New Roman" w:cs="Times New Roman"/>
                <w:lang w:val="ro-RO"/>
              </w:rPr>
              <w:t>computer, videoproiector,</w:t>
            </w:r>
          </w:p>
          <w:p w14:paraId="061063F2" w14:textId="7158AC7F" w:rsidR="009569FF" w:rsidRPr="00F35C5B" w:rsidRDefault="009569F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exercițiul, problematizarea</w:t>
            </w:r>
          </w:p>
          <w:p w14:paraId="3CED80D4" w14:textId="010EE19B" w:rsidR="0039675F" w:rsidRPr="00F35C5B" w:rsidRDefault="009569F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  <w:r w:rsidRPr="00F35C5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E741290" w14:textId="5C3516E5" w:rsidR="0039675F" w:rsidRPr="00F35C5B" w:rsidRDefault="009569F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interevaluare</w:t>
            </w:r>
          </w:p>
          <w:p w14:paraId="45F91E71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1119FE9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C304C5E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3EE77C3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E752900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FB2CD31" w14:textId="7F5628DB" w:rsidR="0039675F" w:rsidRPr="00F35C5B" w:rsidRDefault="009569F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</w:t>
            </w:r>
            <w:r w:rsidR="0039675F" w:rsidRPr="00F35C5B">
              <w:rPr>
                <w:rFonts w:ascii="Times New Roman" w:hAnsi="Times New Roman"/>
                <w:lang w:val="ro-RO"/>
              </w:rPr>
              <w:t>utoevaluarea</w:t>
            </w:r>
          </w:p>
          <w:p w14:paraId="29768720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32AA48D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35C5B" w:rsidRPr="00F35C5B" w14:paraId="785EA9B9" w14:textId="77777777" w:rsidTr="00F35C5B">
        <w:tc>
          <w:tcPr>
            <w:tcW w:w="1530" w:type="dxa"/>
          </w:tcPr>
          <w:p w14:paraId="14AE30B2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Probleme simple de adunare și de scădere</w:t>
            </w:r>
          </w:p>
        </w:tc>
        <w:tc>
          <w:tcPr>
            <w:tcW w:w="540" w:type="dxa"/>
          </w:tcPr>
          <w:p w14:paraId="798ED5AE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5.2</w:t>
            </w:r>
          </w:p>
          <w:p w14:paraId="3FBAD773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DE83722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09803D1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2D75B7D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ADDC032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8232CA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8760C58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>1.1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3C44C7C" w14:textId="5717550C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 xml:space="preserve">- Jocuri de rol în care intervin operații de adunare și/sau scădere cu 1-5 unități în concentrul 0-31 </w:t>
            </w:r>
          </w:p>
          <w:p w14:paraId="3CB6F395" w14:textId="0658EC4A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Folosirea unor reprezentări simbolice simple pentru a reda înțelegerea enunțului unei probleme </w:t>
            </w:r>
          </w:p>
          <w:p w14:paraId="51AB805B" w14:textId="27317938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Rezolvarea de probleme în care numerele sunt date obiectual sau figurate prin semne simple </w:t>
            </w:r>
          </w:p>
          <w:p w14:paraId="3B680C1C" w14:textId="35E1B34E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Rezolvarea unor probleme cu sprijin în imagini date </w:t>
            </w:r>
          </w:p>
          <w:p w14:paraId="21A55AFA" w14:textId="240D02A5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 xml:space="preserve">- Identificarea situațiilor contextuale care impun rezolvarea unor probleme prin adunare/scădere </w:t>
            </w:r>
          </w:p>
          <w:p w14:paraId="13DE7542" w14:textId="17F8D6BC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Citirea și scrierea numerelor de la 0 la 10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DC50BF0" w14:textId="7FF25613" w:rsidR="0039675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lastRenderedPageBreak/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 xml:space="preserve">Manual MEM clasa I, ed. Litera,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pag. 17</w:t>
            </w:r>
          </w:p>
          <w:p w14:paraId="03E10CDF" w14:textId="719069B5" w:rsidR="009569F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5F6B5507" w14:textId="77777777" w:rsidR="00BD6E76" w:rsidRPr="004631AF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>computer, videoproiector,</w:t>
            </w:r>
          </w:p>
          <w:p w14:paraId="6BB77B4F" w14:textId="2AA38D2A" w:rsidR="009569FF" w:rsidRPr="004631AF" w:rsidRDefault="009569F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>• exercițiul, problematizarea</w:t>
            </w:r>
          </w:p>
          <w:p w14:paraId="1DBA857E" w14:textId="79027DA8" w:rsidR="0039675F" w:rsidRPr="004631AF" w:rsidRDefault="009569F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>• AI, AF, AP</w:t>
            </w:r>
            <w:r w:rsidRPr="004631AF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79FEB6C" w14:textId="3DC59A38" w:rsidR="0039675F" w:rsidRPr="00F35C5B" w:rsidRDefault="009569F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39675F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6D174DFF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2181F95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28058FD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0E2D526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917FA95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7F4EFA2" w14:textId="601CA0A9" w:rsidR="0039675F" w:rsidRPr="00F35C5B" w:rsidRDefault="009569F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>a</w:t>
            </w:r>
            <w:r w:rsidR="0039675F" w:rsidRPr="00F35C5B">
              <w:rPr>
                <w:rFonts w:ascii="Times New Roman" w:hAnsi="Times New Roman"/>
                <w:lang w:val="ro-RO"/>
              </w:rPr>
              <w:t>utoevaluarea</w:t>
            </w:r>
          </w:p>
          <w:p w14:paraId="103D726E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05BAF3E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35C5B" w:rsidRPr="00F35C5B" w14:paraId="6160999C" w14:textId="77777777" w:rsidTr="00F35C5B">
        <w:tc>
          <w:tcPr>
            <w:tcW w:w="1530" w:type="dxa"/>
          </w:tcPr>
          <w:p w14:paraId="62A213FE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lastRenderedPageBreak/>
              <w:t>Corpul omenesc. Simțuri. Igiena corpului</w:t>
            </w:r>
          </w:p>
        </w:tc>
        <w:tc>
          <w:tcPr>
            <w:tcW w:w="540" w:type="dxa"/>
          </w:tcPr>
          <w:p w14:paraId="7EE5E5CA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3.1</w:t>
            </w:r>
          </w:p>
          <w:p w14:paraId="54AD7383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D2BB800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13E9B70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9DDDD72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F853C5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3.2</w:t>
            </w:r>
          </w:p>
          <w:p w14:paraId="156A002D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E9574E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B25805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C272508" w14:textId="77777777" w:rsidR="0039675F" w:rsidRPr="00F35C5B" w:rsidRDefault="0039675F" w:rsidP="00BD6E7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4C49F17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4.1</w:t>
            </w:r>
          </w:p>
          <w:p w14:paraId="76180081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1D85C30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45552B6" w14:textId="18DFDAE4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simțurilor și utilizarea acestora în explorarea mediului înconjurător </w:t>
            </w:r>
          </w:p>
          <w:p w14:paraId="6CE2BEBA" w14:textId="6EBAAAE1" w:rsidR="009569F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și denumirea corectă a părților componente ale corpului omenesc, pentru evidențierea rolului acestora </w:t>
            </w:r>
          </w:p>
          <w:p w14:paraId="30BDC3FA" w14:textId="3575365E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Realizarea unor postere referitoare la regulile de igienă colectivă </w:t>
            </w:r>
          </w:p>
          <w:p w14:paraId="7B142509" w14:textId="6A85623B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Realizarea unor desene având ca tematică locuința, camera proprie </w:t>
            </w:r>
          </w:p>
          <w:p w14:paraId="4EDDB498" w14:textId="33F86F49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-Identificarea alimentelor dintr-o anumită categorie </w:t>
            </w:r>
          </w:p>
          <w:p w14:paraId="2A65FB78" w14:textId="1E95CD2D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Exerciții care implică atenție concentrată pe detalii: observă elemente de detaliu dintr-un desen </w:t>
            </w:r>
          </w:p>
          <w:p w14:paraId="5FA6A6A5" w14:textId="4052B18E" w:rsidR="0039675F" w:rsidRPr="00BD6E76" w:rsidRDefault="0039675F" w:rsidP="00BD6E76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i/>
                <w:iCs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Vizionare film –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Povestea celor 5 simțuri</w:t>
            </w:r>
          </w:p>
          <w:p w14:paraId="0A9BC9B7" w14:textId="3F726476" w:rsidR="0039675F" w:rsidRPr="00F35C5B" w:rsidRDefault="00000000" w:rsidP="00BD6E76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hyperlink r:id="rId7" w:history="1">
              <w:r w:rsidR="0039675F" w:rsidRPr="00F35C5B">
                <w:rPr>
                  <w:rStyle w:val="Hyperlink"/>
                  <w:rFonts w:ascii="Times New Roman" w:hAnsi="Times New Roman"/>
                  <w:lang w:val="ro-RO"/>
                </w:rPr>
                <w:t>https://www.youtube.com/watch?v=6ZmaeGWwYWs&amp;ab_channel=Z%C3%A2mbim%C8%99i%C3%8Env%C4%83%C8%9B%C4%83m</w:t>
              </w:r>
            </w:hyperlink>
          </w:p>
          <w:p w14:paraId="3E50A2F1" w14:textId="1BCC3BC0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consecințelor unor acțiuni asupra propriului corp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13CB4BD" w14:textId="23E95B79" w:rsidR="0039675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>Manual MEM clasa I, ed. Litera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, pag. 18</w:t>
            </w:r>
          </w:p>
          <w:p w14:paraId="01D2305C" w14:textId="29F31EBD" w:rsidR="009569F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484C15F4" w14:textId="77777777" w:rsidR="00BD6E76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9569FF" w:rsidRPr="00F35C5B">
              <w:rPr>
                <w:rFonts w:ascii="Times New Roman" w:hAnsi="Times New Roman" w:cs="Times New Roman"/>
                <w:lang w:val="ro-RO"/>
              </w:rPr>
              <w:t>computer, videoproiector,</w:t>
            </w:r>
          </w:p>
          <w:p w14:paraId="7795E45A" w14:textId="66DD066B" w:rsidR="009569FF" w:rsidRPr="00F35C5B" w:rsidRDefault="009569F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exercițiul, problematizarea</w:t>
            </w:r>
          </w:p>
          <w:p w14:paraId="05583C34" w14:textId="4C6653F9" w:rsidR="0039675F" w:rsidRPr="00F35C5B" w:rsidRDefault="009569F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AI, AF, AP</w:t>
            </w:r>
            <w:r w:rsidRPr="00F35C5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982CAEA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9AF328C" w14:textId="40FA4B42" w:rsidR="0039675F" w:rsidRPr="00F35C5B" w:rsidRDefault="00762F9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i</w:t>
            </w:r>
            <w:r w:rsidR="0039675F" w:rsidRPr="00F35C5B">
              <w:rPr>
                <w:rFonts w:ascii="Times New Roman" w:hAnsi="Times New Roman"/>
                <w:lang w:val="ro-RO"/>
              </w:rPr>
              <w:t>nterevaluare</w:t>
            </w:r>
          </w:p>
          <w:p w14:paraId="6132FFE5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C8FE8A0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7DC4CAB" w14:textId="17C7D3ED" w:rsidR="0039675F" w:rsidRPr="00F35C5B" w:rsidRDefault="00762F9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</w:t>
            </w:r>
            <w:r w:rsidR="0039675F" w:rsidRPr="00F35C5B">
              <w:rPr>
                <w:rFonts w:ascii="Times New Roman" w:hAnsi="Times New Roman"/>
                <w:lang w:val="ro-RO"/>
              </w:rPr>
              <w:t>utoevaluare</w:t>
            </w:r>
          </w:p>
          <w:p w14:paraId="437C7F13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976106B" w14:textId="7EBC977B" w:rsidR="00762F9F" w:rsidRPr="00F35C5B" w:rsidRDefault="00762F9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observare orală</w:t>
            </w:r>
          </w:p>
        </w:tc>
      </w:tr>
      <w:tr w:rsidR="00F35C5B" w:rsidRPr="00F35C5B" w14:paraId="711AC6A0" w14:textId="77777777" w:rsidTr="00F35C5B">
        <w:tc>
          <w:tcPr>
            <w:tcW w:w="1530" w:type="dxa"/>
          </w:tcPr>
          <w:p w14:paraId="51F1CD1D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Plante și animale. Alcătuire. Condiții de viață</w:t>
            </w:r>
          </w:p>
        </w:tc>
        <w:tc>
          <w:tcPr>
            <w:tcW w:w="540" w:type="dxa"/>
          </w:tcPr>
          <w:p w14:paraId="4456AA6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3.1</w:t>
            </w:r>
          </w:p>
          <w:p w14:paraId="4BD3F53A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D739AAC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70181D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0AFE836" w14:textId="77777777" w:rsidR="0039675F" w:rsidRPr="00F35C5B" w:rsidRDefault="0039675F" w:rsidP="00F35C5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76C4094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3.2</w:t>
            </w:r>
          </w:p>
          <w:p w14:paraId="5EF622E3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3A5565A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8EE8627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4.1</w:t>
            </w:r>
          </w:p>
          <w:p w14:paraId="119D3646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737E66F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6900359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5.1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DDD2AB3" w14:textId="1A9F7163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Observarea părților componente ale viețuitoarelor (plante și animale) pentru identificarea structurii lor comune </w:t>
            </w:r>
          </w:p>
          <w:p w14:paraId="18BBE5CE" w14:textId="5EE5AC7E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Observarea directă/în filme a mediului natural a unor plante și animale </w:t>
            </w:r>
          </w:p>
          <w:p w14:paraId="7B6BBBF7" w14:textId="691D9169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și denumirea corectă a părților componente ale corpului animalelor și părților unor plante pentru evidențierea rolului acestora </w:t>
            </w:r>
          </w:p>
          <w:p w14:paraId="6F16F268" w14:textId="62B9CDEC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efectelor pozitive și negative ale acțiunilor proprii asupra planteelor și animalelor din mediul apropiat </w:t>
            </w:r>
          </w:p>
          <w:p w14:paraId="5E5E6D66" w14:textId="2958271E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Exerciții care implică atenție concentrată pe detalii, observații asupra componentelor de mici dimensiuni ale unei plante </w:t>
            </w:r>
          </w:p>
          <w:p w14:paraId="6797D85D" w14:textId="2023E982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Clasificarea animalelor în funcție de numărul de picioare, de mediul de viață, de modul de hrănire etc </w:t>
            </w:r>
          </w:p>
          <w:p w14:paraId="0B0F5321" w14:textId="0EC5B2FF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unor elemente din diverse categorii (plante, animale)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DAD87DF" w14:textId="786F08DE" w:rsidR="0039675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762F9F" w:rsidRPr="004631AF">
              <w:rPr>
                <w:rFonts w:ascii="Times New Roman" w:hAnsi="Times New Roman" w:cs="Times New Roman"/>
                <w:lang w:val="ro-RO"/>
              </w:rPr>
              <w:t>Manual MEM clasa I, ed. Litera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, pag. 19</w:t>
            </w:r>
          </w:p>
          <w:p w14:paraId="51E23015" w14:textId="4B24B8AC" w:rsidR="00762F9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762F9F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6DA56145" w14:textId="7AAE7D58" w:rsidR="00762F9F" w:rsidRPr="004631AF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 xml:space="preserve">computer, </w:t>
            </w:r>
            <w:r w:rsidR="00762F9F" w:rsidRPr="004631AF">
              <w:rPr>
                <w:rFonts w:ascii="Times New Roman" w:hAnsi="Times New Roman" w:cs="Times New Roman"/>
                <w:lang w:val="ro-RO"/>
              </w:rPr>
              <w:t>videoproiector</w:t>
            </w:r>
          </w:p>
          <w:p w14:paraId="7C919730" w14:textId="77777777" w:rsidR="00762F9F" w:rsidRPr="004631AF" w:rsidRDefault="00762F9F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>• exercițiul, problematizarea, conversaţia,explicaţia</w:t>
            </w:r>
          </w:p>
          <w:p w14:paraId="786207D7" w14:textId="77777777" w:rsidR="00762F9F" w:rsidRPr="004631AF" w:rsidRDefault="00762F9F" w:rsidP="00F35C5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eastAsia="Times New Roman" w:hAnsi="Times New Roman"/>
              </w:rPr>
            </w:pPr>
            <w:r w:rsidRPr="004631AF">
              <w:rPr>
                <w:rFonts w:ascii="Times New Roman" w:hAnsi="Times New Roman" w:cs="Times New Roman"/>
              </w:rPr>
              <w:t>• AI, AF, AP</w:t>
            </w:r>
          </w:p>
          <w:p w14:paraId="61AB87D5" w14:textId="63D3C99A" w:rsidR="0039675F" w:rsidRPr="004631AF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C86E4D4" w14:textId="7AB0CBC0" w:rsidR="0039675F" w:rsidRPr="00F35C5B" w:rsidRDefault="00762F9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o</w:t>
            </w:r>
            <w:r w:rsidR="0039675F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2E054274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AD320C7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09D3475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9F22EE5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AFDB81E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28D4830" w14:textId="7C83D3CC" w:rsidR="0039675F" w:rsidRPr="00F35C5B" w:rsidRDefault="00762F9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a</w:t>
            </w:r>
            <w:r w:rsidR="0039675F" w:rsidRPr="00F35C5B">
              <w:rPr>
                <w:rFonts w:ascii="Times New Roman" w:hAnsi="Times New Roman"/>
                <w:lang w:val="ro-RO"/>
              </w:rPr>
              <w:t>utoevaluarea</w:t>
            </w:r>
          </w:p>
          <w:p w14:paraId="31174BDB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5C5D21E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35C5B" w:rsidRPr="00F35C5B" w14:paraId="7BF0DD13" w14:textId="77777777" w:rsidTr="00F35C5B">
        <w:tc>
          <w:tcPr>
            <w:tcW w:w="1530" w:type="dxa"/>
          </w:tcPr>
          <w:p w14:paraId="2B42E063" w14:textId="77777777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 xml:space="preserve">Măsurări. Probleme simple de adunare și scădere </w:t>
            </w:r>
          </w:p>
          <w:p w14:paraId="3FA6FDF9" w14:textId="2EA79BB2" w:rsidR="0039675F" w:rsidRPr="00F35C5B" w:rsidRDefault="0039675F" w:rsidP="0039675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40" w:type="dxa"/>
          </w:tcPr>
          <w:p w14:paraId="046A024B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5.2</w:t>
            </w:r>
          </w:p>
          <w:p w14:paraId="34E6112D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92DC675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1.1</w:t>
            </w:r>
          </w:p>
          <w:p w14:paraId="6C2371E9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6.1</w:t>
            </w:r>
          </w:p>
          <w:p w14:paraId="26D5D7C8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9C5F3E0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A299417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6.2</w:t>
            </w:r>
          </w:p>
          <w:p w14:paraId="08232DA5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89ACD03" w14:textId="77777777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59A80B9" w14:textId="0C18CB33" w:rsidR="0039675F" w:rsidRPr="00F35C5B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349191F" w14:textId="3F7E7A40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 xml:space="preserve">- Jocuri de rol în care intervin operații de adunare și/sau scădere cu 1-5 unități în concentrul 0-31 </w:t>
            </w:r>
          </w:p>
          <w:p w14:paraId="337FDE71" w14:textId="432ED050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Rezolvarea de probleme în care numerele sunt date obiectual sau figurate prin semne simple </w:t>
            </w:r>
          </w:p>
          <w:p w14:paraId="4B857243" w14:textId="76707E4E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Rezolvarea unor probleme cu sprijin în imagini date </w:t>
            </w:r>
          </w:p>
          <w:p w14:paraId="36F38EF8" w14:textId="758DC9D3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</w:t>
            </w:r>
            <w:r w:rsidR="00A31F2D" w:rsidRPr="00F35C5B">
              <w:rPr>
                <w:rFonts w:ascii="Times New Roman" w:hAnsi="Times New Roman"/>
                <w:lang w:val="ro-RO"/>
              </w:rPr>
              <w:t xml:space="preserve"> </w:t>
            </w:r>
            <w:r w:rsidRPr="00F35C5B">
              <w:rPr>
                <w:rFonts w:ascii="Times New Roman" w:hAnsi="Times New Roman"/>
                <w:lang w:val="ro-RO"/>
              </w:rPr>
              <w:t xml:space="preserve">Citirea și scrierea numerelor de la 0 la 10 </w:t>
            </w:r>
          </w:p>
          <w:p w14:paraId="38C09F2E" w14:textId="06803E57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Alegerea potrivită a unor unități neconvenționale pentru măsurarea lungimii </w:t>
            </w:r>
          </w:p>
          <w:p w14:paraId="50A76E71" w14:textId="2284CE79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</w:t>
            </w:r>
            <w:r w:rsidR="00BD6E76">
              <w:rPr>
                <w:rFonts w:ascii="Times New Roman" w:hAnsi="Times New Roman"/>
                <w:lang w:val="ro-RO"/>
              </w:rPr>
              <w:t xml:space="preserve"> </w:t>
            </w:r>
            <w:r w:rsidRPr="00F35C5B">
              <w:rPr>
                <w:rFonts w:ascii="Times New Roman" w:hAnsi="Times New Roman"/>
                <w:lang w:val="ro-RO"/>
              </w:rPr>
              <w:t xml:space="preserve">Exerciții joc de comparare a unor lungimi </w:t>
            </w:r>
          </w:p>
          <w:p w14:paraId="4244D0DF" w14:textId="30203001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>- Colorarea selectivă a elementelor unui desen, pe baza unui criteriu precizat (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mai lung, mai scurt, egal/ înalt/scund, mai mare/mai mic</w:t>
            </w:r>
            <w:r w:rsidRPr="00F35C5B">
              <w:rPr>
                <w:rFonts w:ascii="Times New Roman" w:hAnsi="Times New Roman"/>
                <w:lang w:val="ro-RO"/>
              </w:rPr>
              <w:t xml:space="preserve">) </w:t>
            </w:r>
          </w:p>
          <w:p w14:paraId="22837379" w14:textId="0DFFB389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Ordonarea cronologică a zilelor săptămânii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EFEF278" w14:textId="029D53B8" w:rsidR="0039675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lastRenderedPageBreak/>
              <w:t xml:space="preserve">• </w:t>
            </w:r>
            <w:r w:rsidR="00762F9F" w:rsidRPr="004631AF">
              <w:rPr>
                <w:rFonts w:ascii="Times New Roman" w:hAnsi="Times New Roman" w:cs="Times New Roman"/>
                <w:lang w:val="ro-RO"/>
              </w:rPr>
              <w:t>Manual MEM clasa I, ed. Litera</w:t>
            </w:r>
            <w:r w:rsidR="0039675F" w:rsidRPr="004631AF">
              <w:rPr>
                <w:rFonts w:ascii="Times New Roman" w:hAnsi="Times New Roman" w:cs="Times New Roman"/>
                <w:lang w:val="ro-RO"/>
              </w:rPr>
              <w:t>, pag. 20</w:t>
            </w:r>
          </w:p>
          <w:p w14:paraId="7679EE5B" w14:textId="0FA6AC38" w:rsidR="00A14E06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3EB9FED0" w14:textId="78A03742" w:rsidR="00A14E06" w:rsidRPr="00F35C5B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F35C5B">
              <w:rPr>
                <w:rFonts w:ascii="Times New Roman" w:hAnsi="Times New Roman" w:cs="Times New Roman"/>
                <w:lang w:val="ro-RO"/>
              </w:rPr>
              <w:t>computer, videoproiector</w:t>
            </w:r>
          </w:p>
          <w:p w14:paraId="00713ED1" w14:textId="77777777" w:rsidR="00A14E06" w:rsidRPr="00F35C5B" w:rsidRDefault="00A14E0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>• exercițiul, problematizarea, conversaţia,explicaţia</w:t>
            </w:r>
          </w:p>
          <w:p w14:paraId="138395D2" w14:textId="77777777" w:rsidR="00A14E06" w:rsidRPr="00F35C5B" w:rsidRDefault="00A14E06" w:rsidP="00F35C5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eastAsia="Times New Roman" w:hAnsi="Times New Roman"/>
              </w:rPr>
            </w:pPr>
            <w:r w:rsidRPr="00F35C5B">
              <w:rPr>
                <w:rFonts w:ascii="Times New Roman" w:hAnsi="Times New Roman" w:cs="Times New Roman"/>
              </w:rPr>
              <w:t>• AI, AF, AP</w:t>
            </w:r>
          </w:p>
          <w:p w14:paraId="443FB4B9" w14:textId="77777777" w:rsidR="0039675F" w:rsidRPr="00F35C5B" w:rsidRDefault="0039675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B0505A8" w14:textId="7780D9F4" w:rsidR="0039675F" w:rsidRPr="00F35C5B" w:rsidRDefault="00A14E06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lastRenderedPageBreak/>
              <w:t>o</w:t>
            </w:r>
            <w:r w:rsidR="0039675F" w:rsidRPr="00F35C5B">
              <w:rPr>
                <w:rFonts w:ascii="Times New Roman" w:hAnsi="Times New Roman"/>
                <w:lang w:val="ro-RO"/>
              </w:rPr>
              <w:t>bservarea sistematică</w:t>
            </w:r>
          </w:p>
          <w:p w14:paraId="6AB6DFCF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4B509FB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04C8660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2CBE074" w14:textId="77777777" w:rsidR="0039675F" w:rsidRPr="00F35C5B" w:rsidRDefault="0039675F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39BD2C0" w14:textId="472C11FA" w:rsidR="0039675F" w:rsidRPr="00F35C5B" w:rsidRDefault="00A14E06" w:rsidP="0039675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interevaluare</w:t>
            </w:r>
          </w:p>
        </w:tc>
      </w:tr>
      <w:tr w:rsidR="00F35C5B" w:rsidRPr="00F35C5B" w14:paraId="7A43F32D" w14:textId="77777777" w:rsidTr="00F35C5B">
        <w:tc>
          <w:tcPr>
            <w:tcW w:w="1530" w:type="dxa"/>
          </w:tcPr>
          <w:p w14:paraId="56991360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 xml:space="preserve">Măsurări. Probleme simple de adunare și scădere </w:t>
            </w:r>
          </w:p>
          <w:p w14:paraId="1D397406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270D3227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5.2</w:t>
            </w:r>
          </w:p>
          <w:p w14:paraId="4049BEC9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828FCD5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1.1</w:t>
            </w:r>
          </w:p>
          <w:p w14:paraId="07787317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6.1</w:t>
            </w:r>
          </w:p>
          <w:p w14:paraId="32E3E890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C5DA06C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EE02D58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6.2</w:t>
            </w:r>
          </w:p>
          <w:p w14:paraId="4024DA5A" w14:textId="648EFA32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5C5BC04C" w14:textId="7C498888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Jocuri de evidențiere a duratelor, de tipul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A cui activitate a durat mai mult?</w:t>
            </w:r>
          </w:p>
          <w:p w14:paraId="46ECFD73" w14:textId="0783DD48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Marcarea unor zile din </w:t>
            </w:r>
            <w:r w:rsidR="00A31F2D" w:rsidRPr="00F35C5B">
              <w:rPr>
                <w:rFonts w:ascii="Times New Roman" w:hAnsi="Times New Roman"/>
                <w:lang w:val="ro-RO"/>
              </w:rPr>
              <w:t>c</w:t>
            </w:r>
            <w:r w:rsidRPr="00F35C5B">
              <w:rPr>
                <w:rFonts w:ascii="Times New Roman" w:hAnsi="Times New Roman"/>
                <w:lang w:val="ro-RO"/>
              </w:rPr>
              <w:t xml:space="preserve">alendar </w:t>
            </w:r>
          </w:p>
          <w:p w14:paraId="0CC3F674" w14:textId="118554D1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Plasarea unui eveniment în timp, utilizând repere cronologice (ieri, azi, mâine) </w:t>
            </w:r>
          </w:p>
          <w:p w14:paraId="289906D9" w14:textId="50C4BD2A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Identificarea situațiilor contextuale care impun rezolvarea unor probleme prin adunare/scădere </w:t>
            </w:r>
          </w:p>
          <w:p w14:paraId="60D9962B" w14:textId="1CFD343F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Folosirea unor reprezentări simbolice simple pentru a reda înțelegerea enunțului unei probleme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B1C960D" w14:textId="106A3D94" w:rsidR="00762F9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762F9F" w:rsidRPr="004631AF">
              <w:rPr>
                <w:rFonts w:ascii="Times New Roman" w:hAnsi="Times New Roman" w:cs="Times New Roman"/>
                <w:lang w:val="ro-RO"/>
              </w:rPr>
              <w:t>Manual MEM clasa I, ed. Litera, pag 20</w:t>
            </w:r>
          </w:p>
          <w:p w14:paraId="02B534E9" w14:textId="27D3C128" w:rsidR="00A14E06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7CBB8D5B" w14:textId="4BF9400C" w:rsidR="00A14E06" w:rsidRPr="00F35C5B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F35C5B">
              <w:rPr>
                <w:rFonts w:ascii="Times New Roman" w:hAnsi="Times New Roman" w:cs="Times New Roman"/>
                <w:lang w:val="ro-RO"/>
              </w:rPr>
              <w:t>computer, videoproiector</w:t>
            </w:r>
          </w:p>
          <w:p w14:paraId="422ADD8A" w14:textId="693854C9" w:rsidR="00A14E06" w:rsidRPr="00F35C5B" w:rsidRDefault="00A14E0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exercițiul, problematizarea, </w:t>
            </w:r>
          </w:p>
          <w:p w14:paraId="1662E9E8" w14:textId="476230F6" w:rsidR="00A14E06" w:rsidRPr="00F35C5B" w:rsidRDefault="00A14E06" w:rsidP="00F35C5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eastAsia="Times New Roman" w:hAnsi="Times New Roman"/>
              </w:rPr>
            </w:pPr>
            <w:r w:rsidRPr="00F35C5B">
              <w:rPr>
                <w:rFonts w:ascii="Times New Roman" w:hAnsi="Times New Roman" w:cs="Times New Roman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6F76DECE" w14:textId="77777777" w:rsidR="00762F9F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evaluare orală</w:t>
            </w:r>
          </w:p>
          <w:p w14:paraId="64053161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495B72A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4D6FD7B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869924D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B42D8A" w14:textId="11068132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o-RO"/>
              </w:rPr>
            </w:pPr>
            <w:r w:rsidRPr="00F35C5B">
              <w:rPr>
                <w:rFonts w:ascii="Times New Roman" w:hAnsi="Times New Roman"/>
                <w:spacing w:val="-4"/>
                <w:lang w:val="ro-RO"/>
              </w:rPr>
              <w:t>autoevaluare</w:t>
            </w:r>
          </w:p>
        </w:tc>
      </w:tr>
      <w:tr w:rsidR="00F35C5B" w:rsidRPr="00F35C5B" w14:paraId="393B5154" w14:textId="77777777" w:rsidTr="00F35C5B">
        <w:tc>
          <w:tcPr>
            <w:tcW w:w="1530" w:type="dxa"/>
          </w:tcPr>
          <w:p w14:paraId="4989334D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 xml:space="preserve">Măsurări. Probleme simple de adunare și scădere </w:t>
            </w:r>
          </w:p>
          <w:p w14:paraId="7CBB1346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2E8E67DF" w14:textId="15F0B2D8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833A763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1.1</w:t>
            </w:r>
          </w:p>
          <w:p w14:paraId="60A93E7B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6.1</w:t>
            </w:r>
          </w:p>
          <w:p w14:paraId="349093F2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98884FB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6.2</w:t>
            </w:r>
          </w:p>
          <w:p w14:paraId="57D98314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FDF605D" w14:textId="4E868BFA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6.3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804C5F7" w14:textId="77777777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Jocuri de evidențiere a duratelor, de tipul 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Cine ajunge mai repede?</w:t>
            </w:r>
          </w:p>
          <w:p w14:paraId="2A2B553F" w14:textId="2EC6E22F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Recunoașterea bancnotelor de 1 leu, 5 lei, 10 lei </w:t>
            </w:r>
          </w:p>
          <w:p w14:paraId="5B72146C" w14:textId="32E389C3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 Jocuri de utilizare a banilor (</w:t>
            </w:r>
            <w:r w:rsidRPr="00F35C5B">
              <w:rPr>
                <w:rFonts w:ascii="Times New Roman" w:hAnsi="Times New Roman"/>
                <w:i/>
                <w:iCs/>
                <w:lang w:val="ro-RO"/>
              </w:rPr>
              <w:t>La magazin</w:t>
            </w:r>
            <w:r w:rsidRPr="00F35C5B">
              <w:rPr>
                <w:rFonts w:ascii="Times New Roman" w:hAnsi="Times New Roman"/>
                <w:lang w:val="ro-RO"/>
              </w:rPr>
              <w:t xml:space="preserve">) </w:t>
            </w:r>
          </w:p>
          <w:p w14:paraId="42865876" w14:textId="57A7EE5E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Jocuri de gestionare a unui mic buget – pentru excursie, vizită la muzeu, plimbare în parc, vizionarea unui film, procurarea unui ghiozdan nou etc </w:t>
            </w:r>
          </w:p>
          <w:p w14:paraId="2780940C" w14:textId="524515CA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 xml:space="preserve">- Citirea și scrierea numerelor de la 0 la 10 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E4FED96" w14:textId="1499A843" w:rsidR="00762F9F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762F9F" w:rsidRPr="004631AF">
              <w:rPr>
                <w:rFonts w:ascii="Times New Roman" w:hAnsi="Times New Roman" w:cs="Times New Roman"/>
                <w:lang w:val="ro-RO"/>
              </w:rPr>
              <w:t>Manual MEM clasa I, ed. Litera, pag 21</w:t>
            </w:r>
          </w:p>
          <w:p w14:paraId="1B5A6E4F" w14:textId="665EAFBE" w:rsidR="00A14E06" w:rsidRPr="004631AF" w:rsidRDefault="00BD6E76" w:rsidP="00F35C5B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4631AF">
              <w:rPr>
                <w:rFonts w:ascii="Times New Roman" w:hAnsi="Times New Roman" w:cs="Times New Roman"/>
                <w:lang w:val="ro-RO"/>
              </w:rPr>
              <w:t>Caietul elevului MEM clasa I, ed. Litera</w:t>
            </w:r>
          </w:p>
          <w:p w14:paraId="774685DE" w14:textId="4ECCBCAB" w:rsidR="00A14E06" w:rsidRPr="00F35C5B" w:rsidRDefault="00BD6E7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F35C5B">
              <w:rPr>
                <w:rFonts w:ascii="Times New Roman" w:hAnsi="Times New Roman" w:cs="Times New Roman"/>
                <w:lang w:val="ro-RO"/>
              </w:rPr>
              <w:t>computer, videoproiector</w:t>
            </w:r>
          </w:p>
          <w:p w14:paraId="678A8630" w14:textId="7A7573A1" w:rsidR="00A14E06" w:rsidRPr="00F35C5B" w:rsidRDefault="00A14E06" w:rsidP="00F35C5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exercițiul, problematizarea, </w:t>
            </w:r>
          </w:p>
          <w:p w14:paraId="0ABC560C" w14:textId="187E7BDB" w:rsidR="00A14E06" w:rsidRPr="00F35C5B" w:rsidRDefault="00A14E06" w:rsidP="00F35C5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eastAsia="Times New Roman" w:hAnsi="Times New Roman"/>
              </w:rPr>
            </w:pPr>
            <w:r w:rsidRPr="00F35C5B">
              <w:rPr>
                <w:rFonts w:ascii="Times New Roman" w:hAnsi="Times New Roman" w:cs="Times New Roman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71B576A" w14:textId="77777777" w:rsidR="00762F9F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evaluare orală</w:t>
            </w:r>
          </w:p>
          <w:p w14:paraId="37668903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E7B7118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26E9676" w14:textId="77777777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63DBAFC" w14:textId="25DF4478" w:rsidR="00A14E06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interevaluare</w:t>
            </w:r>
          </w:p>
        </w:tc>
      </w:tr>
      <w:tr w:rsidR="00F35C5B" w:rsidRPr="00F35C5B" w14:paraId="6FB1E582" w14:textId="77777777" w:rsidTr="00F35C5B">
        <w:tc>
          <w:tcPr>
            <w:tcW w:w="1530" w:type="dxa"/>
          </w:tcPr>
          <w:p w14:paraId="625E0D1F" w14:textId="77777777" w:rsidR="00762F9F" w:rsidRPr="00F35C5B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35C5B">
              <w:rPr>
                <w:rFonts w:ascii="Times New Roman" w:hAnsi="Times New Roman"/>
                <w:b/>
                <w:lang w:val="ro-RO"/>
              </w:rPr>
              <w:t>Evaluare inițială</w:t>
            </w:r>
          </w:p>
        </w:tc>
        <w:tc>
          <w:tcPr>
            <w:tcW w:w="540" w:type="dxa"/>
          </w:tcPr>
          <w:p w14:paraId="4D2A5BC4" w14:textId="77777777" w:rsidR="00762F9F" w:rsidRPr="00F35C5B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</w:tcPr>
          <w:p w14:paraId="51F16CBA" w14:textId="77777777" w:rsidR="00762F9F" w:rsidRPr="00F35C5B" w:rsidRDefault="00762F9F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Evaluarea unității de recapitulare</w:t>
            </w:r>
          </w:p>
          <w:p w14:paraId="6D0F518E" w14:textId="228F50DE" w:rsidR="00A14E06" w:rsidRPr="00F35C5B" w:rsidRDefault="00A14E06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-Rezolvarea sarcinilor de lucru dintr-un test de evaluare</w:t>
            </w:r>
          </w:p>
        </w:tc>
        <w:tc>
          <w:tcPr>
            <w:tcW w:w="2653" w:type="dxa"/>
          </w:tcPr>
          <w:p w14:paraId="616FBDEF" w14:textId="5BF1B5FF" w:rsidR="00762F9F" w:rsidRPr="00F35C5B" w:rsidRDefault="00BD6E76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A14E06" w:rsidRPr="00F35C5B">
              <w:rPr>
                <w:rFonts w:ascii="Times New Roman" w:hAnsi="Times New Roman"/>
                <w:lang w:val="ro-RO"/>
              </w:rPr>
              <w:t>Test inițial de evaluare, pag 22, 23</w:t>
            </w:r>
          </w:p>
          <w:p w14:paraId="7FB8AF3D" w14:textId="3B39E58E" w:rsidR="00A14E06" w:rsidRPr="00F35C5B" w:rsidRDefault="00A14E06" w:rsidP="00F35C5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 w:cs="Times New Roman"/>
              </w:rPr>
              <w:t>• AI</w:t>
            </w:r>
          </w:p>
        </w:tc>
        <w:tc>
          <w:tcPr>
            <w:tcW w:w="1487" w:type="dxa"/>
          </w:tcPr>
          <w:p w14:paraId="6B27C4B3" w14:textId="7F2F79E1" w:rsidR="00762F9F" w:rsidRPr="00F35C5B" w:rsidRDefault="00A14E06" w:rsidP="00762F9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C5B">
              <w:rPr>
                <w:rFonts w:ascii="Times New Roman" w:hAnsi="Times New Roman"/>
                <w:lang w:val="ro-RO"/>
              </w:rPr>
              <w:t>Evaluare inițială</w:t>
            </w:r>
          </w:p>
        </w:tc>
      </w:tr>
    </w:tbl>
    <w:p w14:paraId="11643CF3" w14:textId="25F9266E" w:rsidR="00DA3099" w:rsidRDefault="00DA3099"/>
    <w:p w14:paraId="624411D1" w14:textId="77777777" w:rsidR="00DA3099" w:rsidRDefault="00DA3099">
      <w:pPr>
        <w:spacing w:after="160" w:line="259" w:lineRule="auto"/>
      </w:pPr>
      <w:r>
        <w:br w:type="page"/>
      </w:r>
    </w:p>
    <w:p w14:paraId="13C07280" w14:textId="77777777" w:rsidR="00DA3099" w:rsidRPr="00266698" w:rsidRDefault="00DA3099" w:rsidP="00DA30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lastRenderedPageBreak/>
        <w:t>Disciplina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44799160"/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bookmarkEnd w:id="0"/>
      <w:proofErr w:type="spellEnd"/>
    </w:p>
    <w:p w14:paraId="58F55E08" w14:textId="77777777" w:rsidR="00DA3099" w:rsidRPr="00266698" w:rsidRDefault="00DA3099" w:rsidP="00DA3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58254853" w14:textId="77777777" w:rsidR="00DA3099" w:rsidRPr="00266698" w:rsidRDefault="00DA3099" w:rsidP="00DA3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11D93"/>
          <w:sz w:val="32"/>
          <w:szCs w:val="32"/>
        </w:rPr>
      </w:pP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266698">
        <w:rPr>
          <w:rFonts w:ascii="Times New Roman" w:hAnsi="Times New Roman" w:cs="Times New Roman"/>
          <w:b/>
          <w:sz w:val="24"/>
          <w:szCs w:val="24"/>
        </w:rPr>
        <w:t>învăţare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9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11D93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color w:val="711D93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711D93"/>
          <w:sz w:val="32"/>
          <w:szCs w:val="32"/>
        </w:rPr>
        <w:t>N</w:t>
      </w:r>
      <w:r w:rsidRPr="00266698">
        <w:rPr>
          <w:rFonts w:ascii="Times New Roman" w:hAnsi="Times New Roman" w:cs="Times New Roman"/>
          <w:b/>
          <w:color w:val="711D93"/>
          <w:sz w:val="32"/>
          <w:szCs w:val="32"/>
        </w:rPr>
        <w:t>umere</w:t>
      </w:r>
      <w:proofErr w:type="spellEnd"/>
      <w:r w:rsidRPr="00266698">
        <w:rPr>
          <w:rFonts w:ascii="Times New Roman" w:hAnsi="Times New Roman" w:cs="Times New Roman"/>
          <w:b/>
          <w:color w:val="711D93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color w:val="711D93"/>
          <w:sz w:val="32"/>
          <w:szCs w:val="32"/>
        </w:rPr>
        <w:t>naturale</w:t>
      </w:r>
      <w:proofErr w:type="spellEnd"/>
      <w:r w:rsidRPr="00266698">
        <w:rPr>
          <w:rFonts w:ascii="Times New Roman" w:hAnsi="Times New Roman" w:cs="Times New Roman"/>
          <w:b/>
          <w:color w:val="711D93"/>
          <w:sz w:val="32"/>
          <w:szCs w:val="32"/>
        </w:rPr>
        <w:t xml:space="preserve"> de la 0 la 100</w:t>
      </w:r>
    </w:p>
    <w:p w14:paraId="295475D0" w14:textId="77777777" w:rsidR="00DA3099" w:rsidRPr="00266698" w:rsidRDefault="00DA3099" w:rsidP="00DA3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698">
        <w:rPr>
          <w:rFonts w:ascii="Times New Roman" w:hAnsi="Times New Roman" w:cs="Times New Roman"/>
          <w:b/>
          <w:sz w:val="24"/>
          <w:szCs w:val="24"/>
        </w:rPr>
        <w:t xml:space="preserve">Timp </w:t>
      </w: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t>alocat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: 14 ore </w:t>
      </w:r>
    </w:p>
    <w:p w14:paraId="2838885A" w14:textId="77777777" w:rsidR="00DA3099" w:rsidRPr="00266698" w:rsidRDefault="00DA3099" w:rsidP="00DA3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3ABBB" w14:textId="77777777" w:rsidR="00DA3099" w:rsidRDefault="00DA3099" w:rsidP="00DA30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t>unității</w:t>
      </w:r>
      <w:proofErr w:type="spellEnd"/>
      <w:r w:rsidRPr="0026669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66698">
        <w:rPr>
          <w:rFonts w:ascii="Times New Roman" w:hAnsi="Times New Roman" w:cs="Times New Roman"/>
          <w:b/>
          <w:sz w:val="24"/>
          <w:szCs w:val="24"/>
        </w:rPr>
        <w:t>învățare</w:t>
      </w:r>
      <w:proofErr w:type="spellEnd"/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1"/>
        <w:gridCol w:w="576"/>
        <w:gridCol w:w="5058"/>
        <w:gridCol w:w="3051"/>
        <w:gridCol w:w="1899"/>
      </w:tblGrid>
      <w:tr w:rsidR="00F83ECB" w:rsidRPr="00F75063" w14:paraId="2D547453" w14:textId="77777777" w:rsidTr="00F83ECB">
        <w:trPr>
          <w:tblHeader/>
        </w:trPr>
        <w:tc>
          <w:tcPr>
            <w:tcW w:w="0" w:type="auto"/>
            <w:shd w:val="clear" w:color="auto" w:fill="CCF1F8"/>
            <w:vAlign w:val="center"/>
          </w:tcPr>
          <w:p w14:paraId="444B4586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1F8"/>
            <w:vAlign w:val="center"/>
          </w:tcPr>
          <w:p w14:paraId="16B70DAF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0" w:type="auto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0794AA8D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6D5F8AA2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05565786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5C686E18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F83ECB" w:rsidRPr="00F35C5B" w14:paraId="14BB6260" w14:textId="77777777" w:rsidTr="00F83ECB">
        <w:tc>
          <w:tcPr>
            <w:tcW w:w="0" w:type="auto"/>
          </w:tcPr>
          <w:p w14:paraId="4B5F6EDD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recunoaștere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citire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scriere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(cu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) de la 31 la 100</w:t>
            </w:r>
          </w:p>
          <w:p w14:paraId="2D2C28FD" w14:textId="77777777" w:rsidR="00F83ECB" w:rsidRPr="00BB4438" w:rsidRDefault="00F83ECB" w:rsidP="00F83EC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0" w:type="auto"/>
          </w:tcPr>
          <w:p w14:paraId="1832CDB5" w14:textId="272CE3F0" w:rsidR="00F83ECB" w:rsidRPr="00BB4438" w:rsidRDefault="00F83ECB" w:rsidP="00F83EC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003124E4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>- reprezentarea numerelor de două cifre cu ajutorul numărătorii de poziționare;</w:t>
            </w:r>
          </w:p>
          <w:p w14:paraId="7860E2DE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>- reprezentarea prin obiecte (bețișoare, bile etc) a numerelor din intervalul 0 -100;</w:t>
            </w:r>
          </w:p>
          <w:p w14:paraId="37EC46A7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>- reprezentarea zecilor prin mănunchiuri de câte 10 bețișoare;</w:t>
            </w:r>
          </w:p>
          <w:p w14:paraId="7E5F3B06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>- citirea numerelor de la 0 la 100.</w:t>
            </w:r>
          </w:p>
          <w:p w14:paraId="2C9E9103" w14:textId="77777777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6684486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26</w:t>
            </w:r>
          </w:p>
          <w:p w14:paraId="09199F86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37099F2A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videoproiector, bețișoare</w:t>
            </w:r>
          </w:p>
          <w:p w14:paraId="072BCCAD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demonstrația, conversația, explicația, exercițiul, problematizarea</w:t>
            </w:r>
          </w:p>
          <w:p w14:paraId="617D1F40" w14:textId="3657C81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0A3D985" w14:textId="77777777" w:rsidR="00F83ECB" w:rsidRPr="00266698" w:rsidRDefault="00F83ECB" w:rsidP="00F83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activității</w:t>
            </w:r>
            <w:proofErr w:type="spellEnd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</w:p>
          <w:p w14:paraId="08DCA1E1" w14:textId="77777777" w:rsidR="00F83ECB" w:rsidRPr="00266698" w:rsidRDefault="00F83ECB" w:rsidP="00F8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5D5B" w14:textId="133AF10F" w:rsidR="00F83ECB" w:rsidRPr="00BB4438" w:rsidRDefault="00F83ECB" w:rsidP="00F83ECB">
            <w:pPr>
              <w:spacing w:after="0" w:line="240" w:lineRule="auto"/>
              <w:ind w:left="144" w:hanging="144"/>
              <w:jc w:val="both"/>
              <w:rPr>
                <w:rFonts w:ascii="Times New Roman" w:hAnsi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F83ECB" w:rsidRPr="00F35C5B" w14:paraId="0BEB20C2" w14:textId="77777777" w:rsidTr="00F83ECB">
        <w:tc>
          <w:tcPr>
            <w:tcW w:w="0" w:type="auto"/>
          </w:tcPr>
          <w:p w14:paraId="573E8864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recunoaştere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citire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scriere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(cu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) de la 31 la 100</w:t>
            </w:r>
          </w:p>
          <w:p w14:paraId="659B28BB" w14:textId="77777777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15034A29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  <w:p w14:paraId="0C768825" w14:textId="77777777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3A40B49A" w14:textId="77777777" w:rsidR="00F83ECB" w:rsidRPr="00266698" w:rsidRDefault="00F83ECB" w:rsidP="00F83ECB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scrierea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numerelor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la 0 la 100, pe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reţeaua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caietului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matematică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5F5D4A24" w14:textId="77777777" w:rsidR="00F83ECB" w:rsidRPr="00266698" w:rsidRDefault="00F83ECB" w:rsidP="00F83ECB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evidenţierea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cifrei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unităţilor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zecilor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dintr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-un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18F22AE3" w14:textId="77777777" w:rsidR="00F83ECB" w:rsidRPr="00266698" w:rsidRDefault="00F83ECB" w:rsidP="00F83ECB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numărarea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obiectelor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fiinţelor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mediul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apropiat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3A51B0BC" w14:textId="1D63F7D8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compunere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descompunere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numerelor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din/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zeci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unităţi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1F27E7D9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Manual MEM clasa I, pag. 27</w:t>
            </w:r>
          </w:p>
          <w:p w14:paraId="58F62328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75AF9FA0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beţişoare</w:t>
            </w:r>
            <w:proofErr w:type="spellEnd"/>
          </w:p>
          <w:p w14:paraId="6D8BC51E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6AF5E619" w14:textId="261603D0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359D1C67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67576D16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0E4BF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94A0F" w14:textId="5D54419C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</w:tr>
      <w:tr w:rsidR="00F83ECB" w:rsidRPr="00F35C5B" w14:paraId="25384B8F" w14:textId="77777777" w:rsidTr="00F83ECB">
        <w:tc>
          <w:tcPr>
            <w:tcW w:w="0" w:type="auto"/>
          </w:tcPr>
          <w:p w14:paraId="0465EFCB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recunoaştere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formare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citire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scriere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(cu </w:t>
            </w:r>
            <w:proofErr w:type="spellStart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31 la 100</w:t>
            </w:r>
          </w:p>
          <w:p w14:paraId="48887606" w14:textId="77777777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55ACE45C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  <w:p w14:paraId="36249C25" w14:textId="77777777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64C17E4D" w14:textId="77777777" w:rsidR="00F83ECB" w:rsidRPr="00266698" w:rsidRDefault="00F83ECB" w:rsidP="00F83ECB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numărare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din 1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1, din 2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2, din 3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3 etc.,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ordine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crescătoare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descrescătoare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precizarea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limitelor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intervalului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(de la ...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până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la</w:t>
            </w:r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  <w:proofErr w:type="gramEnd"/>
          </w:p>
          <w:p w14:paraId="6E174ADA" w14:textId="77777777" w:rsidR="00F83ECB" w:rsidRPr="00266698" w:rsidRDefault="00F83ECB" w:rsidP="00F83ECB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evidenţierea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cifrei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unităţilor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zecilor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dintr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-un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0E9F8934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generarea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mici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100, ale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îndeplinesc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date;</w:t>
            </w:r>
            <w:proofErr w:type="gramEnd"/>
          </w:p>
          <w:p w14:paraId="35871AB9" w14:textId="195F5B0C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aflarea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/a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respectând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anumite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A3495F3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28</w:t>
            </w:r>
          </w:p>
          <w:p w14:paraId="4E698D21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4257FC96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beţişoare</w:t>
            </w:r>
            <w:proofErr w:type="spellEnd"/>
          </w:p>
          <w:p w14:paraId="4481D8EA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1B18F889" w14:textId="446B5B5B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59C7D6F" w14:textId="77777777" w:rsidR="00F83ECB" w:rsidRPr="00266698" w:rsidRDefault="00F83ECB" w:rsidP="00F83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</w:p>
          <w:p w14:paraId="3F850130" w14:textId="77777777" w:rsidR="00F83ECB" w:rsidRPr="00266698" w:rsidRDefault="00F83ECB" w:rsidP="00F8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64A1" w14:textId="6C8B5D8F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F83ECB" w:rsidRPr="00F35C5B" w14:paraId="44E57176" w14:textId="77777777" w:rsidTr="00F83ECB">
        <w:tc>
          <w:tcPr>
            <w:tcW w:w="0" w:type="auto"/>
          </w:tcPr>
          <w:p w14:paraId="795758E3" w14:textId="08690687" w:rsidR="00F83ECB" w:rsidRPr="00F83ECB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recunoaştere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citire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scriere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(cu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) de la 31 la 100</w:t>
            </w:r>
          </w:p>
        </w:tc>
        <w:tc>
          <w:tcPr>
            <w:tcW w:w="0" w:type="auto"/>
          </w:tcPr>
          <w:p w14:paraId="26F9FBFF" w14:textId="11E9B155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4D44CFDD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hAnsi="Times New Roman"/>
                <w:sz w:val="24"/>
                <w:szCs w:val="24"/>
              </w:rPr>
              <w:t>scriere</w:t>
            </w:r>
            <w:proofErr w:type="spellEnd"/>
            <w:r w:rsidRPr="0026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/>
                <w:sz w:val="24"/>
                <w:szCs w:val="24"/>
              </w:rPr>
              <w:t>citire</w:t>
            </w:r>
            <w:proofErr w:type="spellEnd"/>
            <w:r w:rsidRPr="0026669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hAnsi="Times New Roman"/>
                <w:sz w:val="24"/>
                <w:szCs w:val="24"/>
              </w:rPr>
              <w:t>numerelor</w:t>
            </w:r>
            <w:proofErr w:type="spellEnd"/>
            <w:r w:rsidRPr="00266698">
              <w:rPr>
                <w:rFonts w:ascii="Times New Roman" w:hAnsi="Times New Roman"/>
                <w:sz w:val="24"/>
                <w:szCs w:val="24"/>
              </w:rPr>
              <w:t xml:space="preserve"> de la 0 la 100 cu </w:t>
            </w:r>
            <w:proofErr w:type="spellStart"/>
            <w:proofErr w:type="gramStart"/>
            <w:r w:rsidRPr="00266698">
              <w:rPr>
                <w:rFonts w:ascii="Times New Roman" w:hAnsi="Times New Roman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63E71DC9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regulii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construcţie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şir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346E9351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identificare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răsturnatului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5F451F1B" w14:textId="11166877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generare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mici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100, ale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îndeplinesc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sz w:val="24"/>
                <w:szCs w:val="24"/>
              </w:rPr>
              <w:t xml:space="preserve"> date.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3B24F23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29</w:t>
            </w:r>
          </w:p>
          <w:p w14:paraId="0A92A425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36AFDC49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beţişoare</w:t>
            </w:r>
            <w:proofErr w:type="spellEnd"/>
          </w:p>
          <w:p w14:paraId="13A2A2E1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79C734DC" w14:textId="614F5AB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3C581B89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2536AE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7DAF77DD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6480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  <w:p w14:paraId="6A43C4E5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F83ECB" w:rsidRPr="00F35C5B" w14:paraId="28DE9B70" w14:textId="77777777" w:rsidTr="00F83ECB">
        <w:tc>
          <w:tcPr>
            <w:tcW w:w="0" w:type="auto"/>
          </w:tcPr>
          <w:p w14:paraId="3E8D14CC" w14:textId="579A6F38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comparare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ordonare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31 la 100</w:t>
            </w:r>
          </w:p>
        </w:tc>
        <w:tc>
          <w:tcPr>
            <w:tcW w:w="0" w:type="auto"/>
          </w:tcPr>
          <w:p w14:paraId="5AA9A6B0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396C84A1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  <w:p w14:paraId="1328F466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56398DF" w14:textId="77777777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2534B3B7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MeliorLTStd" w:hAnsi="Times New Roman"/>
                <w:sz w:val="24"/>
                <w:szCs w:val="24"/>
              </w:rPr>
            </w:pPr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compararea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grupuri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obiecte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prin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punerea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elementelor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unele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sub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altele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încercuirea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părţilor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comune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punerea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corespondenţă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;</w:t>
            </w:r>
            <w:proofErr w:type="gramEnd"/>
          </w:p>
          <w:p w14:paraId="71DF31F8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MeliorLTStd" w:hAnsi="Times New Roman"/>
                <w:sz w:val="24"/>
                <w:szCs w:val="24"/>
              </w:rPr>
            </w:pPr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scrierea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rezultatelor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obţinute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prin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comparare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utilizând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semnele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&lt;, &gt;, </w:t>
            </w:r>
            <w:proofErr w:type="gram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=;</w:t>
            </w:r>
            <w:proofErr w:type="gramEnd"/>
          </w:p>
          <w:p w14:paraId="1A8CE3AB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MeliorLTStd" w:hAnsi="Times New Roman"/>
                <w:sz w:val="24"/>
                <w:szCs w:val="24"/>
              </w:rPr>
            </w:pPr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, situate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într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-un interval </w:t>
            </w:r>
            <w:proofErr w:type="spellStart"/>
            <w:proofErr w:type="gram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dat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;</w:t>
            </w:r>
            <w:proofErr w:type="gramEnd"/>
          </w:p>
          <w:p w14:paraId="18EC76C9" w14:textId="2A06D23E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selectarea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după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un </w:t>
            </w:r>
            <w:proofErr w:type="spellStart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>criteriu</w:t>
            </w:r>
            <w:proofErr w:type="spellEnd"/>
            <w:r w:rsidRPr="00266698">
              <w:rPr>
                <w:rFonts w:ascii="Times New Roman" w:eastAsia="MeliorLTStd" w:hAnsi="Times New Roman"/>
                <w:sz w:val="24"/>
                <w:szCs w:val="24"/>
              </w:rPr>
              <w:t xml:space="preserve"> dat.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2BC5410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30</w:t>
            </w:r>
          </w:p>
          <w:p w14:paraId="6DF1C4D9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6F19AD45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7191465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4295B358" w14:textId="283048ED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5F6A6498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0FA1F36A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04E6" w14:textId="5303D4F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F83ECB" w:rsidRPr="00F35C5B" w14:paraId="1AD10C6E" w14:textId="77777777" w:rsidTr="00F83ECB">
        <w:tc>
          <w:tcPr>
            <w:tcW w:w="0" w:type="auto"/>
          </w:tcPr>
          <w:p w14:paraId="550DEF0E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comparare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ordonare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31 la 100</w:t>
            </w:r>
          </w:p>
          <w:p w14:paraId="07FE3BCD" w14:textId="77777777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1298D86F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0CB3E6D4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  <w:p w14:paraId="3F48D075" w14:textId="77777777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6CAB17F2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compararea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două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decât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100,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atunci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când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acestea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au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acelaşi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zeci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unităţi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ajutorul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mulţimilor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obiecte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numărătorii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poziţionare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7AC2A34F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numărului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mic/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mare pe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baza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algoritmului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comparare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două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decât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100;</w:t>
            </w:r>
            <w:proofErr w:type="gramEnd"/>
          </w:p>
          <w:p w14:paraId="18000C68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rotunjirea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zeci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dat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prin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adăugarea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eliminarea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unităţi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6772000D" w14:textId="54E8AB40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poziţionarea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axă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date.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CFE9C4D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31</w:t>
            </w:r>
          </w:p>
          <w:p w14:paraId="4EBF1EF2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15131630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1846F4F9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7530BD82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78F3FA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9E3283F" w14:textId="77777777" w:rsidR="00F83ECB" w:rsidRPr="00266698" w:rsidRDefault="00F83ECB" w:rsidP="00F83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4A8BFB30" w14:textId="77777777" w:rsidR="00F83ECB" w:rsidRPr="00266698" w:rsidRDefault="00F83ECB" w:rsidP="00F83EC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0A347DF6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F83ECB" w:rsidRPr="00F35C5B" w14:paraId="039550B2" w14:textId="77777777" w:rsidTr="00F83ECB">
        <w:tc>
          <w:tcPr>
            <w:tcW w:w="0" w:type="auto"/>
          </w:tcPr>
          <w:p w14:paraId="77303567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pare/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31 la </w:t>
            </w:r>
            <w:proofErr w:type="gram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proofErr w:type="gramEnd"/>
          </w:p>
          <w:p w14:paraId="3A67879F" w14:textId="77777777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0F7DAFE0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30CAC33E" w14:textId="63D0D6CD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5DCD59AD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pare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dintr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-un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29F62E92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scrierea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reţea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matematică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pare/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dintr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-un interval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dat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6DB0EB40" w14:textId="64656004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pare/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căror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îndeplinesc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date.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0217683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32</w:t>
            </w:r>
          </w:p>
          <w:p w14:paraId="3ECC3923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3BB8BA5F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  <w:proofErr w:type="spellEnd"/>
          </w:p>
          <w:p w14:paraId="373DEC43" w14:textId="38D2B35E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637E35C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5D9DA379" w14:textId="2919FB78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F83ECB" w:rsidRPr="00F35C5B" w14:paraId="2E144C19" w14:textId="77777777" w:rsidTr="00F83ECB">
        <w:tc>
          <w:tcPr>
            <w:tcW w:w="0" w:type="auto"/>
          </w:tcPr>
          <w:p w14:paraId="64D0E32A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0-100: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pare/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31 la </w:t>
            </w:r>
            <w:proofErr w:type="gram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proofErr w:type="gramEnd"/>
          </w:p>
          <w:p w14:paraId="0DBC25A6" w14:textId="77777777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3CA7A16B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05FCFC78" w14:textId="05E85393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3CDAEFBE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stabilire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valorii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adevăr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afirmaţii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date;</w:t>
            </w:r>
            <w:proofErr w:type="gramEnd"/>
          </w:p>
          <w:p w14:paraId="362C0E7C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pare/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căror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îndeplinesc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date;</w:t>
            </w:r>
            <w:proofErr w:type="gramEnd"/>
          </w:p>
          <w:p w14:paraId="556E2CAF" w14:textId="5334894E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exerciţii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generare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pare/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căror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îndeplinesc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date.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1846282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33</w:t>
            </w:r>
          </w:p>
          <w:p w14:paraId="6EC3E1A7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6BB4A7FF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7EB50C0A" w14:textId="0C9DC3DF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1B6FFA96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31ED054A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B595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  <w:p w14:paraId="029BCD01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F83ECB" w:rsidRPr="00F35C5B" w14:paraId="32CDA263" w14:textId="77777777" w:rsidTr="00F83ECB">
        <w:tc>
          <w:tcPr>
            <w:tcW w:w="0" w:type="auto"/>
          </w:tcPr>
          <w:p w14:paraId="6972FCD4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intuitive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privind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Pământul</w:t>
            </w:r>
            <w:proofErr w:type="spellEnd"/>
          </w:p>
          <w:p w14:paraId="7B5A39D6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Transformări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apei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solidificare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topire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14:paraId="4E089EF8" w14:textId="4F69CB5D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evaporare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fierbere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condensare</w:t>
            </w:r>
            <w:proofErr w:type="spellEnd"/>
          </w:p>
        </w:tc>
        <w:tc>
          <w:tcPr>
            <w:tcW w:w="0" w:type="auto"/>
          </w:tcPr>
          <w:p w14:paraId="28AB9C1B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3BC7655D" w14:textId="5A90922C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77447E11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realizarea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experienţe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pună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evidenţă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transformările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stare ale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apei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solidificare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topirea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gheţii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evaporare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fierbere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condensare</w:t>
            </w:r>
            <w:proofErr w:type="spellEnd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14:paraId="19A55B72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exprimarea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opinii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acord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dezacord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cu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privire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anumite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atitudini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comportamente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observate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mediul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înconjurător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6B886F62" w14:textId="77B1F542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prezentarea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într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tabel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propriilor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observaţii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referitoare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transformările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apei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solidificare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topirea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gheţii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evaporare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fierbere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condensare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obţinute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urma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experienţelor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efectuate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11AE4CF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Manual MEM clasa I, pag. 34</w:t>
            </w:r>
          </w:p>
          <w:p w14:paraId="7FC8882D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4B1D2248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videoproiector, materiale necesare realizării experimentelor</w:t>
            </w:r>
          </w:p>
          <w:p w14:paraId="37B8F3CE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6C25F131" w14:textId="4D6E02E5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1071FBF6" w14:textId="77777777" w:rsidR="00F83ECB" w:rsidRPr="00266698" w:rsidRDefault="00F83ECB" w:rsidP="00F83EC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  <w:p w14:paraId="7FDBCE00" w14:textId="77777777" w:rsidR="00F83ECB" w:rsidRPr="00266698" w:rsidRDefault="00F83ECB" w:rsidP="00F83EC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6A2E8E7" w14:textId="2E7ADAB3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practică</w:t>
            </w:r>
            <w:proofErr w:type="spellEnd"/>
          </w:p>
        </w:tc>
      </w:tr>
      <w:tr w:rsidR="00F83ECB" w:rsidRPr="00F35C5B" w14:paraId="430BD803" w14:textId="77777777" w:rsidTr="00F83ECB">
        <w:tc>
          <w:tcPr>
            <w:tcW w:w="0" w:type="auto"/>
          </w:tcPr>
          <w:p w14:paraId="3A24D2E1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intuitive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privind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Pământul</w:t>
            </w:r>
            <w:proofErr w:type="spellEnd"/>
          </w:p>
          <w:p w14:paraId="31BAD103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Transformări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apei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solidificare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topire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14:paraId="222E4A2F" w14:textId="66F140AC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evaporare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fierbere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condensare</w:t>
            </w:r>
            <w:proofErr w:type="spellEnd"/>
          </w:p>
        </w:tc>
        <w:tc>
          <w:tcPr>
            <w:tcW w:w="0" w:type="auto"/>
          </w:tcPr>
          <w:p w14:paraId="504AE57E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64E0A5DE" w14:textId="6452F8E6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5E237F7F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realizarea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experienţe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pună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evidenţă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transformările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stare ale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apei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solidificare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topirea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gheţii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evaporare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fierbere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condensare</w:t>
            </w:r>
            <w:proofErr w:type="spellEnd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14:paraId="12DF1337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propriilor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greşeli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comportament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faţă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mediul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înconjurător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12F0E3EC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dintr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imagini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corespund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cerinţei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94829B7" w14:textId="77777777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3E649E64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35</w:t>
            </w:r>
          </w:p>
          <w:p w14:paraId="351D2B02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3B07CCE9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videoproiector, materiale necesare realizării experimentelor</w:t>
            </w:r>
          </w:p>
          <w:p w14:paraId="354CD0AD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007512D2" w14:textId="5EEE4201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567134D" w14:textId="77777777" w:rsidR="00F83ECB" w:rsidRPr="00266698" w:rsidRDefault="00F83ECB" w:rsidP="00F83EC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  <w:p w14:paraId="0E5C633E" w14:textId="77777777" w:rsidR="00F83ECB" w:rsidRPr="00266698" w:rsidRDefault="00F83ECB" w:rsidP="00F83EC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65FC4C1" w14:textId="0957F52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practică</w:t>
            </w:r>
            <w:proofErr w:type="spellEnd"/>
          </w:p>
        </w:tc>
      </w:tr>
      <w:tr w:rsidR="00F83ECB" w:rsidRPr="00F35C5B" w14:paraId="23E1A8F8" w14:textId="77777777" w:rsidTr="00F83ECB">
        <w:tc>
          <w:tcPr>
            <w:tcW w:w="0" w:type="auto"/>
          </w:tcPr>
          <w:p w14:paraId="0FA5C8A4" w14:textId="0E64926B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0" w:type="auto"/>
          </w:tcPr>
          <w:p w14:paraId="4351BDA8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  <w:p w14:paraId="31E5A502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51F8026F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  <w:p w14:paraId="32824BD2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660EE7B5" w14:textId="4BA3758E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58E1A040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generarea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decât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100, ale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căror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cifre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îndeplinesc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condiţii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date;</w:t>
            </w:r>
            <w:proofErr w:type="gramEnd"/>
          </w:p>
          <w:p w14:paraId="62CDA505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vecinilor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la 0 la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100;</w:t>
            </w:r>
            <w:proofErr w:type="gramEnd"/>
          </w:p>
          <w:p w14:paraId="06408EA1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ordonarea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crescătoare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descrescătoare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naturale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prin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compararea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acestora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două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câte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două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64DC0A6E" w14:textId="75AC79D9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scrierea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pare/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având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date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limitele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intervalului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4CB5EFB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36</w:t>
            </w:r>
          </w:p>
          <w:p w14:paraId="3907CBC7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7B217039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CDB403B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68890B94" w14:textId="123BE54A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1ED7F0CC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6C8E2300" w14:textId="5D3D7C54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F83ECB" w:rsidRPr="00F35C5B" w14:paraId="3462EF32" w14:textId="77777777" w:rsidTr="00F83ECB">
        <w:tc>
          <w:tcPr>
            <w:tcW w:w="0" w:type="auto"/>
          </w:tcPr>
          <w:p w14:paraId="076C1DB7" w14:textId="1AD78187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0" w:type="auto"/>
          </w:tcPr>
          <w:p w14:paraId="5890D7CE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  <w:p w14:paraId="47B3E9C7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5C1C5F5E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  <w:p w14:paraId="47837E74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59BCBB50" w14:textId="1A96F1CC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2BC6E7CB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evidenţierea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cifrei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unităţilor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zecilor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dintr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-un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08B71192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din 1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1, din 2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2, din 3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3 etc.,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ordine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crescătoare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descrescătoare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precizarea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limitelor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intervalului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(de la ...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până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la)</w:t>
            </w:r>
          </w:p>
          <w:p w14:paraId="7229B1B4" w14:textId="77777777" w:rsidR="00F83ECB" w:rsidRPr="00266698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numărului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mic/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mare pe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baza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comparării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două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numere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mici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decât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scrierea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relaţiei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14:paraId="386AD0FE" w14:textId="1FE056A9" w:rsidR="00F83ECB" w:rsidRPr="00F83ECB" w:rsidRDefault="00F83ECB" w:rsidP="00F83ECB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identificarea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efectelor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pozitive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negative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precipitaţii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815E844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36</w:t>
            </w:r>
          </w:p>
          <w:p w14:paraId="6B7C4E7E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I, Ed. Litera</w:t>
            </w:r>
          </w:p>
          <w:p w14:paraId="1ADC3727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74E06D72" w14:textId="0D3CA4EB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A8F855D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1EFC3141" w14:textId="77777777" w:rsidR="00F83ECB" w:rsidRPr="00266698" w:rsidRDefault="00F83ECB" w:rsidP="00F8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56BD" w14:textId="77777777" w:rsidR="00F83ECB" w:rsidRPr="0026669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  <w:p w14:paraId="60D3B210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F83ECB" w:rsidRPr="00F35C5B" w14:paraId="6F73A1A0" w14:textId="77777777" w:rsidTr="00F83ECB">
        <w:tc>
          <w:tcPr>
            <w:tcW w:w="0" w:type="auto"/>
          </w:tcPr>
          <w:p w14:paraId="0EF1502E" w14:textId="5DDE7F7A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0" w:type="auto"/>
          </w:tcPr>
          <w:p w14:paraId="3BCD5DF6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  <w:p w14:paraId="509A7CC2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51B108E0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  <w:p w14:paraId="0FAE5085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5A9DB320" w14:textId="2D53BB4F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004599FF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09318C61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6EEDB83A" w14:textId="4CE31651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 xml:space="preserve">- Completarea unei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fişe</w:t>
            </w:r>
            <w:proofErr w:type="spellEnd"/>
            <w:r w:rsidRPr="00266698">
              <w:rPr>
                <w:rFonts w:ascii="Times New Roman" w:hAnsi="Times New Roman" w:cs="Times New Roman"/>
                <w:lang w:val="ro-RO"/>
              </w:rPr>
              <w:t xml:space="preserve"> de autoevaluare a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26669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266698">
              <w:rPr>
                <w:rFonts w:ascii="Times New Roman" w:hAnsi="Times New Roman" w:cs="Times New Roman"/>
                <w:lang w:val="ro-RO"/>
              </w:rPr>
              <w:t xml:space="preserve"> a comportamentului pe parcursul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unităţii</w:t>
            </w:r>
            <w:proofErr w:type="spellEnd"/>
            <w:r w:rsidRPr="00266698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învăţare</w:t>
            </w:r>
            <w:proofErr w:type="spellEnd"/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3EDC08AB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455E37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Test de evaluare, pag. 37</w:t>
            </w:r>
          </w:p>
          <w:p w14:paraId="723C3281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AI </w:t>
            </w:r>
          </w:p>
          <w:p w14:paraId="0A6A667E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</w:t>
            </w:r>
          </w:p>
          <w:p w14:paraId="30C16E99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EEAAB58" w14:textId="77777777" w:rsidR="00F83ECB" w:rsidRPr="00266698" w:rsidRDefault="00F83ECB" w:rsidP="00F83EC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BBC11F4" w14:textId="77777777" w:rsidR="00F83ECB" w:rsidRPr="00266698" w:rsidRDefault="00F83ECB" w:rsidP="00F83EC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Evaluare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sumativă</w:t>
            </w:r>
            <w:proofErr w:type="spellEnd"/>
          </w:p>
          <w:p w14:paraId="07BCC238" w14:textId="7909A650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Autoevaluare</w:t>
            </w:r>
            <w:proofErr w:type="spellEnd"/>
          </w:p>
        </w:tc>
      </w:tr>
      <w:tr w:rsidR="00F83ECB" w:rsidRPr="00F35C5B" w14:paraId="0E55CA86" w14:textId="77777777" w:rsidTr="00F83ECB">
        <w:tc>
          <w:tcPr>
            <w:tcW w:w="0" w:type="auto"/>
          </w:tcPr>
          <w:p w14:paraId="023E41D4" w14:textId="77777777" w:rsidR="00F83ECB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Ameliorare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  <w:p w14:paraId="297011BF" w14:textId="77777777" w:rsidR="00F83ECB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recuperare</w:t>
            </w:r>
            <w:proofErr w:type="spellEnd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  <w:p w14:paraId="10FC352E" w14:textId="4B659AEA" w:rsidR="00F83ECB" w:rsidRPr="00BB4438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0" w:type="auto"/>
          </w:tcPr>
          <w:p w14:paraId="13F4DB47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  <w:p w14:paraId="338CE539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  <w:p w14:paraId="3F42788D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  <w:p w14:paraId="74177F94" w14:textId="77777777" w:rsidR="00F83ECB" w:rsidRPr="0026669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6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3690D5E4" w14:textId="4486401C" w:rsidR="00F83ECB" w:rsidRPr="00BB4438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6D564903" w14:textId="77777777" w:rsidR="00F83ECB" w:rsidRPr="00266698" w:rsidRDefault="00F83ECB" w:rsidP="00F83ECB">
            <w:pPr>
              <w:pStyle w:val="Default"/>
              <w:autoSpaceDE/>
              <w:autoSpaceDN/>
              <w:adjustRightInd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266698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266698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266698">
              <w:rPr>
                <w:rFonts w:ascii="Times New Roman" w:hAnsi="Times New Roman" w:cs="Times New Roman"/>
                <w:lang w:val="ro-RO"/>
              </w:rPr>
              <w:t xml:space="preserve"> tipice de la testul de evaluare</w:t>
            </w:r>
          </w:p>
          <w:p w14:paraId="6D6A5DCC" w14:textId="223BE5F0" w:rsidR="00F83ECB" w:rsidRPr="00BB443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266698">
              <w:rPr>
                <w:rFonts w:ascii="Times New Roman" w:hAnsi="Times New Roman" w:cs="Times New Roman"/>
                <w:lang w:val="ro-RO"/>
              </w:rPr>
              <w:t>- exerciții cu grad ridicat de dificultate.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EF0E6C0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B23019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I, pag. 38</w:t>
            </w:r>
          </w:p>
          <w:p w14:paraId="2AD1474B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39A8BF52" w14:textId="77777777" w:rsidR="00F83ECB" w:rsidRPr="00266698" w:rsidRDefault="00F83ECB" w:rsidP="00F83ECB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  <w:p w14:paraId="249D5060" w14:textId="77777777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422130B1" w14:textId="19C073AD" w:rsidR="00F83ECB" w:rsidRPr="00BB4438" w:rsidRDefault="00F83ECB" w:rsidP="00F83ECB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Observare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activităţii</w:t>
            </w:r>
            <w:proofErr w:type="spellEnd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698"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</w:tc>
      </w:tr>
    </w:tbl>
    <w:p w14:paraId="19A85F71" w14:textId="77777777" w:rsidR="00F83ECB" w:rsidRDefault="00F83ECB" w:rsidP="00DA30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60CE" w14:textId="277232F3" w:rsidR="00B23019" w:rsidRDefault="00B230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01F24" w14:textId="4645A1C3" w:rsidR="00B23019" w:rsidRPr="003E43E4" w:rsidRDefault="00B23019" w:rsidP="00B2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Disciplina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  <w:r w:rsidR="00243C5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</w:p>
    <w:p w14:paraId="51379134" w14:textId="77777777" w:rsidR="00B23019" w:rsidRPr="003E43E4" w:rsidRDefault="00B23019" w:rsidP="00B2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5BCA4BA9" w14:textId="77777777" w:rsidR="00B23019" w:rsidRPr="006E1046" w:rsidRDefault="00B23019" w:rsidP="00B23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3E43E4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3E43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E43E4">
        <w:rPr>
          <w:rFonts w:ascii="Times New Roman" w:hAnsi="Times New Roman" w:cs="Times New Roman"/>
          <w:b/>
          <w:sz w:val="24"/>
          <w:szCs w:val="24"/>
        </w:rPr>
        <w:t>învăţare</w:t>
      </w:r>
      <w:proofErr w:type="spellEnd"/>
      <w:r w:rsidRPr="003E43E4">
        <w:rPr>
          <w:rFonts w:ascii="Times New Roman" w:hAnsi="Times New Roman" w:cs="Times New Roman"/>
          <w:b/>
          <w:sz w:val="24"/>
          <w:szCs w:val="24"/>
        </w:rPr>
        <w:t>:</w:t>
      </w:r>
      <w:r w:rsidRPr="006E10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3. </w:t>
      </w:r>
      <w:proofErr w:type="spellStart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>Adunarea</w:t>
      </w:r>
      <w:proofErr w:type="spellEnd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>și</w:t>
      </w:r>
      <w:proofErr w:type="spellEnd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>scăderea</w:t>
      </w:r>
      <w:proofErr w:type="spellEnd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>numerelor</w:t>
      </w:r>
      <w:proofErr w:type="spellEnd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>naturale</w:t>
      </w:r>
      <w:proofErr w:type="spellEnd"/>
      <w:r w:rsidRPr="006E10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de la 0 la 10</w:t>
      </w:r>
    </w:p>
    <w:p w14:paraId="7AC56F14" w14:textId="77777777" w:rsidR="00B23019" w:rsidRPr="009B3616" w:rsidRDefault="00B23019" w:rsidP="00B2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3E4">
        <w:rPr>
          <w:rFonts w:ascii="Times New Roman" w:hAnsi="Times New Roman" w:cs="Times New Roman"/>
          <w:b/>
          <w:sz w:val="24"/>
          <w:szCs w:val="24"/>
        </w:rPr>
        <w:t xml:space="preserve">Timp </w:t>
      </w:r>
      <w:proofErr w:type="spellStart"/>
      <w:r w:rsidRPr="003E43E4">
        <w:rPr>
          <w:rFonts w:ascii="Times New Roman" w:hAnsi="Times New Roman" w:cs="Times New Roman"/>
          <w:b/>
          <w:sz w:val="24"/>
          <w:szCs w:val="24"/>
        </w:rPr>
        <w:t>alocat</w:t>
      </w:r>
      <w:proofErr w:type="spellEnd"/>
      <w:r w:rsidRPr="003E43E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12 ore</w:t>
      </w:r>
    </w:p>
    <w:p w14:paraId="0343468F" w14:textId="77777777" w:rsidR="00B23019" w:rsidRDefault="00B23019" w:rsidP="00B23019">
      <w:pPr>
        <w:rPr>
          <w:rFonts w:ascii="Times New Roman" w:hAnsi="Times New Roman" w:cs="Times New Roman"/>
        </w:rPr>
      </w:pPr>
    </w:p>
    <w:tbl>
      <w:tblPr>
        <w:tblW w:w="130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540"/>
        <w:gridCol w:w="6840"/>
        <w:gridCol w:w="2653"/>
        <w:gridCol w:w="1487"/>
      </w:tblGrid>
      <w:tr w:rsidR="00F83ECB" w:rsidRPr="00F75063" w14:paraId="5A31685D" w14:textId="77777777" w:rsidTr="003444EC">
        <w:trPr>
          <w:tblHeader/>
        </w:trPr>
        <w:tc>
          <w:tcPr>
            <w:tcW w:w="1530" w:type="dxa"/>
            <w:shd w:val="clear" w:color="auto" w:fill="CCF1F8"/>
            <w:vAlign w:val="center"/>
          </w:tcPr>
          <w:p w14:paraId="4252EE6D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0291AE0F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29CF1C7D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0984B33E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42DD151C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367FA6DE" w14:textId="77777777" w:rsidR="00F83ECB" w:rsidRPr="00F75063" w:rsidRDefault="00F83ECB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F83ECB" w:rsidRPr="00F35C5B" w14:paraId="053A48FC" w14:textId="77777777" w:rsidTr="003444EC">
        <w:tc>
          <w:tcPr>
            <w:tcW w:w="1530" w:type="dxa"/>
          </w:tcPr>
          <w:p w14:paraId="1AB12AB5" w14:textId="77777777" w:rsidR="00F83ECB" w:rsidRPr="00533FD3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Adunarea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scăderea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0 la 10</w:t>
            </w:r>
          </w:p>
          <w:p w14:paraId="347DB032" w14:textId="0C7F906F" w:rsidR="00F83ECB" w:rsidRPr="00F35C5B" w:rsidRDefault="00F83ECB" w:rsidP="00F83EC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19C01F1F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  <w:p w14:paraId="7A76B908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  <w:p w14:paraId="38909790" w14:textId="5D1BBF1D" w:rsidR="00F83ECB" w:rsidRPr="00F35C5B" w:rsidRDefault="00F83ECB" w:rsidP="00F83EC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7A560C4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sz w:val="24"/>
                <w:szCs w:val="24"/>
              </w:rPr>
            </w:pPr>
            <w:r w:rsidRPr="009B3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616">
              <w:rPr>
                <w:rFonts w:ascii="Times New Roman" w:hAnsi="Times New Roman"/>
                <w:sz w:val="24"/>
                <w:szCs w:val="24"/>
              </w:rPr>
              <w:t>adăugarea</w:t>
            </w:r>
            <w:proofErr w:type="spellEnd"/>
            <w:r w:rsidRPr="009B3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extragerea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mulțime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însoțită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numărarea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obiectelor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5E7E1897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aflarea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diferenței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decât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100;</w:t>
            </w:r>
            <w:proofErr w:type="gramEnd"/>
          </w:p>
          <w:p w14:paraId="51C34F57" w14:textId="30C05222" w:rsidR="00F83ECB" w:rsidRPr="00F35C5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6824D72" w14:textId="77777777" w:rsidR="00F83ECB" w:rsidRPr="006E1046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6E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I, pag. 40-41</w:t>
            </w:r>
          </w:p>
          <w:p w14:paraId="6FE1DA2A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</w:t>
            </w:r>
          </w:p>
          <w:p w14:paraId="467B6F99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problematizarea, </w:t>
            </w:r>
          </w:p>
          <w:p w14:paraId="417DDBDE" w14:textId="0875219E" w:rsidR="00F83ECB" w:rsidRPr="00F35C5B" w:rsidRDefault="00F83ECB" w:rsidP="00F83EC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material mărunt (nuci, buline etc)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097667F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7E5B0777" w14:textId="256E47CC" w:rsidR="00F83ECB" w:rsidRPr="00F35C5B" w:rsidRDefault="00F83ECB" w:rsidP="00F83EC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83ECB" w:rsidRPr="00F35C5B" w14:paraId="02EEA7AA" w14:textId="77777777" w:rsidTr="003444EC">
        <w:tc>
          <w:tcPr>
            <w:tcW w:w="1530" w:type="dxa"/>
          </w:tcPr>
          <w:p w14:paraId="1B43BD2D" w14:textId="77777777" w:rsidR="00F83ECB" w:rsidRPr="00533FD3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Adunarea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scăderea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la 0 la 10</w:t>
            </w:r>
          </w:p>
          <w:p w14:paraId="19CFEA03" w14:textId="77777777" w:rsidR="00F83ECB" w:rsidRPr="00F35C5B" w:rsidRDefault="00F83ECB" w:rsidP="00F83EC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10BD332E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  <w:p w14:paraId="58512917" w14:textId="4561184B" w:rsidR="00F83ECB" w:rsidRPr="00F35C5B" w:rsidRDefault="00F83ECB" w:rsidP="00F83EC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8EDD202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formularea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pornind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la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/de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date, de la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3CA23371" w14:textId="169E6BA0" w:rsidR="00F83ECB" w:rsidRPr="00F35C5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folosind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concrete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reprezentări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simbolice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69384E2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6E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Caietul elevului,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clasa I, Ed. Litera, pag 26-27</w:t>
            </w:r>
          </w:p>
          <w:p w14:paraId="745DAEEF" w14:textId="77777777" w:rsidR="00F83ECB" w:rsidRPr="00824E8F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82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</w:t>
            </w:r>
          </w:p>
          <w:p w14:paraId="490D090D" w14:textId="77777777" w:rsidR="00F83ECB" w:rsidRPr="00824E8F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jocul didactic, munca independentă</w:t>
            </w:r>
          </w:p>
          <w:p w14:paraId="359C58F5" w14:textId="142105E0" w:rsidR="00F83ECB" w:rsidRPr="00F35C5B" w:rsidRDefault="00F83ECB" w:rsidP="00F83EC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coli, creioane colorate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1EB2729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  <w:p w14:paraId="4A0D7FDA" w14:textId="454A1FFE" w:rsidR="00F83ECB" w:rsidRPr="00F35C5B" w:rsidRDefault="00F83ECB" w:rsidP="00F83EC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</w:p>
        </w:tc>
      </w:tr>
      <w:tr w:rsidR="00F83ECB" w:rsidRPr="00F35C5B" w14:paraId="6D2B1D94" w14:textId="77777777" w:rsidTr="003444EC">
        <w:tc>
          <w:tcPr>
            <w:tcW w:w="1530" w:type="dxa"/>
          </w:tcPr>
          <w:p w14:paraId="6D2D146D" w14:textId="47BA33C8" w:rsidR="00F83ECB" w:rsidRPr="00F35C5B" w:rsidRDefault="00F83ECB" w:rsidP="00F83EC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Proprietățile</w:t>
            </w:r>
            <w:proofErr w:type="spellEnd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adunării</w:t>
            </w:r>
            <w:proofErr w:type="spellEnd"/>
          </w:p>
        </w:tc>
        <w:tc>
          <w:tcPr>
            <w:tcW w:w="540" w:type="dxa"/>
          </w:tcPr>
          <w:p w14:paraId="4D6157B2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A6E31EA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  <w:p w14:paraId="607DA736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  <w:p w14:paraId="7575795A" w14:textId="77777777" w:rsidR="00F83ECB" w:rsidRPr="00F35C5B" w:rsidRDefault="00F83ECB" w:rsidP="00F83EC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F84AE37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EEE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evidențierea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proprietăților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adunării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comutativitate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asociativitate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element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neutru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precizarea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terminologiei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14:paraId="301C4787" w14:textId="77777777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evidențierea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multor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modalități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grupare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elementelor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mulțimi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determinarea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cardinalului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acesteia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36BD774B" w14:textId="77777777" w:rsidR="00F83ECB" w:rsidRPr="00F35C5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7F0CDD3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6E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I, pag.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2-43</w:t>
            </w:r>
          </w:p>
          <w:p w14:paraId="7C14F1F0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</w:t>
            </w:r>
          </w:p>
          <w:p w14:paraId="4A927FAB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xplicația, exercițiul, jocul didactic</w:t>
            </w:r>
          </w:p>
          <w:p w14:paraId="1D964CFE" w14:textId="7138AA25" w:rsidR="00F83ECB" w:rsidRPr="00F35C5B" w:rsidRDefault="00F83ECB" w:rsidP="00F83ECB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videoproiector, material mărunt (frunze,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bețisoare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etc)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5E44448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  <w:p w14:paraId="2A147076" w14:textId="77777777" w:rsidR="00F83ECB" w:rsidRPr="00F35C5B" w:rsidRDefault="00F83ECB" w:rsidP="00F83EC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83ECB" w:rsidRPr="00F35C5B" w14:paraId="115FBDD5" w14:textId="77777777" w:rsidTr="003444EC">
        <w:tc>
          <w:tcPr>
            <w:tcW w:w="1530" w:type="dxa"/>
          </w:tcPr>
          <w:p w14:paraId="3C0BFBBA" w14:textId="7CFD0B28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Proprietățile</w:t>
            </w:r>
            <w:proofErr w:type="spellEnd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adunării</w:t>
            </w:r>
            <w:proofErr w:type="spellEnd"/>
          </w:p>
        </w:tc>
        <w:tc>
          <w:tcPr>
            <w:tcW w:w="540" w:type="dxa"/>
          </w:tcPr>
          <w:p w14:paraId="12A1EE60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  <w:p w14:paraId="6942A1A1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</w:t>
            </w:r>
          </w:p>
          <w:p w14:paraId="32C4F479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C3F85A4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problematice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reale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operațiilor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adunare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scădere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concentrul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0-10;</w:t>
            </w:r>
            <w:proofErr w:type="gramEnd"/>
          </w:p>
          <w:p w14:paraId="48E3A0FF" w14:textId="6BF6AA7C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înlocuirea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calcula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0F742F1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6E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Caietul elevului,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clasa I, Ed. Litera, pag 28-29</w:t>
            </w:r>
          </w:p>
          <w:p w14:paraId="58D006F8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57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</w:t>
            </w:r>
          </w:p>
          <w:p w14:paraId="3FA835D4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exercițiul, jocul didactic, problematizarea</w:t>
            </w:r>
          </w:p>
          <w:p w14:paraId="5FA424B6" w14:textId="3325E8C6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coli, creioane colorate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05FB6D7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37213E4C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CB" w:rsidRPr="00F35C5B" w14:paraId="11D69667" w14:textId="77777777" w:rsidTr="003444EC">
        <w:tc>
          <w:tcPr>
            <w:tcW w:w="1530" w:type="dxa"/>
          </w:tcPr>
          <w:p w14:paraId="02F637D1" w14:textId="77777777" w:rsidR="00F83ECB" w:rsidRPr="002D6B4E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Proba </w:t>
            </w:r>
            <w:proofErr w:type="spellStart"/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adunării</w:t>
            </w:r>
            <w:proofErr w:type="spellEnd"/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Proba </w:t>
            </w:r>
            <w:proofErr w:type="spellStart"/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scăderii</w:t>
            </w:r>
            <w:proofErr w:type="spellEnd"/>
          </w:p>
          <w:p w14:paraId="6E57A9B0" w14:textId="77777777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AC7FB02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4F54A68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  <w:p w14:paraId="3415B10F" w14:textId="7134379E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B469F4E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7D6EEE"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efectuarea</w:t>
            </w:r>
            <w:proofErr w:type="spellEnd"/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d</w:t>
            </w:r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unări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scăderi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verificarea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obiecte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sau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prin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operația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inversă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;</w:t>
            </w:r>
            <w:proofErr w:type="gramEnd"/>
          </w:p>
          <w:p w14:paraId="5F5A7DBA" w14:textId="77777777" w:rsidR="00F83ECB" w:rsidRPr="007D6EEE" w:rsidRDefault="00F83ECB" w:rsidP="00F83ECB">
            <w:pPr>
              <w:spacing w:after="0" w:line="240" w:lineRule="auto"/>
              <w:ind w:left="158" w:hanging="144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semnificației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  <w:proofErr w:type="gramEnd"/>
          </w:p>
          <w:p w14:paraId="2D96354B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problematice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reale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operațiilor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adunare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scădere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concentrul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0-10;</w:t>
            </w:r>
            <w:proofErr w:type="gramEnd"/>
          </w:p>
          <w:p w14:paraId="3F366A7C" w14:textId="76874739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folosind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concrete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reprezentări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simbolice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EC452C3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6E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Manual MEM clasa I, 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4-45</w:t>
            </w:r>
          </w:p>
          <w:p w14:paraId="0CA7E2D4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</w:t>
            </w:r>
          </w:p>
          <w:p w14:paraId="1FB58648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5C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xplicația,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C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demonstrația, exercițiul</w:t>
            </w:r>
          </w:p>
          <w:p w14:paraId="11ED3287" w14:textId="77777777" w:rsidR="00F83ECB" w:rsidRPr="005C472C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</w:t>
            </w:r>
          </w:p>
          <w:p w14:paraId="259FEF50" w14:textId="77777777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3B82BA0" w14:textId="77777777" w:rsidR="00F83ECB" w:rsidRDefault="00F83ECB" w:rsidP="00F83ECB">
            <w:pPr>
              <w:tabs>
                <w:tab w:val="left" w:pos="1200"/>
              </w:tabs>
              <w:spacing w:after="0" w:line="240" w:lineRule="auto"/>
              <w:ind w:left="158" w:hanging="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6E7702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CA8DB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CB" w:rsidRPr="00F35C5B" w14:paraId="409C0354" w14:textId="77777777" w:rsidTr="003444EC">
        <w:tc>
          <w:tcPr>
            <w:tcW w:w="1530" w:type="dxa"/>
          </w:tcPr>
          <w:p w14:paraId="37D8786B" w14:textId="77777777" w:rsidR="00F83ECB" w:rsidRPr="002D6B4E" w:rsidRDefault="00F83ECB" w:rsidP="00F83ECB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Proba </w:t>
            </w:r>
            <w:proofErr w:type="spellStart"/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adunării</w:t>
            </w:r>
            <w:proofErr w:type="spellEnd"/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Proba </w:t>
            </w:r>
            <w:proofErr w:type="spellStart"/>
            <w:r w:rsidRPr="002D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scăderii</w:t>
            </w:r>
            <w:proofErr w:type="spellEnd"/>
          </w:p>
          <w:p w14:paraId="73334328" w14:textId="77777777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069081E8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  <w:p w14:paraId="10A4409B" w14:textId="70D45D5F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E0EF947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efectuarea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adunări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scăderi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verificarea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acestora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multe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operații</w:t>
            </w:r>
            <w:proofErr w:type="spellEnd"/>
          </w:p>
          <w:p w14:paraId="3F7DE4B2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rezolvarea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operații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lanț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verificarea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acestora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operația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inversă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;</w:t>
            </w:r>
            <w:proofErr w:type="gramEnd"/>
          </w:p>
          <w:p w14:paraId="084F4384" w14:textId="5BBB5A94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rezolvarea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probleme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folosind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reprezentări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simbolice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D8EB868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Caietul elevului,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clasa I, Ed. Litera, pag 30</w:t>
            </w:r>
          </w:p>
          <w:p w14:paraId="2745430D" w14:textId="77777777" w:rsidR="00F83ECB" w:rsidRPr="005C472C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5C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AP</w:t>
            </w:r>
          </w:p>
          <w:p w14:paraId="272A1853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5C47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Jocul didactic</w:t>
            </w:r>
            <w:r w:rsidRPr="005C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14F3F063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</w:t>
            </w:r>
            <w:r w:rsidRPr="005C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roblematizarea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exercițiul</w:t>
            </w:r>
          </w:p>
          <w:p w14:paraId="63DDE42F" w14:textId="6D59BD56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coli, creioane colorate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6C16F00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  <w:p w14:paraId="5287D8FB" w14:textId="65CC160F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portofoliu</w:t>
            </w:r>
            <w:proofErr w:type="spellEnd"/>
          </w:p>
        </w:tc>
      </w:tr>
      <w:tr w:rsidR="00F83ECB" w:rsidRPr="00F35C5B" w14:paraId="0715EA42" w14:textId="77777777" w:rsidTr="003444EC">
        <w:tc>
          <w:tcPr>
            <w:tcW w:w="1530" w:type="dxa"/>
          </w:tcPr>
          <w:p w14:paraId="67E0B10A" w14:textId="61772D17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Aflarea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numărului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necunoscut</w:t>
            </w:r>
            <w:proofErr w:type="spellEnd"/>
          </w:p>
        </w:tc>
        <w:tc>
          <w:tcPr>
            <w:tcW w:w="540" w:type="dxa"/>
          </w:tcPr>
          <w:p w14:paraId="3409BDEC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1.6.</w:t>
            </w:r>
          </w:p>
          <w:p w14:paraId="31F4C173" w14:textId="74C7D628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16FAB0D" w14:textId="77777777" w:rsidR="00F83ECB" w:rsidRDefault="00F83ECB" w:rsidP="00F83ECB">
            <w:pPr>
              <w:spacing w:after="0" w:line="240" w:lineRule="auto"/>
              <w:ind w:left="158" w:hanging="144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aflarea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termen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necunoscut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folosind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balanței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  <w:proofErr w:type="gramEnd"/>
          </w:p>
          <w:p w14:paraId="2401E891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rezolvarea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unei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probleme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după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imagini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date;</w:t>
            </w:r>
            <w:proofErr w:type="gramEnd"/>
          </w:p>
          <w:p w14:paraId="7843CA27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identificarea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cuvintelor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sugerează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operații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aritmetice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;</w:t>
            </w:r>
            <w:proofErr w:type="gramEnd"/>
          </w:p>
          <w:p w14:paraId="15AE2176" w14:textId="5BAF454F" w:rsidR="00F83ECB" w:rsidRPr="00F83ECB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  <w:lang w:val="de-DE"/>
              </w:rPr>
            </w:pPr>
            <w:r w:rsidRPr="006B16EC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-rezolvarea de probleme în mai multe moduri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E02CD60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14:paraId="7C8DC85E" w14:textId="77777777" w:rsidR="00F83ECB" w:rsidRPr="005C472C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balanță, diferite obiecte,</w:t>
            </w:r>
            <w:r w:rsidRPr="005C47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fișe de lucru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vieoproiector</w:t>
            </w:r>
            <w:proofErr w:type="spellEnd"/>
          </w:p>
          <w:p w14:paraId="664CBEF3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 și AI</w:t>
            </w:r>
          </w:p>
          <w:p w14:paraId="544666AF" w14:textId="29465369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învățarea prin descoperire, problematizarea, exercițiul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9FAA28A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2BDE37F8" w14:textId="6F3A2EDE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ECB" w:rsidRPr="00F35C5B" w14:paraId="0D583080" w14:textId="77777777" w:rsidTr="003444EC">
        <w:tc>
          <w:tcPr>
            <w:tcW w:w="1530" w:type="dxa"/>
          </w:tcPr>
          <w:p w14:paraId="45D92DD1" w14:textId="2624F755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Soarele</w:t>
            </w:r>
            <w:proofErr w:type="spellEnd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sursă</w:t>
            </w:r>
            <w:proofErr w:type="spellEnd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căldură</w:t>
            </w:r>
            <w:proofErr w:type="spellEnd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lumină</w:t>
            </w:r>
            <w:proofErr w:type="spellEnd"/>
          </w:p>
        </w:tc>
        <w:tc>
          <w:tcPr>
            <w:tcW w:w="540" w:type="dxa"/>
          </w:tcPr>
          <w:p w14:paraId="733134F1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  <w:p w14:paraId="41C9032D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4.1.</w:t>
            </w:r>
          </w:p>
          <w:p w14:paraId="578BB87A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4.2.</w:t>
            </w:r>
          </w:p>
          <w:p w14:paraId="37BF764E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6310613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exact"/>
              <w:ind w:left="158" w:hanging="144"/>
              <w:rPr>
                <w:rFonts w:ascii="Times New Roman" w:eastAsia="MeliorLTStd" w:hAnsi="Times New Roman"/>
                <w:iCs/>
                <w:sz w:val="24"/>
                <w:szCs w:val="24"/>
              </w:rPr>
            </w:pPr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utilizarea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unei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lupe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pentru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evidențierea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căldurii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primite</w:t>
            </w:r>
            <w:proofErr w:type="spellEnd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de la </w:t>
            </w:r>
            <w:proofErr w:type="gramStart"/>
            <w:r w:rsidRPr="003B6489">
              <w:rPr>
                <w:rFonts w:ascii="Times New Roman" w:eastAsia="MeliorLTStd" w:hAnsi="Times New Roman"/>
                <w:iCs/>
                <w:sz w:val="24"/>
                <w:szCs w:val="24"/>
              </w:rPr>
              <w:t>Soare;</w:t>
            </w:r>
            <w:proofErr w:type="gramEnd"/>
          </w:p>
          <w:p w14:paraId="41C2D401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exact"/>
              <w:ind w:left="158" w:hanging="144"/>
              <w:rPr>
                <w:rFonts w:ascii="Times New Roman" w:eastAsia="MeliorLTStd" w:hAnsi="Times New Roman"/>
                <w:iCs/>
                <w:sz w:val="24"/>
                <w:szCs w:val="24"/>
              </w:rPr>
            </w:pP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formularea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concluzii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observații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repetate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;</w:t>
            </w:r>
            <w:proofErr w:type="gramEnd"/>
          </w:p>
          <w:p w14:paraId="6A4C00AE" w14:textId="77777777" w:rsidR="00F83ECB" w:rsidRPr="003B6489" w:rsidRDefault="00F83ECB" w:rsidP="00F83ECB">
            <w:pPr>
              <w:autoSpaceDE w:val="0"/>
              <w:autoSpaceDN w:val="0"/>
              <w:adjustRightInd w:val="0"/>
              <w:spacing w:after="0" w:line="240" w:lineRule="exact"/>
              <w:ind w:left="158" w:hanging="144"/>
              <w:rPr>
                <w:rFonts w:ascii="Times New Roman" w:eastAsia="MeliorLTStd" w:hAnsi="Times New Roman"/>
                <w:iCs/>
                <w:sz w:val="24"/>
                <w:szCs w:val="24"/>
              </w:rPr>
            </w:pP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reprezentarea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desene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;</w:t>
            </w:r>
            <w:proofErr w:type="gramEnd"/>
          </w:p>
          <w:p w14:paraId="00C2F6A5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exact"/>
              <w:ind w:left="158" w:hanging="144"/>
              <w:contextualSpacing/>
              <w:rPr>
                <w:rFonts w:ascii="Times New Roman" w:eastAsia="MeliorLTStd" w:hAnsi="Times New Roman"/>
                <w:iCs/>
                <w:sz w:val="24"/>
                <w:szCs w:val="24"/>
              </w:rPr>
            </w:pP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rolului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Soarelui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sursă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lumină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căldură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importanța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menținerea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;</w:t>
            </w:r>
            <w:proofErr w:type="gramEnd"/>
          </w:p>
          <w:p w14:paraId="527CCCD7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exact"/>
              <w:ind w:left="158" w:hanging="144"/>
              <w:contextualSpacing/>
              <w:rPr>
                <w:rFonts w:ascii="Times New Roman" w:eastAsia="MeliorLTStd" w:hAnsi="Times New Roman"/>
                <w:iCs/>
                <w:sz w:val="24"/>
                <w:szCs w:val="24"/>
              </w:rPr>
            </w:pP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efectelor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pozitive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/negative ale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Soarelui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aspra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Pământului</w:t>
            </w:r>
            <w:proofErr w:type="spellEnd"/>
          </w:p>
          <w:p w14:paraId="472A5DD6" w14:textId="18CB3717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joc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 „</w:t>
            </w:r>
            <w:proofErr w:type="gram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Ce s-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întâmpla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...?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70D2A46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  <w:p w14:paraId="5F1B8CC1" w14:textId="77777777" w:rsidR="00F83ECB" w:rsidRPr="004058F5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Caietul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elevului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</w:t>
            </w:r>
            <w:proofErr w:type="spellEnd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Ed. </w:t>
            </w:r>
            <w:proofErr w:type="spellStart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pag.31</w:t>
            </w:r>
          </w:p>
          <w:p w14:paraId="3EF3B356" w14:textId="77777777" w:rsidR="00F83ECB" w:rsidRDefault="00F83ECB" w:rsidP="00F83ECB">
            <w:pPr>
              <w:pStyle w:val="Frspaiere"/>
              <w:tabs>
                <w:tab w:val="left" w:pos="1200"/>
              </w:tabs>
              <w:ind w:left="158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 </w:t>
            </w:r>
          </w:p>
          <w:p w14:paraId="2633C150" w14:textId="77777777" w:rsidR="00F83ECB" w:rsidRDefault="00F83ECB" w:rsidP="00F83ECB">
            <w:pPr>
              <w:pStyle w:val="Frspaiere"/>
              <w:tabs>
                <w:tab w:val="left" w:pos="1200"/>
              </w:tabs>
              <w:ind w:left="158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onversația</w:t>
            </w:r>
            <w:proofErr w:type="spellEnd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jocul</w:t>
            </w:r>
            <w:proofErr w:type="spellEnd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didactic, </w:t>
            </w:r>
            <w:proofErr w:type="spellStart"/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explicația</w:t>
            </w:r>
            <w:proofErr w:type="spellEnd"/>
          </w:p>
          <w:p w14:paraId="3F5EA9DE" w14:textId="2A8BD016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creioane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colorate</w:t>
            </w:r>
            <w:proofErr w:type="spellEnd"/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0BAB468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25A7E083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  <w:p w14:paraId="2DA77C4C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CB" w:rsidRPr="00F35C5B" w14:paraId="5654E6FC" w14:textId="77777777" w:rsidTr="003444EC">
        <w:tc>
          <w:tcPr>
            <w:tcW w:w="1530" w:type="dxa"/>
          </w:tcPr>
          <w:p w14:paraId="052758E2" w14:textId="345CB631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540" w:type="dxa"/>
          </w:tcPr>
          <w:p w14:paraId="63C63CE8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  <w:p w14:paraId="471B7895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1.5.</w:t>
            </w:r>
          </w:p>
          <w:p w14:paraId="518980BC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3EDBFFA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adunări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scăderi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mental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trecere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respectând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algoritmul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așezarea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unităților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zecilor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A971C" w14:textId="77777777" w:rsidR="00F83ECB" w:rsidRPr="007D6EEE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compunerea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descompunerea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numerelor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concentrul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0-10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folosind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desene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  <w:proofErr w:type="gramEnd"/>
          </w:p>
          <w:p w14:paraId="231C93B3" w14:textId="0CB3FD58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efectuarea</w:t>
            </w:r>
            <w:proofErr w:type="spellEnd"/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d</w:t>
            </w:r>
            <w:r w:rsidRPr="007D6E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unări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scăderi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verificarea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obiecte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sau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prin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operația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inversă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00AC938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lastRenderedPageBreak/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  <w:p w14:paraId="68D668A5" w14:textId="77777777" w:rsidR="00F83ECB" w:rsidRPr="00AD534D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lastRenderedPageBreak/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exercițiul, problematizarea, jocul didactic</w:t>
            </w:r>
          </w:p>
          <w:p w14:paraId="04797329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</w:t>
            </w:r>
          </w:p>
          <w:p w14:paraId="1A5B06FB" w14:textId="4243B0FB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creioane colorate, material mărunt (mărgele, riglete etc)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39E952CB" w14:textId="77777777" w:rsidR="00F83ECB" w:rsidRDefault="00F83ECB" w:rsidP="00F83ECB">
            <w:pPr>
              <w:spacing w:after="0" w:line="240" w:lineRule="auto"/>
              <w:ind w:left="158" w:hanging="14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71A05C5" w14:textId="77777777" w:rsidR="00F83ECB" w:rsidRPr="007A2B9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proofErr w:type="gram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31279391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CB" w:rsidRPr="00F35C5B" w14:paraId="1265EA4E" w14:textId="77777777" w:rsidTr="003444EC">
        <w:tc>
          <w:tcPr>
            <w:tcW w:w="1530" w:type="dxa"/>
          </w:tcPr>
          <w:p w14:paraId="2EA2BB7F" w14:textId="4C5C301B" w:rsidR="00F83ECB" w:rsidRPr="00A12179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A12179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lastRenderedPageBreak/>
              <w:t>Recapitulare</w:t>
            </w:r>
            <w:proofErr w:type="spellEnd"/>
          </w:p>
        </w:tc>
        <w:tc>
          <w:tcPr>
            <w:tcW w:w="540" w:type="dxa"/>
          </w:tcPr>
          <w:p w14:paraId="07AE57F9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4.2.</w:t>
            </w:r>
          </w:p>
          <w:p w14:paraId="33FFBFAB" w14:textId="4671AEF8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2522CD3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folosind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concrete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reprezentări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simbolice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7568D65D" w14:textId="758E4E20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rolului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Soarelui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sursă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lumină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căldură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importanța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menținerea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MeliorLTStd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F5819A8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Caietul elevului,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clasa I, Ed. Litera, pag. 32</w:t>
            </w:r>
          </w:p>
          <w:p w14:paraId="21DD41F0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40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xercițiul, problematizarea</w:t>
            </w:r>
          </w:p>
          <w:p w14:paraId="40374A10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</w:t>
            </w:r>
          </w:p>
          <w:p w14:paraId="51F4A66B" w14:textId="2421124B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creioane colorate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3C78FDB" w14:textId="77777777" w:rsidR="00F83ECB" w:rsidRPr="007A2B9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31A141CC" w14:textId="77777777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CB" w:rsidRPr="00F35C5B" w14:paraId="69C60DA4" w14:textId="77777777" w:rsidTr="003444EC">
        <w:tc>
          <w:tcPr>
            <w:tcW w:w="1530" w:type="dxa"/>
          </w:tcPr>
          <w:p w14:paraId="7E5C10BB" w14:textId="39E67869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6B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540" w:type="dxa"/>
          </w:tcPr>
          <w:p w14:paraId="59A6224B" w14:textId="77777777" w:rsidR="00F83ECB" w:rsidRDefault="00F83ECB" w:rsidP="00F83ECB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  <w:p w14:paraId="557E8264" w14:textId="77777777" w:rsidR="00F83ECB" w:rsidRDefault="00F83ECB" w:rsidP="00F83ECB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  <w:p w14:paraId="715D2CC9" w14:textId="77777777" w:rsidR="00F83ECB" w:rsidRDefault="00F83ECB" w:rsidP="00F83ECB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  <w:p w14:paraId="1E8C21E5" w14:textId="77777777" w:rsidR="00F83ECB" w:rsidRDefault="00F83ECB" w:rsidP="00F83ECB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  <w:p w14:paraId="2CFAD636" w14:textId="77777777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0FCFFDF" w14:textId="77777777" w:rsidR="00F83ECB" w:rsidRPr="00964ED0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04F0D1E7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2DF8AE42" w14:textId="25B12DC3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învăţare</w:t>
            </w:r>
            <w:proofErr w:type="spellEnd"/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9356293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  <w:p w14:paraId="30135597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A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Caietul elevului,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clasa I, Ed. Litera, pag. 33</w:t>
            </w:r>
          </w:p>
          <w:p w14:paraId="70C75C2E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BF49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3841EF3F" w14:textId="2B283C7F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proofErr w:type="spellStart"/>
            <w:r w:rsidRPr="00BF49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 w:rsidRPr="00BF49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vieoproiector</w:t>
            </w:r>
            <w:proofErr w:type="spellEnd"/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1A5A609" w14:textId="77777777" w:rsidR="00F83ECB" w:rsidRPr="00962C7C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C7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/>
                <w:bCs/>
                <w:sz w:val="24"/>
                <w:szCs w:val="24"/>
              </w:rPr>
              <w:t>evaluare</w:t>
            </w:r>
            <w:proofErr w:type="spellEnd"/>
            <w:r w:rsidRPr="00962C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  <w:p w14:paraId="5484127C" w14:textId="0ADF6F34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3ECB" w:rsidRPr="00F35C5B" w14:paraId="69E6BAD8" w14:textId="77777777" w:rsidTr="003444EC">
        <w:tc>
          <w:tcPr>
            <w:tcW w:w="1530" w:type="dxa"/>
          </w:tcPr>
          <w:p w14:paraId="30070F87" w14:textId="38B9DFC1" w:rsidR="00F83ECB" w:rsidRPr="002D6B4E" w:rsidRDefault="00F83ECB" w:rsidP="00F83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Ameliorare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Recuperare</w:t>
            </w:r>
            <w:proofErr w:type="spellEnd"/>
          </w:p>
        </w:tc>
        <w:tc>
          <w:tcPr>
            <w:tcW w:w="540" w:type="dxa"/>
          </w:tcPr>
          <w:p w14:paraId="4DC9BBFD" w14:textId="77777777" w:rsidR="00F83ECB" w:rsidRDefault="00F83ECB" w:rsidP="00F83ECB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  <w:p w14:paraId="19EB815E" w14:textId="4F3DC0AF" w:rsidR="00F83ECB" w:rsidRDefault="00F83ECB" w:rsidP="00F83E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F15E95F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corectarea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greşelilor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>tipice</w:t>
            </w:r>
            <w:proofErr w:type="spellEnd"/>
            <w:r w:rsidRPr="00962C7C">
              <w:rPr>
                <w:rFonts w:ascii="Times New Roman" w:hAnsi="Times New Roman" w:cs="Times New Roman"/>
                <w:sz w:val="24"/>
                <w:szCs w:val="24"/>
              </w:rPr>
              <w:t xml:space="preserve"> de la test</w:t>
            </w:r>
          </w:p>
          <w:p w14:paraId="7ACEA606" w14:textId="56A69549" w:rsidR="00F83ECB" w:rsidRPr="007D6EEE" w:rsidRDefault="00F83ECB" w:rsidP="00F83ECB">
            <w:pPr>
              <w:spacing w:after="0" w:line="240" w:lineRule="auto"/>
              <w:ind w:left="158" w:hanging="14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grad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dificultate</w:t>
            </w:r>
            <w:proofErr w:type="spellEnd"/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FB9FF10" w14:textId="77777777" w:rsidR="00F83ECB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6E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Manual MEM clasa I,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47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pag.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  <w:p w14:paraId="2D7AF815" w14:textId="77777777" w:rsidR="00F83ECB" w:rsidRPr="00BF496A" w:rsidRDefault="00F83ECB" w:rsidP="00F83ECB">
            <w:pPr>
              <w:pStyle w:val="Frspaiere"/>
              <w:ind w:left="158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BF49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xercițiul,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F49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problematizarea</w:t>
            </w:r>
          </w:p>
          <w:p w14:paraId="64C41AD4" w14:textId="618C0D5A" w:rsidR="00F83ECB" w:rsidRPr="004631AF" w:rsidRDefault="00F83ECB" w:rsidP="00F83ECB">
            <w:pPr>
              <w:pStyle w:val="Frspaiere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4631AF">
              <w:rPr>
                <w:rFonts w:ascii="Times New Roman" w:hAnsi="Times New Roman" w:cs="Times New Roman"/>
                <w:lang w:val="ro-RO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2463186" w14:textId="54E919B9" w:rsidR="00F83ECB" w:rsidRDefault="00F83ECB" w:rsidP="00F83ECB">
            <w:pPr>
              <w:spacing w:after="0" w:line="240" w:lineRule="auto"/>
              <w:ind w:left="158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</w:tc>
      </w:tr>
    </w:tbl>
    <w:p w14:paraId="146002AA" w14:textId="77777777" w:rsidR="00F83ECB" w:rsidRDefault="00F83ECB" w:rsidP="00B23019">
      <w:pPr>
        <w:rPr>
          <w:rFonts w:ascii="Times New Roman" w:hAnsi="Times New Roman" w:cs="Times New Roman"/>
        </w:rPr>
      </w:pPr>
    </w:p>
    <w:p w14:paraId="63195FE1" w14:textId="62AD1BED" w:rsidR="0001063D" w:rsidRDefault="0001063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E641832" w14:textId="77777777" w:rsidR="00243C58" w:rsidRDefault="00243C58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br w:type="page"/>
      </w:r>
    </w:p>
    <w:p w14:paraId="40F0C197" w14:textId="785BA208" w:rsidR="0001063D" w:rsidRPr="00EF54B8" w:rsidRDefault="0001063D" w:rsidP="000106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Disciplina: </w:t>
      </w:r>
      <w:r w:rsidRPr="00EF54B8">
        <w:rPr>
          <w:rFonts w:ascii="Times New Roman" w:hAnsi="Times New Roman" w:cs="Times New Roman"/>
          <w:b/>
          <w:iCs/>
          <w:color w:val="00B050"/>
          <w:sz w:val="32"/>
          <w:szCs w:val="32"/>
          <w:lang w:val="ro-RO"/>
        </w:rPr>
        <w:t xml:space="preserve">Matematică </w:t>
      </w:r>
      <w:proofErr w:type="spellStart"/>
      <w:r w:rsidRPr="00EF54B8">
        <w:rPr>
          <w:rFonts w:ascii="Times New Roman" w:hAnsi="Times New Roman" w:cs="Times New Roman"/>
          <w:b/>
          <w:iCs/>
          <w:color w:val="00B050"/>
          <w:sz w:val="32"/>
          <w:szCs w:val="32"/>
          <w:lang w:val="ro-RO"/>
        </w:rPr>
        <w:t>şi</w:t>
      </w:r>
      <w:proofErr w:type="spellEnd"/>
      <w:r w:rsidRPr="00EF54B8">
        <w:rPr>
          <w:rFonts w:ascii="Times New Roman" w:hAnsi="Times New Roman" w:cs="Times New Roman"/>
          <w:b/>
          <w:iCs/>
          <w:color w:val="00B050"/>
          <w:sz w:val="32"/>
          <w:szCs w:val="32"/>
          <w:lang w:val="ro-RO"/>
        </w:rPr>
        <w:t xml:space="preserve"> explorarea mediului</w:t>
      </w:r>
    </w:p>
    <w:p w14:paraId="6F3F8303" w14:textId="77777777" w:rsidR="0001063D" w:rsidRPr="00EF54B8" w:rsidRDefault="0001063D" w:rsidP="000106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t>Clasa I</w:t>
      </w:r>
    </w:p>
    <w:p w14:paraId="675CB418" w14:textId="110129C8" w:rsidR="0001063D" w:rsidRPr="00243C58" w:rsidRDefault="0001063D" w:rsidP="00243C58">
      <w:pPr>
        <w:spacing w:after="0" w:line="240" w:lineRule="auto"/>
        <w:ind w:left="2448" w:hanging="2448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F54B8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4. </w:t>
      </w:r>
      <w:r w:rsidRPr="00EF54B8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Adunarea și scăderea numerelor naturale de la 0 la 100 fără trecere peste ordin</w:t>
      </w:r>
    </w:p>
    <w:p w14:paraId="6A75F354" w14:textId="77777777" w:rsidR="0001063D" w:rsidRPr="00EF54B8" w:rsidRDefault="0001063D" w:rsidP="000106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t>Timp alocat: 18 ore</w:t>
      </w:r>
    </w:p>
    <w:p w14:paraId="4A04CBF6" w14:textId="77777777" w:rsidR="0001063D" w:rsidRPr="00EF54B8" w:rsidRDefault="0001063D" w:rsidP="000106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F54B8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0"/>
        <w:gridCol w:w="576"/>
        <w:gridCol w:w="4451"/>
        <w:gridCol w:w="2332"/>
        <w:gridCol w:w="1976"/>
      </w:tblGrid>
      <w:tr w:rsidR="0001063D" w:rsidRPr="00EF54B8" w14:paraId="468B5EED" w14:textId="77777777" w:rsidTr="00243C58">
        <w:trPr>
          <w:tblHeader/>
        </w:trPr>
        <w:tc>
          <w:tcPr>
            <w:tcW w:w="0" w:type="auto"/>
            <w:shd w:val="clear" w:color="auto" w:fill="CCF1F8"/>
            <w:vAlign w:val="center"/>
          </w:tcPr>
          <w:p w14:paraId="35116C2B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EF54B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1F8"/>
            <w:vAlign w:val="center"/>
          </w:tcPr>
          <w:p w14:paraId="786F7241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F54B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0" w:type="auto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667F1023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F54B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EF54B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339AF78A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F54B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5B174764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EF54B8">
              <w:rPr>
                <w:rFonts w:ascii="Times New Roman" w:hAnsi="Times New Roman"/>
                <w:b/>
                <w:bCs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271AB480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F54B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01063D" w:rsidRPr="00EF54B8" w14:paraId="6CDE03FB" w14:textId="77777777" w:rsidTr="00243C58">
        <w:tc>
          <w:tcPr>
            <w:tcW w:w="0" w:type="auto"/>
          </w:tcPr>
          <w:p w14:paraId="6BC58E6D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Adunarea numerelor naturale (ZU+U)</w:t>
            </w:r>
          </w:p>
        </w:tc>
        <w:tc>
          <w:tcPr>
            <w:tcW w:w="0" w:type="auto"/>
          </w:tcPr>
          <w:p w14:paraId="14F5CDC2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34E33D28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0CADEB6B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072D3114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6BC0917F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559AAF0B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compunerea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descompunerea numerelor în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0 – 100, folosind obiecte, desene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numere;</w:t>
            </w:r>
          </w:p>
          <w:p w14:paraId="2A3A2738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lang w:val="ro-RO"/>
              </w:rPr>
              <w:t>-</w:t>
            </w:r>
            <w:r w:rsidRPr="00EF54B8">
              <w:rPr>
                <w:rFonts w:ascii="Times New Roman" w:hAnsi="Times New Roman"/>
                <w:lang w:val="ro-RO"/>
              </w:rPr>
              <w:t xml:space="preserve"> adăugarea de elemente dintr-o mulțime de obiecte, fiecare operație fiind însoțită de numărarea obiectelor;</w:t>
            </w:r>
          </w:p>
          <w:p w14:paraId="13FF4A3E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efectuarea adunării unor numere mai mici decât 100 cu ajutorul reprezentărilor obiectuale;</w:t>
            </w:r>
          </w:p>
          <w:p w14:paraId="43CFD728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aflarea sumei a două numere mai mici decât 100 alcătuite din zeci;</w:t>
            </w:r>
          </w:p>
          <w:p w14:paraId="177E00EF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57F69DC6" w14:textId="77777777" w:rsidR="0001063D" w:rsidRPr="00EF54B8" w:rsidRDefault="0001063D" w:rsidP="003444EC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52</w:t>
            </w:r>
          </w:p>
          <w:p w14:paraId="2B0FA3AD" w14:textId="77777777" w:rsidR="0001063D" w:rsidRPr="00EF54B8" w:rsidRDefault="0001063D" w:rsidP="003444EC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clasa I, Ed. Litera, pag. 34-35</w:t>
            </w:r>
          </w:p>
          <w:p w14:paraId="1206E929" w14:textId="77777777" w:rsidR="0001063D" w:rsidRPr="00EF54B8" w:rsidRDefault="0001063D" w:rsidP="003444EC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bețișoare/riglete</w:t>
            </w:r>
          </w:p>
          <w:p w14:paraId="2E2B7E0C" w14:textId="77777777" w:rsidR="0001063D" w:rsidRPr="00EF54B8" w:rsidRDefault="0001063D" w:rsidP="003444EC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explicația, exercițiul problematizarea</w:t>
            </w:r>
          </w:p>
          <w:p w14:paraId="558F5605" w14:textId="77777777" w:rsidR="0001063D" w:rsidRPr="00EF54B8" w:rsidRDefault="0001063D" w:rsidP="003444EC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6E3D87A" w14:textId="77777777" w:rsidR="0001063D" w:rsidRPr="00EF54B8" w:rsidRDefault="0001063D" w:rsidP="003444EC">
            <w:pPr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1DF4B848" w14:textId="77777777" w:rsidR="0001063D" w:rsidRPr="00EF54B8" w:rsidRDefault="0001063D" w:rsidP="003444EC">
            <w:pPr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504E74A7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4746A44E" w14:textId="77777777" w:rsidTr="00243C58">
        <w:tc>
          <w:tcPr>
            <w:tcW w:w="0" w:type="auto"/>
          </w:tcPr>
          <w:p w14:paraId="1C4BA1CE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lang w:val="ro-RO"/>
              </w:rPr>
              <w:t>Adunarea numerelor naturale (ZU+U)</w:t>
            </w:r>
          </w:p>
        </w:tc>
        <w:tc>
          <w:tcPr>
            <w:tcW w:w="0" w:type="auto"/>
          </w:tcPr>
          <w:p w14:paraId="1C8B2BC9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1.6.</w:t>
            </w:r>
          </w:p>
          <w:p w14:paraId="221B9098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  <w:p w14:paraId="1686D124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4D121537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descoperirea algoritmului de rezolvare a unor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9C4AF3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alegerea rezultatului corect în urma efectuării adunărilor unor numere formate din ZU cu numere formate din U;</w:t>
            </w:r>
          </w:p>
          <w:p w14:paraId="1983328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verbalizarea modului de rezolvare a unor probleme;</w:t>
            </w:r>
          </w:p>
          <w:p w14:paraId="5935C1C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de probleme folosind obiecte concrete sau reprezentări simbolice;</w:t>
            </w:r>
          </w:p>
          <w:p w14:paraId="7E56CDBE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de probleme folosind obiecte concrete sau reprezentări simbolice;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32000E9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53</w:t>
            </w:r>
          </w:p>
          <w:p w14:paraId="5DCFD37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clasa I, Ed. Litera, pag. 36-37</w:t>
            </w:r>
          </w:p>
          <w:p w14:paraId="08F080D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bețișoare/riglete</w:t>
            </w:r>
          </w:p>
          <w:p w14:paraId="0D8C185F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conversația, exercițiul problematizarea</w:t>
            </w:r>
          </w:p>
          <w:p w14:paraId="528F9A9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A29DDB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632C311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3164173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67DCA832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interevaluare</w:t>
            </w:r>
            <w:proofErr w:type="spellEnd"/>
          </w:p>
          <w:p w14:paraId="172D7DFA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15165CAB" w14:textId="77777777" w:rsidTr="00243C58">
        <w:trPr>
          <w:trHeight w:val="233"/>
        </w:trPr>
        <w:tc>
          <w:tcPr>
            <w:tcW w:w="0" w:type="auto"/>
          </w:tcPr>
          <w:p w14:paraId="7C1A1EEC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Scăderea numerelor naturale (ZU-U)</w:t>
            </w:r>
          </w:p>
        </w:tc>
        <w:tc>
          <w:tcPr>
            <w:tcW w:w="0" w:type="auto"/>
          </w:tcPr>
          <w:p w14:paraId="112134BB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1.4.</w:t>
            </w:r>
          </w:p>
          <w:p w14:paraId="41F09A1D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1.5.</w:t>
            </w:r>
          </w:p>
          <w:p w14:paraId="46551C82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4A33762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descompunerea numerelor în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0 – 100, folosind obiecte, desene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numere;</w:t>
            </w:r>
          </w:p>
          <w:p w14:paraId="33478DB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realizarea corespondenței între o operație de scădere și diferența potrivită; </w:t>
            </w:r>
          </w:p>
          <w:p w14:paraId="5B150C2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lang w:val="ro-RO"/>
              </w:rPr>
              <w:lastRenderedPageBreak/>
              <w:t>-</w:t>
            </w:r>
            <w:r w:rsidRPr="00EF54B8">
              <w:rPr>
                <w:rFonts w:ascii="Times New Roman" w:hAnsi="Times New Roman"/>
                <w:lang w:val="ro-RO"/>
              </w:rPr>
              <w:t xml:space="preserve"> extragerea de elemente dintr-o mulțime de obiecte, fiecare operație fiind însoțită de numărarea obiectelor;</w:t>
            </w:r>
          </w:p>
          <w:p w14:paraId="51814B54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efectuarea unor scăderi și verificarea rezultatului prin operația inversă;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833B0B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lastRenderedPageBreak/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54</w:t>
            </w:r>
          </w:p>
          <w:p w14:paraId="220EC56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Caietul elevului MEM,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Ed. Litera, pag. 38</w:t>
            </w:r>
          </w:p>
          <w:p w14:paraId="2BB7DC5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videoproiector, bețișoare</w:t>
            </w:r>
          </w:p>
          <w:p w14:paraId="478D6407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explicația, exercițiul problematizarea </w:t>
            </w:r>
          </w:p>
          <w:p w14:paraId="164339A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2C06D49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1D159AE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60E4CD7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44ABFD04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240C1BC0" w14:textId="77777777" w:rsidTr="00243C58">
        <w:tc>
          <w:tcPr>
            <w:tcW w:w="0" w:type="auto"/>
          </w:tcPr>
          <w:p w14:paraId="15EDDA46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Scăderea numerelor naturale (ZU-U)</w:t>
            </w:r>
          </w:p>
        </w:tc>
        <w:tc>
          <w:tcPr>
            <w:tcW w:w="0" w:type="auto"/>
          </w:tcPr>
          <w:p w14:paraId="60DB743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1.6.</w:t>
            </w:r>
          </w:p>
          <w:p w14:paraId="5E063214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3.1.</w:t>
            </w:r>
          </w:p>
          <w:p w14:paraId="2EBC09C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5.2.</w:t>
            </w:r>
          </w:p>
          <w:p w14:paraId="7ECFC8F8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045DBC59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utilizarea unor simboluri matematice (+, -) pentru obținerea rezultatului corect;</w:t>
            </w:r>
          </w:p>
          <w:p w14:paraId="1B0F4553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compararea unor sume/diferențe pentru stabilirea rezultatelor egale;</w:t>
            </w:r>
          </w:p>
          <w:p w14:paraId="33E35453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completarea unor șiruri cu rezultatele unor adunări/scăderi cu numere date;</w:t>
            </w:r>
          </w:p>
          <w:p w14:paraId="3326BF75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rezolvarea unor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situaţii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problematice reale prin utilizarea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operaţiilor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 adunare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scădere în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0-100;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08BB40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55</w:t>
            </w:r>
          </w:p>
          <w:p w14:paraId="3A86908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39</w:t>
            </w:r>
          </w:p>
          <w:p w14:paraId="5762EA4C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bețișoare/riglete</w:t>
            </w:r>
          </w:p>
          <w:p w14:paraId="08C3575B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conversația, exercițiul problematizarea</w:t>
            </w:r>
          </w:p>
          <w:p w14:paraId="48FAE73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5C843849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57704187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088EBF4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674D859F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0DBD5416" w14:textId="77777777" w:rsidTr="00243C58">
        <w:tc>
          <w:tcPr>
            <w:tcW w:w="0" w:type="auto"/>
          </w:tcPr>
          <w:p w14:paraId="7F91594E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Adunarea numerelor naturale (ZU+ZU)</w:t>
            </w:r>
          </w:p>
        </w:tc>
        <w:tc>
          <w:tcPr>
            <w:tcW w:w="0" w:type="auto"/>
          </w:tcPr>
          <w:p w14:paraId="061C0D42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1.4.</w:t>
            </w:r>
          </w:p>
          <w:p w14:paraId="7D3563A1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1.6.</w:t>
            </w:r>
          </w:p>
          <w:p w14:paraId="043C22B6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120C401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adăugarea de elemente dintr-o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mulţime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 obiecte, fiecare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operaţie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fiind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însoţită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 numărarea obiectelor;</w:t>
            </w:r>
          </w:p>
          <w:p w14:paraId="7B046183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efectuarea de adunări cu numere mai mici decât 100 formate din ZU, folosind calcul în scris;</w:t>
            </w:r>
          </w:p>
          <w:p w14:paraId="721DDBA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utilizarea termenilor specifici matematicii ( termen, sumă);</w:t>
            </w:r>
          </w:p>
          <w:p w14:paraId="7E8028E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verbalizarea modului de rezolvare a unor probleme;</w:t>
            </w:r>
          </w:p>
          <w:p w14:paraId="15AED9CD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FE64EE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56</w:t>
            </w:r>
          </w:p>
          <w:p w14:paraId="716D23E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40</w:t>
            </w:r>
          </w:p>
          <w:p w14:paraId="0306E256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bețișoare/riglete</w:t>
            </w:r>
          </w:p>
          <w:p w14:paraId="3A259E23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explicația, exercițiul problematizarea </w:t>
            </w:r>
          </w:p>
          <w:p w14:paraId="50307497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DF5A77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0426353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48D3F5E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068DECAD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2549AE4B" w14:textId="77777777" w:rsidTr="00243C58">
        <w:tc>
          <w:tcPr>
            <w:tcW w:w="0" w:type="auto"/>
          </w:tcPr>
          <w:p w14:paraId="334F7C0D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Adunarea numerelor naturale (ZU+ZU)</w:t>
            </w:r>
          </w:p>
        </w:tc>
        <w:tc>
          <w:tcPr>
            <w:tcW w:w="0" w:type="auto"/>
          </w:tcPr>
          <w:p w14:paraId="0B56D113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1.5.</w:t>
            </w:r>
          </w:p>
          <w:p w14:paraId="1C9F6AEB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  <w:p w14:paraId="2AD588DF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5CF0A222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adunarea unor numere formate din ZU respectând algoritmul corect de calcul în scris;</w:t>
            </w:r>
          </w:p>
          <w:p w14:paraId="1688EB5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unei situații practice de aflare a unei sume ( La florărie);</w:t>
            </w:r>
          </w:p>
          <w:p w14:paraId="1DBA0FA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descoperirea algoritmului de rezolvare a unor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5F81EDE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identificarea cuvintelor care sugerează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aritmetice (primește, mai pune);</w:t>
            </w:r>
          </w:p>
          <w:p w14:paraId="1AC4D4E9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jocuri matematice de aflarea a unei sume prin înlocuirea imaginilor cu cifre potrivite;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C28B335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57</w:t>
            </w:r>
          </w:p>
          <w:p w14:paraId="106FB37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41</w:t>
            </w:r>
          </w:p>
          <w:p w14:paraId="28440949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bețișoare/riglete</w:t>
            </w:r>
          </w:p>
          <w:p w14:paraId="55250C6F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conversația, exercițiul problematizarea </w:t>
            </w:r>
          </w:p>
          <w:p w14:paraId="095AF32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12E666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lastRenderedPageBreak/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6C1A307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43C30D6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2CE6975E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0DF70D3C" w14:textId="77777777" w:rsidTr="00243C58">
        <w:tc>
          <w:tcPr>
            <w:tcW w:w="0" w:type="auto"/>
          </w:tcPr>
          <w:p w14:paraId="16B02F1E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Scăderea numerelor naturale (ZU-ZU)</w:t>
            </w:r>
          </w:p>
        </w:tc>
        <w:tc>
          <w:tcPr>
            <w:tcW w:w="0" w:type="auto"/>
          </w:tcPr>
          <w:p w14:paraId="000C4A6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1.4.</w:t>
            </w:r>
          </w:p>
          <w:p w14:paraId="728EDCE1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1.5.</w:t>
            </w:r>
          </w:p>
          <w:p w14:paraId="6DBC9BEC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1.6.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77B6A1D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descompunerea numerelor în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0 – 100, folosind obiecte, desene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numere;</w:t>
            </w:r>
          </w:p>
          <w:p w14:paraId="346BD813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eliminarea de elemente dintr-o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mulţime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 obiecte, fiecare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operaţie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fiind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însoţită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 numărarea obiectelor;</w:t>
            </w:r>
          </w:p>
          <w:p w14:paraId="284D2D7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efectuarea de scăderi cu numere formate din ZU prin numărarea sau folosind reprezentări obiectuale;</w:t>
            </w:r>
          </w:p>
          <w:p w14:paraId="33D5080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 scăderea unor numere formate din ZU respectând algoritmul corect de calcul în scris;</w:t>
            </w:r>
          </w:p>
          <w:p w14:paraId="0EA2461F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aflarea diferenței a două numere mai mici decât 100 alcătuite din ZU;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268C89D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58</w:t>
            </w:r>
          </w:p>
          <w:p w14:paraId="08E4EF1A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42</w:t>
            </w:r>
          </w:p>
          <w:p w14:paraId="51B57789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bețișoare/riglete</w:t>
            </w:r>
          </w:p>
          <w:p w14:paraId="39B7B15B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explicația, exercițiul problematizarea </w:t>
            </w:r>
          </w:p>
          <w:p w14:paraId="571BBE8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5E6861E2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6580011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7AB63E4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3C7FCD62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68C42CA3" w14:textId="77777777" w:rsidTr="00243C58">
        <w:tc>
          <w:tcPr>
            <w:tcW w:w="0" w:type="auto"/>
          </w:tcPr>
          <w:p w14:paraId="59C36819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Scăderea numerelor naturale (ZU-ZU)</w:t>
            </w:r>
          </w:p>
        </w:tc>
        <w:tc>
          <w:tcPr>
            <w:tcW w:w="0" w:type="auto"/>
          </w:tcPr>
          <w:p w14:paraId="387D74DA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1.4.</w:t>
            </w:r>
          </w:p>
          <w:p w14:paraId="3FF8AD02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4211E91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de probleme folosind obiecte concrete sau reprezentări simbolice;</w:t>
            </w:r>
          </w:p>
          <w:p w14:paraId="4427D62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efectuarea de adunări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scăderi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verificarea cu obiecte sau prin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operaţia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inversă;</w:t>
            </w:r>
          </w:p>
          <w:p w14:paraId="474F2B8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rezolvarea de scăderi, mental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în scris, fără trecere peste ordin, respectând algoritmul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aşezarea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corectă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unităţilor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zecilor;</w:t>
            </w:r>
          </w:p>
          <w:p w14:paraId="4345849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identificarea semnificației datelor unei probleme;</w:t>
            </w:r>
          </w:p>
          <w:p w14:paraId="5CFCE86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unor probleme după imagini date;</w:t>
            </w:r>
          </w:p>
          <w:p w14:paraId="6D6BA24F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jocuri matematice pentru aflarea unor diferențe cu numere formate din ZU mai mici decât 100;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553E9F11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pag. 59</w:t>
            </w:r>
          </w:p>
          <w:p w14:paraId="5E693E71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, clasa I, Ed. Litera, pag. 43,44</w:t>
            </w:r>
          </w:p>
          <w:p w14:paraId="068D6B2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videoproiector, bețișoare/riglete</w:t>
            </w:r>
          </w:p>
          <w:p w14:paraId="7A5401B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tabs>
                <w:tab w:val="left" w:pos="150"/>
              </w:tabs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exercițiul, jocul didactic, problematizarea</w:t>
            </w:r>
          </w:p>
          <w:p w14:paraId="03D3C2AC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tabs>
                <w:tab w:val="left" w:pos="150"/>
              </w:tabs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6DE002A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45D25CB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323AC9BE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145A56E4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33F71B9B" w14:textId="77777777" w:rsidTr="00243C58">
        <w:tc>
          <w:tcPr>
            <w:tcW w:w="0" w:type="auto"/>
          </w:tcPr>
          <w:p w14:paraId="48F151D1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Probleme care se rezolvă printr-o singură operație</w:t>
            </w:r>
          </w:p>
        </w:tc>
        <w:tc>
          <w:tcPr>
            <w:tcW w:w="0" w:type="auto"/>
          </w:tcPr>
          <w:p w14:paraId="6CDC8847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  <w:p w14:paraId="63650553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358A32F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identificarea etapelor de rezolvarea a unor probleme care se rezolvă printr-o singură operație;</w:t>
            </w:r>
          </w:p>
          <w:p w14:paraId="11D22A9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explicarea modului de rezolvare a unor probleme;</w:t>
            </w:r>
          </w:p>
          <w:p w14:paraId="46B7A15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identificarea semnificației datelor unei probleme;</w:t>
            </w:r>
          </w:p>
          <w:p w14:paraId="0DB47373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rezolvarea de probleme folosind obiecte concrete și/sau imagini date;</w:t>
            </w:r>
          </w:p>
          <w:p w14:paraId="5EBDC024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30811C37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pag. 60</w:t>
            </w:r>
          </w:p>
          <w:p w14:paraId="64243C7A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, clasa I, Ed. Litera, pag. 45</w:t>
            </w:r>
          </w:p>
          <w:p w14:paraId="5D30EDA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videoproiector, jetoane</w:t>
            </w:r>
          </w:p>
          <w:p w14:paraId="39194D79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 xml:space="preserve">explicația, demonstrația, exercițiul, problematizarea </w:t>
            </w:r>
          </w:p>
          <w:p w14:paraId="1ABDEAD5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2E6B8F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6853599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60A0B89E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10D7702D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51D36C42" w14:textId="77777777" w:rsidTr="00243C58">
        <w:tc>
          <w:tcPr>
            <w:tcW w:w="0" w:type="auto"/>
          </w:tcPr>
          <w:p w14:paraId="29EAD80F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Probleme care se rezolvă printr-o singură operație</w:t>
            </w:r>
          </w:p>
        </w:tc>
        <w:tc>
          <w:tcPr>
            <w:tcW w:w="0" w:type="auto"/>
          </w:tcPr>
          <w:p w14:paraId="316F8D9E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  <w:p w14:paraId="1F98BBE5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416CFD5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descoperirea algoritmului de rezolvarea a unor exerciții și probleme date;</w:t>
            </w:r>
          </w:p>
          <w:p w14:paraId="0D3F881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verbalizarea modului de rezolvare a unor probleme care se rezolvă printr-o singură operație;</w:t>
            </w:r>
          </w:p>
          <w:p w14:paraId="5955790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identificarea cuvintelor care sugerează operații matematice;</w:t>
            </w:r>
          </w:p>
          <w:p w14:paraId="3F110019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formularea unor întrebări la probleme astfel încât acestea să se rezolve printr-o singură operație;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A3D90E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pag. 61</w:t>
            </w:r>
          </w:p>
          <w:p w14:paraId="76ECD53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, clasa I, Ed. Litera, pag. 45</w:t>
            </w:r>
          </w:p>
          <w:p w14:paraId="76BD97D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videoproiector, imagini</w:t>
            </w:r>
          </w:p>
          <w:p w14:paraId="627812A9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 xml:space="preserve">conversația, exercițiul problematizarea </w:t>
            </w:r>
          </w:p>
          <w:p w14:paraId="3370D6B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0AE9942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3DE5711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262F44F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7E7461A8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38FAE36E" w14:textId="77777777" w:rsidTr="00243C58">
        <w:trPr>
          <w:trHeight w:val="1979"/>
        </w:trPr>
        <w:tc>
          <w:tcPr>
            <w:tcW w:w="0" w:type="auto"/>
          </w:tcPr>
          <w:p w14:paraId="36ECEE21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Colectarea, citirea și înregistrarea datelor în tabel</w:t>
            </w:r>
          </w:p>
        </w:tc>
        <w:tc>
          <w:tcPr>
            <w:tcW w:w="0" w:type="auto"/>
          </w:tcPr>
          <w:p w14:paraId="3A782CC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1.6.</w:t>
            </w:r>
          </w:p>
          <w:p w14:paraId="2F5A7808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3CBB850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crearea unor probleme simple după imagini/ desene/ scheme date;</w:t>
            </w:r>
          </w:p>
          <w:p w14:paraId="00EC1BC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organizarea datelor unei probleme în tabel;</w:t>
            </w:r>
          </w:p>
          <w:p w14:paraId="7CF1F21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de probleme folosind datele dintr-un tabel;</w:t>
            </w:r>
          </w:p>
          <w:p w14:paraId="68E1258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colectarea și înregistrarea datelor dintr-o imagine într-un tabel;</w:t>
            </w:r>
          </w:p>
          <w:p w14:paraId="206AD62A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poziționarea corectă a unor date într-un tabel folosind coordonate date; 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3DA6BC5C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 xml:space="preserve"> pag. 62</w:t>
            </w:r>
          </w:p>
          <w:p w14:paraId="4094EA9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, clasa I, Ed. Litera, pag. 46</w:t>
            </w:r>
          </w:p>
          <w:p w14:paraId="2BF9770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videoproiector, imagini</w:t>
            </w:r>
          </w:p>
          <w:p w14:paraId="1C583A43" w14:textId="77777777" w:rsidR="0001063D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explicația, exercițiul problematizarea</w:t>
            </w:r>
          </w:p>
          <w:p w14:paraId="7FBFD355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7D1B708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20B875E9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5F902C2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</w:tc>
      </w:tr>
      <w:tr w:rsidR="0001063D" w:rsidRPr="00EF54B8" w14:paraId="73BBC894" w14:textId="77777777" w:rsidTr="00243C58">
        <w:tc>
          <w:tcPr>
            <w:tcW w:w="0" w:type="auto"/>
          </w:tcPr>
          <w:p w14:paraId="0BF3D831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o-RO"/>
              </w:rPr>
              <w:t>Colectarea, citirea și înregistrarea datelor în tabel</w:t>
            </w:r>
          </w:p>
        </w:tc>
        <w:tc>
          <w:tcPr>
            <w:tcW w:w="0" w:type="auto"/>
          </w:tcPr>
          <w:p w14:paraId="24B9927D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5.2.</w:t>
            </w: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7E35923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identificarea cuvintelor care sugerează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aritmetice (avea, a primit);</w:t>
            </w:r>
          </w:p>
          <w:p w14:paraId="6837026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de probleme folosind obiecte concrete sau reprezentări simbolice;</w:t>
            </w:r>
          </w:p>
          <w:p w14:paraId="2164DD27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compunerea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rezolvarea unor probleme, utilizând date scrise într-un tabel;</w:t>
            </w:r>
          </w:p>
          <w:p w14:paraId="3584D492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poziționarea corectă a unor date într-un tabel folosind coordonate date;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43DBAFB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63</w:t>
            </w:r>
          </w:p>
          <w:p w14:paraId="5DF1E98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,  clasa I, Ed. Litera, pag. 46</w:t>
            </w:r>
          </w:p>
          <w:p w14:paraId="2498FA9F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imagini</w:t>
            </w:r>
          </w:p>
          <w:p w14:paraId="1BD3750A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conversația, exercițiul, jocul didactic </w:t>
            </w:r>
          </w:p>
          <w:p w14:paraId="1A3DBAD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4D361C3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2FE4DD0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79FFD26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663754C4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o-RO"/>
              </w:rPr>
            </w:pPr>
          </w:p>
        </w:tc>
      </w:tr>
      <w:tr w:rsidR="0001063D" w:rsidRPr="00EF54B8" w14:paraId="2A4E4437" w14:textId="77777777" w:rsidTr="00243C58">
        <w:tc>
          <w:tcPr>
            <w:tcW w:w="0" w:type="auto"/>
          </w:tcPr>
          <w:p w14:paraId="060ACCC1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Plante. Rolul structurilor de bază la plante</w:t>
            </w:r>
          </w:p>
        </w:tc>
        <w:tc>
          <w:tcPr>
            <w:tcW w:w="0" w:type="auto"/>
          </w:tcPr>
          <w:p w14:paraId="675DCCAC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3.2.</w:t>
            </w:r>
          </w:p>
          <w:p w14:paraId="1481C40B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4.1.</w:t>
            </w:r>
          </w:p>
          <w:p w14:paraId="514AA081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  <w:tcMar>
              <w:left w:w="58" w:type="dxa"/>
              <w:right w:w="58" w:type="dxa"/>
            </w:tcMar>
          </w:tcPr>
          <w:p w14:paraId="36FC4BC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prezentarea unor fotografii/desene ale unor plante în diferite etape de dezvoltare ale acestora;</w:t>
            </w:r>
          </w:p>
          <w:p w14:paraId="07F4061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identificarea părților componente ale unei plante;</w:t>
            </w:r>
          </w:p>
          <w:p w14:paraId="379B1A7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descrierea rolului structurilor de bază la plante;</w:t>
            </w:r>
          </w:p>
          <w:p w14:paraId="54532D35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lastRenderedPageBreak/>
              <w:t xml:space="preserve">- refolosirea unor materiale în cadrul unor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(ex.: paharul de la iaurt pentru decorare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utilizarea ca ghiveci pentru plante);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15FA2C4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lastRenderedPageBreak/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64</w:t>
            </w:r>
          </w:p>
          <w:p w14:paraId="3980D04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47</w:t>
            </w:r>
          </w:p>
          <w:p w14:paraId="1DC3B1CD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imagini</w:t>
            </w:r>
          </w:p>
          <w:p w14:paraId="7788D62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conversația, exercițiul, experimentul</w:t>
            </w:r>
          </w:p>
          <w:p w14:paraId="578D218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</w:tcPr>
          <w:p w14:paraId="5C4B7C0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lastRenderedPageBreak/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56E1DF6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32452BFE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22B58F7C" w14:textId="77777777" w:rsidR="0001063D" w:rsidRPr="00EF54B8" w:rsidRDefault="0001063D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1063D" w:rsidRPr="00EF54B8" w14:paraId="5A2FDE46" w14:textId="77777777" w:rsidTr="00243C58">
        <w:tc>
          <w:tcPr>
            <w:tcW w:w="0" w:type="auto"/>
          </w:tcPr>
          <w:p w14:paraId="179BC65A" w14:textId="77777777" w:rsidR="0001063D" w:rsidRPr="00EF54B8" w:rsidRDefault="0001063D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Plante. Rolul structurilor de bază la plante</w:t>
            </w:r>
          </w:p>
        </w:tc>
        <w:tc>
          <w:tcPr>
            <w:tcW w:w="0" w:type="auto"/>
          </w:tcPr>
          <w:p w14:paraId="4E153267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  <w:p w14:paraId="1E3B6CBE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4.2.</w:t>
            </w:r>
          </w:p>
          <w:p w14:paraId="68C767E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5.1.</w:t>
            </w:r>
          </w:p>
          <w:p w14:paraId="44E9C935" w14:textId="77777777" w:rsidR="0001063D" w:rsidRPr="00EF54B8" w:rsidRDefault="0001063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7D8CA3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înregistrarea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observaţiilor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realizate în timpul experimentelor prin desen/ prin marcarea cu diverse simboluri a momentului în care a avut loc o anumită modificare;</w:t>
            </w:r>
          </w:p>
          <w:p w14:paraId="32D3C47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cauzei care a determinat uscarea unei plante verzi ca urmare a explorării fenomenului (lipsa de apă, lipsa luminii etc.);</w:t>
            </w:r>
          </w:p>
          <w:p w14:paraId="01256440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joc didactic pentru identificarea importanței unor plante în viața cotidiană; </w:t>
            </w:r>
          </w:p>
        </w:tc>
        <w:tc>
          <w:tcPr>
            <w:tcW w:w="0" w:type="auto"/>
          </w:tcPr>
          <w:p w14:paraId="12839C4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pag. 65</w:t>
            </w:r>
          </w:p>
          <w:p w14:paraId="5E0E3B8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47</w:t>
            </w:r>
          </w:p>
          <w:p w14:paraId="630DE405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imagini</w:t>
            </w:r>
          </w:p>
          <w:p w14:paraId="26F18AA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conversația, exercițiul,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 xml:space="preserve">jocul didactic, experimentul </w:t>
            </w:r>
          </w:p>
          <w:p w14:paraId="1B6105A8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</w:tcPr>
          <w:p w14:paraId="7422C177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7464DE59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5CB300B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</w:tc>
      </w:tr>
      <w:tr w:rsidR="0001063D" w:rsidRPr="00EF54B8" w14:paraId="356E2C4C" w14:textId="77777777" w:rsidTr="00243C58">
        <w:tc>
          <w:tcPr>
            <w:tcW w:w="0" w:type="auto"/>
          </w:tcPr>
          <w:p w14:paraId="796F032F" w14:textId="77777777" w:rsidR="0001063D" w:rsidRPr="00EF54B8" w:rsidRDefault="0001063D" w:rsidP="003444E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</w:tcPr>
          <w:p w14:paraId="32DA278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1.4.</w:t>
            </w:r>
          </w:p>
          <w:p w14:paraId="762B067C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  <w:p w14:paraId="6BA4B5D6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4.1</w:t>
            </w:r>
          </w:p>
          <w:p w14:paraId="28E0B713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4FDC0FC5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efectuarea de adunări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scăderi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verificarea cu obiecte sau prin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operaţia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inversă;</w:t>
            </w:r>
          </w:p>
          <w:p w14:paraId="4855D76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identificarea etapelor de rezolvarea a unor probleme care se rezolvă printr-o singură operație;</w:t>
            </w:r>
          </w:p>
          <w:p w14:paraId="203648C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rezolvarea de probleme folosind datele dintr-un tabel;</w:t>
            </w:r>
          </w:p>
          <w:p w14:paraId="5D933F3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identificarea părților componente ale unei plante;</w:t>
            </w:r>
          </w:p>
          <w:p w14:paraId="74EC9537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14:paraId="33254B5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pag. 66</w:t>
            </w:r>
          </w:p>
          <w:p w14:paraId="38C7A22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48</w:t>
            </w:r>
          </w:p>
          <w:p w14:paraId="5DA51E7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imagini</w:t>
            </w:r>
          </w:p>
          <w:p w14:paraId="228F9D9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conversația, exercițiul, jocul didactic </w:t>
            </w:r>
          </w:p>
          <w:p w14:paraId="7A9C9CB0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AI, AF, AG</w:t>
            </w:r>
          </w:p>
        </w:tc>
        <w:tc>
          <w:tcPr>
            <w:tcW w:w="0" w:type="auto"/>
          </w:tcPr>
          <w:p w14:paraId="6534040C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178C20C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75D2DCD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</w:tc>
      </w:tr>
      <w:tr w:rsidR="0001063D" w:rsidRPr="00EF54B8" w14:paraId="640BCD90" w14:textId="77777777" w:rsidTr="00243C58">
        <w:tc>
          <w:tcPr>
            <w:tcW w:w="0" w:type="auto"/>
          </w:tcPr>
          <w:p w14:paraId="5EA62883" w14:textId="77777777" w:rsidR="0001063D" w:rsidRPr="00EF54B8" w:rsidRDefault="0001063D" w:rsidP="003444E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</w:tcPr>
          <w:p w14:paraId="276D1FAE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1.5.</w:t>
            </w:r>
          </w:p>
          <w:p w14:paraId="206513E1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1.6.</w:t>
            </w:r>
          </w:p>
          <w:p w14:paraId="60B86505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3.1.</w:t>
            </w:r>
          </w:p>
          <w:p w14:paraId="1D085932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6452879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 rezolvarea de adunări și scăderi, mental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în scris, fără trecere peste ordin, respectând algoritmul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aşezarea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corectă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unităţilor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zecilor;</w:t>
            </w:r>
          </w:p>
          <w:p w14:paraId="4D29719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utilizarea corectă a unor termeni specifici matematicii;</w:t>
            </w:r>
          </w:p>
          <w:p w14:paraId="49F6B838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EF54B8">
              <w:rPr>
                <w:rFonts w:ascii="Times New Roman" w:hAnsi="Times New Roman"/>
                <w:lang w:val="ro-RO"/>
              </w:rPr>
              <w:t>- verbalizarea modului de rezolvare a unor probleme care se rezolvă printr-o singură operație;</w:t>
            </w:r>
          </w:p>
          <w:p w14:paraId="19060F71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lastRenderedPageBreak/>
              <w:t>- rezolvarea de probleme folosind datele dintr-un tabel;</w:t>
            </w:r>
          </w:p>
        </w:tc>
        <w:tc>
          <w:tcPr>
            <w:tcW w:w="0" w:type="auto"/>
          </w:tcPr>
          <w:p w14:paraId="188B266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val="ro-RO"/>
              </w:rPr>
              <w:lastRenderedPageBreak/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pag. 66</w:t>
            </w:r>
          </w:p>
          <w:p w14:paraId="2D4C709E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Caietul elevului MEM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spacing w:val="-6"/>
                <w:lang w:val="ro-RO"/>
              </w:rPr>
              <w:t>clasa I, Ed. Litera, pag. 48</w:t>
            </w:r>
          </w:p>
          <w:p w14:paraId="68893044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videoproiector, imagini</w:t>
            </w:r>
          </w:p>
          <w:p w14:paraId="720D9CDB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conversația, exercițiul, jocul didactic </w:t>
            </w:r>
          </w:p>
          <w:p w14:paraId="0F477CF1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AI, AF, AG</w:t>
            </w:r>
          </w:p>
        </w:tc>
        <w:tc>
          <w:tcPr>
            <w:tcW w:w="0" w:type="auto"/>
          </w:tcPr>
          <w:p w14:paraId="4490D4E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lastRenderedPageBreak/>
              <w:t xml:space="preserve">-observare sistematică a </w:t>
            </w: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elevilor</w:t>
            </w:r>
          </w:p>
          <w:p w14:paraId="0345B530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2444962E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evaluare orală</w:t>
            </w:r>
          </w:p>
          <w:p w14:paraId="76422ED6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063D" w:rsidRPr="00EF54B8" w14:paraId="042520FC" w14:textId="77777777" w:rsidTr="00243C58">
        <w:tc>
          <w:tcPr>
            <w:tcW w:w="0" w:type="auto"/>
          </w:tcPr>
          <w:p w14:paraId="33D9F70A" w14:textId="77777777" w:rsidR="0001063D" w:rsidRPr="00EF54B8" w:rsidRDefault="0001063D" w:rsidP="003444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0" w:type="auto"/>
          </w:tcPr>
          <w:p w14:paraId="4BE6F96C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1.4</w:t>
            </w:r>
          </w:p>
          <w:p w14:paraId="76FB8650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1.5</w:t>
            </w:r>
          </w:p>
          <w:p w14:paraId="2A5CA25A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1.6</w:t>
            </w:r>
          </w:p>
          <w:p w14:paraId="3ECD10C4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  <w:p w14:paraId="5C090046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3.2</w:t>
            </w:r>
          </w:p>
          <w:p w14:paraId="605C6BCC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4.1</w:t>
            </w:r>
          </w:p>
          <w:p w14:paraId="54A0604D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5.1</w:t>
            </w:r>
          </w:p>
          <w:p w14:paraId="279B5918" w14:textId="77777777" w:rsidR="0001063D" w:rsidRPr="00EF54B8" w:rsidRDefault="0001063D" w:rsidP="00243C58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0DB5AF82" w14:textId="77777777" w:rsidR="0001063D" w:rsidRPr="00EF54B8" w:rsidRDefault="0001063D" w:rsidP="003444EC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lang w:val="ro-RO"/>
              </w:rPr>
              <w:t xml:space="preserve">Evaluarea </w:t>
            </w:r>
            <w:proofErr w:type="spellStart"/>
            <w:r w:rsidRPr="00EF54B8">
              <w:rPr>
                <w:rFonts w:ascii="Times New Roman" w:eastAsia="Times New Roman" w:hAnsi="Times New Roman"/>
                <w:b/>
                <w:lang w:val="ro-RO"/>
              </w:rPr>
              <w:t>unităţii</w:t>
            </w:r>
            <w:proofErr w:type="spellEnd"/>
            <w:r w:rsidRPr="00EF54B8"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proofErr w:type="spellStart"/>
            <w:r w:rsidRPr="00EF54B8">
              <w:rPr>
                <w:rFonts w:ascii="Times New Roman" w:eastAsia="Times New Roman" w:hAnsi="Times New Roman"/>
                <w:b/>
                <w:lang w:val="ro-RO"/>
              </w:rPr>
              <w:t>învăţare</w:t>
            </w:r>
            <w:proofErr w:type="spellEnd"/>
          </w:p>
          <w:p w14:paraId="0E1AD423" w14:textId="77777777" w:rsidR="0001063D" w:rsidRPr="00EF54B8" w:rsidRDefault="0001063D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- rezolvarea sarcinilor de lucru dintr-un test de evaluare </w:t>
            </w:r>
          </w:p>
          <w:p w14:paraId="36490840" w14:textId="77777777" w:rsidR="0001063D" w:rsidRPr="00EF54B8" w:rsidRDefault="0001063D" w:rsidP="003444EC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- completarea unei </w:t>
            </w:r>
            <w:proofErr w:type="spellStart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fişe</w:t>
            </w:r>
            <w:proofErr w:type="spellEnd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de autoevaluare a </w:t>
            </w:r>
            <w:proofErr w:type="spellStart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a comportamentului pe parcursul </w:t>
            </w:r>
            <w:proofErr w:type="spellStart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unităţii</w:t>
            </w:r>
            <w:proofErr w:type="spellEnd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EF54B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învăţare</w:t>
            </w:r>
            <w:proofErr w:type="spellEnd"/>
          </w:p>
          <w:p w14:paraId="2ACE484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14:paraId="46B8B5FF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Test de evaluare,</w:t>
            </w: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 Manual MEM clasa I</w:t>
            </w:r>
            <w:r w:rsidRPr="00EF54B8">
              <w:rPr>
                <w:rFonts w:ascii="Times New Roman" w:hAnsi="Times New Roman" w:cs="Times New Roman"/>
                <w:lang w:val="ro-RO"/>
              </w:rPr>
              <w:t xml:space="preserve"> pag. 67</w:t>
            </w:r>
          </w:p>
          <w:p w14:paraId="372AD36D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 xml:space="preserve">AI </w:t>
            </w:r>
          </w:p>
          <w:p w14:paraId="00FDC3A2" w14:textId="77777777" w:rsidR="0001063D" w:rsidRPr="00EF54B8" w:rsidRDefault="0001063D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</w:p>
          <w:p w14:paraId="2246D8D3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F54B8">
              <w:rPr>
                <w:rFonts w:ascii="Times New Roman" w:hAnsi="Times New Roman" w:cs="Times New Roman"/>
                <w:lang w:val="ro-RO"/>
              </w:rPr>
              <w:t>Fişă</w:t>
            </w:r>
            <w:proofErr w:type="spellEnd"/>
            <w:r w:rsidRPr="00EF54B8">
              <w:rPr>
                <w:rFonts w:ascii="Times New Roman" w:hAnsi="Times New Roman" w:cs="Times New Roman"/>
                <w:lang w:val="ro-RO"/>
              </w:rPr>
              <w:t xml:space="preserve"> de autoevaluare</w:t>
            </w:r>
          </w:p>
          <w:p w14:paraId="12F8C842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AI</w:t>
            </w:r>
          </w:p>
        </w:tc>
        <w:tc>
          <w:tcPr>
            <w:tcW w:w="0" w:type="auto"/>
          </w:tcPr>
          <w:p w14:paraId="6D275464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lang w:val="ro-RO"/>
              </w:rPr>
            </w:pPr>
            <w:r w:rsidRPr="00EF54B8">
              <w:rPr>
                <w:rFonts w:ascii="Times New Roman" w:eastAsia="Times New Roman" w:hAnsi="Times New Roman"/>
                <w:bCs/>
                <w:lang w:val="ro-RO"/>
              </w:rPr>
              <w:t>- evaluare sumativă</w:t>
            </w:r>
          </w:p>
          <w:p w14:paraId="18DD82AB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lang w:val="ro-RO"/>
              </w:rPr>
            </w:pPr>
          </w:p>
          <w:p w14:paraId="04EA9F6F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lang w:val="ro-RO"/>
              </w:rPr>
            </w:pPr>
          </w:p>
          <w:p w14:paraId="37F3197A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eastAsia="Times New Roman" w:hAnsi="Times New Roman"/>
                <w:bCs/>
                <w:lang w:val="ro-RO"/>
              </w:rPr>
              <w:t xml:space="preserve">- autoevaluare </w:t>
            </w:r>
          </w:p>
        </w:tc>
      </w:tr>
      <w:tr w:rsidR="0001063D" w:rsidRPr="00EF54B8" w14:paraId="3B7F77B5" w14:textId="77777777" w:rsidTr="00243C58">
        <w:tc>
          <w:tcPr>
            <w:tcW w:w="0" w:type="auto"/>
          </w:tcPr>
          <w:p w14:paraId="1F6F17D9" w14:textId="77777777" w:rsidR="0001063D" w:rsidRPr="00EF54B8" w:rsidRDefault="0001063D" w:rsidP="003444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F54B8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o-RO"/>
              </w:rPr>
              <w:t>Ameliorare/Recuperare/Dezvoltare</w:t>
            </w:r>
          </w:p>
        </w:tc>
        <w:tc>
          <w:tcPr>
            <w:tcW w:w="0" w:type="auto"/>
          </w:tcPr>
          <w:p w14:paraId="03F2B16F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1.5</w:t>
            </w:r>
          </w:p>
          <w:p w14:paraId="108D9B63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  <w:p w14:paraId="238ED0F3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3.2</w:t>
            </w:r>
          </w:p>
          <w:p w14:paraId="38F2C5A8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4.1</w:t>
            </w:r>
          </w:p>
          <w:p w14:paraId="54958D87" w14:textId="77777777" w:rsidR="0001063D" w:rsidRPr="00EF54B8" w:rsidRDefault="0001063D" w:rsidP="003444EC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/>
                <w:color w:val="000000"/>
                <w:lang w:val="ro-RO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08636989" w14:textId="77777777" w:rsidR="0001063D" w:rsidRPr="00EF54B8" w:rsidRDefault="0001063D" w:rsidP="003444EC">
            <w:pPr>
              <w:pStyle w:val="Default"/>
              <w:ind w:left="144" w:hanging="144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EF54B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EF54B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exerciţii</w:t>
            </w:r>
            <w:proofErr w:type="spellEnd"/>
            <w:r w:rsidRPr="00EF54B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pentru corectarea </w:t>
            </w:r>
            <w:proofErr w:type="spellStart"/>
            <w:r w:rsidRPr="00EF54B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greşelilor</w:t>
            </w:r>
            <w:proofErr w:type="spellEnd"/>
            <w:r w:rsidRPr="00EF54B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tipice de la testul de evaluare;</w:t>
            </w:r>
          </w:p>
          <w:p w14:paraId="68D4590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EF54B8">
              <w:rPr>
                <w:rFonts w:ascii="Times New Roman" w:hAnsi="Times New Roman" w:cs="Times New Roman"/>
                <w:lang w:val="ro-RO"/>
              </w:rPr>
              <w:t>- exerciții cu grad ridicat de dificultate.</w:t>
            </w:r>
          </w:p>
        </w:tc>
        <w:tc>
          <w:tcPr>
            <w:tcW w:w="0" w:type="auto"/>
          </w:tcPr>
          <w:p w14:paraId="35692EFA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 xml:space="preserve">Manual MEM clasa I, </w:t>
            </w: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pag. 66</w:t>
            </w:r>
          </w:p>
          <w:p w14:paraId="1F3BEBD6" w14:textId="77777777" w:rsidR="0001063D" w:rsidRPr="00EF54B8" w:rsidRDefault="0001063D" w:rsidP="0001063D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EF54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AF,AI</w:t>
            </w:r>
          </w:p>
        </w:tc>
        <w:tc>
          <w:tcPr>
            <w:tcW w:w="0" w:type="auto"/>
          </w:tcPr>
          <w:p w14:paraId="58D3415D" w14:textId="77777777" w:rsidR="0001063D" w:rsidRPr="00EF54B8" w:rsidRDefault="0001063D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lang w:val="ro-RO"/>
              </w:rPr>
              <w:t xml:space="preserve">- </w:t>
            </w:r>
            <w:r w:rsidRPr="00EF54B8">
              <w:rPr>
                <w:rFonts w:ascii="Times New Roman" w:eastAsia="Times New Roman" w:hAnsi="Times New Roman"/>
                <w:bCs/>
                <w:lang w:val="ro-RO"/>
              </w:rPr>
              <w:t xml:space="preserve">observare sistematică a </w:t>
            </w:r>
            <w:proofErr w:type="spellStart"/>
            <w:r w:rsidRPr="00EF54B8">
              <w:rPr>
                <w:rFonts w:ascii="Times New Roman" w:eastAsia="Times New Roman" w:hAnsi="Times New Roman"/>
                <w:bCs/>
                <w:lang w:val="ro-RO"/>
              </w:rPr>
              <w:t>activităţii</w:t>
            </w:r>
            <w:proofErr w:type="spellEnd"/>
            <w:r w:rsidRPr="00EF54B8">
              <w:rPr>
                <w:rFonts w:ascii="Times New Roman" w:eastAsia="Times New Roman" w:hAnsi="Times New Roman"/>
                <w:bCs/>
                <w:lang w:val="ro-RO"/>
              </w:rPr>
              <w:t xml:space="preserve"> elevilor</w:t>
            </w:r>
          </w:p>
        </w:tc>
      </w:tr>
    </w:tbl>
    <w:p w14:paraId="24203C50" w14:textId="77777777" w:rsidR="0001063D" w:rsidRPr="00EF54B8" w:rsidRDefault="0001063D" w:rsidP="0001063D">
      <w:pPr>
        <w:rPr>
          <w:lang w:val="ro-RO"/>
        </w:rPr>
      </w:pPr>
    </w:p>
    <w:p w14:paraId="01915EDC" w14:textId="72AC8A0A" w:rsidR="000F205E" w:rsidRDefault="000F205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63B2C11B" w14:textId="77777777" w:rsidR="00243C58" w:rsidRPr="00F75063" w:rsidRDefault="00243C58" w:rsidP="00243C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Disciplina: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</w:p>
    <w:p w14:paraId="5BA71707" w14:textId="77777777" w:rsidR="00243C58" w:rsidRPr="00F75063" w:rsidRDefault="00243C58" w:rsidP="00243C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Clasa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342B48CD" w14:textId="77777777" w:rsidR="00243C58" w:rsidRPr="00BB4438" w:rsidRDefault="00243C58" w:rsidP="00243C58">
      <w:pPr>
        <w:spacing w:after="0"/>
        <w:ind w:left="2448" w:hanging="2448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5</w:t>
      </w:r>
      <w:r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. </w:t>
      </w:r>
      <w:r w:rsidRPr="00BB4438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 xml:space="preserve">Adunarea </w:t>
      </w:r>
      <w:proofErr w:type="spellStart"/>
      <w:r w:rsidRPr="00BB4438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şi</w:t>
      </w:r>
      <w:proofErr w:type="spellEnd"/>
      <w:r w:rsidRPr="00BB4438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 xml:space="preserve"> scăderea numerelor naturale în </w:t>
      </w:r>
      <w:proofErr w:type="spellStart"/>
      <w:r w:rsidRPr="00BB4438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concentrul</w:t>
      </w:r>
      <w:proofErr w:type="spellEnd"/>
      <w:r w:rsidRPr="00BB4438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 xml:space="preserve"> 0 – 20 cu trecere peste ordin</w:t>
      </w:r>
    </w:p>
    <w:p w14:paraId="7B94B178" w14:textId="77777777" w:rsidR="00243C58" w:rsidRDefault="00243C58" w:rsidP="00243C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12692FFF" w14:textId="77777777" w:rsidR="00243C58" w:rsidRPr="00F75063" w:rsidRDefault="00243C58" w:rsidP="00243C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8631696" w14:textId="77777777" w:rsidR="00243C58" w:rsidRDefault="00243C58" w:rsidP="00243C5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0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540"/>
        <w:gridCol w:w="6840"/>
        <w:gridCol w:w="2653"/>
        <w:gridCol w:w="1487"/>
      </w:tblGrid>
      <w:tr w:rsidR="00243C58" w:rsidRPr="00F75063" w14:paraId="5A7C8DA3" w14:textId="77777777" w:rsidTr="003444EC">
        <w:trPr>
          <w:tblHeader/>
        </w:trPr>
        <w:tc>
          <w:tcPr>
            <w:tcW w:w="1530" w:type="dxa"/>
            <w:shd w:val="clear" w:color="auto" w:fill="CCF1F8"/>
            <w:vAlign w:val="center"/>
          </w:tcPr>
          <w:p w14:paraId="3C66673D" w14:textId="77777777" w:rsidR="00243C58" w:rsidRPr="00F75063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1" w:name="_Hlk145272990"/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3F935478" w14:textId="77777777" w:rsidR="00243C58" w:rsidRPr="00F75063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121C5A1C" w14:textId="77777777" w:rsidR="00243C58" w:rsidRPr="00F75063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64B9A7D5" w14:textId="77777777" w:rsidR="00243C58" w:rsidRPr="00F75063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4168710B" w14:textId="77777777" w:rsidR="00243C58" w:rsidRPr="00F75063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5EC58497" w14:textId="77777777" w:rsidR="00243C58" w:rsidRPr="00F75063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243C58" w:rsidRPr="00F35C5B" w14:paraId="64A36154" w14:textId="77777777" w:rsidTr="003444EC">
        <w:tc>
          <w:tcPr>
            <w:tcW w:w="1530" w:type="dxa"/>
          </w:tcPr>
          <w:p w14:paraId="77529EEC" w14:textId="77777777" w:rsidR="00243C58" w:rsidRPr="00BB443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Adunarea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numerelor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naturale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în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concentrul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0-20 (ZU+U)</w:t>
            </w:r>
          </w:p>
          <w:p w14:paraId="37A7B57A" w14:textId="77777777" w:rsidR="00243C58" w:rsidRPr="00BB4438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37E9D8F8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1.4.</w:t>
            </w:r>
          </w:p>
          <w:p w14:paraId="21357F28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1.5.</w:t>
            </w:r>
          </w:p>
          <w:p w14:paraId="1C5BEBF0" w14:textId="77777777" w:rsidR="00243C58" w:rsidRPr="00BB4438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1.6.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D7717D4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 xml:space="preserve">- adăugarea de elemente dintr-o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mulţime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de obiecte, fiecare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operaţie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fiind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însoţită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de numărarea obiectelor;</w:t>
            </w:r>
          </w:p>
          <w:p w14:paraId="2CD9D7FD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 xml:space="preserve">- rezolvarea de adunări, mental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în scris, cu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fără trecere peste ordin, respectând algoritmul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aşezarea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corectă a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unităţilor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zecilor;</w:t>
            </w:r>
          </w:p>
          <w:p w14:paraId="3C3FD2B0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>- aflarea sumei a două numere mai mici decât 20.</w:t>
            </w:r>
          </w:p>
          <w:p w14:paraId="7782723E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265993A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r w:rsidRPr="00BB4438">
              <w:rPr>
                <w:rFonts w:ascii="Times New Roman" w:hAnsi="Times New Roman" w:cs="Times New Roman"/>
                <w:spacing w:val="-10"/>
              </w:rPr>
              <w:t xml:space="preserve">Manual MEM </w:t>
            </w:r>
            <w:proofErr w:type="spellStart"/>
            <w:r w:rsidRPr="00BB4438">
              <w:rPr>
                <w:rFonts w:ascii="Times New Roman" w:hAnsi="Times New Roman" w:cs="Times New Roman"/>
                <w:spacing w:val="-10"/>
              </w:rPr>
              <w:t>clasa</w:t>
            </w:r>
            <w:proofErr w:type="spellEnd"/>
            <w:r w:rsidRPr="00BB4438">
              <w:rPr>
                <w:rFonts w:ascii="Times New Roman" w:hAnsi="Times New Roman" w:cs="Times New Roman"/>
                <w:spacing w:val="-10"/>
              </w:rPr>
              <w:t xml:space="preserve"> I, </w:t>
            </w:r>
            <w:proofErr w:type="spellStart"/>
            <w:r w:rsidRPr="00BB4438">
              <w:rPr>
                <w:rFonts w:ascii="Times New Roman" w:hAnsi="Times New Roman" w:cs="Times New Roman"/>
                <w:spacing w:val="-10"/>
              </w:rPr>
              <w:t>pag</w:t>
            </w:r>
            <w:proofErr w:type="spellEnd"/>
            <w:r w:rsidRPr="00BB4438">
              <w:rPr>
                <w:rFonts w:ascii="Times New Roman" w:hAnsi="Times New Roman" w:cs="Times New Roman"/>
                <w:spacing w:val="-10"/>
              </w:rPr>
              <w:t>. 70</w:t>
            </w:r>
          </w:p>
          <w:p w14:paraId="6EB424B4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Caietul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elevului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clasa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I, Ed. </w:t>
            </w:r>
            <w:proofErr w:type="spellStart"/>
            <w:r w:rsidRPr="00BB4438">
              <w:rPr>
                <w:rFonts w:ascii="Times New Roman" w:hAnsi="Times New Roman" w:cs="Times New Roman"/>
              </w:rPr>
              <w:t>Litera</w:t>
            </w:r>
            <w:proofErr w:type="spellEnd"/>
          </w:p>
          <w:p w14:paraId="0FF0F70B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calculator,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videoproiector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beţişoare</w:t>
            </w:r>
            <w:proofErr w:type="spellEnd"/>
          </w:p>
          <w:p w14:paraId="2A4218F8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B4438">
              <w:rPr>
                <w:rFonts w:ascii="Times New Roman" w:hAnsi="Times New Roman" w:cs="Times New Roman"/>
              </w:rPr>
              <w:t>demonstraţia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conversaţia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explicaţia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exercițiul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problematizarea</w:t>
            </w:r>
            <w:proofErr w:type="spellEnd"/>
          </w:p>
          <w:p w14:paraId="44C4AFDF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89BC651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BB44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</w:rPr>
              <w:t>observare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sistematică</w:t>
            </w:r>
            <w:proofErr w:type="spellEnd"/>
            <w:r w:rsidRPr="00BB4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B4438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BB4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color w:val="000000"/>
              </w:rPr>
              <w:t>activităţii</w:t>
            </w:r>
            <w:proofErr w:type="spellEnd"/>
            <w:r w:rsidRPr="00BB4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color w:val="000000"/>
              </w:rPr>
              <w:t>elevilor</w:t>
            </w:r>
            <w:proofErr w:type="spellEnd"/>
          </w:p>
          <w:p w14:paraId="1B13F622" w14:textId="77777777" w:rsidR="00243C58" w:rsidRPr="00BB4438" w:rsidRDefault="00243C58" w:rsidP="003444EC">
            <w:pPr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</w:rPr>
            </w:pPr>
          </w:p>
          <w:p w14:paraId="67D62E9F" w14:textId="77777777" w:rsidR="00243C58" w:rsidRPr="00BB4438" w:rsidRDefault="00243C58" w:rsidP="003444EC">
            <w:pPr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evaluare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orală</w:t>
            </w:r>
            <w:proofErr w:type="spellEnd"/>
          </w:p>
          <w:p w14:paraId="1EC7736A" w14:textId="77777777" w:rsidR="00243C58" w:rsidRPr="00BB4438" w:rsidRDefault="00243C58" w:rsidP="003444EC">
            <w:pPr>
              <w:spacing w:after="0" w:line="240" w:lineRule="auto"/>
              <w:ind w:left="144" w:hanging="144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bookmarkEnd w:id="1"/>
      <w:tr w:rsidR="00243C58" w:rsidRPr="00F35C5B" w14:paraId="0F0BA0DC" w14:textId="77777777" w:rsidTr="003444EC">
        <w:tc>
          <w:tcPr>
            <w:tcW w:w="1530" w:type="dxa"/>
          </w:tcPr>
          <w:p w14:paraId="6AD9B9B7" w14:textId="77777777" w:rsidR="00243C58" w:rsidRPr="00BB443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Scăderea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numerelor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naturale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în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concentrul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0-20 (Z-ZU)</w:t>
            </w:r>
          </w:p>
          <w:p w14:paraId="3DB69864" w14:textId="77777777" w:rsidR="00243C58" w:rsidRPr="00BB4438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2101185C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1.4.</w:t>
            </w:r>
          </w:p>
          <w:p w14:paraId="421047B4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1.5.</w:t>
            </w:r>
          </w:p>
          <w:p w14:paraId="059BACC5" w14:textId="77777777" w:rsidR="00243C58" w:rsidRPr="00BB4438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1.6.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03FB604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 xml:space="preserve">- extragerea de elemente dintr-o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mulţime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de obiecte, fiecare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operaţie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fiind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însoţită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de numărarea obiectelor;</w:t>
            </w:r>
          </w:p>
          <w:p w14:paraId="673696FC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 xml:space="preserve">- rezolvarea de scăderi, mental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în scris, cu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fără trecere peste ordin, respectând algoritmul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aşezarea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corectă a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unităţilor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zecilor;</w:t>
            </w:r>
          </w:p>
          <w:p w14:paraId="344B3217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evidenţierea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mai multor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modalităţi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de grupare a</w:t>
            </w:r>
          </w:p>
          <w:p w14:paraId="43CD6F73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 xml:space="preserve">elementelor unei </w:t>
            </w:r>
            <w:proofErr w:type="spellStart"/>
            <w:r w:rsidRPr="00BB4438">
              <w:rPr>
                <w:rFonts w:ascii="Times New Roman" w:hAnsi="Times New Roman" w:cs="Times New Roman"/>
                <w:lang w:val="ro-RO"/>
              </w:rPr>
              <w:t>mulţimi</w:t>
            </w:r>
            <w:proofErr w:type="spellEnd"/>
            <w:r w:rsidRPr="00BB4438">
              <w:rPr>
                <w:rFonts w:ascii="Times New Roman" w:hAnsi="Times New Roman" w:cs="Times New Roman"/>
                <w:lang w:val="ro-RO"/>
              </w:rPr>
              <w:t xml:space="preserve"> pentru determinarea</w:t>
            </w:r>
          </w:p>
          <w:p w14:paraId="3B39797A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>cardinalului acesteia;</w:t>
            </w:r>
          </w:p>
          <w:p w14:paraId="26F609F9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>- crearea unor probleme simple după imagini date.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7E96854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r w:rsidRPr="00BB4438">
              <w:rPr>
                <w:rFonts w:ascii="Times New Roman" w:hAnsi="Times New Roman" w:cs="Times New Roman"/>
                <w:spacing w:val="-10"/>
              </w:rPr>
              <w:t xml:space="preserve">Manual MEM </w:t>
            </w:r>
            <w:proofErr w:type="spellStart"/>
            <w:r w:rsidRPr="00BB4438">
              <w:rPr>
                <w:rFonts w:ascii="Times New Roman" w:hAnsi="Times New Roman" w:cs="Times New Roman"/>
                <w:spacing w:val="-10"/>
              </w:rPr>
              <w:t>clasa</w:t>
            </w:r>
            <w:proofErr w:type="spellEnd"/>
            <w:r w:rsidRPr="00BB4438">
              <w:rPr>
                <w:rFonts w:ascii="Times New Roman" w:hAnsi="Times New Roman" w:cs="Times New Roman"/>
                <w:spacing w:val="-10"/>
              </w:rPr>
              <w:t xml:space="preserve"> I, </w:t>
            </w:r>
            <w:proofErr w:type="spellStart"/>
            <w:r w:rsidRPr="00BB4438">
              <w:rPr>
                <w:rFonts w:ascii="Times New Roman" w:hAnsi="Times New Roman" w:cs="Times New Roman"/>
                <w:spacing w:val="-10"/>
              </w:rPr>
              <w:t>pag</w:t>
            </w:r>
            <w:proofErr w:type="spellEnd"/>
            <w:r w:rsidRPr="00BB4438">
              <w:rPr>
                <w:rFonts w:ascii="Times New Roman" w:hAnsi="Times New Roman" w:cs="Times New Roman"/>
                <w:spacing w:val="-10"/>
              </w:rPr>
              <w:t>. 71</w:t>
            </w:r>
          </w:p>
          <w:p w14:paraId="6054344F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Caietul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elevului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clasa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I, Ed. </w:t>
            </w:r>
            <w:proofErr w:type="spellStart"/>
            <w:r w:rsidRPr="00BB4438">
              <w:rPr>
                <w:rFonts w:ascii="Times New Roman" w:hAnsi="Times New Roman" w:cs="Times New Roman"/>
              </w:rPr>
              <w:t>Litera</w:t>
            </w:r>
            <w:proofErr w:type="spellEnd"/>
          </w:p>
          <w:p w14:paraId="196793B7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calculator,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videoproiector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beţişoare</w:t>
            </w:r>
            <w:proofErr w:type="spellEnd"/>
          </w:p>
          <w:p w14:paraId="359AA53A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exercițiul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problematizarea</w:t>
            </w:r>
            <w:proofErr w:type="spellEnd"/>
          </w:p>
          <w:p w14:paraId="08C1826F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2B58012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</w:rPr>
              <w:t>interevaluare</w:t>
            </w:r>
            <w:proofErr w:type="spellEnd"/>
          </w:p>
          <w:p w14:paraId="07FED84F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  <w:p w14:paraId="56BCF0CB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</w:p>
          <w:p w14:paraId="296E7F05" w14:textId="77777777" w:rsidR="00243C58" w:rsidRPr="00BB4438" w:rsidRDefault="00243C58" w:rsidP="003444EC">
            <w:pPr>
              <w:spacing w:after="0" w:line="240" w:lineRule="auto"/>
              <w:ind w:left="144" w:hanging="144"/>
              <w:jc w:val="both"/>
              <w:rPr>
                <w:rFonts w:ascii="Times New Roman" w:hAnsi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</w:rPr>
              <w:t>autoevaluare</w:t>
            </w:r>
            <w:proofErr w:type="spellEnd"/>
          </w:p>
        </w:tc>
      </w:tr>
      <w:tr w:rsidR="00243C58" w:rsidRPr="00F35C5B" w14:paraId="5AF0238F" w14:textId="77777777" w:rsidTr="003444EC">
        <w:trPr>
          <w:trHeight w:val="233"/>
        </w:trPr>
        <w:tc>
          <w:tcPr>
            <w:tcW w:w="1530" w:type="dxa"/>
          </w:tcPr>
          <w:p w14:paraId="4C26DAAF" w14:textId="77777777" w:rsidR="00243C58" w:rsidRPr="00BB443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Adunarea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numerelor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naturale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în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  <w:b/>
              </w:rPr>
              <w:t>concentrul</w:t>
            </w:r>
            <w:proofErr w:type="spellEnd"/>
            <w:r w:rsidRPr="00BB4438">
              <w:rPr>
                <w:rFonts w:ascii="Times New Roman" w:eastAsia="Times New Roman" w:hAnsi="Times New Roman"/>
                <w:b/>
              </w:rPr>
              <w:t xml:space="preserve"> 0-20 (U+U)</w:t>
            </w:r>
          </w:p>
          <w:p w14:paraId="09A03F59" w14:textId="77777777" w:rsidR="00243C58" w:rsidRPr="00BB4438" w:rsidRDefault="00243C58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40" w:type="dxa"/>
          </w:tcPr>
          <w:p w14:paraId="63AAEFA7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1.4.</w:t>
            </w:r>
          </w:p>
          <w:p w14:paraId="2FB8CDF5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1.5.</w:t>
            </w:r>
          </w:p>
          <w:p w14:paraId="5FC2063F" w14:textId="77777777" w:rsidR="00243C58" w:rsidRPr="00BB4438" w:rsidRDefault="00243C58" w:rsidP="003444E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BB4438">
              <w:rPr>
                <w:rFonts w:ascii="Times New Roman" w:eastAsia="Times New Roman" w:hAnsi="Times New Roman"/>
                <w:color w:val="000000"/>
              </w:rPr>
              <w:t>1.6.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1767B59" w14:textId="77777777" w:rsidR="00243C58" w:rsidRPr="00BB4438" w:rsidRDefault="00243C58" w:rsidP="003444EC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</w:rPr>
            </w:pPr>
            <w:r w:rsidRPr="00BB4438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compunerea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şi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descompunerea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numerelor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în</w:t>
            </w:r>
            <w:proofErr w:type="spellEnd"/>
          </w:p>
          <w:p w14:paraId="2966E4B8" w14:textId="77777777" w:rsidR="00243C58" w:rsidRPr="00BB4438" w:rsidRDefault="00243C58" w:rsidP="003444EC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B4438">
              <w:rPr>
                <w:rFonts w:ascii="Times New Roman" w:eastAsia="Times New Roman" w:hAnsi="Times New Roman"/>
              </w:rPr>
              <w:t>concentrul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0 – 20,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folosind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obiecte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desene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şi</w:t>
            </w:r>
            <w:proofErr w:type="spellEnd"/>
          </w:p>
          <w:p w14:paraId="6B612315" w14:textId="77777777" w:rsidR="00243C58" w:rsidRPr="00BB4438" w:rsidRDefault="00243C58" w:rsidP="003444EC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BB4438">
              <w:rPr>
                <w:rFonts w:ascii="Times New Roman" w:eastAsia="Times New Roman" w:hAnsi="Times New Roman"/>
              </w:rPr>
              <w:t>numere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>;</w:t>
            </w:r>
            <w:proofErr w:type="gramEnd"/>
          </w:p>
          <w:p w14:paraId="088BDE55" w14:textId="77777777" w:rsidR="00243C58" w:rsidRPr="00BB4438" w:rsidRDefault="00243C58" w:rsidP="003444EC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</w:rPr>
            </w:pPr>
            <w:r w:rsidRPr="00BB4438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efectuarea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adunări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şi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verificarea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cu </w:t>
            </w:r>
            <w:proofErr w:type="spellStart"/>
            <w:proofErr w:type="gramStart"/>
            <w:r w:rsidRPr="00BB4438">
              <w:rPr>
                <w:rFonts w:ascii="Times New Roman" w:eastAsia="Times New Roman" w:hAnsi="Times New Roman"/>
              </w:rPr>
              <w:t>obiecte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>;</w:t>
            </w:r>
            <w:proofErr w:type="gramEnd"/>
          </w:p>
          <w:p w14:paraId="78DD2689" w14:textId="77777777" w:rsidR="00243C58" w:rsidRPr="00BB4438" w:rsidRDefault="00243C58" w:rsidP="003444EC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</w:rPr>
            </w:pPr>
            <w:r w:rsidRPr="00BB4438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aflarea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sumei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două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numere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mai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mici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4438">
              <w:rPr>
                <w:rFonts w:ascii="Times New Roman" w:eastAsia="Times New Roman" w:hAnsi="Times New Roman"/>
              </w:rPr>
              <w:t>decât</w:t>
            </w:r>
            <w:proofErr w:type="spellEnd"/>
            <w:r w:rsidRPr="00BB443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BB4438">
              <w:rPr>
                <w:rFonts w:ascii="Times New Roman" w:eastAsia="Times New Roman" w:hAnsi="Times New Roman"/>
              </w:rPr>
              <w:t>20;</w:t>
            </w:r>
            <w:proofErr w:type="gramEnd"/>
          </w:p>
          <w:p w14:paraId="571C56CC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53AA1DA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r w:rsidRPr="00BB4438">
              <w:rPr>
                <w:rFonts w:ascii="Times New Roman" w:hAnsi="Times New Roman" w:cs="Times New Roman"/>
                <w:spacing w:val="-10"/>
              </w:rPr>
              <w:t xml:space="preserve">Manual MEM </w:t>
            </w:r>
            <w:proofErr w:type="spellStart"/>
            <w:r w:rsidRPr="00BB4438">
              <w:rPr>
                <w:rFonts w:ascii="Times New Roman" w:hAnsi="Times New Roman" w:cs="Times New Roman"/>
                <w:spacing w:val="-10"/>
              </w:rPr>
              <w:t>clasa</w:t>
            </w:r>
            <w:proofErr w:type="spellEnd"/>
            <w:r w:rsidRPr="00BB4438">
              <w:rPr>
                <w:rFonts w:ascii="Times New Roman" w:hAnsi="Times New Roman" w:cs="Times New Roman"/>
                <w:spacing w:val="-10"/>
              </w:rPr>
              <w:t xml:space="preserve"> I, </w:t>
            </w:r>
            <w:proofErr w:type="spellStart"/>
            <w:r w:rsidRPr="00BB4438">
              <w:rPr>
                <w:rFonts w:ascii="Times New Roman" w:hAnsi="Times New Roman" w:cs="Times New Roman"/>
                <w:spacing w:val="-10"/>
              </w:rPr>
              <w:t>pag</w:t>
            </w:r>
            <w:proofErr w:type="spellEnd"/>
            <w:r w:rsidRPr="00BB4438">
              <w:rPr>
                <w:rFonts w:ascii="Times New Roman" w:hAnsi="Times New Roman" w:cs="Times New Roman"/>
                <w:spacing w:val="-10"/>
              </w:rPr>
              <w:t>. 72</w:t>
            </w:r>
          </w:p>
          <w:p w14:paraId="65602EEA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Caietul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elevului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BB4438">
              <w:rPr>
                <w:rFonts w:ascii="Times New Roman" w:hAnsi="Times New Roman" w:cs="Times New Roman"/>
              </w:rPr>
              <w:t>clasa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I, Ed. </w:t>
            </w:r>
            <w:proofErr w:type="spellStart"/>
            <w:r w:rsidRPr="00BB4438">
              <w:rPr>
                <w:rFonts w:ascii="Times New Roman" w:hAnsi="Times New Roman" w:cs="Times New Roman"/>
              </w:rPr>
              <w:t>Litera</w:t>
            </w:r>
            <w:proofErr w:type="spellEnd"/>
          </w:p>
          <w:p w14:paraId="35F4B7A0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calculator,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videoproiector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beţişoare</w:t>
            </w:r>
            <w:proofErr w:type="spellEnd"/>
          </w:p>
          <w:p w14:paraId="08354F31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exercițiul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438">
              <w:rPr>
                <w:rFonts w:ascii="Times New Roman" w:hAnsi="Times New Roman" w:cs="Times New Roman"/>
              </w:rPr>
              <w:t>problematizarea</w:t>
            </w:r>
            <w:proofErr w:type="spellEnd"/>
          </w:p>
          <w:p w14:paraId="002BCB05" w14:textId="77777777" w:rsidR="00243C58" w:rsidRPr="00BB4438" w:rsidRDefault="00243C58" w:rsidP="003444EC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BB4438">
              <w:rPr>
                <w:rFonts w:ascii="Times New Roman" w:hAnsi="Times New Roman" w:cs="Times New Roman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B18257B" w14:textId="77777777" w:rsidR="00243C58" w:rsidRPr="00BB4438" w:rsidRDefault="00243C58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BB44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</w:rPr>
              <w:t>observare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sistematică</w:t>
            </w:r>
            <w:proofErr w:type="spellEnd"/>
            <w:r w:rsidRPr="00BB4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B4438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BB4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color w:val="000000"/>
              </w:rPr>
              <w:t>activităţii</w:t>
            </w:r>
            <w:proofErr w:type="spellEnd"/>
            <w:r w:rsidRPr="00BB4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  <w:color w:val="000000"/>
              </w:rPr>
              <w:t>elevilor</w:t>
            </w:r>
            <w:proofErr w:type="spellEnd"/>
          </w:p>
          <w:p w14:paraId="5862AF08" w14:textId="77777777" w:rsidR="00243C58" w:rsidRPr="00BB4438" w:rsidRDefault="00243C58" w:rsidP="003444EC">
            <w:pPr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</w:rPr>
            </w:pPr>
            <w:r w:rsidRPr="00BB44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438">
              <w:rPr>
                <w:rFonts w:ascii="Times New Roman" w:hAnsi="Times New Roman" w:cs="Times New Roman"/>
              </w:rPr>
              <w:t>evaluare</w:t>
            </w:r>
            <w:proofErr w:type="spellEnd"/>
            <w:r w:rsidRPr="00BB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438">
              <w:rPr>
                <w:rFonts w:ascii="Times New Roman" w:hAnsi="Times New Roman" w:cs="Times New Roman"/>
              </w:rPr>
              <w:t>orală</w:t>
            </w:r>
            <w:proofErr w:type="spellEnd"/>
          </w:p>
          <w:p w14:paraId="5CE1BBD8" w14:textId="77777777" w:rsidR="00243C58" w:rsidRPr="00BB4438" w:rsidRDefault="00243C58" w:rsidP="003444EC">
            <w:pPr>
              <w:spacing w:after="0" w:line="240" w:lineRule="auto"/>
              <w:ind w:left="144" w:hanging="144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43C58" w:rsidRPr="00F35C5B" w14:paraId="0D7247BD" w14:textId="77777777" w:rsidTr="003444EC">
        <w:tc>
          <w:tcPr>
            <w:tcW w:w="1530" w:type="dxa"/>
          </w:tcPr>
          <w:p w14:paraId="499119D6" w14:textId="77777777" w:rsidR="00243C5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Adunarea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numerelor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concentrul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0-20 (U+U)</w:t>
            </w:r>
          </w:p>
          <w:p w14:paraId="5E990E5E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30C90E02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  <w:p w14:paraId="2C2B1EBF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  <w:p w14:paraId="0D474BD3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334873E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jocuri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rol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compunerea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113501BC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descompunere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numerelor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concentrul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0-20</w:t>
            </w:r>
          </w:p>
          <w:p w14:paraId="39904338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(ex.: La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piaţă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, Facem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ordine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bibliotecă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etc.</w:t>
            </w:r>
            <w:proofErr w:type="gram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6E6F957B" w14:textId="77777777" w:rsidR="00243C58" w:rsidRPr="002A479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7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A479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fectuarea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adunări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2A4798">
              <w:rPr>
                <w:rFonts w:ascii="Times New Roman" w:eastAsia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49C67D3A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adunarea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cardinalelor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mulţimi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care au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acelaşi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număr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elemente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5EBF097D" w14:textId="77777777" w:rsidR="00243C58" w:rsidRPr="00BB443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rezolvare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1DBDE12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73</w:t>
            </w:r>
          </w:p>
          <w:p w14:paraId="4AE33453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095B418D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0CEE7932" w14:textId="77777777" w:rsidR="00243C58" w:rsidRPr="00F35C5B" w:rsidRDefault="00243C58" w:rsidP="003444EC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33AC24C5" w14:textId="77777777" w:rsidR="00243C58" w:rsidRPr="004A19A5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6E0B567B" w14:textId="77777777" w:rsidR="00243C58" w:rsidRPr="004A19A5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A05F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</w:tr>
      <w:tr w:rsidR="00243C58" w:rsidRPr="00F35C5B" w14:paraId="555BF623" w14:textId="77777777" w:rsidTr="003444EC">
        <w:tc>
          <w:tcPr>
            <w:tcW w:w="1530" w:type="dxa"/>
          </w:tcPr>
          <w:p w14:paraId="7436CE5C" w14:textId="77777777" w:rsidR="00243C5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Scăderea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numerelor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concentrul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0-20 (ZU-U)</w:t>
            </w:r>
          </w:p>
          <w:p w14:paraId="7597A22B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40" w:type="dxa"/>
          </w:tcPr>
          <w:p w14:paraId="55354A79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  <w:p w14:paraId="7876F1B9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  <w:p w14:paraId="06244A62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94654F6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compunerea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descompunerea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numerelor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</w:p>
          <w:p w14:paraId="5A364685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concentrul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0 – 20,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folosind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obiecte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desene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</w:p>
          <w:p w14:paraId="6F3C3E65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75329FF9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efectuarea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scăderi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2A4798">
              <w:rPr>
                <w:rFonts w:ascii="Times New Roman" w:eastAsia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32301A41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aflarea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diferenţei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20.</w:t>
            </w:r>
          </w:p>
          <w:p w14:paraId="7A6C00C2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C6607D1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74</w:t>
            </w:r>
          </w:p>
          <w:p w14:paraId="1146A1CA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5DB97316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• calculator,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2E80EF61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conversaţia,explicaţia</w:t>
            </w:r>
            <w:proofErr w:type="spellEnd"/>
            <w:proofErr w:type="gramEnd"/>
          </w:p>
          <w:p w14:paraId="236C34A8" w14:textId="77777777" w:rsidR="00243C58" w:rsidRPr="00BB443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92CD166" w14:textId="77777777" w:rsidR="00243C58" w:rsidRPr="00972324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1769EAA8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243C58" w:rsidRPr="00F35C5B" w14:paraId="7864D4E0" w14:textId="77777777" w:rsidTr="003444EC">
        <w:tc>
          <w:tcPr>
            <w:tcW w:w="1530" w:type="dxa"/>
          </w:tcPr>
          <w:p w14:paraId="43FE8504" w14:textId="77777777" w:rsidR="00243C5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Scăderea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numerelor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naturale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concentrul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0-20 (ZU-U)</w:t>
            </w:r>
          </w:p>
          <w:p w14:paraId="1641BE4D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40" w:type="dxa"/>
          </w:tcPr>
          <w:p w14:paraId="732E4D43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  <w:p w14:paraId="5256F382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  <w:p w14:paraId="6CC898EB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69F4F47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jocuri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rol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compunerea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08B143D1" w14:textId="77777777" w:rsidR="00243C58" w:rsidRPr="00FF00B0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descompunerea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numerelor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concentrul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0-20</w:t>
            </w:r>
          </w:p>
          <w:p w14:paraId="1383676B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(ex.: La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piaţă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, Facem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ordine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bibliotecă</w:t>
            </w:r>
            <w:proofErr w:type="spellEnd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 xml:space="preserve"> etc.</w:t>
            </w:r>
            <w:proofErr w:type="gramStart"/>
            <w:r w:rsidRPr="00FF00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33233A14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efectuarea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scăderi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2A4798">
              <w:rPr>
                <w:rFonts w:ascii="Times New Roman" w:eastAsia="Times New Roman" w:hAnsi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6977F2AC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extragere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repetată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anumit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elemente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mulţime</w:t>
            </w:r>
            <w:proofErr w:type="spellEnd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D5F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9A58F6B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termen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necunoscut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folosind</w:t>
            </w:r>
            <w:proofErr w:type="spellEnd"/>
          </w:p>
          <w:p w14:paraId="1F7BDB08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D8E8F9B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75</w:t>
            </w:r>
          </w:p>
          <w:p w14:paraId="11281503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49BAD68D" w14:textId="77777777" w:rsidR="00243C58" w:rsidRPr="00972324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324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1FC5BD7C" w14:textId="77777777" w:rsidR="00243C58" w:rsidRPr="00F35C5B" w:rsidRDefault="00243C58" w:rsidP="003444EC">
            <w:pPr>
              <w:pStyle w:val="NoSpacing1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/>
                <w:lang w:val="ro-RO"/>
              </w:rPr>
            </w:pPr>
            <w:r w:rsidRPr="009723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00304DC" w14:textId="77777777" w:rsidR="00243C58" w:rsidRPr="007A0208" w:rsidRDefault="00243C58" w:rsidP="00344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0EDE11FD" w14:textId="77777777" w:rsidR="00243C58" w:rsidRPr="00BB4438" w:rsidRDefault="00243C58" w:rsidP="003444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A02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020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</w:tc>
      </w:tr>
      <w:tr w:rsidR="00243C58" w:rsidRPr="00F35C5B" w14:paraId="7F210C80" w14:textId="77777777" w:rsidTr="003444EC">
        <w:tc>
          <w:tcPr>
            <w:tcW w:w="1530" w:type="dxa"/>
          </w:tcPr>
          <w:p w14:paraId="4F47855B" w14:textId="77777777" w:rsidR="00243C58" w:rsidRPr="007C0E3A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C0E3A">
              <w:rPr>
                <w:rFonts w:ascii="Times New Roman" w:eastAsia="Times New Roman" w:hAnsi="Times New Roman"/>
                <w:b/>
                <w:sz w:val="24"/>
                <w:szCs w:val="24"/>
              </w:rPr>
              <w:t>Corpul</w:t>
            </w:r>
            <w:proofErr w:type="spellEnd"/>
            <w:r w:rsidRPr="007C0E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E3A">
              <w:rPr>
                <w:rFonts w:ascii="Times New Roman" w:eastAsia="Times New Roman" w:hAnsi="Times New Roman"/>
                <w:b/>
                <w:sz w:val="24"/>
                <w:szCs w:val="24"/>
              </w:rPr>
              <w:t>omenesc</w:t>
            </w:r>
            <w:proofErr w:type="spellEnd"/>
          </w:p>
          <w:p w14:paraId="05D3CC8E" w14:textId="77777777" w:rsidR="00243C58" w:rsidRPr="008F1B73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C0E3A">
              <w:rPr>
                <w:rFonts w:ascii="Times New Roman" w:eastAsia="Times New Roman" w:hAnsi="Times New Roman"/>
                <w:b/>
                <w:sz w:val="24"/>
                <w:szCs w:val="24"/>
              </w:rPr>
              <w:t>Scheletul</w:t>
            </w:r>
            <w:proofErr w:type="spellEnd"/>
            <w:r w:rsidRPr="007C0E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95B048E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40" w:type="dxa"/>
          </w:tcPr>
          <w:p w14:paraId="23CA926E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  <w:p w14:paraId="2D604D72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287CCD4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relaţionarea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principalelor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structuri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</w:t>
            </w:r>
          </w:p>
          <w:p w14:paraId="0EC9C69F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rolurile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DD580EC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realizarea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colaje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desene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reprezintă</w:t>
            </w:r>
            <w:proofErr w:type="spellEnd"/>
          </w:p>
          <w:p w14:paraId="32BFE2A9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omenesc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principalele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organe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066729DE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EBDCD2A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76</w:t>
            </w:r>
          </w:p>
          <w:p w14:paraId="1274A1D9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1F71B04A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6784D209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6D7A8439" w14:textId="77777777" w:rsidR="00243C58" w:rsidRPr="00BB443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02F8090" w14:textId="77777777" w:rsidR="00243C58" w:rsidRPr="008D05C8" w:rsidRDefault="00243C58" w:rsidP="003444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Observare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activităţii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  <w:p w14:paraId="0963BF8D" w14:textId="77777777" w:rsidR="00243C58" w:rsidRPr="008D05C8" w:rsidRDefault="00243C58" w:rsidP="003444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2B83048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Evaluare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practică</w:t>
            </w:r>
            <w:proofErr w:type="spellEnd"/>
          </w:p>
        </w:tc>
      </w:tr>
      <w:tr w:rsidR="00243C58" w:rsidRPr="00F35C5B" w14:paraId="181D473B" w14:textId="77777777" w:rsidTr="003444EC">
        <w:tc>
          <w:tcPr>
            <w:tcW w:w="1530" w:type="dxa"/>
          </w:tcPr>
          <w:p w14:paraId="31E97C3E" w14:textId="77777777" w:rsidR="00243C58" w:rsidRPr="007C0E3A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>Corpul</w:t>
            </w:r>
            <w:proofErr w:type="spellEnd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>omenesc</w:t>
            </w:r>
            <w:proofErr w:type="spellEnd"/>
          </w:p>
          <w:p w14:paraId="6550262C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>localizare</w:t>
            </w:r>
            <w:proofErr w:type="spellEnd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E3A">
              <w:rPr>
                <w:rFonts w:ascii="Times New Roman" w:hAnsi="Times New Roman" w:cs="Times New Roman"/>
                <w:b/>
                <w:sz w:val="24"/>
                <w:szCs w:val="24"/>
              </w:rPr>
              <w:t>roluri</w:t>
            </w:r>
            <w:proofErr w:type="spellEnd"/>
          </w:p>
        </w:tc>
        <w:tc>
          <w:tcPr>
            <w:tcW w:w="540" w:type="dxa"/>
          </w:tcPr>
          <w:p w14:paraId="4ED5430B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3.1</w:t>
            </w:r>
          </w:p>
          <w:p w14:paraId="6679EDC3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EA339D6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realizarea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colaje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desene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reprezintă</w:t>
            </w:r>
            <w:proofErr w:type="spellEnd"/>
          </w:p>
          <w:p w14:paraId="06EECB72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omenesc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principalele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organe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11FF7BE8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recunoaşterea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organelor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localizarea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acestora</w:t>
            </w:r>
            <w:proofErr w:type="spellEnd"/>
          </w:p>
          <w:p w14:paraId="11411C32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folosind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imagini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atlase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mulaje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09E36463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identificarea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propriul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corp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zonelor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unde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sunt</w:t>
            </w:r>
          </w:p>
          <w:p w14:paraId="738EE29C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amplasate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anumite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organe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14:paraId="4B9860CC" w14:textId="77777777" w:rsidR="00243C58" w:rsidRPr="0029557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>organizarea</w:t>
            </w:r>
            <w:proofErr w:type="spellEnd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>jocuri</w:t>
            </w:r>
            <w:proofErr w:type="spellEnd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 xml:space="preserve"> de tip „Ce s-</w:t>
            </w:r>
            <w:proofErr w:type="spellStart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578">
              <w:rPr>
                <w:rFonts w:ascii="Times New Roman" w:eastAsia="Times New Roman" w:hAnsi="Times New Roman"/>
                <w:sz w:val="24"/>
                <w:szCs w:val="24"/>
              </w:rPr>
              <w:t>întâmpla</w:t>
            </w:r>
            <w:proofErr w:type="spellEnd"/>
          </w:p>
          <w:p w14:paraId="2FC66221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…?” </w:t>
            </w:r>
          </w:p>
          <w:p w14:paraId="68AF54AB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950054E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77</w:t>
            </w:r>
          </w:p>
          <w:p w14:paraId="7DE84B5D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53A01A4E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401E155A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5D25F091" w14:textId="77777777" w:rsidR="00243C58" w:rsidRPr="00BB443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38AC079" w14:textId="77777777" w:rsidR="00243C58" w:rsidRPr="008D05C8" w:rsidRDefault="00243C58" w:rsidP="003444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Observare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activităţii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  <w:p w14:paraId="4D06949C" w14:textId="77777777" w:rsidR="00243C5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Evaluare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practică</w:t>
            </w:r>
            <w:proofErr w:type="spellEnd"/>
          </w:p>
          <w:p w14:paraId="107FF66C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43C58" w:rsidRPr="00F35C5B" w14:paraId="5AB53614" w14:textId="77777777" w:rsidTr="003444EC">
        <w:tc>
          <w:tcPr>
            <w:tcW w:w="1530" w:type="dxa"/>
          </w:tcPr>
          <w:p w14:paraId="36426C8A" w14:textId="77777777" w:rsidR="00243C58" w:rsidRPr="00023337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spacing w:val="-10"/>
                <w:lang w:val="ro-RO"/>
              </w:rPr>
            </w:pPr>
            <w:proofErr w:type="spellStart"/>
            <w:r w:rsidRPr="00023337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lastRenderedPageBreak/>
              <w:t>Recapitulare</w:t>
            </w:r>
            <w:proofErr w:type="spellEnd"/>
          </w:p>
        </w:tc>
        <w:tc>
          <w:tcPr>
            <w:tcW w:w="540" w:type="dxa"/>
          </w:tcPr>
          <w:p w14:paraId="2D4AB643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  <w:p w14:paraId="263EF0CC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14:paraId="57A88E63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  <w:p w14:paraId="786B425B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  <w:p w14:paraId="45DD8775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  <w:p w14:paraId="5EA26AA5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7E21F4D" w14:textId="77777777" w:rsidR="00243C58" w:rsidRPr="006D789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și probleme cu adunări și scăderi în </w:t>
            </w:r>
            <w:proofErr w:type="spellStart"/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0-20, cu trecere peste ordin;</w:t>
            </w:r>
          </w:p>
          <w:p w14:paraId="58D77AE7" w14:textId="77777777" w:rsidR="00243C58" w:rsidRPr="006D789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compararea a două sume, două </w:t>
            </w:r>
            <w:proofErr w:type="spellStart"/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diferenţe</w:t>
            </w:r>
            <w:proofErr w:type="spellEnd"/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a unei sume cu o </w:t>
            </w:r>
            <w:proofErr w:type="spellStart"/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D92D705" w14:textId="77777777" w:rsidR="00243C58" w:rsidRPr="006D789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verbalizarea modului de rezolvare a unor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probleme.</w:t>
            </w:r>
          </w:p>
          <w:p w14:paraId="654FB241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D7666D8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</w:p>
          <w:p w14:paraId="02543048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72CCFC64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14:paraId="3CFB780D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6394E89" w14:textId="77777777" w:rsidR="00243C58" w:rsidRPr="008D05C8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2F86A002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243C58" w:rsidRPr="00F35C5B" w14:paraId="1B5E9643" w14:textId="77777777" w:rsidTr="003444EC">
        <w:tc>
          <w:tcPr>
            <w:tcW w:w="1530" w:type="dxa"/>
          </w:tcPr>
          <w:p w14:paraId="74E896CC" w14:textId="77777777" w:rsidR="00243C58" w:rsidRPr="00023337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spacing w:val="-10"/>
                <w:lang w:val="ro-RO"/>
              </w:rPr>
            </w:pPr>
            <w:proofErr w:type="spellStart"/>
            <w:r w:rsidRPr="00023337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540" w:type="dxa"/>
          </w:tcPr>
          <w:p w14:paraId="19EE01C7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  <w:p w14:paraId="5AC6F7E6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14:paraId="1E210CC5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  <w:p w14:paraId="74F3AFB7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  <w:p w14:paraId="43A8EAA1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23DF2BD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de adunări,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trecere peste ordin, respectând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algoritmul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zecilor;</w:t>
            </w:r>
          </w:p>
          <w:p w14:paraId="5D9604BD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termen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necunoscut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folosind</w:t>
            </w:r>
            <w:proofErr w:type="spellEnd"/>
          </w:p>
          <w:p w14:paraId="5F40BCD2" w14:textId="77777777" w:rsidR="00243C58" w:rsidRPr="004A19A5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98AF49" w14:textId="77777777" w:rsidR="00243C58" w:rsidRPr="006D789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formularea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rezolvarea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probleme</w:t>
            </w:r>
            <w:proofErr w:type="spellEnd"/>
          </w:p>
          <w:p w14:paraId="69896C0B" w14:textId="77777777" w:rsidR="00243C58" w:rsidRPr="006D789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pornind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 de la o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tematică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dată</w:t>
            </w:r>
            <w:proofErr w:type="spellEnd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 xml:space="preserve">/de la </w:t>
            </w:r>
            <w:proofErr w:type="spellStart"/>
            <w:r w:rsidRPr="006D7898">
              <w:rPr>
                <w:rFonts w:ascii="Times New Roman" w:eastAsia="Times New Roman" w:hAnsi="Times New Roman"/>
                <w:sz w:val="24"/>
                <w:szCs w:val="24"/>
              </w:rPr>
              <w:t>numere</w:t>
            </w:r>
            <w:proofErr w:type="spellEnd"/>
          </w:p>
          <w:p w14:paraId="5802CABF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date,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E28D8AD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79</w:t>
            </w:r>
          </w:p>
          <w:p w14:paraId="000D5625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1AAE6F22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14:paraId="30EA2CD7" w14:textId="77777777" w:rsidR="00243C58" w:rsidRPr="004631AF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2C71229" w14:textId="77777777" w:rsidR="00243C58" w:rsidRPr="004A19A5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4A107F4B" w14:textId="77777777" w:rsidR="00243C58" w:rsidRPr="004A19A5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3643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</w:tr>
      <w:tr w:rsidR="00243C58" w:rsidRPr="00F35C5B" w14:paraId="56994959" w14:textId="77777777" w:rsidTr="003444EC">
        <w:tc>
          <w:tcPr>
            <w:tcW w:w="1530" w:type="dxa"/>
          </w:tcPr>
          <w:p w14:paraId="16B74DCD" w14:textId="77777777" w:rsidR="00243C58" w:rsidRPr="00023337" w:rsidRDefault="00243C58" w:rsidP="003444EC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lang w:val="ro-RO"/>
              </w:rPr>
            </w:pPr>
            <w:proofErr w:type="spellStart"/>
            <w:r w:rsidRPr="00023337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540" w:type="dxa"/>
          </w:tcPr>
          <w:p w14:paraId="11307390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  <w:p w14:paraId="0ACE16BC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14:paraId="1F4ADF59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  <w:p w14:paraId="166723E3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  <w:p w14:paraId="0DD88B0B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  <w:p w14:paraId="475AD4BA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29FB219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de adunări,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trecere peste ordin, respectând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algoritmul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zecilor;</w:t>
            </w:r>
          </w:p>
          <w:p w14:paraId="43802A58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termen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necunoscut</w:t>
            </w:r>
            <w:proofErr w:type="spellEnd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D5F">
              <w:rPr>
                <w:rFonts w:ascii="Times New Roman" w:eastAsia="Times New Roman" w:hAnsi="Times New Roman" w:cs="Times New Roman"/>
                <w:sz w:val="24"/>
                <w:szCs w:val="24"/>
              </w:rPr>
              <w:t>folosind</w:t>
            </w:r>
            <w:proofErr w:type="spellEnd"/>
          </w:p>
          <w:p w14:paraId="26E553D4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6CDBF09" w14:textId="77777777" w:rsidR="00243C58" w:rsidRDefault="00243C58" w:rsidP="003444E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identificarea</w:t>
            </w:r>
            <w:proofErr w:type="spellEnd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cuvintelor</w:t>
            </w:r>
            <w:proofErr w:type="spellEnd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sintagmelor</w:t>
            </w:r>
            <w:proofErr w:type="spellEnd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proofErr w:type="spellEnd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enunţurile</w:t>
            </w:r>
            <w:proofErr w:type="spellEnd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problemelor</w:t>
            </w:r>
            <w:proofErr w:type="spellEnd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care </w:t>
            </w:r>
            <w:proofErr w:type="spellStart"/>
            <w:r w:rsidRPr="004A19A5">
              <w:rPr>
                <w:rFonts w:ascii="Times New Roman" w:hAnsi="Times New Roman" w:cs="Times New Roman"/>
                <w:iCs/>
                <w:sz w:val="24"/>
                <w:szCs w:val="24"/>
              </w:rPr>
              <w:t>sugereaz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adunarea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scăderea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14:paraId="5E269FFF" w14:textId="77777777" w:rsidR="00243C58" w:rsidRPr="00F52D5F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recunoaşterea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organelor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localizarea</w:t>
            </w:r>
            <w:proofErr w:type="spellEnd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acestora</w:t>
            </w:r>
            <w:proofErr w:type="spellEnd"/>
          </w:p>
          <w:p w14:paraId="0AD4F0C7" w14:textId="77777777" w:rsidR="00243C58" w:rsidRPr="00BB4438" w:rsidRDefault="00243C58" w:rsidP="003444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2D5F">
              <w:rPr>
                <w:rFonts w:ascii="Times New Roman" w:eastAsia="Times New Roman" w:hAnsi="Times New Roman"/>
                <w:sz w:val="24"/>
                <w:szCs w:val="24"/>
              </w:rPr>
              <w:t>folosind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atlase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mulaje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625AE6D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</w:t>
            </w:r>
          </w:p>
          <w:p w14:paraId="0EA164EA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60A92C43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14:paraId="5513FC93" w14:textId="77777777" w:rsidR="00243C58" w:rsidRPr="00BB4438" w:rsidRDefault="00243C58" w:rsidP="003444EC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ACD855D" w14:textId="77777777" w:rsidR="00243C58" w:rsidRPr="008D05C8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39824B8E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</w:tc>
      </w:tr>
      <w:tr w:rsidR="00243C58" w:rsidRPr="00F35C5B" w14:paraId="7AD07E48" w14:textId="77777777" w:rsidTr="003444EC">
        <w:tc>
          <w:tcPr>
            <w:tcW w:w="1530" w:type="dxa"/>
          </w:tcPr>
          <w:p w14:paraId="519FAF1A" w14:textId="77777777" w:rsidR="00243C58" w:rsidRPr="00023337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spacing w:val="-10"/>
                <w:lang w:val="ro-RO"/>
              </w:rPr>
            </w:pPr>
            <w:proofErr w:type="spellStart"/>
            <w:r w:rsidRPr="00023337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540" w:type="dxa"/>
          </w:tcPr>
          <w:p w14:paraId="760D5521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  <w:p w14:paraId="7887C746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14:paraId="0BF4C50A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  <w:p w14:paraId="4837C6CE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  <w:p w14:paraId="1ED2B331" w14:textId="77777777" w:rsidR="00243C58" w:rsidRPr="00BB443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43116ED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de adunări,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trecere peste ordin, respectând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algoritmul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64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zecilor;</w:t>
            </w:r>
          </w:p>
          <w:p w14:paraId="3A493773" w14:textId="77777777" w:rsidR="00243C58" w:rsidRPr="007A42E1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19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 w:rsidRPr="007A42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completarea unor exerciții cu semnele corespunzătoare operațiilor matematice astfel încât egalitățile date să fie adevărate; </w:t>
            </w:r>
          </w:p>
          <w:p w14:paraId="25E0F6D8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exerciții</w:t>
            </w:r>
            <w:proofErr w:type="spellEnd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alcătuire</w:t>
            </w:r>
            <w:proofErr w:type="spellEnd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expresii</w:t>
            </w:r>
            <w:proofErr w:type="spellEnd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numerice</w:t>
            </w:r>
            <w:proofErr w:type="spellEnd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 date;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26A7B8F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</w:t>
            </w:r>
          </w:p>
          <w:p w14:paraId="0A12F48B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Caietul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MEM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I, Ed.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</w:p>
          <w:p w14:paraId="143C38F0" w14:textId="77777777" w:rsidR="00243C58" w:rsidRPr="008D05C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14:paraId="65610AC1" w14:textId="77777777" w:rsidR="00243C58" w:rsidRPr="00BB443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6E67776" w14:textId="77777777" w:rsidR="00243C58" w:rsidRPr="004A19A5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6281D28A" w14:textId="77777777" w:rsidR="00243C58" w:rsidRPr="004A19A5" w:rsidRDefault="00243C58" w:rsidP="0034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EED2" w14:textId="77777777" w:rsidR="00243C58" w:rsidRDefault="00243C58" w:rsidP="003444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9A5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  <w:p w14:paraId="52B4BD56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o-RO"/>
              </w:rPr>
            </w:pPr>
          </w:p>
        </w:tc>
      </w:tr>
      <w:tr w:rsidR="00243C58" w:rsidRPr="00F35C5B" w14:paraId="41CA8DFC" w14:textId="77777777" w:rsidTr="003444EC">
        <w:tc>
          <w:tcPr>
            <w:tcW w:w="1530" w:type="dxa"/>
          </w:tcPr>
          <w:p w14:paraId="2B897B88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F921A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Evaluare</w:t>
            </w:r>
            <w:proofErr w:type="spellEnd"/>
          </w:p>
        </w:tc>
        <w:tc>
          <w:tcPr>
            <w:tcW w:w="540" w:type="dxa"/>
          </w:tcPr>
          <w:p w14:paraId="5454CF1F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  <w:p w14:paraId="549AB360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14:paraId="4DE03EEB" w14:textId="77777777" w:rsidR="00243C58" w:rsidRDefault="00243C58" w:rsidP="003444EC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  <w:p w14:paraId="2EDA9D6E" w14:textId="77777777" w:rsidR="00243C58" w:rsidRDefault="00243C58" w:rsidP="003444EC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13D6598F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1367933" w14:textId="77777777" w:rsidR="00243C58" w:rsidRPr="00964ED0" w:rsidRDefault="00243C58" w:rsidP="003444EC">
            <w:pPr>
              <w:pStyle w:val="Frspaiere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41D4607C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0B864F6A" w14:textId="77777777" w:rsidR="00243C58" w:rsidRPr="007C6262" w:rsidRDefault="00243C58" w:rsidP="003444E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3AA14B3B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8CFF956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9D4F74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de evaluare</w:t>
            </w:r>
          </w:p>
          <w:p w14:paraId="56FDEE9B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C53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ctivitate indi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viduală</w:t>
            </w:r>
            <w:r w:rsidRPr="000C53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6B78580" w14:textId="77777777" w:rsidR="00243C58" w:rsidRDefault="00243C58" w:rsidP="003444E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</w:t>
            </w:r>
          </w:p>
          <w:p w14:paraId="29896D7F" w14:textId="77777777" w:rsidR="00243C58" w:rsidRPr="00F35C5B" w:rsidRDefault="00243C58" w:rsidP="003444EC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83A6D7E" w14:textId="77777777" w:rsidR="00243C58" w:rsidRDefault="00243C58" w:rsidP="003444E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48731C6" w14:textId="77777777" w:rsidR="00243C58" w:rsidRDefault="00243C58" w:rsidP="003444E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sumativă</w:t>
            </w:r>
            <w:proofErr w:type="spellEnd"/>
          </w:p>
          <w:p w14:paraId="218D38D9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3C58" w:rsidRPr="00F35C5B" w14:paraId="722A6D12" w14:textId="77777777" w:rsidTr="003444EC">
        <w:tc>
          <w:tcPr>
            <w:tcW w:w="1530" w:type="dxa"/>
          </w:tcPr>
          <w:p w14:paraId="12B5DC62" w14:textId="77777777" w:rsidR="00243C58" w:rsidRPr="00F35C5B" w:rsidRDefault="00243C58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Ameliorare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recuperare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540" w:type="dxa"/>
          </w:tcPr>
          <w:p w14:paraId="65D45B4A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  <w:p w14:paraId="1EBF0EDC" w14:textId="77777777" w:rsidR="00243C5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  <w:p w14:paraId="22A9D3C2" w14:textId="77777777" w:rsidR="00243C58" w:rsidRDefault="00243C58" w:rsidP="003444EC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  <w:p w14:paraId="682D780A" w14:textId="77777777" w:rsidR="00243C58" w:rsidRDefault="00243C58" w:rsidP="003444EC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33630B2C" w14:textId="77777777" w:rsidR="00243C58" w:rsidRPr="00F35C5B" w:rsidRDefault="00243C5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40" w:type="dxa"/>
            <w:shd w:val="clear" w:color="auto" w:fill="auto"/>
          </w:tcPr>
          <w:p w14:paraId="79B07444" w14:textId="77777777" w:rsidR="00243C58" w:rsidRPr="002A4798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exerciţii</w:t>
            </w:r>
            <w:proofErr w:type="spellEnd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corectarea</w:t>
            </w:r>
            <w:proofErr w:type="spellEnd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greşelilor</w:t>
            </w:r>
            <w:proofErr w:type="spellEnd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tipice</w:t>
            </w:r>
            <w:proofErr w:type="spellEnd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testul</w:t>
            </w:r>
            <w:proofErr w:type="spellEnd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A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</w:t>
            </w:r>
            <w:proofErr w:type="spellEnd"/>
          </w:p>
          <w:p w14:paraId="01695A61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2A4798">
              <w:rPr>
                <w:rFonts w:ascii="Times New Roman" w:hAnsi="Times New Roman" w:cs="Times New Roman"/>
                <w:lang w:val="ro-RO"/>
              </w:rPr>
              <w:t>- exerciții cu grad ridicat de dificultate.</w:t>
            </w:r>
          </w:p>
        </w:tc>
        <w:tc>
          <w:tcPr>
            <w:tcW w:w="2653" w:type="dxa"/>
          </w:tcPr>
          <w:p w14:paraId="41BCF083" w14:textId="77777777" w:rsidR="00243C58" w:rsidRPr="002A479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</w:p>
          <w:p w14:paraId="0863B10E" w14:textId="77777777" w:rsidR="00243C58" w:rsidRPr="002A479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2A479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A4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79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738C0E65" w14:textId="77777777" w:rsidR="00243C58" w:rsidRPr="002A4798" w:rsidRDefault="00243C58" w:rsidP="0034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8">
              <w:rPr>
                <w:rFonts w:ascii="Times New Roman" w:hAnsi="Times New Roman" w:cs="Times New Roman"/>
                <w:sz w:val="24"/>
                <w:szCs w:val="24"/>
              </w:rPr>
              <w:t>• AI, AF</w:t>
            </w:r>
          </w:p>
          <w:p w14:paraId="5F112E41" w14:textId="77777777" w:rsidR="00243C58" w:rsidRPr="00F35C5B" w:rsidRDefault="00243C58" w:rsidP="003444EC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87" w:type="dxa"/>
          </w:tcPr>
          <w:p w14:paraId="31284D4E" w14:textId="77777777" w:rsidR="00243C58" w:rsidRPr="00F35C5B" w:rsidRDefault="00243C58" w:rsidP="003444E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Observare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</w:tc>
      </w:tr>
    </w:tbl>
    <w:p w14:paraId="60A72D2B" w14:textId="77777777" w:rsidR="00243C58" w:rsidRPr="00F35C5B" w:rsidRDefault="00243C58" w:rsidP="00243C58"/>
    <w:p w14:paraId="6038A0DC" w14:textId="77777777" w:rsidR="00DA3099" w:rsidRPr="0001063D" w:rsidRDefault="00DA3099" w:rsidP="00DA309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307B5A" w14:textId="13DF64AB" w:rsidR="00023337" w:rsidRDefault="00023337">
      <w:pPr>
        <w:spacing w:after="160" w:line="259" w:lineRule="auto"/>
      </w:pPr>
      <w:r>
        <w:br w:type="page"/>
      </w:r>
    </w:p>
    <w:p w14:paraId="1D35D522" w14:textId="77777777" w:rsidR="00023337" w:rsidRPr="00F75063" w:rsidRDefault="00023337" w:rsidP="0002333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Disciplina: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</w:p>
    <w:p w14:paraId="353E415C" w14:textId="77777777" w:rsidR="00023337" w:rsidRPr="00F75063" w:rsidRDefault="00023337" w:rsidP="0002333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Clasa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305E2F41" w14:textId="0AECBAC3" w:rsidR="00023337" w:rsidRPr="004631AF" w:rsidRDefault="00023337" w:rsidP="00023337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6</w:t>
      </w:r>
      <w:r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. </w:t>
      </w:r>
      <w:r w:rsidR="00EA47CF" w:rsidRPr="00EA47CF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Adunarea și scăderea numerelor naturale de la 0 la 100 cu trecere peste ordin</w:t>
      </w:r>
    </w:p>
    <w:p w14:paraId="2847995F" w14:textId="7DD02E95" w:rsidR="00023337" w:rsidRDefault="00023337" w:rsidP="0002333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 w:rsidR="00EA47CF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5DD3934C" w14:textId="77777777" w:rsidR="00023337" w:rsidRPr="00F75063" w:rsidRDefault="00023337" w:rsidP="0002333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8C6B6E2" w14:textId="77777777" w:rsidR="00023337" w:rsidRDefault="00023337" w:rsidP="0002333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p w14:paraId="1A62C1A3" w14:textId="77777777" w:rsidR="00023337" w:rsidRPr="00F75063" w:rsidRDefault="00023337" w:rsidP="0002333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30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540"/>
        <w:gridCol w:w="6840"/>
        <w:gridCol w:w="2653"/>
        <w:gridCol w:w="1487"/>
      </w:tblGrid>
      <w:tr w:rsidR="00023337" w:rsidRPr="00F75063" w14:paraId="1FF90B04" w14:textId="77777777" w:rsidTr="003444EC">
        <w:trPr>
          <w:tblHeader/>
        </w:trPr>
        <w:tc>
          <w:tcPr>
            <w:tcW w:w="1530" w:type="dxa"/>
            <w:shd w:val="clear" w:color="auto" w:fill="CCF1F8"/>
            <w:vAlign w:val="center"/>
          </w:tcPr>
          <w:p w14:paraId="59AB5345" w14:textId="77777777" w:rsidR="00023337" w:rsidRPr="00F75063" w:rsidRDefault="0002333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2" w:name="_Hlk145272750"/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1CA65BBB" w14:textId="77777777" w:rsidR="00023337" w:rsidRPr="00F75063" w:rsidRDefault="0002333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3519CA5C" w14:textId="77777777" w:rsidR="00023337" w:rsidRPr="00F75063" w:rsidRDefault="0002333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3974F274" w14:textId="77777777" w:rsidR="00023337" w:rsidRPr="00F75063" w:rsidRDefault="0002333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56862D79" w14:textId="77777777" w:rsidR="00023337" w:rsidRPr="00F75063" w:rsidRDefault="0002333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748B52EC" w14:textId="77777777" w:rsidR="00023337" w:rsidRPr="00F75063" w:rsidRDefault="0002333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EA47CF" w:rsidRPr="00F35C5B" w14:paraId="16D16F48" w14:textId="77777777" w:rsidTr="003444EC">
        <w:tc>
          <w:tcPr>
            <w:tcW w:w="1530" w:type="dxa"/>
          </w:tcPr>
          <w:p w14:paraId="302865DB" w14:textId="4369A88B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Adunarea numerelor naturale (ZU + U)</w:t>
            </w:r>
          </w:p>
        </w:tc>
        <w:tc>
          <w:tcPr>
            <w:tcW w:w="540" w:type="dxa"/>
          </w:tcPr>
          <w:p w14:paraId="4773BDE7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600C3B5B" w14:textId="3E4925DA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73DFB5B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compunerea și descompunerea numerelor în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100, folosind obiecte, desene, numere</w:t>
            </w:r>
          </w:p>
          <w:p w14:paraId="3FE09FC2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adăugarea de elemente dintr-o mulțime de obiecte, fiecare operație fiind însoțită de numărarea obiectelor</w:t>
            </w:r>
          </w:p>
          <w:p w14:paraId="275DBD2E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și zecilor</w:t>
            </w:r>
          </w:p>
          <w:p w14:paraId="7C59C0BB" w14:textId="522F502C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sumei a două numere mai mici decât 100 (ZU + U)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C23863E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84</w:t>
            </w:r>
          </w:p>
          <w:p w14:paraId="79E1E5B1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6A35AA2A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27CDF8A2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2FD2A29A" w14:textId="23C81D7E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F203EEB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231A968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E0DE574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6286B43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7A78DD4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1F8E97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5213FD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7DC55817" w14:textId="23056306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A47CF" w:rsidRPr="00F35C5B" w14:paraId="567D3DF3" w14:textId="77777777" w:rsidTr="003444EC">
        <w:tc>
          <w:tcPr>
            <w:tcW w:w="1530" w:type="dxa"/>
          </w:tcPr>
          <w:p w14:paraId="360B0041" w14:textId="779AEB20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Adunarea numerelor naturale (ZU + U)</w:t>
            </w:r>
          </w:p>
        </w:tc>
        <w:tc>
          <w:tcPr>
            <w:tcW w:w="540" w:type="dxa"/>
          </w:tcPr>
          <w:p w14:paraId="0D3B2A88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5F1585B1" w14:textId="31DB5948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6FCE9A3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jocuri de rol care solicită compunerea/descompunerea numerelor în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</w:t>
            </w:r>
          </w:p>
          <w:p w14:paraId="6F9BDAD1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cu trecere peste ordinul unităților</w:t>
            </w:r>
          </w:p>
          <w:p w14:paraId="49268481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corespondențelor dintre o sumă și operația de adunare corespunzătoare</w:t>
            </w:r>
          </w:p>
          <w:p w14:paraId="57B6CD76" w14:textId="65B61703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numărului mai mic/mai mare pe baza comparării a două numere mai mici decât 100 și scrierea relației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59DB93D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85</w:t>
            </w:r>
          </w:p>
          <w:p w14:paraId="5ED82942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25B3A97C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7879D216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1AF512DE" w14:textId="747D803D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DAD93E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570EF1FC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36622D1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05296B3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B6C24B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6E190CF" w14:textId="2EC9A2ED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</w:tc>
      </w:tr>
      <w:tr w:rsidR="00EA47CF" w:rsidRPr="00F35C5B" w14:paraId="3E0415FE" w14:textId="77777777" w:rsidTr="003444EC">
        <w:tc>
          <w:tcPr>
            <w:tcW w:w="1530" w:type="dxa"/>
          </w:tcPr>
          <w:p w14:paraId="2F4130E4" w14:textId="087C3026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Scăderea numerelor naturale 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br/>
              <w:t>(Z - U)</w:t>
            </w:r>
          </w:p>
        </w:tc>
        <w:tc>
          <w:tcPr>
            <w:tcW w:w="540" w:type="dxa"/>
          </w:tcPr>
          <w:p w14:paraId="1F4FD150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72FD6468" w14:textId="541DA3AE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01D3E34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extragerea de elemente dintr-o mulțime de obiecte, fiecare operație fiind însoțită de numărarea obiectelor</w:t>
            </w:r>
          </w:p>
          <w:p w14:paraId="4CE80B42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scăderi, mental și în scris, cu împrumut la ordinul zecilor, respectând algoritmul și așezarea corectă a unităților și zecilor</w:t>
            </w:r>
          </w:p>
          <w:p w14:paraId="7E01D1DA" w14:textId="7D04CFEB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diferenței a două numere mai mici decât 100 (Z - U)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CA96E9F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86</w:t>
            </w:r>
          </w:p>
          <w:p w14:paraId="4B05942A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3011F742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3C477D50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• exercițiul, problematizarea</w:t>
            </w:r>
          </w:p>
          <w:p w14:paraId="26DCA3F0" w14:textId="1D9F33D7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F94876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observarea sistematică</w:t>
            </w:r>
          </w:p>
          <w:p w14:paraId="001BABD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09C827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F45F8E1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989FEE2" w14:textId="4A69BC4F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interevaluarea</w:t>
            </w:r>
            <w:proofErr w:type="spellEnd"/>
          </w:p>
        </w:tc>
      </w:tr>
      <w:tr w:rsidR="00EA47CF" w:rsidRPr="00F35C5B" w14:paraId="2B9F1276" w14:textId="77777777" w:rsidTr="003444EC">
        <w:tc>
          <w:tcPr>
            <w:tcW w:w="1530" w:type="dxa"/>
          </w:tcPr>
          <w:p w14:paraId="1CC35E88" w14:textId="556A041B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Scăderea numerelor naturale 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br/>
              <w:t>(ZU - U)</w:t>
            </w:r>
          </w:p>
        </w:tc>
        <w:tc>
          <w:tcPr>
            <w:tcW w:w="540" w:type="dxa"/>
          </w:tcPr>
          <w:p w14:paraId="5F2C5EBE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E0E3D5C" w14:textId="443B7E2F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39649EC7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scăderi, mental și în scris, cu împrumut la ordinul zecilor, respectând algoritmul și așezarea corectă a unităților și zecilor</w:t>
            </w:r>
          </w:p>
          <w:p w14:paraId="642BF9A1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găsirea regulii pentru o corespondență dată</w:t>
            </w:r>
          </w:p>
          <w:p w14:paraId="53549D81" w14:textId="06147E51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-rezolvarea unei situații practice de aflare a unei sume/diferențe de termeni egali, de exemplu: </w:t>
            </w: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Mihai a pus în scorbura veveriței 30 de alune și 20 de ghinde. În fiecare zi veverița mănâncă 6 alune și 4 ghinde. După câte zile termină veverița proviziile?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B3EA152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87</w:t>
            </w:r>
          </w:p>
          <w:p w14:paraId="0CBFB3F7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3167B0CC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videoproiector, • exercițiul, problematizarea</w:t>
            </w:r>
          </w:p>
          <w:p w14:paraId="702B48B5" w14:textId="71F64013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F04FB1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4D20467D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A3D13A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79148B5" w14:textId="44280399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EA47CF" w:rsidRPr="00F35C5B" w14:paraId="3B2D9E00" w14:textId="77777777" w:rsidTr="003444EC">
        <w:tc>
          <w:tcPr>
            <w:tcW w:w="1530" w:type="dxa"/>
          </w:tcPr>
          <w:p w14:paraId="1A535C8C" w14:textId="4E1EF02E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Adunarea numerelor naturale (ZU +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Z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U)</w:t>
            </w:r>
          </w:p>
        </w:tc>
        <w:tc>
          <w:tcPr>
            <w:tcW w:w="540" w:type="dxa"/>
          </w:tcPr>
          <w:p w14:paraId="13F0E842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B121F6F" w14:textId="1C0AF3C3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B3633C3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și zecilor</w:t>
            </w:r>
          </w:p>
          <w:p w14:paraId="196CBB53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evidențirea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proprietăților adunării (comutativitate, asociativitate, element neutru), fără precizarea terminologiei</w:t>
            </w:r>
          </w:p>
          <w:p w14:paraId="7B5B1FD0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găsirea regulii de formare a unui șir și completarea acestora cu încă trei elemente</w:t>
            </w:r>
          </w:p>
          <w:p w14:paraId="514C9E1E" w14:textId="71E06565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cu așezarea corespunzătoare a zecilor și a unităților, în scris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89ED731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88</w:t>
            </w:r>
          </w:p>
          <w:p w14:paraId="10B24440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21F10FBD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•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035AD8F7" w14:textId="37F579E3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F51C41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5EDCA34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170135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3A1B2F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7D5B6B7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F423D11" w14:textId="3736CE35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interevaluarea</w:t>
            </w:r>
            <w:proofErr w:type="spellEnd"/>
          </w:p>
        </w:tc>
      </w:tr>
      <w:tr w:rsidR="00EA47CF" w:rsidRPr="00F35C5B" w14:paraId="3F7CDC39" w14:textId="77777777" w:rsidTr="003444EC">
        <w:tc>
          <w:tcPr>
            <w:tcW w:w="1530" w:type="dxa"/>
          </w:tcPr>
          <w:p w14:paraId="63A040DA" w14:textId="4C91AB95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Adunarea numerelor naturale (ZU +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Z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U)</w:t>
            </w:r>
          </w:p>
        </w:tc>
        <w:tc>
          <w:tcPr>
            <w:tcW w:w="540" w:type="dxa"/>
          </w:tcPr>
          <w:p w14:paraId="0B70554A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15E4E9D4" w14:textId="6F84A968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F63FD75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sumei a două numere mai mici decât 100</w:t>
            </w:r>
          </w:p>
          <w:p w14:paraId="49FF42F3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compunerea și descompunerea numerelor în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100, folosind obiecte, desene și numere</w:t>
            </w:r>
          </w:p>
          <w:p w14:paraId="60B84F20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de probleme folosind obiecte concrete sau reprezentări simbolice</w:t>
            </w:r>
          </w:p>
          <w:p w14:paraId="19C05937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</w:t>
            </w:r>
          </w:p>
          <w:p w14:paraId="09EB1C72" w14:textId="032B5D9D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găsirea a doi termeni ai unei adunări în funcție de o anumită sumă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1B30037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89</w:t>
            </w:r>
          </w:p>
          <w:p w14:paraId="3B1C0FF4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3E9CE98B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24B85489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1BAEFE42" w14:textId="4E8FD9D8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FA517A5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7B890F85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42567D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A0C7233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A85EDFD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4F07C61F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8486A7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35CF056" w14:textId="77777777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A47CF" w:rsidRPr="00F35C5B" w14:paraId="2C9432AC" w14:textId="77777777" w:rsidTr="003444EC">
        <w:tc>
          <w:tcPr>
            <w:tcW w:w="1530" w:type="dxa"/>
          </w:tcPr>
          <w:p w14:paraId="3DD3B031" w14:textId="0D29B4A6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Scăderea numerelor 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naturale 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br/>
              <w:t xml:space="preserve">(ZU -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Z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U)</w:t>
            </w:r>
          </w:p>
        </w:tc>
        <w:tc>
          <w:tcPr>
            <w:tcW w:w="540" w:type="dxa"/>
          </w:tcPr>
          <w:p w14:paraId="1403EE31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1.4</w:t>
            </w:r>
          </w:p>
          <w:p w14:paraId="75D595E1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D1B0B28" w14:textId="1DE3CEE7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78538A1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efectuarea de scăderi și verificarea prin obiecte/desene</w:t>
            </w:r>
          </w:p>
          <w:p w14:paraId="5CDA419E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crearea unor probleme simple după imagini/desene/scheme date</w:t>
            </w:r>
          </w:p>
          <w:p w14:paraId="3C142F07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formularea și rezolvarea unor probleme pornind de la o tematică dată/de la numere date/de la imagini</w:t>
            </w:r>
          </w:p>
          <w:p w14:paraId="6D5CF735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de probleme folosind obiecte concrete sau reprezentări simbolice</w:t>
            </w:r>
          </w:p>
          <w:p w14:paraId="1188090D" w14:textId="22849A07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415B610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90</w:t>
            </w:r>
          </w:p>
          <w:p w14:paraId="5FF67481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Caietul elevului MEM clasa I, ed. Litera</w:t>
            </w:r>
          </w:p>
          <w:p w14:paraId="0CE059E6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videoproiector, • exercițiul, problematizarea</w:t>
            </w:r>
          </w:p>
          <w:p w14:paraId="2ACFF398" w14:textId="15E588A6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1B815B5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interevaluare</w:t>
            </w:r>
            <w:proofErr w:type="spellEnd"/>
          </w:p>
          <w:p w14:paraId="2E258C95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18F031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675CCAB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0396ACD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5C31A8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8DDA80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06C0C6B8" w14:textId="77777777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A47CF" w:rsidRPr="00F35C5B" w14:paraId="1E305D35" w14:textId="77777777" w:rsidTr="003444EC">
        <w:tc>
          <w:tcPr>
            <w:tcW w:w="1530" w:type="dxa"/>
          </w:tcPr>
          <w:p w14:paraId="42A6BD0B" w14:textId="4A82E4B0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Scăderea numerelor naturale 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br/>
              <w:t xml:space="preserve">(ZU -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Z</w:t>
            </w: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U)</w:t>
            </w:r>
          </w:p>
        </w:tc>
        <w:tc>
          <w:tcPr>
            <w:tcW w:w="540" w:type="dxa"/>
          </w:tcPr>
          <w:p w14:paraId="1A8C01DE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8305188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11AF1BCD" w14:textId="40B48481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84C283F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împrumut la ordinul zecilor, mental și în scris, respectând algoritmul și așezarea corectă a unităților și a zecilor</w:t>
            </w:r>
          </w:p>
          <w:p w14:paraId="4CB0DB7E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de probleme folosind obiecte concrete sau reprezentări simbolice</w:t>
            </w:r>
          </w:p>
          <w:p w14:paraId="37E14C1D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</w:t>
            </w:r>
          </w:p>
          <w:p w14:paraId="05CA41EC" w14:textId="5931B81F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compararea a două sume, două diferențe sau a unei sume cu o diferență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37150F4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91</w:t>
            </w:r>
          </w:p>
          <w:p w14:paraId="0D3B9CBA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42F83741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videoproiector, • exercițiul, problematizarea</w:t>
            </w:r>
          </w:p>
          <w:p w14:paraId="3B4FA1EC" w14:textId="476C8E7B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AA2E4AB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462B41BF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4861D2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817F4D9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A18E05B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6763CD63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903B47F" w14:textId="77777777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A47CF" w:rsidRPr="00F35C5B" w14:paraId="767848C2" w14:textId="77777777" w:rsidTr="003444EC">
        <w:tc>
          <w:tcPr>
            <w:tcW w:w="1530" w:type="dxa"/>
          </w:tcPr>
          <w:p w14:paraId="6AADEF55" w14:textId="7ACB2FFE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Proba adunării</w:t>
            </w:r>
          </w:p>
        </w:tc>
        <w:tc>
          <w:tcPr>
            <w:tcW w:w="540" w:type="dxa"/>
          </w:tcPr>
          <w:p w14:paraId="5FFD2C17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E916246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2DC36E24" w14:textId="7A73CAD4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7391815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verificarea cu obiecte și/sau prin operație inversă</w:t>
            </w:r>
          </w:p>
          <w:p w14:paraId="745DBB36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și zecilor și verificarea prin două operații diferite a sumelor</w:t>
            </w:r>
          </w:p>
          <w:p w14:paraId="4AE401CD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 și efectuarea probei prin două operații diferite</w:t>
            </w:r>
          </w:p>
          <w:p w14:paraId="3D6521E3" w14:textId="77777777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825E0A1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92</w:t>
            </w:r>
          </w:p>
          <w:p w14:paraId="50273B15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0C12701F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videoproiector, • exercițiul, problematizarea</w:t>
            </w:r>
          </w:p>
          <w:p w14:paraId="6BD1CDE4" w14:textId="3A64006C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970FAB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E4E086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42A548C9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9E61A1D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  <w:p w14:paraId="6B84B53B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AD48828" w14:textId="5D298B72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 orală</w:t>
            </w:r>
          </w:p>
        </w:tc>
      </w:tr>
      <w:tr w:rsidR="00EA47CF" w:rsidRPr="00F35C5B" w14:paraId="6034644A" w14:textId="77777777" w:rsidTr="003444EC">
        <w:tc>
          <w:tcPr>
            <w:tcW w:w="1530" w:type="dxa"/>
          </w:tcPr>
          <w:p w14:paraId="774E7BB3" w14:textId="1DD78DBA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Proba scăderii</w:t>
            </w:r>
          </w:p>
        </w:tc>
        <w:tc>
          <w:tcPr>
            <w:tcW w:w="540" w:type="dxa"/>
          </w:tcPr>
          <w:p w14:paraId="7164CEF7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4364D4FD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18EC7618" w14:textId="0E4BC01C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B15AF9E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și verificarea cu obiecte și/sau prin operație inversă</w:t>
            </w:r>
          </w:p>
          <w:p w14:paraId="59FEF1C6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împrumut la ordinul zecilor, mental și în scris, respectând algoritmul și așezarea corectă a unităților și a zecilor și verificarea prin două operații diferite</w:t>
            </w:r>
          </w:p>
          <w:p w14:paraId="248E2DAC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unui termen necunoscut folosind proba prin scădere</w:t>
            </w:r>
          </w:p>
          <w:p w14:paraId="427B3822" w14:textId="7D7AD2CF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verificării prin adunare a exercițiilor de aflare a termenului necunoscut într-o operație de adunare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BF6394C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93</w:t>
            </w:r>
          </w:p>
          <w:p w14:paraId="6000FA3D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208CEA14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58FCB4AA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conversaţia,explicaţia</w:t>
            </w:r>
            <w:proofErr w:type="spellEnd"/>
          </w:p>
          <w:p w14:paraId="0C2539C9" w14:textId="71ABCED2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672A5229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5D9EE31B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37B787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2C88E0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2FC4EA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461F61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D29DA1F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29A1AFF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B2687CC" w14:textId="77777777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A47CF" w:rsidRPr="00F35C5B" w14:paraId="2C79688E" w14:textId="77777777" w:rsidTr="003444EC">
        <w:tc>
          <w:tcPr>
            <w:tcW w:w="1530" w:type="dxa"/>
          </w:tcPr>
          <w:p w14:paraId="2C2272F2" w14:textId="3AE8E60F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Probleme care se rezolvă prin două operații</w:t>
            </w:r>
          </w:p>
        </w:tc>
        <w:tc>
          <w:tcPr>
            <w:tcW w:w="540" w:type="dxa"/>
          </w:tcPr>
          <w:p w14:paraId="13CE97EE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77A74E10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40A08428" w14:textId="686ABC63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1CA167A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scăderi și verificarea acestora cu obiecte sau prin operație inversă</w:t>
            </w:r>
          </w:p>
          <w:p w14:paraId="20CD3178" w14:textId="77777777" w:rsidR="00EA47CF" w:rsidRPr="00615C85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punerea în scenă a unor probleme/situații problematice care folosesc operatorii logici </w:t>
            </w: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și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sau, nu</w:t>
            </w:r>
          </w:p>
          <w:p w14:paraId="7AEF98B0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semnificației datelor unei probleme</w:t>
            </w:r>
          </w:p>
          <w:p w14:paraId="54C19ECF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cuvintelor care sugerează operații aritmetice (a dat, a primit, s-a spart etc)</w:t>
            </w:r>
          </w:p>
          <w:p w14:paraId="68FACEFE" w14:textId="22F6433E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folosind obiecte concrete sau reprezentări simbolice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C7E6568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I, ed. Litera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94</w:t>
            </w:r>
          </w:p>
          <w:p w14:paraId="78053659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7B02DFED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38558102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conversaţia,explicaţia</w:t>
            </w:r>
            <w:proofErr w:type="spellEnd"/>
          </w:p>
          <w:p w14:paraId="78E3C5A7" w14:textId="4342F195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A3AC26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3B4020F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63D64D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C528664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4FA6E9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522A0A3" w14:textId="36715C8A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EA47CF" w:rsidRPr="00F35C5B" w14:paraId="48185C6C" w14:textId="77777777" w:rsidTr="003444EC">
        <w:tc>
          <w:tcPr>
            <w:tcW w:w="1530" w:type="dxa"/>
          </w:tcPr>
          <w:p w14:paraId="24DCB139" w14:textId="35F7F120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12FA1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Probleme care se rezolvă prin două operații</w:t>
            </w:r>
          </w:p>
        </w:tc>
        <w:tc>
          <w:tcPr>
            <w:tcW w:w="540" w:type="dxa"/>
          </w:tcPr>
          <w:p w14:paraId="03EA2E0C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49F53888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5F869FC2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  <w:p w14:paraId="4187A46F" w14:textId="77777777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AABB3F6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scăderi și verificarea acestora prin operația inversă</w:t>
            </w:r>
          </w:p>
          <w:p w14:paraId="3823C015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</w:t>
            </w:r>
          </w:p>
          <w:p w14:paraId="4E8CA5B1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asocierea rezolvării unei probleme cu o reprezentare grafică, un desen</w:t>
            </w:r>
          </w:p>
          <w:p w14:paraId="04BD5CC2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compunerea și rezolvarea unor probleme, utilizând datele scrise într-un tabel</w:t>
            </w:r>
          </w:p>
          <w:p w14:paraId="0BBC102B" w14:textId="6F9C2FB4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transformarea unei probleme prin crearea de întrebări care sugerează operațiile necesare rezolvării problemelor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5DEF331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Manual MEM clasa I, ed. Litera,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95</w:t>
            </w:r>
          </w:p>
          <w:p w14:paraId="652480BB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446B6F48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689905D4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48C4ECEE" w14:textId="51818CB4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1FFA470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77544EB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85D211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7CB625F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089A975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5C23FDA" w14:textId="7C36CA43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EA47CF" w:rsidRPr="00F35C5B" w14:paraId="293C5B92" w14:textId="77777777" w:rsidTr="003444EC">
        <w:tc>
          <w:tcPr>
            <w:tcW w:w="1530" w:type="dxa"/>
          </w:tcPr>
          <w:p w14:paraId="31A5278F" w14:textId="5CFA6798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Scheletul animalelor</w:t>
            </w:r>
          </w:p>
        </w:tc>
        <w:tc>
          <w:tcPr>
            <w:tcW w:w="540" w:type="dxa"/>
          </w:tcPr>
          <w:p w14:paraId="0D652AC8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3.2</w:t>
            </w:r>
          </w:p>
          <w:p w14:paraId="27EB6D18" w14:textId="7D26F818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5B08AED2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părților componente ale unui animal și a scheletului său</w:t>
            </w:r>
          </w:p>
          <w:p w14:paraId="7727A319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recunoașterea unui animal după scheletul său</w:t>
            </w:r>
          </w:p>
          <w:p w14:paraId="46A8FD1A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exprimarea unor opinii (acord/dezacord) cu privire la anumite atitudini și comportamente observate în mediul înconjurător</w:t>
            </w:r>
          </w:p>
          <w:p w14:paraId="5C02B492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realizarea unui mic proiect a cărui temă este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animelele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preferate și scheletul lor</w:t>
            </w:r>
          </w:p>
          <w:p w14:paraId="6ED634FB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prezentarea unor fotografii sau desene ale acestor animale</w:t>
            </w:r>
          </w:p>
          <w:p w14:paraId="0DC50AE3" w14:textId="2ABB6943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formularea unor concluzii în urma informațiilor adunate în cadrul proiectului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2C1EE5A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Manual MEM clasa I, ed. Litera,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96</w:t>
            </w:r>
          </w:p>
          <w:p w14:paraId="14E1E9AF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39CEA322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475530E8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5B3F5FC9" w14:textId="2A422127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5FEAC1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561C9671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1C44DB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2E5FEBC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94A7A23" w14:textId="4C6A2DF0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EA47CF" w:rsidRPr="00F35C5B" w14:paraId="597A7549" w14:textId="77777777" w:rsidTr="003444EC">
        <w:tc>
          <w:tcPr>
            <w:tcW w:w="1530" w:type="dxa"/>
          </w:tcPr>
          <w:p w14:paraId="228D2D29" w14:textId="20714082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Organe interne majore și rolul lor</w:t>
            </w:r>
          </w:p>
        </w:tc>
        <w:tc>
          <w:tcPr>
            <w:tcW w:w="540" w:type="dxa"/>
          </w:tcPr>
          <w:p w14:paraId="33C4906C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3.2</w:t>
            </w:r>
          </w:p>
          <w:p w14:paraId="1D0A3BF0" w14:textId="16E546DE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4DC7EFF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propriilor greșeli de comportament față de mediul înconjurător</w:t>
            </w:r>
          </w:p>
          <w:p w14:paraId="4A01005C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observarea poziției în corp a organelor interne </w:t>
            </w:r>
          </w:p>
          <w:p w14:paraId="2377AFDA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ți prezentarea rolului corespunzător fiecăruia dintre cele cinci organe interne (creier, plămâni, inimă, stomac, rinichi)</w:t>
            </w:r>
          </w:p>
          <w:p w14:paraId="2CAA28F3" w14:textId="41A1FD49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formularea unor concluzii cu privire la condițiile de viață sănătoasă pentru animale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E7EB11B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Manual MEM clasa I, ed. Litera,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97</w:t>
            </w:r>
          </w:p>
          <w:p w14:paraId="5D5D65F9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631DE363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0CA93651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• exercițiul, problematizarea, </w:t>
            </w:r>
          </w:p>
          <w:p w14:paraId="16F1C60D" w14:textId="529583BD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CEBB9FC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evaluare orală</w:t>
            </w:r>
          </w:p>
          <w:p w14:paraId="0A4AC79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1D8044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728435A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EAC9269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447970B" w14:textId="2D79A142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autoevaluare</w:t>
            </w:r>
          </w:p>
        </w:tc>
      </w:tr>
      <w:tr w:rsidR="00EA47CF" w:rsidRPr="00F35C5B" w14:paraId="0C82F75B" w14:textId="77777777" w:rsidTr="003444EC">
        <w:tc>
          <w:tcPr>
            <w:tcW w:w="1530" w:type="dxa"/>
          </w:tcPr>
          <w:p w14:paraId="4D6867BD" w14:textId="2E2C3606" w:rsidR="00EA47CF" w:rsidRPr="00EA47CF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val="ro-RO"/>
              </w:rPr>
            </w:pPr>
            <w:r w:rsidRPr="00EA47CF">
              <w:rPr>
                <w:rFonts w:ascii="Times New Roman" w:hAnsi="Times New Roman"/>
                <w:b/>
                <w:spacing w:val="-6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Recapitulare</w:t>
            </w:r>
          </w:p>
        </w:tc>
        <w:tc>
          <w:tcPr>
            <w:tcW w:w="540" w:type="dxa"/>
          </w:tcPr>
          <w:p w14:paraId="71213DDF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234F8EF9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3E2C9CC8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50877295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3.2</w:t>
            </w:r>
          </w:p>
          <w:p w14:paraId="7743945E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3960891D" w14:textId="769FDCF8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DED1BFD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și zecilor</w:t>
            </w:r>
          </w:p>
          <w:p w14:paraId="3C57A987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cu așezarea corespunzătoare a zecilor și a unităților, în scris</w:t>
            </w:r>
          </w:p>
          <w:p w14:paraId="0A0F7A2F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împrumut la ordinul zecilor, mental și în scris, respectând algoritmul și așezarea corectă a unităților și a zecilor</w:t>
            </w:r>
          </w:p>
          <w:p w14:paraId="4778F401" w14:textId="0ECF2442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și zecilor și verificarea prin două operații diferite a sumelor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BAEC0E2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Manual MEM clasa I, ed. Litera,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98</w:t>
            </w:r>
          </w:p>
          <w:p w14:paraId="3A2A6DD3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08C41BAF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6666CEDB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0635955F" w14:textId="111A8FF0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3109EA3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6FA2B2BF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FB039EE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6AB32B5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0C51C06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0B00A2B" w14:textId="04D0FCF5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EA47CF" w:rsidRPr="00F35C5B" w14:paraId="39916E66" w14:textId="77777777" w:rsidTr="003444EC">
        <w:tc>
          <w:tcPr>
            <w:tcW w:w="1530" w:type="dxa"/>
          </w:tcPr>
          <w:p w14:paraId="7E7527D7" w14:textId="6084F042" w:rsidR="00EA47CF" w:rsidRPr="00EA47CF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val="ro-RO"/>
              </w:rPr>
            </w:pPr>
            <w:r w:rsidRPr="00EA47CF">
              <w:rPr>
                <w:rFonts w:ascii="Times New Roman" w:hAnsi="Times New Roman"/>
                <w:b/>
                <w:spacing w:val="-6"/>
                <w:kern w:val="2"/>
                <w:sz w:val="24"/>
                <w:szCs w:val="24"/>
                <w:lang w:val="ro-RO"/>
                <w14:ligatures w14:val="standardContextual"/>
              </w:rPr>
              <w:t>Recapitulare</w:t>
            </w:r>
          </w:p>
        </w:tc>
        <w:tc>
          <w:tcPr>
            <w:tcW w:w="540" w:type="dxa"/>
          </w:tcPr>
          <w:p w14:paraId="67020916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54238D86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72F9232C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5AC7327D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3.2</w:t>
            </w:r>
          </w:p>
          <w:p w14:paraId="26E8C7A5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6F864F39" w14:textId="4B3FBD70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75349E0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scăderi și verificarea acestora cu obiecte sau prin operație inversă</w:t>
            </w:r>
          </w:p>
          <w:p w14:paraId="01460E90" w14:textId="77777777" w:rsidR="00EA47CF" w:rsidRPr="00615C85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punerea în scenă a unor probleme/situații problematice care folosesc operatorii logici </w:t>
            </w: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și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sau, nu</w:t>
            </w:r>
          </w:p>
          <w:p w14:paraId="77A96B46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semnificației datelor unei probleme</w:t>
            </w:r>
          </w:p>
          <w:p w14:paraId="398548C7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cuvintelor care sugerează operații aritmetice (a dat, a primit, s-a spart etc)</w:t>
            </w:r>
          </w:p>
          <w:p w14:paraId="4945D255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folosind obiecte concrete sau reprezentări simbolice</w:t>
            </w:r>
          </w:p>
          <w:p w14:paraId="0E9A421C" w14:textId="16A2F121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mai multe moduri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04094832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Manual MEM clasa I, ed. Litera,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98</w:t>
            </w:r>
          </w:p>
          <w:p w14:paraId="73236B65" w14:textId="77777777" w:rsidR="00EA47CF" w:rsidRDefault="00EA47CF" w:rsidP="00EA47CF">
            <w:pPr>
              <w:pStyle w:val="NoSpacing1"/>
              <w:spacing w:line="256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Caietul elevului MEM clasa I, ed. Litera</w:t>
            </w:r>
          </w:p>
          <w:p w14:paraId="30DBFB9A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02500ACE" w14:textId="77777777" w:rsidR="00EA47CF" w:rsidRDefault="00EA47CF" w:rsidP="00EA47CF">
            <w:pPr>
              <w:pStyle w:val="Frspaiere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4EE6DE26" w14:textId="53BB3BBB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AI, AF, AP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0EF45EF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65AB9DE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61993D88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EDA79F9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E86310E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  <w:p w14:paraId="6D14B9A1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9E53791" w14:textId="4F2243A2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 orală</w:t>
            </w:r>
          </w:p>
        </w:tc>
      </w:tr>
      <w:tr w:rsidR="00EA47CF" w:rsidRPr="00F35C5B" w14:paraId="30F7DA83" w14:textId="77777777" w:rsidTr="003444EC">
        <w:tc>
          <w:tcPr>
            <w:tcW w:w="1530" w:type="dxa"/>
          </w:tcPr>
          <w:p w14:paraId="7D51AE4F" w14:textId="7089784A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 </w:t>
            </w:r>
          </w:p>
        </w:tc>
        <w:tc>
          <w:tcPr>
            <w:tcW w:w="540" w:type="dxa"/>
          </w:tcPr>
          <w:p w14:paraId="64D891F0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6363831F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7BAA1B6B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47EACBEF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3.2</w:t>
            </w:r>
          </w:p>
          <w:p w14:paraId="159E779A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4198F7C6" w14:textId="7B5F185F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A36F504" w14:textId="3C0B9768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Evaluarea unității </w:t>
            </w:r>
            <w:r w:rsidR="00022A45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de </w:t>
            </w:r>
            <w:r w:rsidR="00521499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învățare</w:t>
            </w:r>
          </w:p>
          <w:p w14:paraId="796261B5" w14:textId="77777777" w:rsidR="00EA47CF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4E4B52FD" w14:textId="77777777" w:rsidR="00EA47CF" w:rsidRPr="007C6262" w:rsidRDefault="00EA47CF" w:rsidP="00EA47C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24663023" w14:textId="77777777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ABBA607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Test de evaluare, pag 99</w:t>
            </w:r>
          </w:p>
          <w:p w14:paraId="7F5173F2" w14:textId="4BDD2685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E1B9D32" w14:textId="77777777" w:rsidR="00EA47CF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  <w:p w14:paraId="72DA04D2" w14:textId="046A820D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EA47CF" w:rsidRPr="00F35C5B" w14:paraId="352DF4F6" w14:textId="77777777" w:rsidTr="003444EC">
        <w:tc>
          <w:tcPr>
            <w:tcW w:w="1530" w:type="dxa"/>
          </w:tcPr>
          <w:p w14:paraId="050BDC02" w14:textId="77777777" w:rsidR="00EA47CF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Ameliorare/</w:t>
            </w:r>
          </w:p>
          <w:p w14:paraId="3303DD71" w14:textId="77777777" w:rsidR="00EA47CF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recuperare/</w:t>
            </w:r>
          </w:p>
          <w:p w14:paraId="7E238730" w14:textId="3653120A" w:rsidR="00EA47CF" w:rsidRPr="00F35C5B" w:rsidRDefault="00EA47CF" w:rsidP="00EA47C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dezvoltare</w:t>
            </w:r>
          </w:p>
        </w:tc>
        <w:tc>
          <w:tcPr>
            <w:tcW w:w="540" w:type="dxa"/>
          </w:tcPr>
          <w:p w14:paraId="2BE7E93E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7AEBC0AB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414B5576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021A54BB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3.2</w:t>
            </w:r>
          </w:p>
          <w:p w14:paraId="47313AA3" w14:textId="77777777" w:rsidR="00EA47CF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34063D8A" w14:textId="46A35B9B" w:rsidR="00EA47CF" w:rsidRPr="00F35C5B" w:rsidRDefault="00EA47CF" w:rsidP="00EA47C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3FE125E" w14:textId="77777777" w:rsidR="00EA47CF" w:rsidRPr="00A43ACA" w:rsidRDefault="00EA47CF" w:rsidP="00EA47C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43ACA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A43ACA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A43ACA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A43ACA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A43ACA">
              <w:rPr>
                <w:rFonts w:ascii="Times New Roman" w:hAnsi="Times New Roman" w:cs="Times New Roman"/>
                <w:lang w:val="ro-RO"/>
              </w:rPr>
              <w:t xml:space="preserve"> tipice de la test</w:t>
            </w:r>
            <w:r>
              <w:rPr>
                <w:rFonts w:ascii="Times New Roman" w:hAnsi="Times New Roman" w:cs="Times New Roman"/>
                <w:lang w:val="ro-RO"/>
              </w:rPr>
              <w:t>ul de evaluare</w:t>
            </w:r>
          </w:p>
          <w:p w14:paraId="6E73AFC5" w14:textId="45135772" w:rsidR="00EA47CF" w:rsidRPr="00F35C5B" w:rsidRDefault="00EA47CF" w:rsidP="00EA47CF">
            <w:pPr>
              <w:autoSpaceDE w:val="0"/>
              <w:autoSpaceDN w:val="0"/>
              <w:adjustRightInd w:val="0"/>
              <w:spacing w:after="0" w:line="240" w:lineRule="auto"/>
              <w:ind w:left="158" w:hanging="144"/>
              <w:rPr>
                <w:rFonts w:ascii="Times New Roman" w:hAnsi="Times New Roman"/>
                <w:lang w:val="ro-RO"/>
              </w:rPr>
            </w:pPr>
            <w:r w:rsidRPr="00A43ACA">
              <w:rPr>
                <w:rFonts w:ascii="Times New Roman" w:hAnsi="Times New Roman" w:cs="Times New Roman"/>
                <w:lang w:val="ro-RO"/>
              </w:rPr>
              <w:t>- exerciții cu grad ridicat de dificultate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20E8C34" w14:textId="77777777" w:rsidR="00EA47CF" w:rsidRPr="00A43ACA" w:rsidRDefault="00EA47CF" w:rsidP="00EA47C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I, pag. 100</w:t>
            </w:r>
          </w:p>
          <w:p w14:paraId="53256DEC" w14:textId="77777777" w:rsidR="00EA47CF" w:rsidRPr="00A43ACA" w:rsidRDefault="00EA47CF" w:rsidP="00EA47C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</w:t>
            </w:r>
            <w:r w:rsidRPr="00A43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xercițiul, problematizarea</w:t>
            </w:r>
          </w:p>
          <w:p w14:paraId="672B1432" w14:textId="5DF6D811" w:rsidR="00EA47CF" w:rsidRPr="00F35C5B" w:rsidRDefault="00EA47CF" w:rsidP="00EA47CF">
            <w:pPr>
              <w:pStyle w:val="Frspaiere"/>
              <w:autoSpaceDE w:val="0"/>
              <w:autoSpaceDN w:val="0"/>
              <w:adjustRightInd w:val="0"/>
              <w:ind w:left="158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AI, </w:t>
            </w:r>
            <w:r w:rsidRPr="00A43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AB2B746" w14:textId="61CBDC24" w:rsidR="00EA47CF" w:rsidRPr="00F35C5B" w:rsidRDefault="00EA47CF" w:rsidP="00EA47CF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579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o-RO"/>
              </w:rPr>
              <w:t>observare sistematică a activităţii elevilor</w:t>
            </w:r>
          </w:p>
        </w:tc>
      </w:tr>
    </w:tbl>
    <w:bookmarkEnd w:id="2"/>
    <w:p w14:paraId="1A3863D0" w14:textId="77777777" w:rsidR="00022A45" w:rsidRPr="00F75063" w:rsidRDefault="00022A45" w:rsidP="00022A4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Disciplina: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</w:p>
    <w:p w14:paraId="0059DA3D" w14:textId="77777777" w:rsidR="00022A45" w:rsidRPr="00F75063" w:rsidRDefault="00022A45" w:rsidP="00022A4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Clasa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12160811" w14:textId="59B0DE6B" w:rsidR="00022A45" w:rsidRPr="004631AF" w:rsidRDefault="00022A45" w:rsidP="00022A45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7</w:t>
      </w:r>
      <w:r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. </w:t>
      </w:r>
      <w:r w:rsidR="000523A7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Figuri și corpuri geometrice</w:t>
      </w:r>
    </w:p>
    <w:p w14:paraId="7240269A" w14:textId="32367C15" w:rsidR="00022A45" w:rsidRDefault="00022A45" w:rsidP="00022A4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2215D385" w14:textId="77777777" w:rsidR="00022A45" w:rsidRPr="00F75063" w:rsidRDefault="00022A45" w:rsidP="00022A4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0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540"/>
        <w:gridCol w:w="6840"/>
        <w:gridCol w:w="2653"/>
        <w:gridCol w:w="1487"/>
      </w:tblGrid>
      <w:tr w:rsidR="00022A45" w:rsidRPr="00F75063" w14:paraId="09ADA15B" w14:textId="77777777" w:rsidTr="003444EC">
        <w:trPr>
          <w:tblHeader/>
        </w:trPr>
        <w:tc>
          <w:tcPr>
            <w:tcW w:w="1530" w:type="dxa"/>
            <w:shd w:val="clear" w:color="auto" w:fill="CCF1F8"/>
            <w:vAlign w:val="center"/>
          </w:tcPr>
          <w:p w14:paraId="3A605ED2" w14:textId="77777777" w:rsidR="00022A45" w:rsidRPr="00F75063" w:rsidRDefault="00022A45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1E227F66" w14:textId="77777777" w:rsidR="00022A45" w:rsidRPr="00F75063" w:rsidRDefault="00022A45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2C7E2F1E" w14:textId="77777777" w:rsidR="00022A45" w:rsidRPr="00F75063" w:rsidRDefault="00022A45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7FE25B2D" w14:textId="77777777" w:rsidR="00022A45" w:rsidRPr="00F75063" w:rsidRDefault="00022A45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29D0BFEA" w14:textId="77777777" w:rsidR="00022A45" w:rsidRPr="00F75063" w:rsidRDefault="00022A45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485F4382" w14:textId="77777777" w:rsidR="00022A45" w:rsidRPr="00F75063" w:rsidRDefault="00022A45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6D4AE5" w:rsidRPr="00F35C5B" w14:paraId="6409764A" w14:textId="77777777" w:rsidTr="003444EC">
        <w:tc>
          <w:tcPr>
            <w:tcW w:w="1530" w:type="dxa"/>
          </w:tcPr>
          <w:p w14:paraId="018F537A" w14:textId="77777777" w:rsidR="006D4AE5" w:rsidRDefault="006D4AE5" w:rsidP="006D4AE5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Vertical, orizontal, oblic.</w:t>
            </w:r>
          </w:p>
          <w:p w14:paraId="7282306E" w14:textId="77777777" w:rsidR="006D4AE5" w:rsidRDefault="006D4AE5" w:rsidP="006D4AE5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Interior/</w:t>
            </w:r>
          </w:p>
          <w:p w14:paraId="76FDF67A" w14:textId="0D9A323B" w:rsidR="006D4AE5" w:rsidRDefault="006D4AE5" w:rsidP="006D4AE5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Exterior</w:t>
            </w:r>
          </w:p>
          <w:p w14:paraId="6513CC57" w14:textId="32BB116A" w:rsidR="006D4AE5" w:rsidRPr="00C14AE8" w:rsidRDefault="006D4AE5" w:rsidP="006D4AE5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C14AE8"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</w:tcPr>
          <w:p w14:paraId="67BD1167" w14:textId="77777777" w:rsidR="006D4AE5" w:rsidRDefault="006D4AE5" w:rsidP="006D4AE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2.1</w:t>
            </w:r>
          </w:p>
          <w:p w14:paraId="38C938FE" w14:textId="7C01C381" w:rsidR="006D4AE5" w:rsidRPr="00F35C5B" w:rsidRDefault="006D4AE5" w:rsidP="006D4AE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4ADF763" w14:textId="03022E9C" w:rsidR="006D4AE5" w:rsidRPr="007A0E0A" w:rsidRDefault="006D4AE5" w:rsidP="007A0E0A">
            <w:pPr>
              <w:pStyle w:val="TableParagraph"/>
              <w:numPr>
                <w:ilvl w:val="2"/>
                <w:numId w:val="3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identificarea </w:t>
            </w:r>
            <w:proofErr w:type="spellStart"/>
            <w:r w:rsidRPr="006D4AE5">
              <w:rPr>
                <w:rFonts w:ascii="Times New Roman" w:hAnsi="Times New Roman" w:cs="Times New Roman"/>
                <w:iCs/>
                <w:szCs w:val="24"/>
              </w:rPr>
              <w:t>poziţiei</w:t>
            </w:r>
            <w:proofErr w:type="spellEnd"/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 pe care o ocupă diverse obiecte</w:t>
            </w:r>
            <w:r w:rsidRPr="006D4AE5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în</w:t>
            </w:r>
            <w:r w:rsidRPr="006D4AE5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desene/realitatea</w:t>
            </w:r>
            <w:r w:rsidRPr="006D4AE5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imediată,</w:t>
            </w:r>
            <w:r w:rsidRPr="006D4AE5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în</w:t>
            </w:r>
            <w:r w:rsidRPr="006D4AE5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raport</w:t>
            </w:r>
            <w:r w:rsidRPr="006D4AE5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cu alte obiecte precizate;</w:t>
            </w:r>
          </w:p>
          <w:p w14:paraId="3BE94F46" w14:textId="77777777" w:rsidR="006D4AE5" w:rsidRDefault="006D4AE5" w:rsidP="006D4AE5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identificarea </w:t>
            </w:r>
            <w:proofErr w:type="spellStart"/>
            <w:r w:rsidRPr="006D4AE5">
              <w:rPr>
                <w:rFonts w:ascii="Times New Roman" w:hAnsi="Times New Roman" w:cs="Times New Roman"/>
                <w:iCs/>
                <w:szCs w:val="24"/>
              </w:rPr>
              <w:t>poziţiei</w:t>
            </w:r>
            <w:proofErr w:type="spellEnd"/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 verticală, orizontală sau</w:t>
            </w:r>
            <w:r w:rsidRPr="006D4AE5">
              <w:rPr>
                <w:rFonts w:ascii="Times New Roman" w:hAnsi="Times New Roman" w:cs="Times New Roman"/>
                <w:iCs/>
                <w:spacing w:val="40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oblică</w:t>
            </w:r>
            <w:r w:rsidRPr="006D4AE5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6D4AE5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unor</w:t>
            </w:r>
            <w:r w:rsidRPr="006D4AE5">
              <w:rPr>
                <w:rFonts w:ascii="Times New Roman" w:hAnsi="Times New Roman" w:cs="Times New Roman"/>
                <w:iCs/>
                <w:spacing w:val="-4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obiecte</w:t>
            </w:r>
            <w:r w:rsidRPr="006D4AE5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din</w:t>
            </w:r>
            <w:r w:rsidRPr="006D4AE5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realitatea</w:t>
            </w:r>
            <w:r w:rsidRPr="006D4AE5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imediată</w:t>
            </w:r>
            <w:r w:rsidRPr="006D4AE5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sau</w:t>
            </w:r>
            <w:r w:rsidRPr="006D4AE5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în cadrul unor desene</w:t>
            </w:r>
          </w:p>
          <w:p w14:paraId="26F38A0B" w14:textId="77777777" w:rsidR="006D4AE5" w:rsidRPr="006D4AE5" w:rsidRDefault="006D4AE5" w:rsidP="006D4AE5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D4AE5">
              <w:rPr>
                <w:rFonts w:ascii="Times New Roman" w:hAnsi="Times New Roman" w:cs="Times New Roman"/>
                <w:iCs/>
                <w:szCs w:val="24"/>
              </w:rPr>
              <w:t>compunerea/asocierea</w:t>
            </w:r>
            <w:r w:rsidRPr="006D4AE5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elementelor</w:t>
            </w:r>
            <w:r w:rsidRPr="006D4AE5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grafice</w:t>
            </w:r>
            <w:r w:rsidRPr="006D4AE5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pentru </w:t>
            </w:r>
            <w:proofErr w:type="spellStart"/>
            <w:r w:rsidRPr="006D4AE5">
              <w:rPr>
                <w:rFonts w:ascii="Times New Roman" w:hAnsi="Times New Roman" w:cs="Times New Roman"/>
                <w:iCs/>
                <w:szCs w:val="24"/>
              </w:rPr>
              <w:t>obţinerea</w:t>
            </w:r>
            <w:proofErr w:type="spellEnd"/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 unor forme stilizate ale unor elemente din </w:t>
            </w:r>
            <w:proofErr w:type="spellStart"/>
            <w:r w:rsidRPr="006D4AE5">
              <w:rPr>
                <w:rFonts w:ascii="Times New Roman" w:hAnsi="Times New Roman" w:cs="Times New Roman"/>
                <w:iCs/>
                <w:szCs w:val="24"/>
              </w:rPr>
              <w:t>viaţa</w:t>
            </w:r>
            <w:proofErr w:type="spellEnd"/>
            <w:r w:rsidRPr="006D4AE5">
              <w:rPr>
                <w:rFonts w:ascii="Times New Roman" w:hAnsi="Times New Roman" w:cs="Times New Roman"/>
                <w:iCs/>
                <w:szCs w:val="24"/>
              </w:rPr>
              <w:t xml:space="preserve"> reală;</w:t>
            </w:r>
          </w:p>
          <w:p w14:paraId="18A1654F" w14:textId="77777777" w:rsidR="006D4AE5" w:rsidRPr="006D4AE5" w:rsidRDefault="006D4AE5" w:rsidP="006D4AE5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D4AE5">
              <w:rPr>
                <w:rFonts w:ascii="Times New Roman" w:hAnsi="Times New Roman" w:cs="Times New Roman"/>
                <w:iCs/>
                <w:szCs w:val="24"/>
              </w:rPr>
              <w:t>identificarea</w:t>
            </w:r>
            <w:r w:rsidRPr="006D4AE5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interiorului</w:t>
            </w:r>
            <w:r w:rsidRPr="006D4AE5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proofErr w:type="spellStart"/>
            <w:r w:rsidRPr="006D4AE5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6D4AE5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exteriorului</w:t>
            </w:r>
            <w:r w:rsidRPr="006D4AE5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6D4AE5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iCs/>
                <w:spacing w:val="-2"/>
                <w:szCs w:val="24"/>
              </w:rPr>
              <w:t>figuri;</w:t>
            </w:r>
          </w:p>
          <w:p w14:paraId="1DCC81F4" w14:textId="521A16B1" w:rsidR="006D4AE5" w:rsidRPr="00DB1762" w:rsidRDefault="006D4AE5" w:rsidP="00DB1762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3FDB793" w14:textId="67B8B603" w:rsidR="006D4AE5" w:rsidRPr="008D05C8" w:rsidRDefault="006D4AE5" w:rsidP="006D4AE5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102-103</w:t>
            </w:r>
          </w:p>
          <w:p w14:paraId="7454E47F" w14:textId="43B87EB8" w:rsidR="006D4AE5" w:rsidRDefault="006D4AE5" w:rsidP="006D4AE5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="00302AF1"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="00302AF1"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 78-79</w:t>
            </w:r>
          </w:p>
          <w:p w14:paraId="71D48C6F" w14:textId="244B39F4" w:rsidR="006D4AE5" w:rsidRPr="008D05C8" w:rsidRDefault="006D4AE5" w:rsidP="006D4AE5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  <w:p w14:paraId="4EA89182" w14:textId="77777777" w:rsidR="006D4AE5" w:rsidRPr="008D05C8" w:rsidRDefault="006D4AE5" w:rsidP="006D4AE5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574FAD74" w14:textId="17E2287F" w:rsidR="006D4AE5" w:rsidRPr="008D05C8" w:rsidRDefault="006D4AE5" w:rsidP="00302AF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221112C9" w14:textId="253AEA37" w:rsidR="006D4AE5" w:rsidRPr="00F35C5B" w:rsidRDefault="006D4AE5" w:rsidP="006D4AE5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6037FCBF" w14:textId="77777777" w:rsidR="006D4AE5" w:rsidRPr="008D05C8" w:rsidRDefault="006D4AE5" w:rsidP="00DB1762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Observare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sistematică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activităţii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sz w:val="24"/>
                <w:szCs w:val="24"/>
              </w:rPr>
              <w:t>elevilor</w:t>
            </w:r>
            <w:proofErr w:type="spellEnd"/>
          </w:p>
          <w:p w14:paraId="5EE81123" w14:textId="77777777" w:rsidR="006D4AE5" w:rsidRDefault="006D4AE5" w:rsidP="006D4AE5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Evaluare</w:t>
            </w:r>
            <w:proofErr w:type="spellEnd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practică</w:t>
            </w:r>
            <w:proofErr w:type="spellEnd"/>
          </w:p>
          <w:p w14:paraId="1BDC0DC8" w14:textId="0D9B7218" w:rsidR="006D4AE5" w:rsidRPr="00F35C5B" w:rsidRDefault="006D4AE5" w:rsidP="006D4AE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</w:tr>
      <w:tr w:rsidR="00521499" w:rsidRPr="00F35C5B" w14:paraId="6C61BCD2" w14:textId="77777777" w:rsidTr="003444EC">
        <w:tc>
          <w:tcPr>
            <w:tcW w:w="1530" w:type="dxa"/>
          </w:tcPr>
          <w:p w14:paraId="6399D5E3" w14:textId="77777777" w:rsidR="00521499" w:rsidRDefault="00521499" w:rsidP="00521499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Figuri geometrice</w:t>
            </w:r>
          </w:p>
          <w:p w14:paraId="3373E162" w14:textId="5DF022CD" w:rsidR="00521499" w:rsidRPr="00F35C5B" w:rsidRDefault="00521499" w:rsidP="00521499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 ore</w:t>
            </w:r>
          </w:p>
        </w:tc>
        <w:tc>
          <w:tcPr>
            <w:tcW w:w="540" w:type="dxa"/>
          </w:tcPr>
          <w:p w14:paraId="7F9A2F49" w14:textId="416CE54C" w:rsidR="00521499" w:rsidRPr="00F35C5B" w:rsidRDefault="00521499" w:rsidP="00521499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562B6EC" w14:textId="232C1B00" w:rsidR="007A0E0A" w:rsidRPr="00DB1762" w:rsidRDefault="007A0E0A" w:rsidP="00DC79E0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 xml:space="preserve">realizarea unor desene simple, pe baza unor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condiţii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date (ex.: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desenaţi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un triunghi; la stânga acestuia</w:t>
            </w:r>
            <w:r w:rsidRPr="00DB1762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desenaţi</w:t>
            </w:r>
            <w:proofErr w:type="spellEnd"/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o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steluţă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>;</w:t>
            </w:r>
            <w:r w:rsidRPr="00DB1762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sub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el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desenaţi</w:t>
            </w:r>
            <w:proofErr w:type="spellEnd"/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o</w:t>
            </w:r>
            <w:r w:rsidRPr="00DB1762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 xml:space="preserve">linie </w:t>
            </w:r>
            <w:r w:rsidR="00DC79E0">
              <w:rPr>
                <w:rFonts w:ascii="Times New Roman" w:hAnsi="Times New Roman" w:cs="Times New Roman"/>
                <w:iCs/>
              </w:rPr>
              <w:t>...</w:t>
            </w:r>
            <w:r w:rsidRPr="00DB1762">
              <w:rPr>
                <w:rFonts w:ascii="Times New Roman" w:hAnsi="Times New Roman" w:cs="Times New Roman"/>
                <w:iCs/>
                <w:spacing w:val="-2"/>
              </w:rPr>
              <w:t>)</w:t>
            </w:r>
          </w:p>
          <w:p w14:paraId="3ED65B90" w14:textId="74C003E7" w:rsidR="00521499" w:rsidRPr="00DB1762" w:rsidRDefault="00521499" w:rsidP="00DC79E0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conturarea pe foaie velină a unor forme geometrice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plane</w:t>
            </w:r>
            <w:r w:rsidRPr="00DB1762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(pătrat,</w:t>
            </w:r>
            <w:r w:rsidRPr="00DB1762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triunghi,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 xml:space="preserve">dreptunghi, cerc), cu ajutorul unor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şabloanelor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>;</w:t>
            </w:r>
          </w:p>
          <w:p w14:paraId="40837F66" w14:textId="77777777" w:rsidR="00521499" w:rsidRPr="00DB1762" w:rsidRDefault="00521499" w:rsidP="00DC79E0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desenarea</w:t>
            </w:r>
            <w:r w:rsidRPr="00DB1762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formelor</w:t>
            </w:r>
            <w:r w:rsidRPr="00DB1762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geometrice</w:t>
            </w:r>
            <w:r w:rsidRPr="00DB1762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(pătrat,</w:t>
            </w:r>
            <w:r w:rsidRPr="00DB1762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 xml:space="preserve">triunghi, dreptunghi, cerc), pe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reţeaua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de pătrate din caietul de matematică;</w:t>
            </w:r>
          </w:p>
          <w:p w14:paraId="62514800" w14:textId="77777777" w:rsidR="00DB1762" w:rsidRPr="00DB1762" w:rsidRDefault="00DB1762" w:rsidP="00DC79E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decuparea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pe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contur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a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formelor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geometrice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plane de diferite dimensiuni, realizate pe diverse suporturi (hârtie glasată, carton);</w:t>
            </w:r>
          </w:p>
          <w:p w14:paraId="6D9FC402" w14:textId="1DBEFF8F" w:rsidR="00DB1762" w:rsidRPr="00DB1762" w:rsidRDefault="00DB1762" w:rsidP="00DC79E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compunerea</w:t>
            </w:r>
            <w:r w:rsidRPr="00DB1762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unui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spaţiu</w:t>
            </w:r>
            <w:proofErr w:type="spellEnd"/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plastic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folosind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ca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forme doar pătrate sau doar cercuri etc. (ex.: un copac stilizat, doar din cercuri – mari, mici, medii);</w:t>
            </w:r>
          </w:p>
          <w:p w14:paraId="5EEBA6F4" w14:textId="77777777" w:rsidR="00521499" w:rsidRPr="00DB1762" w:rsidRDefault="00521499" w:rsidP="00DC79E0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decorarea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unor</w:t>
            </w:r>
            <w:r w:rsidRPr="00DB1762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obiecte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cu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motive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geometrice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prin desen sau colaj;</w:t>
            </w:r>
          </w:p>
          <w:p w14:paraId="5914F6AF" w14:textId="15BB462F" w:rsidR="00DB1762" w:rsidRPr="00DB1762" w:rsidRDefault="00DB1762" w:rsidP="00DC79E0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observarea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simetriei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la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figurile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geometrice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 xml:space="preserve">plane, la obiecte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fiinţe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din mediul apropiat;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59604BB" w14:textId="63782A59" w:rsidR="004F3894" w:rsidRPr="00DB1762" w:rsidRDefault="004F3894" w:rsidP="00DB1762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B1762">
              <w:rPr>
                <w:rFonts w:ascii="Times New Roman" w:hAnsi="Times New Roman" w:cs="Times New Roman"/>
              </w:rPr>
              <w:t xml:space="preserve">• Manual MEM </w:t>
            </w:r>
            <w:proofErr w:type="spellStart"/>
            <w:r w:rsidRPr="00DB1762">
              <w:rPr>
                <w:rFonts w:ascii="Times New Roman" w:hAnsi="Times New Roman" w:cs="Times New Roman"/>
              </w:rPr>
              <w:t>clasa</w:t>
            </w:r>
            <w:proofErr w:type="spellEnd"/>
            <w:r w:rsidRPr="00DB1762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DB1762">
              <w:rPr>
                <w:rFonts w:ascii="Times New Roman" w:hAnsi="Times New Roman" w:cs="Times New Roman"/>
              </w:rPr>
              <w:t>pag</w:t>
            </w:r>
            <w:proofErr w:type="spellEnd"/>
            <w:r w:rsidRPr="00DB1762">
              <w:rPr>
                <w:rFonts w:ascii="Times New Roman" w:hAnsi="Times New Roman" w:cs="Times New Roman"/>
              </w:rPr>
              <w:t>. 104-105</w:t>
            </w:r>
          </w:p>
          <w:p w14:paraId="37402A7D" w14:textId="4FAB1F0A" w:rsidR="004F3894" w:rsidRPr="00DB1762" w:rsidRDefault="004F3894" w:rsidP="00DB1762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B1762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2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2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2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2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2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2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2"/>
              </w:rPr>
              <w:t xml:space="preserve">, </w:t>
            </w:r>
            <w:proofErr w:type="spellStart"/>
            <w:r w:rsidR="00302AF1" w:rsidRPr="00302AF1">
              <w:rPr>
                <w:rFonts w:ascii="Times New Roman" w:hAnsi="Times New Roman" w:cs="Times New Roman"/>
                <w:spacing w:val="-12"/>
              </w:rPr>
              <w:t>pag</w:t>
            </w:r>
            <w:proofErr w:type="spellEnd"/>
            <w:r w:rsidR="00302AF1" w:rsidRPr="00302AF1">
              <w:rPr>
                <w:rFonts w:ascii="Times New Roman" w:hAnsi="Times New Roman" w:cs="Times New Roman"/>
                <w:spacing w:val="-12"/>
              </w:rPr>
              <w:t>. 80-81</w:t>
            </w:r>
          </w:p>
          <w:p w14:paraId="343028BD" w14:textId="77777777" w:rsidR="00DB1762" w:rsidRPr="00DB1762" w:rsidRDefault="004F3894" w:rsidP="00DB1762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B1762">
              <w:rPr>
                <w:rFonts w:ascii="Times New Roman" w:hAnsi="Times New Roman" w:cs="Times New Roman"/>
              </w:rPr>
              <w:t xml:space="preserve">• AMII </w:t>
            </w:r>
            <w:proofErr w:type="spellStart"/>
            <w:r w:rsidRPr="00DB1762">
              <w:rPr>
                <w:rFonts w:ascii="Times New Roman" w:hAnsi="Times New Roman" w:cs="Times New Roman"/>
              </w:rPr>
              <w:t>pag</w:t>
            </w:r>
            <w:proofErr w:type="spellEnd"/>
            <w:r w:rsidRPr="00DB1762">
              <w:rPr>
                <w:rFonts w:ascii="Times New Roman" w:hAnsi="Times New Roman" w:cs="Times New Roman"/>
              </w:rPr>
              <w:t xml:space="preserve"> 104-105</w:t>
            </w:r>
          </w:p>
          <w:p w14:paraId="24FADC2E" w14:textId="73EBF011" w:rsidR="00521499" w:rsidRPr="00DB1762" w:rsidRDefault="00DB1762" w:rsidP="00DB1762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B1762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beţişoare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riglă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creioane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imagini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trusa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figuri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si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corpuri</w:t>
            </w:r>
            <w:proofErr w:type="spellEnd"/>
            <w:r w:rsidR="00521499" w:rsidRPr="00DB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499" w:rsidRPr="00DB1762">
              <w:rPr>
                <w:rFonts w:ascii="Times New Roman" w:hAnsi="Times New Roman" w:cs="Times New Roman"/>
              </w:rPr>
              <w:t>geometrice</w:t>
            </w:r>
            <w:proofErr w:type="spellEnd"/>
          </w:p>
          <w:p w14:paraId="082238CD" w14:textId="2B0BAC1C" w:rsidR="00DC79E0" w:rsidRPr="00DC79E0" w:rsidRDefault="00521499" w:rsidP="00DC79E0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DB1762">
              <w:rPr>
                <w:rFonts w:ascii="Times New Roman" w:hAnsi="Times New Roman" w:cs="Times New Roman"/>
              </w:rPr>
              <w:t>•</w:t>
            </w:r>
            <w:r w:rsidR="00DC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9E0" w:rsidRPr="00DC79E0">
              <w:rPr>
                <w:rFonts w:ascii="Times New Roman" w:hAnsi="Times New Roman" w:cs="Times New Roman"/>
              </w:rPr>
              <w:t>conversația</w:t>
            </w:r>
            <w:proofErr w:type="spellEnd"/>
            <w:r w:rsidR="00DC79E0" w:rsidRPr="00DC79E0">
              <w:rPr>
                <w:rFonts w:ascii="Times New Roman" w:hAnsi="Times New Roman" w:cs="Times New Roman"/>
              </w:rPr>
              <w:t xml:space="preserve">, </w:t>
            </w:r>
            <w:r w:rsidR="00DC79E0" w:rsidRPr="00DC79E0">
              <w:rPr>
                <w:rFonts w:ascii="Times New Roman" w:hAnsi="Times New Roman"/>
                <w:lang w:val="ro-RO"/>
              </w:rPr>
              <w:t>explicația, observarea, experimentul, jocul didactic</w:t>
            </w:r>
          </w:p>
          <w:p w14:paraId="14487876" w14:textId="23E9CD04" w:rsidR="00521499" w:rsidRPr="004631AF" w:rsidRDefault="00DC79E0" w:rsidP="00DC79E0">
            <w:pPr>
              <w:pStyle w:val="NoSpacing1"/>
              <w:autoSpaceDE w:val="0"/>
              <w:autoSpaceDN w:val="0"/>
              <w:adjustRightInd w:val="0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DC79E0">
              <w:rPr>
                <w:rFonts w:ascii="Times New Roman" w:hAnsi="Times New Roman" w:cs="Times New Roman"/>
              </w:rPr>
              <w:t>• AF, AI,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B1E0D50" w14:textId="77777777" w:rsidR="00521499" w:rsidRPr="008C14D9" w:rsidRDefault="00521499" w:rsidP="006E0D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5AF18A21" w14:textId="77777777" w:rsidR="00521499" w:rsidRPr="008C14D9" w:rsidRDefault="00521499" w:rsidP="006E0D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7F4D0C8B" w14:textId="77777777" w:rsidR="00521499" w:rsidRPr="008C14D9" w:rsidRDefault="00521499" w:rsidP="006E0D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3B41F506" w14:textId="49E73AAA" w:rsidR="00521499" w:rsidRPr="00F35C5B" w:rsidRDefault="00521499" w:rsidP="006E0DE0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</w:p>
        </w:tc>
      </w:tr>
      <w:tr w:rsidR="00022A45" w:rsidRPr="00F35C5B" w14:paraId="4C4B814B" w14:textId="77777777" w:rsidTr="003444EC">
        <w:tc>
          <w:tcPr>
            <w:tcW w:w="1530" w:type="dxa"/>
          </w:tcPr>
          <w:p w14:paraId="511F7AB8" w14:textId="77777777" w:rsidR="00022A45" w:rsidRDefault="000523A7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Corpuri geometrice </w:t>
            </w:r>
          </w:p>
          <w:p w14:paraId="788982F4" w14:textId="720A6D49" w:rsidR="000523A7" w:rsidRPr="00F35C5B" w:rsidRDefault="000523A7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 ore</w:t>
            </w:r>
          </w:p>
        </w:tc>
        <w:tc>
          <w:tcPr>
            <w:tcW w:w="540" w:type="dxa"/>
          </w:tcPr>
          <w:p w14:paraId="4E71B317" w14:textId="41A6F6B9" w:rsidR="00022A45" w:rsidRPr="00F35C5B" w:rsidRDefault="00C14AE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97CF079" w14:textId="77777777" w:rsidR="00C14AE8" w:rsidRPr="00DB1762" w:rsidRDefault="00C14AE8" w:rsidP="00DC79E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realizarea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unor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colaje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cu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ajutorul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formelor geometrice</w:t>
            </w:r>
            <w:r w:rsidRPr="00DB1762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învăţate</w:t>
            </w:r>
            <w:proofErr w:type="spellEnd"/>
            <w:r w:rsidRPr="00DB1762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(case,</w:t>
            </w:r>
            <w:r w:rsidRPr="00DB1762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castele,</w:t>
            </w:r>
            <w:r w:rsidRPr="00DB1762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 xml:space="preserve">pomi,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gărduleţe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roboţi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etc.);</w:t>
            </w:r>
          </w:p>
          <w:p w14:paraId="1E1AD646" w14:textId="77777777" w:rsidR="00022A45" w:rsidRPr="00DB1762" w:rsidRDefault="00C14AE8" w:rsidP="00DC79E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descrierea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corpurilor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geometrice: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cub,</w:t>
            </w:r>
            <w:r w:rsidRPr="00DB1762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cuboid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, sferă, cilindru-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feţe</w:t>
            </w:r>
            <w:proofErr w:type="spellEnd"/>
            <w:r w:rsidRPr="00DB1762">
              <w:rPr>
                <w:rFonts w:ascii="Times New Roman" w:hAnsi="Times New Roman" w:cs="Times New Roman"/>
                <w:iCs/>
              </w:rPr>
              <w:t xml:space="preserve"> (formă, număr);</w:t>
            </w:r>
          </w:p>
          <w:p w14:paraId="069AEC10" w14:textId="22A1A964" w:rsidR="00DB1762" w:rsidRPr="00DB1762" w:rsidRDefault="00DB1762" w:rsidP="00DC79E0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construirea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unor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obiecte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uzuale,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folosind</w:t>
            </w:r>
            <w:r w:rsidRPr="00DB1762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corpuri geometrice</w:t>
            </w:r>
          </w:p>
          <w:p w14:paraId="7AF05B49" w14:textId="005ED0DF" w:rsidR="00DB1762" w:rsidRPr="00DB1762" w:rsidRDefault="00DB1762" w:rsidP="00DC79E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DB1762">
              <w:rPr>
                <w:rFonts w:ascii="Times New Roman" w:hAnsi="Times New Roman" w:cs="Times New Roman"/>
                <w:iCs/>
              </w:rPr>
              <w:t>jocuri</w:t>
            </w:r>
            <w:r w:rsidRPr="00DB1762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de</w:t>
            </w:r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proofErr w:type="spellStart"/>
            <w:r w:rsidRPr="00DB1762">
              <w:rPr>
                <w:rFonts w:ascii="Times New Roman" w:hAnsi="Times New Roman" w:cs="Times New Roman"/>
                <w:iCs/>
              </w:rPr>
              <w:t>construcţii</w:t>
            </w:r>
            <w:proofErr w:type="spellEnd"/>
            <w:r w:rsidRPr="00DB1762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cu</w:t>
            </w:r>
            <w:r w:rsidRPr="00DB1762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obiecte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cu</w:t>
            </w:r>
            <w:r w:rsidRPr="00DB1762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B1762">
              <w:rPr>
                <w:rFonts w:ascii="Times New Roman" w:hAnsi="Times New Roman" w:cs="Times New Roman"/>
                <w:iCs/>
              </w:rPr>
              <w:t>formă geometrică, din diferite materiale;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5CE897C" w14:textId="3AE66FD0" w:rsidR="00DB1762" w:rsidRPr="008D05C8" w:rsidRDefault="00DB1762" w:rsidP="00DB1762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106-107</w:t>
            </w:r>
          </w:p>
          <w:p w14:paraId="7F7D1FA7" w14:textId="6A6EF645" w:rsidR="00DB1762" w:rsidRDefault="00DB1762" w:rsidP="00DB1762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="00302AF1"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pag</w:t>
            </w:r>
            <w:proofErr w:type="spellEnd"/>
            <w:r w:rsidR="00302AF1" w:rsidRPr="00302A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82</w:t>
            </w:r>
          </w:p>
          <w:p w14:paraId="71EAE8DE" w14:textId="7C9E547D" w:rsidR="00022A45" w:rsidRPr="00DB1762" w:rsidRDefault="00DB1762" w:rsidP="00DB1762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13CF928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2B2F5145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514D8075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5BF47579" w14:textId="2545F1C8" w:rsidR="00022A45" w:rsidRPr="00F35C5B" w:rsidRDefault="002C0582" w:rsidP="002C0582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022A45" w:rsidRPr="00C14AE8" w14:paraId="388DB54E" w14:textId="77777777" w:rsidTr="003444EC">
        <w:tc>
          <w:tcPr>
            <w:tcW w:w="1530" w:type="dxa"/>
          </w:tcPr>
          <w:p w14:paraId="4B07DD64" w14:textId="2D358B7F" w:rsidR="00022A45" w:rsidRPr="00F35C5B" w:rsidRDefault="000523A7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>Căderea liberă a corpurilor</w:t>
            </w:r>
          </w:p>
        </w:tc>
        <w:tc>
          <w:tcPr>
            <w:tcW w:w="540" w:type="dxa"/>
          </w:tcPr>
          <w:p w14:paraId="005DC9CE" w14:textId="77777777" w:rsidR="00022A45" w:rsidRDefault="00C14AE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3.1</w:t>
            </w:r>
          </w:p>
          <w:p w14:paraId="6DEBBD64" w14:textId="77777777" w:rsidR="00C14AE8" w:rsidRDefault="00C14AE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FC61421" w14:textId="77777777" w:rsidR="00C14AE8" w:rsidRDefault="00C14AE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4.1</w:t>
            </w:r>
          </w:p>
          <w:p w14:paraId="07C53054" w14:textId="01123445" w:rsidR="00C14AE8" w:rsidRPr="00F35C5B" w:rsidRDefault="00C14AE8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5823F077" w14:textId="77777777" w:rsidR="00DC79E0" w:rsidRDefault="002C21D7" w:rsidP="00BC0A51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realizarea unor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experienţe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în scopul punerii în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evidenţă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forţei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gravitaţionale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: căderea liberă a diferitelor obiecte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  <w:r w:rsidR="00DC79E0"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2E349F3B" w14:textId="75CCDCBE" w:rsidR="002C21D7" w:rsidRPr="00444A09" w:rsidRDefault="00DC79E0" w:rsidP="00BC0A51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 reprezentarea rezultatelor prin desene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33CD5FD1" w14:textId="50C6EA5A" w:rsidR="002C21D7" w:rsidRPr="00444A09" w:rsidRDefault="002C21D7" w:rsidP="00BC0A51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formularea unei concluzii în urma unor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observaţii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repetate: „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creionul,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cartea,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căţelul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pluş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cad pe Pământ/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sunt atrase de Pământ</w:t>
            </w:r>
            <w:r w:rsidR="00DB1762"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”</w:t>
            </w:r>
          </w:p>
          <w:p w14:paraId="361F99AF" w14:textId="77777777" w:rsidR="002C21D7" w:rsidRPr="00444A09" w:rsidRDefault="002C21D7" w:rsidP="00BC0A51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recunoaşterea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efectului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forţei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gravitaţionale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asupra corpurilor de pe Pământ – căderea liberă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7557A99C" w14:textId="77777777" w:rsidR="002C21D7" w:rsidRPr="00444A09" w:rsidRDefault="002C21D7" w:rsidP="00BC0A51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realizarea unor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discuţii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: „Ce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credeţi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că se întâmplă într-o navetă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spaţială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?” etc.</w:t>
            </w:r>
          </w:p>
          <w:p w14:paraId="32DBC8AE" w14:textId="26A8E84A" w:rsidR="00C14AE8" w:rsidRPr="00C14AE8" w:rsidRDefault="002C21D7" w:rsidP="00BC0A5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exact"/>
              <w:ind w:left="144" w:hanging="144"/>
              <w:rPr>
                <w:i/>
                <w:sz w:val="20"/>
              </w:rPr>
            </w:pP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organizarea unor jocuri de tip „Ce s-ar întâmpla dacă…?”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002FE7B7" w14:textId="22E7E9FF" w:rsidR="00DB1762" w:rsidRPr="00DC79E0" w:rsidRDefault="00DB1762" w:rsidP="00BC0A51">
            <w:pPr>
              <w:autoSpaceDE w:val="0"/>
              <w:autoSpaceDN w:val="0"/>
              <w:spacing w:after="0" w:line="240" w:lineRule="exact"/>
              <w:ind w:left="144" w:right="-192" w:hanging="144"/>
              <w:rPr>
                <w:rFonts w:ascii="Times New Roman" w:hAnsi="Times New Roman" w:cs="Times New Roman"/>
              </w:rPr>
            </w:pPr>
            <w:r w:rsidRPr="00DC79E0">
              <w:rPr>
                <w:rFonts w:ascii="Times New Roman" w:hAnsi="Times New Roman" w:cs="Times New Roman"/>
              </w:rPr>
              <w:t xml:space="preserve">• </w:t>
            </w:r>
            <w:r w:rsidRPr="00BC0A51">
              <w:rPr>
                <w:rFonts w:ascii="Times New Roman" w:hAnsi="Times New Roman" w:cs="Times New Roman"/>
                <w:spacing w:val="-10"/>
              </w:rPr>
              <w:t xml:space="preserve">Manual MEM </w:t>
            </w:r>
            <w:proofErr w:type="spellStart"/>
            <w:r w:rsidRPr="00BC0A51">
              <w:rPr>
                <w:rFonts w:ascii="Times New Roman" w:hAnsi="Times New Roman" w:cs="Times New Roman"/>
                <w:spacing w:val="-10"/>
              </w:rPr>
              <w:t>clasa</w:t>
            </w:r>
            <w:proofErr w:type="spellEnd"/>
            <w:r w:rsidRPr="00BC0A51">
              <w:rPr>
                <w:rFonts w:ascii="Times New Roman" w:hAnsi="Times New Roman" w:cs="Times New Roman"/>
                <w:spacing w:val="-10"/>
              </w:rPr>
              <w:t xml:space="preserve"> I, </w:t>
            </w:r>
            <w:proofErr w:type="spellStart"/>
            <w:r w:rsidRPr="00BC0A51">
              <w:rPr>
                <w:rFonts w:ascii="Times New Roman" w:hAnsi="Times New Roman" w:cs="Times New Roman"/>
                <w:spacing w:val="-10"/>
              </w:rPr>
              <w:t>pag</w:t>
            </w:r>
            <w:proofErr w:type="spellEnd"/>
            <w:r w:rsidRPr="00BC0A51">
              <w:rPr>
                <w:rFonts w:ascii="Times New Roman" w:hAnsi="Times New Roman" w:cs="Times New Roman"/>
                <w:spacing w:val="-10"/>
              </w:rPr>
              <w:t>. 10</w:t>
            </w:r>
            <w:r w:rsidR="00DC79E0" w:rsidRPr="00BC0A51">
              <w:rPr>
                <w:rFonts w:ascii="Times New Roman" w:hAnsi="Times New Roman" w:cs="Times New Roman"/>
                <w:spacing w:val="-10"/>
              </w:rPr>
              <w:t>8</w:t>
            </w:r>
          </w:p>
          <w:p w14:paraId="48D90C61" w14:textId="23BAD218" w:rsidR="00DB1762" w:rsidRPr="00DC79E0" w:rsidRDefault="00DB1762" w:rsidP="00BC0A51">
            <w:pPr>
              <w:autoSpaceDE w:val="0"/>
              <w:autoSpaceDN w:val="0"/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C79E0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DC79E0">
              <w:rPr>
                <w:rFonts w:ascii="Times New Roman" w:hAnsi="Times New Roman" w:cs="Times New Roman"/>
              </w:rPr>
              <w:t>Caietul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</w:rPr>
              <w:t>elevului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DC79E0">
              <w:rPr>
                <w:rFonts w:ascii="Times New Roman" w:hAnsi="Times New Roman" w:cs="Times New Roman"/>
              </w:rPr>
              <w:t>clasa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I, Ed. </w:t>
            </w:r>
            <w:proofErr w:type="spellStart"/>
            <w:r w:rsidRPr="00DC79E0">
              <w:rPr>
                <w:rFonts w:ascii="Times New Roman" w:hAnsi="Times New Roman" w:cs="Times New Roman"/>
              </w:rPr>
              <w:t>Litera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2AF1">
              <w:rPr>
                <w:rFonts w:ascii="Times New Roman" w:hAnsi="Times New Roman" w:cs="Times New Roman"/>
              </w:rPr>
              <w:t>pag</w:t>
            </w:r>
            <w:proofErr w:type="spellEnd"/>
            <w:r w:rsidR="00302AF1">
              <w:rPr>
                <w:rFonts w:ascii="Times New Roman" w:hAnsi="Times New Roman" w:cs="Times New Roman"/>
              </w:rPr>
              <w:t xml:space="preserve"> 83</w:t>
            </w:r>
          </w:p>
          <w:p w14:paraId="0C51186B" w14:textId="0535A85F" w:rsidR="002C21D7" w:rsidRPr="00DC79E0" w:rsidRDefault="00DB1762" w:rsidP="00BC0A51">
            <w:pPr>
              <w:autoSpaceDE w:val="0"/>
              <w:autoSpaceDN w:val="0"/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C79E0">
              <w:rPr>
                <w:rFonts w:ascii="Times New Roman" w:hAnsi="Times New Roman" w:cs="Times New Roman"/>
              </w:rPr>
              <w:t xml:space="preserve">• AMII </w:t>
            </w:r>
            <w:proofErr w:type="spellStart"/>
            <w:r w:rsidRPr="00DC79E0">
              <w:rPr>
                <w:rFonts w:ascii="Times New Roman" w:hAnsi="Times New Roman" w:cs="Times New Roman"/>
              </w:rPr>
              <w:t>pag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10</w:t>
            </w:r>
            <w:r w:rsidR="00DC79E0">
              <w:rPr>
                <w:rFonts w:ascii="Times New Roman" w:hAnsi="Times New Roman" w:cs="Times New Roman"/>
              </w:rPr>
              <w:t>8</w:t>
            </w:r>
          </w:p>
          <w:p w14:paraId="1E226F8E" w14:textId="29EA87DE" w:rsidR="002C21D7" w:rsidRPr="00DC79E0" w:rsidRDefault="00DC79E0" w:rsidP="00BC0A51">
            <w:pPr>
              <w:autoSpaceDE w:val="0"/>
              <w:autoSpaceDN w:val="0"/>
              <w:spacing w:after="0" w:line="240" w:lineRule="exact"/>
              <w:ind w:left="144" w:hanging="144"/>
              <w:rPr>
                <w:rFonts w:ascii="Times New Roman" w:hAnsi="Times New Roman"/>
                <w:lang w:val="ro-RO"/>
              </w:rPr>
            </w:pPr>
            <w:r w:rsidRPr="00DC79E0">
              <w:rPr>
                <w:rFonts w:ascii="Times New Roman" w:hAnsi="Times New Roman" w:cs="Times New Roman"/>
              </w:rPr>
              <w:t xml:space="preserve">• </w:t>
            </w:r>
            <w:r w:rsidR="002C21D7" w:rsidRPr="00DC79E0">
              <w:rPr>
                <w:rFonts w:ascii="Times New Roman" w:hAnsi="Times New Roman"/>
                <w:lang w:val="ro-RO"/>
              </w:rPr>
              <w:t xml:space="preserve">hârtie, obiecte din materiale </w:t>
            </w:r>
            <w:proofErr w:type="gramStart"/>
            <w:r w:rsidR="002C21D7" w:rsidRPr="00DC79E0">
              <w:rPr>
                <w:rFonts w:ascii="Times New Roman" w:hAnsi="Times New Roman"/>
                <w:lang w:val="ro-RO"/>
              </w:rPr>
              <w:t>diverse,  videoproiector</w:t>
            </w:r>
            <w:proofErr w:type="gramEnd"/>
            <w:r w:rsidR="002C21D7" w:rsidRPr="00DC79E0">
              <w:rPr>
                <w:rFonts w:ascii="Times New Roman" w:hAnsi="Times New Roman"/>
                <w:lang w:val="ro-RO"/>
              </w:rPr>
              <w:t xml:space="preserve">, calculator </w:t>
            </w:r>
          </w:p>
          <w:p w14:paraId="1FB5C312" w14:textId="3774AED1" w:rsidR="002C21D7" w:rsidRPr="00DC79E0" w:rsidRDefault="00DC79E0" w:rsidP="00BC0A51">
            <w:pPr>
              <w:autoSpaceDE w:val="0"/>
              <w:autoSpaceDN w:val="0"/>
              <w:spacing w:after="0" w:line="240" w:lineRule="exact"/>
              <w:ind w:left="144" w:hanging="144"/>
              <w:rPr>
                <w:rFonts w:ascii="Times New Roman" w:hAnsi="Times New Roman"/>
                <w:lang w:val="ro-RO"/>
              </w:rPr>
            </w:pPr>
            <w:r w:rsidRPr="00DC79E0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21D7" w:rsidRPr="00DC79E0">
              <w:rPr>
                <w:rFonts w:ascii="Times New Roman" w:hAnsi="Times New Roman" w:cs="Times New Roman"/>
              </w:rPr>
              <w:t>conversația</w:t>
            </w:r>
            <w:proofErr w:type="spellEnd"/>
            <w:r w:rsidR="002C21D7" w:rsidRPr="00DC79E0">
              <w:rPr>
                <w:rFonts w:ascii="Times New Roman" w:hAnsi="Times New Roman" w:cs="Times New Roman"/>
              </w:rPr>
              <w:t xml:space="preserve">, </w:t>
            </w:r>
            <w:r w:rsidR="002C21D7" w:rsidRPr="00DC79E0">
              <w:rPr>
                <w:rFonts w:ascii="Times New Roman" w:hAnsi="Times New Roman"/>
                <w:lang w:val="ro-RO"/>
              </w:rPr>
              <w:t>explicația, observarea, experimentul, jocul didactic</w:t>
            </w:r>
          </w:p>
          <w:p w14:paraId="34AE7D99" w14:textId="5A3B7945" w:rsidR="00022A45" w:rsidRPr="00DC79E0" w:rsidRDefault="00253BC3" w:rsidP="00BC0A51">
            <w:pPr>
              <w:autoSpaceDE w:val="0"/>
              <w:autoSpaceDN w:val="0"/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C79E0">
              <w:rPr>
                <w:rFonts w:ascii="Times New Roman" w:hAnsi="Times New Roman" w:cs="Times New Roman"/>
              </w:rPr>
              <w:t>•</w:t>
            </w:r>
            <w:r w:rsidR="002C21D7" w:rsidRPr="00DC79E0">
              <w:rPr>
                <w:rFonts w:ascii="Times New Roman" w:hAnsi="Times New Roman" w:cs="Times New Roman"/>
              </w:rPr>
              <w:t xml:space="preserve"> </w:t>
            </w:r>
            <w:r w:rsidRPr="00DC79E0">
              <w:rPr>
                <w:rFonts w:ascii="Times New Roman" w:hAnsi="Times New Roman" w:cs="Times New Roman"/>
              </w:rPr>
              <w:t>AF, AI,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62B367C5" w14:textId="77777777" w:rsidR="00253BC3" w:rsidRPr="008C14D9" w:rsidRDefault="00253BC3" w:rsidP="006E0D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proofErr w:type="gram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  <w:proofErr w:type="gramEnd"/>
          </w:p>
          <w:p w14:paraId="17A0D379" w14:textId="48C8B4BB" w:rsidR="00253BC3" w:rsidRPr="008C14D9" w:rsidRDefault="00253BC3" w:rsidP="006E0D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="002C21D7">
              <w:rPr>
                <w:rFonts w:ascii="Times New Roman" w:hAnsi="Times New Roman" w:cs="Times New Roman"/>
                <w:w w:val="95"/>
              </w:rPr>
              <w:t>activitate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34A37366" w14:textId="56CA40D9" w:rsidR="002C21D7" w:rsidRPr="002C21D7" w:rsidRDefault="00253BC3" w:rsidP="006E0D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25152DE0" w14:textId="00FE6336" w:rsidR="002C21D7" w:rsidRPr="002C21D7" w:rsidRDefault="002C21D7" w:rsidP="006E0DE0">
            <w:pPr>
              <w:tabs>
                <w:tab w:val="left" w:pos="3600"/>
              </w:tabs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A09">
              <w:rPr>
                <w:rFonts w:ascii="Times New Roman" w:hAnsi="Times New Roman"/>
                <w:sz w:val="24"/>
                <w:szCs w:val="24"/>
              </w:rPr>
              <w:t>portofoliul</w:t>
            </w:r>
            <w:proofErr w:type="spellEnd"/>
          </w:p>
        </w:tc>
      </w:tr>
      <w:tr w:rsidR="00DC79E0" w:rsidRPr="00F35C5B" w14:paraId="4DD51E8C" w14:textId="77777777" w:rsidTr="003444EC">
        <w:tc>
          <w:tcPr>
            <w:tcW w:w="1530" w:type="dxa"/>
          </w:tcPr>
          <w:p w14:paraId="6CFBD267" w14:textId="10639102" w:rsidR="00DC79E0" w:rsidRPr="00F35C5B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Unde și vibrații: producerea și propagarea sunetelor</w:t>
            </w:r>
          </w:p>
        </w:tc>
        <w:tc>
          <w:tcPr>
            <w:tcW w:w="540" w:type="dxa"/>
          </w:tcPr>
          <w:p w14:paraId="5B22B978" w14:textId="77777777" w:rsidR="00DC79E0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3.1</w:t>
            </w:r>
          </w:p>
          <w:p w14:paraId="44CC27B3" w14:textId="77777777" w:rsidR="00DC79E0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3C3B654" w14:textId="5BAEAA6B" w:rsidR="00DC79E0" w:rsidRPr="00F35C5B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7ACC853" w14:textId="22889FCF" w:rsidR="00DC79E0" w:rsidRPr="00DC79E0" w:rsidRDefault="00DC79E0" w:rsidP="00DC79E0">
            <w:pPr>
              <w:pStyle w:val="TableParagraph"/>
              <w:ind w:left="144" w:hanging="144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realizarea</w:t>
            </w:r>
            <w:r w:rsidRPr="00DC79E0">
              <w:rPr>
                <w:rFonts w:ascii="Times New Roman" w:hAnsi="Times New Roman" w:cs="Times New Roman"/>
                <w:iCs/>
                <w:spacing w:val="76"/>
                <w:w w:val="150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unor</w:t>
            </w:r>
            <w:r w:rsidRPr="00DC79E0">
              <w:rPr>
                <w:rFonts w:ascii="Times New Roman" w:hAnsi="Times New Roman" w:cs="Times New Roman"/>
                <w:iCs/>
                <w:spacing w:val="77"/>
                <w:w w:val="150"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experienţe</w:t>
            </w:r>
            <w:proofErr w:type="spellEnd"/>
            <w:r w:rsidRPr="00DC79E0">
              <w:rPr>
                <w:rFonts w:ascii="Times New Roman" w:hAnsi="Times New Roman" w:cs="Times New Roman"/>
                <w:iCs/>
                <w:spacing w:val="74"/>
                <w:w w:val="150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care</w:t>
            </w:r>
            <w:r w:rsidRPr="00DC79E0">
              <w:rPr>
                <w:rFonts w:ascii="Times New Roman" w:hAnsi="Times New Roman" w:cs="Times New Roman"/>
                <w:iCs/>
                <w:spacing w:val="74"/>
                <w:w w:val="150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să</w:t>
            </w:r>
            <w:r w:rsidRPr="00DC79E0">
              <w:rPr>
                <w:rFonts w:ascii="Times New Roman" w:hAnsi="Times New Roman" w:cs="Times New Roman"/>
                <w:iCs/>
                <w:spacing w:val="76"/>
                <w:w w:val="150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pună</w:t>
            </w:r>
            <w:r w:rsidRPr="00DC79E0">
              <w:rPr>
                <w:rFonts w:ascii="Times New Roman" w:hAnsi="Times New Roman" w:cs="Times New Roman"/>
                <w:iCs/>
                <w:spacing w:val="77"/>
                <w:w w:val="150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în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evidenţă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 propagarea sunetului prin diverse medii care-i alterează tăria: un radio care se va acoperi cu diferite materiale - hârtie,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ţesătură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>, material izolator, vată etc.;</w:t>
            </w:r>
          </w:p>
          <w:p w14:paraId="712A05BC" w14:textId="1869EF30" w:rsidR="00DC79E0" w:rsidRPr="00DC79E0" w:rsidRDefault="00DC79E0" w:rsidP="00DC79E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 xml:space="preserve">-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producerea</w:t>
            </w:r>
            <w:proofErr w:type="spellEnd"/>
            <w:r w:rsidRPr="00DC79E0">
              <w:rPr>
                <w:rFonts w:ascii="Times New Roman" w:hAnsi="Times New Roman" w:cs="Times New Roman"/>
                <w:iCs/>
                <w:spacing w:val="-7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de</w:t>
            </w:r>
            <w:r w:rsidRPr="00DC79E0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sunete</w:t>
            </w:r>
            <w:proofErr w:type="spellEnd"/>
            <w:r w:rsidRPr="00DC79E0">
              <w:rPr>
                <w:rFonts w:ascii="Times New Roman" w:hAnsi="Times New Roman" w:cs="Times New Roman"/>
                <w:iCs/>
                <w:spacing w:val="-7"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specifice</w:t>
            </w:r>
            <w:proofErr w:type="spellEnd"/>
            <w:r w:rsidRPr="00DC79E0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ploii</w:t>
            </w:r>
            <w:proofErr w:type="spellEnd"/>
            <w:r w:rsidRPr="00DC79E0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>–</w:t>
            </w:r>
            <w:r w:rsidRPr="00DC79E0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picături</w:t>
            </w:r>
            <w:proofErr w:type="spellEnd"/>
            <w:r w:rsidRPr="00DC79E0">
              <w:rPr>
                <w:rFonts w:ascii="Times New Roman" w:hAnsi="Times New Roman" w:cs="Times New Roman"/>
                <w:iCs/>
                <w:spacing w:val="-7"/>
                <w:sz w:val="20"/>
              </w:rPr>
              <w:t xml:space="preserve"> </w:t>
            </w:r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de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apă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 care cad,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tunetul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,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mersul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prin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sz w:val="20"/>
              </w:rPr>
              <w:t>apă</w:t>
            </w:r>
            <w:proofErr w:type="spellEnd"/>
            <w:r w:rsidRPr="00DC79E0">
              <w:rPr>
                <w:rFonts w:ascii="Times New Roman" w:hAnsi="Times New Roman" w:cs="Times New Roman"/>
                <w:iCs/>
                <w:sz w:val="20"/>
              </w:rPr>
              <w:t xml:space="preserve"> etc.</w:t>
            </w:r>
          </w:p>
          <w:p w14:paraId="56366033" w14:textId="10A0DF19" w:rsidR="00DC79E0" w:rsidRPr="00F35C5B" w:rsidRDefault="00DC79E0" w:rsidP="00DC79E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DC7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- formularea unei concluzii în urma unor 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observaţii</w:t>
            </w:r>
            <w:proofErr w:type="spellEnd"/>
            <w:r w:rsidRPr="00DC7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repetate: „Sunetul încă se aude (</w:t>
            </w:r>
            <w:proofErr w:type="spellStart"/>
            <w:r w:rsidRPr="00DC7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deşi</w:t>
            </w:r>
            <w:proofErr w:type="spellEnd"/>
            <w:r w:rsidRPr="00DC7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trece prin diferite materiale)” etc.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5CEADF1" w14:textId="3D178285" w:rsidR="00DC79E0" w:rsidRPr="00BC0A51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pacing w:val="-12"/>
              </w:rPr>
            </w:pPr>
            <w:r w:rsidRPr="00BC0A51">
              <w:rPr>
                <w:rFonts w:ascii="Times New Roman" w:hAnsi="Times New Roman" w:cs="Times New Roman"/>
                <w:spacing w:val="-12"/>
              </w:rPr>
              <w:t xml:space="preserve">• Manual MEM </w:t>
            </w:r>
            <w:proofErr w:type="spellStart"/>
            <w:r w:rsidRPr="00BC0A51">
              <w:rPr>
                <w:rFonts w:ascii="Times New Roman" w:hAnsi="Times New Roman" w:cs="Times New Roman"/>
                <w:spacing w:val="-12"/>
              </w:rPr>
              <w:t>clasa</w:t>
            </w:r>
            <w:proofErr w:type="spellEnd"/>
            <w:r w:rsidRPr="00BC0A51">
              <w:rPr>
                <w:rFonts w:ascii="Times New Roman" w:hAnsi="Times New Roman" w:cs="Times New Roman"/>
                <w:spacing w:val="-12"/>
              </w:rPr>
              <w:t xml:space="preserve"> I, </w:t>
            </w:r>
            <w:proofErr w:type="spellStart"/>
            <w:r w:rsidRPr="00BC0A51">
              <w:rPr>
                <w:rFonts w:ascii="Times New Roman" w:hAnsi="Times New Roman" w:cs="Times New Roman"/>
                <w:spacing w:val="-12"/>
              </w:rPr>
              <w:t>pag</w:t>
            </w:r>
            <w:proofErr w:type="spellEnd"/>
            <w:r w:rsidRPr="00BC0A51">
              <w:rPr>
                <w:rFonts w:ascii="Times New Roman" w:hAnsi="Times New Roman" w:cs="Times New Roman"/>
                <w:spacing w:val="-12"/>
              </w:rPr>
              <w:t>. 10</w:t>
            </w:r>
            <w:r w:rsidR="003A45CF" w:rsidRPr="00BC0A51">
              <w:rPr>
                <w:rFonts w:ascii="Times New Roman" w:hAnsi="Times New Roman" w:cs="Times New Roman"/>
                <w:spacing w:val="-12"/>
              </w:rPr>
              <w:t>9</w:t>
            </w:r>
          </w:p>
          <w:p w14:paraId="34F3C30E" w14:textId="27B8F3B5" w:rsidR="00DC79E0" w:rsidRPr="00302AF1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pacing w:val="-4"/>
              </w:rPr>
            </w:pPr>
            <w:r w:rsidRPr="00302AF1">
              <w:rPr>
                <w:rFonts w:ascii="Times New Roman" w:hAnsi="Times New Roman" w:cs="Times New Roman"/>
                <w:spacing w:val="-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="00302AF1" w:rsidRPr="00302AF1">
              <w:rPr>
                <w:rFonts w:ascii="Times New Roman" w:hAnsi="Times New Roman" w:cs="Times New Roman"/>
                <w:spacing w:val="-4"/>
              </w:rPr>
              <w:t>pag</w:t>
            </w:r>
            <w:proofErr w:type="spellEnd"/>
            <w:r w:rsidR="00302AF1" w:rsidRPr="00302AF1">
              <w:rPr>
                <w:rFonts w:ascii="Times New Roman" w:hAnsi="Times New Roman" w:cs="Times New Roman"/>
                <w:spacing w:val="-4"/>
              </w:rPr>
              <w:t>. 84</w:t>
            </w:r>
          </w:p>
          <w:p w14:paraId="2BC35EDA" w14:textId="77777777" w:rsidR="00DC79E0" w:rsidRPr="00302AF1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spacing w:val="-4"/>
                <w:lang w:val="ro-RO"/>
              </w:rPr>
            </w:pPr>
            <w:r w:rsidRPr="00302AF1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Pr="00302AF1">
              <w:rPr>
                <w:rFonts w:ascii="Times New Roman" w:hAnsi="Times New Roman"/>
                <w:spacing w:val="-4"/>
                <w:lang w:val="ro-RO"/>
              </w:rPr>
              <w:t xml:space="preserve">hârtie, obiecte din materiale </w:t>
            </w:r>
            <w:proofErr w:type="gramStart"/>
            <w:r w:rsidRPr="00302AF1">
              <w:rPr>
                <w:rFonts w:ascii="Times New Roman" w:hAnsi="Times New Roman"/>
                <w:spacing w:val="-4"/>
                <w:lang w:val="ro-RO"/>
              </w:rPr>
              <w:t>diverse,  videoproiector</w:t>
            </w:r>
            <w:proofErr w:type="gramEnd"/>
            <w:r w:rsidRPr="00302AF1">
              <w:rPr>
                <w:rFonts w:ascii="Times New Roman" w:hAnsi="Times New Roman"/>
                <w:spacing w:val="-4"/>
                <w:lang w:val="ro-RO"/>
              </w:rPr>
              <w:t xml:space="preserve">, calculator </w:t>
            </w:r>
          </w:p>
          <w:p w14:paraId="011AA977" w14:textId="77777777" w:rsidR="00DC79E0" w:rsidRPr="00302AF1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spacing w:val="-4"/>
                <w:lang w:val="ro-RO"/>
              </w:rPr>
            </w:pPr>
            <w:r w:rsidRPr="00302AF1">
              <w:rPr>
                <w:rFonts w:ascii="Times New Roman" w:hAnsi="Times New Roman" w:cs="Times New Roman"/>
                <w:spacing w:val="-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4"/>
              </w:rPr>
              <w:t>conversația</w:t>
            </w:r>
            <w:proofErr w:type="spellEnd"/>
            <w:r w:rsidRPr="00302AF1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302AF1">
              <w:rPr>
                <w:rFonts w:ascii="Times New Roman" w:hAnsi="Times New Roman"/>
                <w:spacing w:val="-4"/>
                <w:lang w:val="ro-RO"/>
              </w:rPr>
              <w:t>explicația, observarea, experimentul, jocul didactic</w:t>
            </w:r>
          </w:p>
          <w:p w14:paraId="7F155A64" w14:textId="76E3ECA7" w:rsidR="00DC79E0" w:rsidRPr="00302AF1" w:rsidRDefault="00DC79E0" w:rsidP="00DD4D9E">
            <w:pPr>
              <w:pStyle w:val="NoSpacing1"/>
              <w:autoSpaceDE w:val="0"/>
              <w:autoSpaceDN w:val="0"/>
              <w:adjustRightInd w:val="0"/>
              <w:spacing w:line="240" w:lineRule="exact"/>
              <w:ind w:left="144" w:hanging="144"/>
              <w:rPr>
                <w:rFonts w:ascii="Times New Roman" w:hAnsi="Times New Roman" w:cs="Times New Roman"/>
                <w:spacing w:val="-4"/>
                <w:lang w:val="ro-RO"/>
              </w:rPr>
            </w:pPr>
            <w:r w:rsidRPr="00302AF1">
              <w:rPr>
                <w:rFonts w:ascii="Times New Roman" w:hAnsi="Times New Roman" w:cs="Times New Roman"/>
                <w:spacing w:val="-4"/>
              </w:rPr>
              <w:t>• AF, AI,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259F283" w14:textId="6F9C1910" w:rsidR="00DC79E0" w:rsidRPr="008C14D9" w:rsidRDefault="00DC79E0" w:rsidP="00DC79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C14D9">
              <w:rPr>
                <w:rFonts w:ascii="Times New Roman" w:hAnsi="Times New Roman" w:cs="Times New Roman"/>
                <w:color w:val="AD005A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sistematică</w:t>
            </w:r>
            <w:proofErr w:type="spellEnd"/>
          </w:p>
          <w:p w14:paraId="7FB97469" w14:textId="77777777" w:rsidR="00DC79E0" w:rsidRPr="008C14D9" w:rsidRDefault="00DC79E0" w:rsidP="00DC79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C14D9">
              <w:rPr>
                <w:rFonts w:ascii="Times New Roman" w:hAnsi="Times New Roman" w:cs="Times New Roman"/>
                <w:color w:val="AD005A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practică</w:t>
            </w:r>
            <w:proofErr w:type="spellEnd"/>
          </w:p>
          <w:p w14:paraId="08B3E4D9" w14:textId="77777777" w:rsidR="00DC79E0" w:rsidRPr="008C14D9" w:rsidRDefault="00DC79E0" w:rsidP="00DC79E0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C14D9">
              <w:rPr>
                <w:rFonts w:ascii="Times New Roman" w:hAnsi="Times New Roman" w:cs="Times New Roman"/>
                <w:color w:val="AD005A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orală</w:t>
            </w:r>
            <w:proofErr w:type="spellEnd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</w:p>
          <w:p w14:paraId="7139B4AC" w14:textId="785F0051" w:rsidR="00DC79E0" w:rsidRPr="00F35C5B" w:rsidRDefault="00DC79E0" w:rsidP="00DC79E0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color w:val="AD005A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>scrisă</w:t>
            </w:r>
            <w:proofErr w:type="spellEnd"/>
            <w:r w:rsidRPr="008C14D9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</w:p>
        </w:tc>
      </w:tr>
      <w:tr w:rsidR="00DC79E0" w:rsidRPr="00F35C5B" w14:paraId="690060A3" w14:textId="77777777" w:rsidTr="003444EC">
        <w:tc>
          <w:tcPr>
            <w:tcW w:w="1530" w:type="dxa"/>
          </w:tcPr>
          <w:p w14:paraId="35588169" w14:textId="77777777" w:rsidR="00DC79E0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Recapitulare </w:t>
            </w:r>
          </w:p>
          <w:p w14:paraId="35B51DE7" w14:textId="1A3C0857" w:rsidR="00DC79E0" w:rsidRPr="00F35C5B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 ore</w:t>
            </w:r>
          </w:p>
        </w:tc>
        <w:tc>
          <w:tcPr>
            <w:tcW w:w="540" w:type="dxa"/>
          </w:tcPr>
          <w:p w14:paraId="600F1B33" w14:textId="77777777" w:rsidR="00DC79E0" w:rsidRPr="00C14AE8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2.1</w:t>
            </w:r>
          </w:p>
          <w:p w14:paraId="3E934DE4" w14:textId="77777777" w:rsidR="00DC79E0" w:rsidRPr="00C14AE8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3.1</w:t>
            </w:r>
          </w:p>
          <w:p w14:paraId="341FFFEB" w14:textId="77777777" w:rsidR="00DC79E0" w:rsidRPr="00C14AE8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3.2</w:t>
            </w:r>
          </w:p>
          <w:p w14:paraId="0048EC88" w14:textId="4E58178F" w:rsidR="00DC79E0" w:rsidRPr="00F35C5B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4.</w:t>
            </w: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597D519C" w14:textId="77777777" w:rsidR="00DC79E0" w:rsidRPr="005B7643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desenarea formelor geometrice (pătrat, triunghi, dreptunghi, cerc), pe reţeaua de pătrate din caietul de matematică </w:t>
            </w:r>
          </w:p>
          <w:p w14:paraId="37B0C183" w14:textId="77777777" w:rsidR="00DC79E0" w:rsidRPr="005B7643" w:rsidRDefault="00DC79E0" w:rsidP="00DD4D9E">
            <w:pPr>
              <w:autoSpaceDE w:val="0"/>
              <w:autoSpaceDN w:val="0"/>
              <w:adjustRightInd w:val="0"/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decorarea unor obiecte cu motive geometrice prin desen sau colaj</w:t>
            </w:r>
          </w:p>
          <w:p w14:paraId="12FC9164" w14:textId="77777777" w:rsidR="00DC79E0" w:rsidRPr="005B7643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compunerea unui spaţiu plastic folosind ca forme doar pătrate sau doar cercuri etc. (ex.: un copac stilizat, doar din cercuri – mari, mici, medii)</w:t>
            </w:r>
          </w:p>
          <w:p w14:paraId="7E6251C9" w14:textId="77777777" w:rsidR="00DC79E0" w:rsidRPr="005B7643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descrierea corpurilor geometrice: cub, cuboid, sferă, cilindru-feţe (formă, număr)</w:t>
            </w:r>
          </w:p>
          <w:p w14:paraId="08A6C712" w14:textId="41090B88" w:rsidR="00DC79E0" w:rsidRPr="00CC47F5" w:rsidRDefault="00DC79E0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producerea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sunete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specifice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ploii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picături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apă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care cad,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tunetul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mersul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prin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apă</w:t>
            </w:r>
            <w:proofErr w:type="spellEnd"/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etc.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4E0D210" w14:textId="5266E0B6" w:rsidR="003A45CF" w:rsidRPr="00DC79E0" w:rsidRDefault="003A45CF" w:rsidP="00DD4D9E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C79E0">
              <w:rPr>
                <w:rFonts w:ascii="Times New Roman" w:hAnsi="Times New Roman" w:cs="Times New Roman"/>
              </w:rPr>
              <w:t xml:space="preserve">• Manual MEM </w:t>
            </w:r>
            <w:proofErr w:type="spellStart"/>
            <w:r w:rsidRPr="00DC79E0">
              <w:rPr>
                <w:rFonts w:ascii="Times New Roman" w:hAnsi="Times New Roman" w:cs="Times New Roman"/>
              </w:rPr>
              <w:t>clasa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DC79E0">
              <w:rPr>
                <w:rFonts w:ascii="Times New Roman" w:hAnsi="Times New Roman" w:cs="Times New Roman"/>
              </w:rPr>
              <w:t>pag</w:t>
            </w:r>
            <w:proofErr w:type="spellEnd"/>
            <w:r w:rsidRPr="00DC79E0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4FE79E8E" w14:textId="77777777" w:rsidR="003A45CF" w:rsidRPr="00DC79E0" w:rsidRDefault="003A45CF" w:rsidP="00DD4D9E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DC79E0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DC79E0">
              <w:rPr>
                <w:rFonts w:ascii="Times New Roman" w:hAnsi="Times New Roman" w:cs="Times New Roman"/>
              </w:rPr>
              <w:t>Caietul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</w:rPr>
              <w:t>elevului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DC79E0">
              <w:rPr>
                <w:rFonts w:ascii="Times New Roman" w:hAnsi="Times New Roman" w:cs="Times New Roman"/>
              </w:rPr>
              <w:t>clasa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 I, Ed. </w:t>
            </w:r>
            <w:proofErr w:type="spellStart"/>
            <w:r w:rsidRPr="00DC79E0">
              <w:rPr>
                <w:rFonts w:ascii="Times New Roman" w:hAnsi="Times New Roman" w:cs="Times New Roman"/>
              </w:rPr>
              <w:t>Litera</w:t>
            </w:r>
            <w:proofErr w:type="spellEnd"/>
            <w:r w:rsidRPr="00DC79E0">
              <w:rPr>
                <w:rFonts w:ascii="Times New Roman" w:hAnsi="Times New Roman" w:cs="Times New Roman"/>
              </w:rPr>
              <w:t xml:space="preserve">, </w:t>
            </w:r>
          </w:p>
          <w:p w14:paraId="0247297A" w14:textId="2A2EEA56" w:rsidR="00DC79E0" w:rsidRPr="00253C7A" w:rsidRDefault="003A45CF" w:rsidP="00DD4D9E">
            <w:pPr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r w:rsidR="00DC79E0" w:rsidRPr="00444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hârtie, obiecte din materiale diverse, instrumente muzicale, radio, videoproiector, calculator </w:t>
            </w:r>
          </w:p>
          <w:p w14:paraId="012FB0B9" w14:textId="6EACDC6A" w:rsidR="00DC79E0" w:rsidRPr="004631AF" w:rsidRDefault="003A45CF" w:rsidP="00DD4D9E">
            <w:pPr>
              <w:pStyle w:val="NoSpacing1"/>
              <w:autoSpaceDE w:val="0"/>
              <w:autoSpaceDN w:val="0"/>
              <w:adjustRightInd w:val="0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DC79E0">
              <w:rPr>
                <w:rFonts w:ascii="Times New Roman" w:hAnsi="Times New Roman" w:cs="Times New Roman"/>
              </w:rPr>
              <w:t>• AF, AI,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8F8713A" w14:textId="1D529502" w:rsidR="003A45CF" w:rsidRPr="005B7643" w:rsidRDefault="003A45CF" w:rsidP="003A45CF">
            <w:pPr>
              <w:tabs>
                <w:tab w:val="left" w:pos="3600"/>
              </w:tabs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r w:rsidRPr="005B7643">
              <w:rPr>
                <w:rFonts w:ascii="Times New Roman" w:hAnsi="Times New Roman"/>
                <w:sz w:val="24"/>
                <w:szCs w:val="24"/>
                <w:lang w:val="it-IT"/>
              </w:rPr>
              <w:t>observarea sistematică</w:t>
            </w:r>
          </w:p>
          <w:p w14:paraId="3E1C66FC" w14:textId="77777777" w:rsidR="003A45CF" w:rsidRDefault="003A45CF" w:rsidP="003A45C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2A7A2C2" w14:textId="3A67E3A7" w:rsidR="003A45CF" w:rsidRPr="005B7643" w:rsidRDefault="003A45CF" w:rsidP="003A45C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r w:rsidRPr="005B7643">
              <w:rPr>
                <w:rFonts w:ascii="Times New Roman" w:hAnsi="Times New Roman"/>
                <w:sz w:val="24"/>
                <w:szCs w:val="24"/>
                <w:lang w:val="it-IT"/>
              </w:rPr>
              <w:t>probe orale</w:t>
            </w:r>
          </w:p>
          <w:p w14:paraId="541BD97F" w14:textId="77777777" w:rsidR="003A45CF" w:rsidRDefault="003A45CF" w:rsidP="003A45C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D9B4706" w14:textId="46557CBE" w:rsidR="00DC79E0" w:rsidRPr="00F35C5B" w:rsidRDefault="003A45CF" w:rsidP="003A45CF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probe practice</w:t>
            </w:r>
          </w:p>
        </w:tc>
      </w:tr>
      <w:tr w:rsidR="00DC79E0" w:rsidRPr="00F35C5B" w14:paraId="1559C36F" w14:textId="77777777" w:rsidTr="003444EC">
        <w:tc>
          <w:tcPr>
            <w:tcW w:w="1530" w:type="dxa"/>
          </w:tcPr>
          <w:p w14:paraId="27661934" w14:textId="76458188" w:rsidR="00DC79E0" w:rsidRPr="00F35C5B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 </w:t>
            </w:r>
          </w:p>
        </w:tc>
        <w:tc>
          <w:tcPr>
            <w:tcW w:w="540" w:type="dxa"/>
          </w:tcPr>
          <w:p w14:paraId="7A2343DD" w14:textId="77777777" w:rsidR="00DC79E0" w:rsidRPr="00C14AE8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2.1</w:t>
            </w:r>
          </w:p>
          <w:p w14:paraId="75D8CF68" w14:textId="77777777" w:rsidR="00DC79E0" w:rsidRPr="00C14AE8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3.1</w:t>
            </w:r>
          </w:p>
          <w:p w14:paraId="2FCB2898" w14:textId="77777777" w:rsidR="00DC79E0" w:rsidRPr="00C14AE8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3.2</w:t>
            </w:r>
          </w:p>
          <w:p w14:paraId="12E1B443" w14:textId="7500D813" w:rsidR="00DC79E0" w:rsidRPr="00022A45" w:rsidRDefault="00DC79E0" w:rsidP="00DC79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F8A900E" w14:textId="3B16D084" w:rsidR="00DC79E0" w:rsidRDefault="00DC79E0" w:rsidP="00DC79E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învățare</w:t>
            </w:r>
          </w:p>
          <w:p w14:paraId="31C55A61" w14:textId="77777777" w:rsidR="00DC79E0" w:rsidRDefault="00DC79E0" w:rsidP="00DC79E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77CD360B" w14:textId="23562E47" w:rsidR="00DC79E0" w:rsidRPr="00302AF1" w:rsidRDefault="00DC79E0" w:rsidP="00302AF1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00989BB" w14:textId="20CAE8EA" w:rsidR="00DC79E0" w:rsidRDefault="00DC79E0" w:rsidP="00DC79E0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Test de evaluare, pag 111</w:t>
            </w:r>
            <w:r w:rsidR="00302AF1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, manual /pag 87, caiet</w:t>
            </w:r>
          </w:p>
          <w:p w14:paraId="09A0AF98" w14:textId="1DD8CCEC" w:rsidR="00302AF1" w:rsidRDefault="00302AF1" w:rsidP="00DC79E0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AMII </w:t>
            </w:r>
            <w:r w:rsidR="00DD4D9E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pag 111</w:t>
            </w:r>
          </w:p>
          <w:p w14:paraId="169F3DAF" w14:textId="38F5C1D8" w:rsidR="00DC79E0" w:rsidRPr="004631AF" w:rsidRDefault="00DC79E0" w:rsidP="00DC79E0">
            <w:pPr>
              <w:pStyle w:val="NoSpacing1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71A5F7F" w14:textId="77777777" w:rsidR="00DC79E0" w:rsidRDefault="00DC79E0" w:rsidP="003A45CF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  <w:p w14:paraId="760E1573" w14:textId="59CE77C8" w:rsidR="00DC79E0" w:rsidRPr="00F35C5B" w:rsidRDefault="00DC79E0" w:rsidP="003A45CF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DC79E0" w:rsidRPr="00F35C5B" w14:paraId="061E2431" w14:textId="77777777" w:rsidTr="003444EC">
        <w:tc>
          <w:tcPr>
            <w:tcW w:w="1530" w:type="dxa"/>
          </w:tcPr>
          <w:p w14:paraId="60D61C08" w14:textId="77777777" w:rsidR="00DC79E0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Ameliorare/</w:t>
            </w:r>
          </w:p>
          <w:p w14:paraId="10FE39B9" w14:textId="77777777" w:rsidR="00DC79E0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recuperare/</w:t>
            </w:r>
          </w:p>
          <w:p w14:paraId="1B3AE00B" w14:textId="03F92762" w:rsidR="00DC79E0" w:rsidRPr="00F35C5B" w:rsidRDefault="00DC79E0" w:rsidP="00DC79E0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dezvoltare</w:t>
            </w:r>
          </w:p>
        </w:tc>
        <w:tc>
          <w:tcPr>
            <w:tcW w:w="540" w:type="dxa"/>
          </w:tcPr>
          <w:p w14:paraId="523007BD" w14:textId="77777777" w:rsidR="00DC79E0" w:rsidRPr="00C14AE8" w:rsidRDefault="00DC79E0" w:rsidP="000A0BCB">
            <w:pPr>
              <w:spacing w:after="0" w:line="220" w:lineRule="exact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2.1</w:t>
            </w:r>
          </w:p>
          <w:p w14:paraId="17A5CA62" w14:textId="77777777" w:rsidR="00DC79E0" w:rsidRPr="00C14AE8" w:rsidRDefault="00DC79E0" w:rsidP="000A0BCB">
            <w:pPr>
              <w:spacing w:after="0" w:line="220" w:lineRule="exact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3.1</w:t>
            </w:r>
          </w:p>
          <w:p w14:paraId="4E51DA95" w14:textId="77777777" w:rsidR="00DC79E0" w:rsidRPr="00C14AE8" w:rsidRDefault="00DC79E0" w:rsidP="000A0BCB">
            <w:pPr>
              <w:spacing w:after="0" w:line="220" w:lineRule="exact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3.2</w:t>
            </w:r>
          </w:p>
          <w:p w14:paraId="3CB1B55A" w14:textId="353B5CD2" w:rsidR="00DC79E0" w:rsidRPr="00022A45" w:rsidRDefault="00DC79E0" w:rsidP="000A0BCB">
            <w:pPr>
              <w:spacing w:after="0" w:line="220" w:lineRule="exact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432B1CF" w14:textId="77777777" w:rsidR="00DC79E0" w:rsidRPr="00A43ACA" w:rsidRDefault="00DC79E0" w:rsidP="00DC79E0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A43ACA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A43ACA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A43ACA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A43ACA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A43ACA">
              <w:rPr>
                <w:rFonts w:ascii="Times New Roman" w:hAnsi="Times New Roman" w:cs="Times New Roman"/>
                <w:lang w:val="ro-RO"/>
              </w:rPr>
              <w:t xml:space="preserve"> tipice de la test</w:t>
            </w:r>
            <w:r>
              <w:rPr>
                <w:rFonts w:ascii="Times New Roman" w:hAnsi="Times New Roman" w:cs="Times New Roman"/>
                <w:lang w:val="ro-RO"/>
              </w:rPr>
              <w:t>ul de evaluare</w:t>
            </w:r>
          </w:p>
          <w:p w14:paraId="08870FBF" w14:textId="47DC2465" w:rsidR="00DC79E0" w:rsidRPr="00F35C5B" w:rsidRDefault="00DC79E0" w:rsidP="00DC79E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 w:rsidRPr="00A43ACA">
              <w:rPr>
                <w:rFonts w:ascii="Times New Roman" w:hAnsi="Times New Roman" w:cs="Times New Roman"/>
                <w:lang w:val="ro-RO"/>
              </w:rPr>
              <w:t>- exerciții cu grad ridicat de dificultate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36D1A7E" w14:textId="0E2517BE" w:rsidR="00DC79E0" w:rsidRPr="000A0BCB" w:rsidRDefault="00DC79E0" w:rsidP="000A0BCB">
            <w:pPr>
              <w:pStyle w:val="Frspaiere"/>
              <w:ind w:left="144" w:right="-192" w:hanging="144"/>
              <w:rPr>
                <w:rFonts w:ascii="Times New Roman" w:hAnsi="Times New Roman" w:cs="Times New Roman"/>
                <w:spacing w:val="-18"/>
                <w:sz w:val="24"/>
                <w:szCs w:val="24"/>
                <w:lang w:val="ro-RO"/>
              </w:rPr>
            </w:pPr>
            <w:r w:rsidRPr="000A0BCB">
              <w:rPr>
                <w:rFonts w:ascii="Times New Roman" w:hAnsi="Times New Roman" w:cs="Times New Roman"/>
                <w:spacing w:val="-18"/>
                <w:sz w:val="24"/>
                <w:szCs w:val="24"/>
                <w:lang w:val="ro-RO"/>
              </w:rPr>
              <w:t>• Manual MEM clasa I, pag. 112</w:t>
            </w:r>
          </w:p>
          <w:p w14:paraId="6B9E51E0" w14:textId="3D76C411" w:rsidR="00DC79E0" w:rsidRPr="00BC0A51" w:rsidRDefault="00DC79E0" w:rsidP="00DC79E0">
            <w:pPr>
              <w:pStyle w:val="Frspaiere"/>
              <w:ind w:left="144" w:hanging="144"/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</w:pPr>
            <w:r w:rsidRPr="00BC0A51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• exercițiul,</w:t>
            </w:r>
            <w:r w:rsidR="00BC0A51" w:rsidRPr="00BC0A51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BC0A51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problematizarea</w:t>
            </w:r>
          </w:p>
          <w:p w14:paraId="4073C1E4" w14:textId="33B7F31D" w:rsidR="00DC79E0" w:rsidRPr="004631AF" w:rsidRDefault="00DC79E0" w:rsidP="00DC79E0">
            <w:pPr>
              <w:pStyle w:val="NoSpacing1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AI, </w:t>
            </w:r>
            <w:r w:rsidRPr="00A43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33E227D0" w14:textId="32F67960" w:rsidR="00DC79E0" w:rsidRPr="000A0BCB" w:rsidRDefault="00DC79E0" w:rsidP="000A0BCB">
            <w:pPr>
              <w:spacing w:after="0" w:line="220" w:lineRule="exact"/>
              <w:ind w:left="144" w:hanging="144"/>
              <w:rPr>
                <w:rFonts w:ascii="Times New Roman" w:hAnsi="Times New Roman"/>
                <w:lang w:val="ro-RO"/>
              </w:rPr>
            </w:pPr>
            <w:r w:rsidRPr="000A0BCB">
              <w:rPr>
                <w:rFonts w:ascii="Times New Roman" w:eastAsia="Times New Roman" w:hAnsi="Times New Roman"/>
                <w:bCs/>
                <w:noProof/>
                <w:lang w:val="ro-RO"/>
              </w:rPr>
              <w:t>observare sistematică a activităţii elevilor</w:t>
            </w:r>
          </w:p>
        </w:tc>
      </w:tr>
    </w:tbl>
    <w:p w14:paraId="1978D6BB" w14:textId="77777777" w:rsidR="00FD08D7" w:rsidRPr="00F75063" w:rsidRDefault="00FD08D7" w:rsidP="00FD08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Disciplina: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</w:p>
    <w:p w14:paraId="4BD27563" w14:textId="77777777" w:rsidR="00FD08D7" w:rsidRPr="00F75063" w:rsidRDefault="00FD08D7" w:rsidP="00FD08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Clasa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63EE2C4E" w14:textId="46810A23" w:rsidR="00FD08D7" w:rsidRPr="004631AF" w:rsidRDefault="00FD08D7" w:rsidP="00FD08D7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8</w:t>
      </w:r>
      <w:r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. 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Unități de măsură</w:t>
      </w:r>
    </w:p>
    <w:p w14:paraId="4326A844" w14:textId="3414C0FC" w:rsidR="00FD08D7" w:rsidRDefault="00FD08D7" w:rsidP="00FD08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3D12232D" w14:textId="77777777" w:rsidR="00FD08D7" w:rsidRPr="00F75063" w:rsidRDefault="00FD08D7" w:rsidP="00FD08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0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540"/>
        <w:gridCol w:w="6840"/>
        <w:gridCol w:w="2653"/>
        <w:gridCol w:w="1487"/>
      </w:tblGrid>
      <w:tr w:rsidR="00FD08D7" w:rsidRPr="00F75063" w14:paraId="16DD641C" w14:textId="77777777" w:rsidTr="003444EC">
        <w:trPr>
          <w:tblHeader/>
        </w:trPr>
        <w:tc>
          <w:tcPr>
            <w:tcW w:w="1530" w:type="dxa"/>
            <w:shd w:val="clear" w:color="auto" w:fill="CCF1F8"/>
            <w:vAlign w:val="center"/>
          </w:tcPr>
          <w:p w14:paraId="7BDC5374" w14:textId="77777777" w:rsidR="00FD08D7" w:rsidRPr="00F75063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4E7A8EBD" w14:textId="77777777" w:rsidR="00FD08D7" w:rsidRPr="00F75063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4EC2BD67" w14:textId="77777777" w:rsidR="00FD08D7" w:rsidRPr="00F75063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1FE902F8" w14:textId="77777777" w:rsidR="00FD08D7" w:rsidRPr="00F75063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4923A2CF" w14:textId="77777777" w:rsidR="00FD08D7" w:rsidRPr="00F75063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7729BA4F" w14:textId="77777777" w:rsidR="00FD08D7" w:rsidRPr="00F75063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FD08D7" w:rsidRPr="00F35C5B" w14:paraId="3259B9B1" w14:textId="77777777" w:rsidTr="003444EC">
        <w:tc>
          <w:tcPr>
            <w:tcW w:w="1530" w:type="dxa"/>
          </w:tcPr>
          <w:p w14:paraId="280C1D07" w14:textId="7B014E69" w:rsidR="00FD08D7" w:rsidRDefault="00FD08D7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Măsurarea lungimii</w:t>
            </w:r>
          </w:p>
          <w:p w14:paraId="73C25CF2" w14:textId="77777777" w:rsidR="00FD08D7" w:rsidRPr="00C14AE8" w:rsidRDefault="00FD08D7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C14AE8"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</w:tcPr>
          <w:p w14:paraId="0274B417" w14:textId="7B35E5E6" w:rsidR="00FD08D7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3.1</w:t>
            </w:r>
          </w:p>
          <w:p w14:paraId="66B68BC7" w14:textId="71942D3F" w:rsidR="00FD08D7" w:rsidRDefault="00FD08D7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3.2</w:t>
            </w:r>
          </w:p>
          <w:p w14:paraId="522D99B7" w14:textId="4A34B8F0" w:rsidR="00FD08D7" w:rsidRPr="00F35C5B" w:rsidRDefault="00187E4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DEC9064" w14:textId="71AAEA85" w:rsidR="00E052FC" w:rsidRPr="00EE69CF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- măsurarea lungimii unor obiecte şi exprimarea acesteia în centimetri;</w:t>
            </w:r>
          </w:p>
          <w:p w14:paraId="13F9A241" w14:textId="33E6D659" w:rsidR="00E052FC" w:rsidRPr="00EE69CF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 - identificarea şi utilizarea instrumentelor de măsură potrivite pentru efectuarea unor măsurători (rigla, vasul gradat);</w:t>
            </w:r>
          </w:p>
          <w:p w14:paraId="52F1060A" w14:textId="77777777" w:rsidR="00EE69CF" w:rsidRPr="00EE69CF" w:rsidRDefault="00E052FC" w:rsidP="00EE69CF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- estimarea unor mărimi (Cam câţi paşi sunt de la uşă până la banca ta;</w:t>
            </w:r>
          </w:p>
          <w:p w14:paraId="0FB6919D" w14:textId="0C781858" w:rsidR="00EE69CF" w:rsidRPr="00EE69CF" w:rsidRDefault="00EE69CF" w:rsidP="00EE69CF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rezolvarea</w:t>
            </w:r>
            <w:proofErr w:type="spellEnd"/>
            <w:r w:rsidRPr="00EE69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EE69C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probleme</w:t>
            </w:r>
            <w:proofErr w:type="spellEnd"/>
            <w:r w:rsidRPr="00EE69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practice</w:t>
            </w:r>
            <w:r w:rsidRPr="00EE69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folosind</w:t>
            </w:r>
            <w:proofErr w:type="spellEnd"/>
            <w:r w:rsidRPr="00EE69C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unităţile</w:t>
            </w:r>
            <w:proofErr w:type="spellEnd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</w:t>
            </w:r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măsură</w:t>
            </w:r>
            <w:proofErr w:type="spellEnd"/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(ex.:</w:t>
            </w:r>
            <w:r w:rsidRPr="00EE69CF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Taie</w:t>
            </w:r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bucată</w:t>
            </w:r>
            <w:proofErr w:type="spellEnd"/>
            <w:r w:rsidRPr="00EE69CF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sfoară</w:t>
            </w:r>
            <w:proofErr w:type="spellEnd"/>
            <w:r w:rsidRPr="00EE69CF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EE69CF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cm etc.,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plantează</w:t>
            </w:r>
            <w:proofErr w:type="spellEnd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bulbii</w:t>
            </w:r>
            <w:proofErr w:type="spellEnd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10 cm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distanţă</w:t>
            </w:r>
            <w:proofErr w:type="spellEnd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etc.)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9FCF512" w14:textId="42F99C7B" w:rsidR="00FD08D7" w:rsidRPr="008D05C8" w:rsidRDefault="00FD08D7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114-115</w:t>
            </w:r>
          </w:p>
          <w:p w14:paraId="2852A6DB" w14:textId="0283BB5D" w:rsidR="00FD08D7" w:rsidRDefault="00FD08D7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</w:t>
            </w:r>
          </w:p>
          <w:p w14:paraId="05D7E7F1" w14:textId="6A2F5A33" w:rsidR="00FD08D7" w:rsidRPr="008D05C8" w:rsidRDefault="00FD08D7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  <w:p w14:paraId="46E9CDDC" w14:textId="77777777" w:rsidR="00FD08D7" w:rsidRPr="008D05C8" w:rsidRDefault="00FD08D7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128B4B70" w14:textId="77777777" w:rsidR="00FD08D7" w:rsidRPr="008D05C8" w:rsidRDefault="00FD08D7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  <w:p w14:paraId="04D9CB5A" w14:textId="77777777" w:rsidR="00FD08D7" w:rsidRPr="00F35C5B" w:rsidRDefault="00FD08D7" w:rsidP="003444EC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E265F07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71185154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4CF4EFC9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0CA85F39" w14:textId="6B9FDDFD" w:rsidR="00FD08D7" w:rsidRPr="00F35C5B" w:rsidRDefault="002C0582" w:rsidP="002C0582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E052FC" w:rsidRPr="00F35C5B" w14:paraId="79049259" w14:textId="77777777" w:rsidTr="003444EC">
        <w:tc>
          <w:tcPr>
            <w:tcW w:w="1530" w:type="dxa"/>
          </w:tcPr>
          <w:p w14:paraId="4A337952" w14:textId="77777777" w:rsidR="00E052FC" w:rsidRDefault="00E052FC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Măsurarea capacității vaselor</w:t>
            </w:r>
          </w:p>
          <w:p w14:paraId="709ED07E" w14:textId="33C220F2" w:rsidR="00E052FC" w:rsidRDefault="00E052FC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14AE8"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</w:tcPr>
          <w:p w14:paraId="1BB547C9" w14:textId="77777777" w:rsidR="00E052FC" w:rsidRDefault="00187E4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6.1</w:t>
            </w:r>
          </w:p>
          <w:p w14:paraId="17B15EF2" w14:textId="05DD3187" w:rsidR="00187E4D" w:rsidRDefault="00187E4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6.4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35B4DF9" w14:textId="77777777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alegerea potrivită a unor unităţi neconvenţionale (pahare/sticluţe de plastic etc.) pentru măsurarea capacităţii; </w:t>
            </w:r>
          </w:p>
          <w:p w14:paraId="10CB33EF" w14:textId="78FAC156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măsurarea capacităţii unor vase folosind etaloane de forme şi mărimi diferite, urmată de consemnarea şi discutarea rezultatelor, cu folosirea expresiilor ”mai mult”, ”mai puţin”,”plin”, ”gol” etc.;  </w:t>
            </w:r>
          </w:p>
          <w:p w14:paraId="65DB3B13" w14:textId="77777777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comparări de capacităţi de obiecte (de exemplu, de câte ori se cuprinde conţinutul unui recipient într-altul mai mare); </w:t>
            </w:r>
          </w:p>
          <w:p w14:paraId="5E940FA5" w14:textId="46D7F4E8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ordonarea unor obiecte date, pe baza comparării succesive (două câte două) a capacităţii lor; </w:t>
            </w:r>
          </w:p>
          <w:p w14:paraId="71291324" w14:textId="77777777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identificarea unor obiecte pe baza unor caracteristici privind capacitatea acestora (”plin”, ”gol” etc.); </w:t>
            </w:r>
          </w:p>
          <w:p w14:paraId="5D9A4765" w14:textId="77777777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>- estimarea unor mărimi (Cam câţi paşi sunt de la uşă până la banca ta; În câte pahare pot vărsa sucul dintr-o sticlă de 2l?)</w:t>
            </w:r>
          </w:p>
          <w:p w14:paraId="0A94366B" w14:textId="1550F381" w:rsidR="00E052FC" w:rsidRPr="00F86AA0" w:rsidRDefault="00E052FC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>măsurarea capacităţii unor obiecte şi exprimarea acesteia în litri;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0147490" w14:textId="1A5218D2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116-117</w:t>
            </w:r>
          </w:p>
          <w:p w14:paraId="4BC87647" w14:textId="5485C178" w:rsidR="00610ADF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90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  <w:p w14:paraId="646E63F2" w14:textId="27DFF66D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14:paraId="79FD392A" w14:textId="77777777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028702F0" w14:textId="77C1F859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72F86BCD" w14:textId="153CC959" w:rsidR="00E052FC" w:rsidRPr="00F86AA0" w:rsidRDefault="00610ADF" w:rsidP="00F86AA0">
            <w:pPr>
              <w:tabs>
                <w:tab w:val="left" w:pos="3600"/>
              </w:tabs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  <w:r w:rsidR="00C51B67"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D57FF8B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13F34CC4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77D4C9CD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3F4C9BDF" w14:textId="394EAC11" w:rsidR="00E052FC" w:rsidRPr="00F35C5B" w:rsidRDefault="002C0582" w:rsidP="002C0582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E052FC" w:rsidRPr="00C016F3" w14:paraId="0BEADF65" w14:textId="77777777" w:rsidTr="003444EC">
        <w:tc>
          <w:tcPr>
            <w:tcW w:w="1530" w:type="dxa"/>
          </w:tcPr>
          <w:p w14:paraId="1118B4C6" w14:textId="77777777" w:rsidR="00E052FC" w:rsidRDefault="00E052FC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Măsurarea timpului</w:t>
            </w:r>
          </w:p>
          <w:p w14:paraId="7FC1EA31" w14:textId="4D424BEB" w:rsidR="00E052FC" w:rsidRDefault="00E052FC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14AE8">
              <w:rPr>
                <w:rFonts w:ascii="Times New Roman" w:hAnsi="Times New Roman"/>
                <w:bCs/>
                <w:lang w:val="ro-RO"/>
              </w:rPr>
              <w:t>2 ore</w:t>
            </w:r>
          </w:p>
          <w:p w14:paraId="72AE4DB1" w14:textId="3CCA3029" w:rsidR="00E052FC" w:rsidRDefault="00E052FC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40" w:type="dxa"/>
          </w:tcPr>
          <w:p w14:paraId="23E76D26" w14:textId="6E6B46C2" w:rsidR="00E052FC" w:rsidRDefault="00187E4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1.66.2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D49BBFB" w14:textId="77777777" w:rsidR="00C016F3" w:rsidRPr="00F86AA0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aşezarea unor cartonaşe reprezentând zilele săptămânii, în ordinea succesiunii lor în săptămână; </w:t>
            </w:r>
          </w:p>
          <w:p w14:paraId="60BD33AB" w14:textId="77777777" w:rsidR="00C016F3" w:rsidRPr="00F86AA0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precizarea lunilor specifice unui anotimp; - identificarea datei unor evenimente din viaţa personală a copilului (ziua de naştere, prima zi de </w:t>
            </w: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lastRenderedPageBreak/>
              <w:t>şcoală, prima zi a vacanţei de vară , Ziua Internaţională a copilului, Mărţişorul etc);</w:t>
            </w:r>
          </w:p>
          <w:p w14:paraId="62801F0F" w14:textId="77777777" w:rsidR="00C016F3" w:rsidRPr="00F86AA0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 xml:space="preserve">- completarea calendarului personal/ al clasei cu evenimente care au importanţă pentru copii; </w:t>
            </w:r>
          </w:p>
          <w:p w14:paraId="7CEF5C92" w14:textId="77777777" w:rsidR="00E052FC" w:rsidRPr="00F86AA0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F86AA0">
              <w:rPr>
                <w:rFonts w:ascii="Times New Roman" w:hAnsi="Times New Roman"/>
                <w:iCs/>
                <w:color w:val="000000"/>
                <w:lang w:val="it-IT"/>
              </w:rPr>
              <w:t>- prezentarea unor evenimente/întâmplări personale, utilizând denumirile zilelor săptămânii</w:t>
            </w:r>
          </w:p>
          <w:p w14:paraId="05BF4AC6" w14:textId="77777777" w:rsidR="00C51B67" w:rsidRPr="00F86AA0" w:rsidRDefault="00C51B67" w:rsidP="00C51B6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F86AA0">
              <w:rPr>
                <w:rFonts w:ascii="Times New Roman" w:hAnsi="Times New Roman" w:cs="Times New Roman"/>
                <w:iCs/>
              </w:rPr>
              <w:t xml:space="preserve">realizarea unui calendar personal, privind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activităţile</w:t>
            </w:r>
            <w:proofErr w:type="spellEnd"/>
            <w:r w:rsidRPr="00F86AA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extraşcolare</w:t>
            </w:r>
            <w:proofErr w:type="spellEnd"/>
            <w:r w:rsidRPr="00F86AA0">
              <w:rPr>
                <w:rFonts w:ascii="Times New Roman" w:hAnsi="Times New Roman" w:cs="Times New Roman"/>
                <w:iCs/>
              </w:rPr>
              <w:t xml:space="preserve"> (luni-tenis,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marţi</w:t>
            </w:r>
            <w:proofErr w:type="spellEnd"/>
            <w:r w:rsidRPr="00F86AA0">
              <w:rPr>
                <w:rFonts w:ascii="Times New Roman" w:hAnsi="Times New Roman" w:cs="Times New Roman"/>
                <w:iCs/>
              </w:rPr>
              <w:t>-vizitarea unui</w:t>
            </w:r>
            <w:r w:rsidRPr="00F86AA0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muzeu,</w:t>
            </w:r>
            <w:r w:rsidRPr="00F86AA0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miercuri-efectuarea</w:t>
            </w:r>
            <w:r w:rsidRPr="00F86AA0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unui</w:t>
            </w:r>
            <w:r w:rsidRPr="00F86AA0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experiment: plantarea unei flori într-un ghiveci);</w:t>
            </w:r>
          </w:p>
          <w:p w14:paraId="16A4399E" w14:textId="77777777" w:rsidR="00C51B67" w:rsidRPr="00F86AA0" w:rsidRDefault="00C51B67" w:rsidP="00C51B6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F86AA0">
              <w:rPr>
                <w:rFonts w:ascii="Times New Roman" w:hAnsi="Times New Roman" w:cs="Times New Roman"/>
                <w:iCs/>
              </w:rPr>
              <w:t>planificarea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unei</w:t>
            </w:r>
            <w:r w:rsidRPr="00F86AA0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activităţi</w:t>
            </w:r>
            <w:proofErr w:type="spellEnd"/>
            <w:r w:rsidRPr="00F86AA0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în</w:t>
            </w:r>
            <w:r w:rsidRPr="00F86AA0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cadrul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unui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  <w:spacing w:val="-2"/>
              </w:rPr>
              <w:t>orar;</w:t>
            </w:r>
          </w:p>
          <w:p w14:paraId="354311E7" w14:textId="77777777" w:rsidR="00C51B67" w:rsidRPr="00F86AA0" w:rsidRDefault="00C51B67" w:rsidP="00C51B6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F86AA0">
              <w:rPr>
                <w:rFonts w:ascii="Times New Roman" w:hAnsi="Times New Roman" w:cs="Times New Roman"/>
                <w:iCs/>
              </w:rPr>
              <w:t xml:space="preserve">planificarea /repartizarea unor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responsabilităţi</w:t>
            </w:r>
            <w:proofErr w:type="spellEnd"/>
            <w:r w:rsidRPr="00F86AA0">
              <w:rPr>
                <w:rFonts w:ascii="Times New Roman" w:hAnsi="Times New Roman" w:cs="Times New Roman"/>
                <w:iCs/>
              </w:rPr>
              <w:t xml:space="preserve"> personale/de</w:t>
            </w:r>
            <w:r w:rsidRPr="00F86AA0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grup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pe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o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perioadă</w:t>
            </w:r>
            <w:r w:rsidRPr="00F86AA0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determinată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 xml:space="preserve">de </w:t>
            </w:r>
            <w:r w:rsidRPr="00F86AA0">
              <w:rPr>
                <w:rFonts w:ascii="Times New Roman" w:hAnsi="Times New Roman" w:cs="Times New Roman"/>
                <w:iCs/>
                <w:spacing w:val="-2"/>
              </w:rPr>
              <w:t>timp;</w:t>
            </w:r>
          </w:p>
          <w:p w14:paraId="00530960" w14:textId="55DD3E58" w:rsidR="00C51B67" w:rsidRPr="00F86AA0" w:rsidRDefault="00C51B67" w:rsidP="00F86AA0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F86AA0">
              <w:rPr>
                <w:rFonts w:ascii="Times New Roman" w:hAnsi="Times New Roman" w:cs="Times New Roman"/>
                <w:iCs/>
              </w:rPr>
              <w:t>identificarea</w:t>
            </w:r>
            <w:r w:rsidRPr="00F86AA0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mai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multor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tipuri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de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ceas</w:t>
            </w:r>
            <w:r w:rsidRPr="00F86AA0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(de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 xml:space="preserve">perete, ceasul electronic, ceasul de mână);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evidenţierea</w:t>
            </w:r>
            <w:proofErr w:type="spellEnd"/>
            <w:r w:rsidRPr="00F86AA0">
              <w:rPr>
                <w:rFonts w:ascii="Times New Roman" w:hAnsi="Times New Roman" w:cs="Times New Roman"/>
                <w:iCs/>
              </w:rPr>
              <w:t xml:space="preserve"> asemănărilor </w:t>
            </w:r>
            <w:proofErr w:type="spellStart"/>
            <w:r w:rsidRPr="00F86AA0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F86AA0">
              <w:rPr>
                <w:rFonts w:ascii="Times New Roman" w:hAnsi="Times New Roman" w:cs="Times New Roman"/>
                <w:iCs/>
              </w:rPr>
              <w:t xml:space="preserve"> deosebirilor dintre diferitele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tipuri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de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ceasuri</w:t>
            </w:r>
            <w:r w:rsidRPr="00F86AA0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(ex.:</w:t>
            </w:r>
            <w:r w:rsidRPr="00F86AA0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ceasul</w:t>
            </w:r>
            <w:r w:rsidRPr="00F86AA0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F86AA0">
              <w:rPr>
                <w:rFonts w:ascii="Times New Roman" w:hAnsi="Times New Roman" w:cs="Times New Roman"/>
                <w:iCs/>
              </w:rPr>
              <w:t>electronic nu are ace indicatoare);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0862516" w14:textId="4E33D1F5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118-119</w:t>
            </w:r>
          </w:p>
          <w:p w14:paraId="6549B21A" w14:textId="35CA34FD" w:rsidR="00610ADF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</w:t>
            </w:r>
          </w:p>
          <w:p w14:paraId="248F8BAB" w14:textId="2B192B28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118-119</w:t>
            </w:r>
          </w:p>
          <w:p w14:paraId="31EDDAB1" w14:textId="77777777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0CEB7B4A" w14:textId="77777777" w:rsidR="00610ADF" w:rsidRPr="008D05C8" w:rsidRDefault="00610ADF" w:rsidP="00610ADF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40E58832" w14:textId="77777777" w:rsidR="00610ADF" w:rsidRPr="008479BA" w:rsidRDefault="00610ADF" w:rsidP="00610ADF">
            <w:pPr>
              <w:tabs>
                <w:tab w:val="left" w:pos="3600"/>
              </w:tabs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C9B4EB1" w14:textId="77777777" w:rsidR="00E052FC" w:rsidRPr="00C016F3" w:rsidRDefault="00E052FC" w:rsidP="003444E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1E6C57D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lastRenderedPageBreak/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3D333CA7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71AAB067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3D26933A" w14:textId="3C3E422D" w:rsidR="00E052FC" w:rsidRPr="00F35C5B" w:rsidRDefault="002C0582" w:rsidP="002C0582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lastRenderedPageBreak/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326E2B" w:rsidRPr="00F35C5B" w14:paraId="16A1CE4A" w14:textId="77777777" w:rsidTr="003444EC">
        <w:tc>
          <w:tcPr>
            <w:tcW w:w="1530" w:type="dxa"/>
          </w:tcPr>
          <w:p w14:paraId="5EAF1DDB" w14:textId="77777777" w:rsidR="00326E2B" w:rsidRDefault="00326E2B" w:rsidP="003444E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Banii </w:t>
            </w:r>
          </w:p>
          <w:p w14:paraId="6A6AC33A" w14:textId="4A7B7162" w:rsidR="00C016F3" w:rsidRPr="00C016F3" w:rsidRDefault="00C016F3" w:rsidP="003444EC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C016F3"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</w:tcPr>
          <w:p w14:paraId="1C770525" w14:textId="77777777" w:rsidR="00326E2B" w:rsidRDefault="00326E2B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8F79E3F" w14:textId="51FA12E3" w:rsidR="00961B6D" w:rsidRDefault="00187E4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1.6</w:t>
            </w:r>
          </w:p>
          <w:p w14:paraId="1CD08A99" w14:textId="23978D5B" w:rsidR="00961B6D" w:rsidRDefault="00961B6D" w:rsidP="003444E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6.3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7B62D60" w14:textId="77777777" w:rsidR="00C016F3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recunoaşterea bancnotelor de 1 leu, 5 lei, 10 lei, 50 lei, 100 lei</w:t>
            </w:r>
          </w:p>
          <w:p w14:paraId="52F7A932" w14:textId="77777777" w:rsidR="00C016F3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- recunoaşterea monedelor de 1 ban, 5 bani, 10 bani, 50 de bani; </w:t>
            </w:r>
          </w:p>
          <w:p w14:paraId="0222BD88" w14:textId="77777777" w:rsidR="00C016F3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schimbarea unui grup de monede/bancnote cu altul având aceeaşi valoare; - punerea în corespondenţă: 1 leu –→o pâine; 1 leu –→o acadea etc; 5 lei –→1 suc; 5 lei –→o revistă</w:t>
            </w:r>
          </w:p>
          <w:p w14:paraId="6F6CFD08" w14:textId="4DE0F118" w:rsidR="00C016F3" w:rsidRDefault="00C016F3" w:rsidP="00EE69CF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negocierea unor schimburi de obiecte echivalente valoric;</w:t>
            </w:r>
          </w:p>
          <w:p w14:paraId="7A62CA2B" w14:textId="77777777" w:rsidR="00326E2B" w:rsidRDefault="00C016F3" w:rsidP="00C51B6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- calcularea costurilor (şi a profitului, în cazul vânzării) unor obiecte confecţionate de copii;</w:t>
            </w:r>
          </w:p>
          <w:p w14:paraId="3AF2DB04" w14:textId="77777777" w:rsidR="00C51B67" w:rsidRPr="00C51B67" w:rsidRDefault="00C51B67" w:rsidP="00C51B6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adunarea</w:t>
            </w:r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şi</w:t>
            </w:r>
            <w:proofErr w:type="spellEnd"/>
            <w:r w:rsidRPr="00C51B6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scăderea</w:t>
            </w:r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în</w:t>
            </w:r>
            <w:r w:rsidRPr="00C51B6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limitele</w:t>
            </w:r>
            <w:r w:rsidRPr="00C51B6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0-100,</w:t>
            </w:r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 xml:space="preserve">folosind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bancnotele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 monedele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învăţate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>;</w:t>
            </w:r>
          </w:p>
          <w:p w14:paraId="11C90AFD" w14:textId="77777777" w:rsidR="00C51B67" w:rsidRPr="00C51B67" w:rsidRDefault="00C51B67" w:rsidP="00C51B6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implicarea copiilor în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experienţe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 în</w:t>
            </w:r>
            <w:r w:rsidRPr="00C51B67">
              <w:rPr>
                <w:rFonts w:ascii="Times New Roman" w:hAnsi="Times New Roman" w:cs="Times New Roman"/>
                <w:iCs/>
                <w:spacing w:val="-1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care</w:t>
            </w:r>
            <w:r w:rsidRPr="00C51B67">
              <w:rPr>
                <w:rFonts w:ascii="Times New Roman" w:hAnsi="Times New Roman" w:cs="Times New Roman"/>
                <w:iCs/>
                <w:spacing w:val="-1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să decidă singuri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dacă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pot/nu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pot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cumpăra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un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obiect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cu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suma de bani de care dispun;</w:t>
            </w:r>
          </w:p>
          <w:p w14:paraId="0761D319" w14:textId="1D25D6C2" w:rsidR="00C51B67" w:rsidRPr="00EE69CF" w:rsidRDefault="00C51B67" w:rsidP="00EE69CF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C51B67">
              <w:rPr>
                <w:rFonts w:ascii="Times New Roman" w:hAnsi="Times New Roman" w:cs="Times New Roman"/>
                <w:iCs/>
                <w:szCs w:val="24"/>
              </w:rPr>
              <w:t>jocuri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utilizare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banilor: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La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piaţă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>,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La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librărie,</w:t>
            </w:r>
            <w:r w:rsidRPr="00C51B6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La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chioşc</w:t>
            </w:r>
            <w:proofErr w:type="spellEnd"/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A392D19" w14:textId="55C3D469" w:rsidR="007E3743" w:rsidRPr="008D05C8" w:rsidRDefault="007E3743" w:rsidP="00F86AA0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120-121</w:t>
            </w:r>
          </w:p>
          <w:p w14:paraId="3E83F285" w14:textId="0B73F7DE" w:rsidR="007E3743" w:rsidRDefault="007E3743" w:rsidP="00F86AA0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</w:t>
            </w:r>
            <w:r w:rsidR="002930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-9</w:t>
            </w:r>
            <w:r w:rsidR="002930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</w:t>
            </w:r>
          </w:p>
          <w:p w14:paraId="66FBBB5F" w14:textId="39560D52" w:rsidR="007E3743" w:rsidRPr="008D05C8" w:rsidRDefault="007E3743" w:rsidP="00F86AA0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6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2500A4B" w14:textId="77777777" w:rsidR="007E3743" w:rsidRPr="008D05C8" w:rsidRDefault="007E3743" w:rsidP="00F86AA0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33A7D6D5" w14:textId="13713E83" w:rsidR="007E3743" w:rsidRPr="008D05C8" w:rsidRDefault="007E3743" w:rsidP="00F86AA0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4EEC0C72" w14:textId="66C502AF" w:rsidR="00326E2B" w:rsidRPr="007E3743" w:rsidRDefault="007E3743" w:rsidP="00F86AA0">
            <w:pPr>
              <w:tabs>
                <w:tab w:val="left" w:pos="3600"/>
              </w:tabs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5685A79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4F63B98F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3FD2887A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50A64B41" w14:textId="0ACA8EE2" w:rsidR="00326E2B" w:rsidRPr="00F35C5B" w:rsidRDefault="002C0582" w:rsidP="002C0582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961B6D" w:rsidRPr="00F35C5B" w14:paraId="5F315C1E" w14:textId="77777777" w:rsidTr="003444EC">
        <w:tc>
          <w:tcPr>
            <w:tcW w:w="1530" w:type="dxa"/>
          </w:tcPr>
          <w:p w14:paraId="7F4C6916" w14:textId="77777777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Forme de energie.</w:t>
            </w:r>
          </w:p>
          <w:p w14:paraId="4BDB5819" w14:textId="77777777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Surse de energie</w:t>
            </w:r>
          </w:p>
          <w:p w14:paraId="08D0A0BE" w14:textId="1E86014C" w:rsidR="00961B6D" w:rsidRPr="00961B6D" w:rsidRDefault="00961B6D" w:rsidP="00961B6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</w:tcPr>
          <w:p w14:paraId="20779DDB" w14:textId="77777777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27EF9CB9" w14:textId="77777777" w:rsidR="00961B6D" w:rsidRPr="008479BA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5C2798" w14:textId="77777777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067C983" w14:textId="77777777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AA7185" w14:textId="77777777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4DD1C75E" w14:textId="77777777" w:rsidR="00961B6D" w:rsidRPr="008479BA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B356D7" w14:textId="40AFC78E" w:rsidR="00961B6D" w:rsidRP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C8164D8" w14:textId="77777777" w:rsidR="00961B6D" w:rsidRPr="008479BA" w:rsidRDefault="00961B6D" w:rsidP="0096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evidenţierea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formelor de energie prin experimente simple; </w:t>
            </w:r>
          </w:p>
          <w:p w14:paraId="1B06898A" w14:textId="77777777" w:rsidR="00961B6D" w:rsidRDefault="00961B6D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evidenţierea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forţei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vântului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 apei, ca surse de energie, prin utilizarea unor modele (ex.: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morişcă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, roată pusă în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mişcare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de o apă curgătoare/ apa de la robinet</w:t>
            </w: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); </w:t>
            </w:r>
          </w:p>
          <w:p w14:paraId="31055995" w14:textId="354A85F7" w:rsidR="00961B6D" w:rsidRPr="008479BA" w:rsidRDefault="00961B6D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identificarea surselor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convenţionale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de energie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 unor surse alternative de energie;</w:t>
            </w:r>
          </w:p>
          <w:p w14:paraId="64D72927" w14:textId="77777777" w:rsidR="00961B6D" w:rsidRPr="008479BA" w:rsidRDefault="00961B6D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importanţei</w:t>
            </w:r>
            <w:proofErr w:type="spellEnd"/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energiei în </w:t>
            </w:r>
            <w:proofErr w:type="spellStart"/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viaţa</w:t>
            </w:r>
            <w:proofErr w:type="spellEnd"/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omului, </w:t>
            </w:r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a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modalităţilor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de economisire a energiei; </w:t>
            </w:r>
          </w:p>
          <w:p w14:paraId="2D52BBF3" w14:textId="77777777" w:rsidR="00961B6D" w:rsidRPr="008479BA" w:rsidRDefault="00961B6D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- </w:t>
            </w:r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realizarea de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asociaţii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între fenomene </w:t>
            </w:r>
            <w:proofErr w:type="spellStart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cauzele posibile;</w:t>
            </w:r>
          </w:p>
          <w:p w14:paraId="69174A53" w14:textId="5A0119A4" w:rsidR="00961B6D" w:rsidRPr="00882FF6" w:rsidRDefault="00961B6D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479BA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8479BA">
              <w:rPr>
                <w:rFonts w:ascii="Times New Roman" w:hAnsi="Times New Roman" w:cs="Times New Roman"/>
                <w:iCs/>
                <w:lang w:val="ro-RO"/>
              </w:rPr>
              <w:t xml:space="preserve">identificarea efectelor pozitive </w:t>
            </w:r>
            <w:proofErr w:type="spellStart"/>
            <w:r w:rsidRPr="008479BA">
              <w:rPr>
                <w:rFonts w:ascii="Times New Roman" w:hAnsi="Times New Roman" w:cs="Times New Roman"/>
                <w:iCs/>
                <w:lang w:val="ro-RO"/>
              </w:rPr>
              <w:t>şi</w:t>
            </w:r>
            <w:proofErr w:type="spellEnd"/>
            <w:r w:rsidRPr="008479BA">
              <w:rPr>
                <w:rFonts w:ascii="Times New Roman" w:hAnsi="Times New Roman" w:cs="Times New Roman"/>
                <w:iCs/>
                <w:lang w:val="ro-RO"/>
              </w:rPr>
              <w:t xml:space="preserve"> negative produse de </w:t>
            </w:r>
            <w:proofErr w:type="spellStart"/>
            <w:r w:rsidRPr="008479BA">
              <w:rPr>
                <w:rFonts w:ascii="Times New Roman" w:hAnsi="Times New Roman" w:cs="Times New Roman"/>
                <w:iCs/>
                <w:lang w:val="ro-RO"/>
              </w:rPr>
              <w:t>precipitaţii</w:t>
            </w:r>
            <w:proofErr w:type="spellEnd"/>
            <w:r w:rsidRPr="008479BA">
              <w:rPr>
                <w:rFonts w:ascii="Times New Roman" w:hAnsi="Times New Roman" w:cs="Times New Roman"/>
                <w:iCs/>
                <w:lang w:val="ro-RO"/>
              </w:rPr>
              <w:t>.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4416DB4" w14:textId="7C803C5C" w:rsidR="0029303E" w:rsidRDefault="0029303E" w:rsidP="00CE21FC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122-123</w:t>
            </w:r>
          </w:p>
          <w:p w14:paraId="2D1A439F" w14:textId="77777777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14:paraId="63A0EB33" w14:textId="77777777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2F6BE576" w14:textId="77777777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învăţarea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3D8B3249" w14:textId="594EA2DA" w:rsidR="00961B6D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EA61910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lastRenderedPageBreak/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251C5F98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4C8C0975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2014F616" w14:textId="3353B308" w:rsidR="00961B6D" w:rsidRPr="00F35C5B" w:rsidRDefault="002C0582" w:rsidP="002C0582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961B6D" w:rsidRPr="00F35C5B" w14:paraId="237F35EF" w14:textId="77777777" w:rsidTr="003444EC">
        <w:tc>
          <w:tcPr>
            <w:tcW w:w="1530" w:type="dxa"/>
          </w:tcPr>
          <w:p w14:paraId="7740398C" w14:textId="77777777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Recapitulare </w:t>
            </w:r>
          </w:p>
          <w:p w14:paraId="5D3A5FC6" w14:textId="12F5F84B" w:rsidR="00961B6D" w:rsidRPr="00C016F3" w:rsidRDefault="00961B6D" w:rsidP="00961B6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C016F3"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</w:tcPr>
          <w:p w14:paraId="441B94A6" w14:textId="77777777" w:rsidR="00961B6D" w:rsidRPr="00C14AE8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2.1</w:t>
            </w:r>
          </w:p>
          <w:p w14:paraId="71226EDB" w14:textId="77777777" w:rsidR="00961B6D" w:rsidRPr="00C14AE8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3.1</w:t>
            </w:r>
          </w:p>
          <w:p w14:paraId="5103BD7F" w14:textId="77777777" w:rsidR="00961B6D" w:rsidRPr="00C14AE8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3.2</w:t>
            </w:r>
          </w:p>
          <w:p w14:paraId="23791E33" w14:textId="17898762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62520AC" w14:textId="1D061EFA" w:rsidR="0029303E" w:rsidRPr="00EE69CF" w:rsidRDefault="0029303E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- măsurarea lungimii unor obiecte şi exprimarea acesteia în centimetri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 sau în metri;</w:t>
            </w:r>
          </w:p>
          <w:p w14:paraId="29632DF8" w14:textId="08BB0180" w:rsidR="0029303E" w:rsidRPr="00EE69CF" w:rsidRDefault="0029303E" w:rsidP="0029303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 - identificarea şi utilizarea instrumentelor de măsură potrivite pentru efectuarea unor măsurători (rigla,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 ruleta, </w:t>
            </w:r>
            <w:r w:rsidR="00F86A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vas gradat, ... </w:t>
            </w:r>
            <w:r w:rsidRPr="00EE69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);</w:t>
            </w:r>
          </w:p>
          <w:p w14:paraId="10D01DD7" w14:textId="3EE17F5D" w:rsidR="00961B6D" w:rsidRPr="00961B6D" w:rsidRDefault="0029303E" w:rsidP="0029303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rezolvarea</w:t>
            </w:r>
            <w:r w:rsidRPr="00EE69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EE69C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probleme</w:t>
            </w:r>
            <w:r w:rsidRPr="00EE69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practice</w:t>
            </w:r>
            <w:r w:rsidRPr="00EE69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folosind</w:t>
            </w:r>
            <w:r w:rsidRPr="00EE69C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unităţile</w:t>
            </w:r>
            <w:proofErr w:type="spellEnd"/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</w:t>
            </w:r>
            <w:r w:rsidRPr="00EE69C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 xml:space="preserve"> </w:t>
            </w:r>
            <w:r w:rsidRPr="00EE69CF">
              <w:rPr>
                <w:rFonts w:ascii="Times New Roman" w:hAnsi="Times New Roman" w:cs="Times New Roman"/>
                <w:iCs/>
                <w:sz w:val="24"/>
                <w:szCs w:val="24"/>
              </w:rPr>
              <w:t>măsură</w:t>
            </w:r>
          </w:p>
          <w:p w14:paraId="1372A3CA" w14:textId="77777777" w:rsidR="0029303E" w:rsidRDefault="00961B6D" w:rsidP="0029303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rezolvarea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unor</w:t>
            </w:r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probleme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legate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de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>stabilirea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pacing w:val="-2"/>
                <w:szCs w:val="24"/>
              </w:rPr>
              <w:t xml:space="preserve">unui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buget pentru un scop precis;</w:t>
            </w:r>
          </w:p>
          <w:p w14:paraId="620E13A4" w14:textId="77777777" w:rsidR="00961B6D" w:rsidRPr="0029303E" w:rsidRDefault="00961B6D" w:rsidP="0029303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29303E">
              <w:rPr>
                <w:rFonts w:ascii="Times New Roman" w:hAnsi="Times New Roman" w:cs="Times New Roman"/>
                <w:iCs/>
                <w:spacing w:val="-2"/>
                <w:szCs w:val="24"/>
              </w:rPr>
              <w:t>estimarea</w:t>
            </w:r>
            <w:r w:rsidRPr="0029303E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29303E">
              <w:rPr>
                <w:rFonts w:ascii="Times New Roman" w:hAnsi="Times New Roman" w:cs="Times New Roman"/>
                <w:iCs/>
                <w:spacing w:val="-2"/>
                <w:szCs w:val="24"/>
              </w:rPr>
              <w:t>bugetului</w:t>
            </w:r>
            <w:r w:rsidRPr="0029303E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29303E">
              <w:rPr>
                <w:rFonts w:ascii="Times New Roman" w:hAnsi="Times New Roman" w:cs="Times New Roman"/>
                <w:iCs/>
                <w:spacing w:val="-2"/>
                <w:szCs w:val="24"/>
              </w:rPr>
              <w:t>necesar</w:t>
            </w:r>
            <w:r w:rsidRPr="0029303E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29303E">
              <w:rPr>
                <w:rFonts w:ascii="Times New Roman" w:hAnsi="Times New Roman" w:cs="Times New Roman"/>
                <w:iCs/>
                <w:spacing w:val="-2"/>
                <w:szCs w:val="24"/>
              </w:rPr>
              <w:t>pentru</w:t>
            </w:r>
            <w:r w:rsidRPr="0029303E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29303E">
              <w:rPr>
                <w:rFonts w:ascii="Times New Roman" w:hAnsi="Times New Roman" w:cs="Times New Roman"/>
                <w:iCs/>
                <w:spacing w:val="-2"/>
                <w:szCs w:val="24"/>
              </w:rPr>
              <w:t>atingerea</w:t>
            </w:r>
            <w:r w:rsidRPr="0029303E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29303E">
              <w:rPr>
                <w:rFonts w:ascii="Times New Roman" w:hAnsi="Times New Roman" w:cs="Times New Roman"/>
                <w:iCs/>
                <w:spacing w:val="-2"/>
                <w:szCs w:val="24"/>
              </w:rPr>
              <w:t>unui scop;</w:t>
            </w:r>
          </w:p>
          <w:p w14:paraId="23ADA4B7" w14:textId="77777777" w:rsidR="00F86AA0" w:rsidRDefault="00F86AA0" w:rsidP="00F86AA0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poziţionarea</w:t>
            </w:r>
            <w:proofErr w:type="spellEnd"/>
            <w:r w:rsidRPr="00C51B6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acelor</w:t>
            </w:r>
            <w:r w:rsidRPr="00C51B6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ceasului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pe</w:t>
            </w:r>
            <w:r w:rsidRPr="00C51B6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baza</w:t>
            </w:r>
            <w:r w:rsidRPr="00C51B67">
              <w:rPr>
                <w:rFonts w:ascii="Times New Roman" w:hAnsi="Times New Roman" w:cs="Times New Roman"/>
                <w:iCs/>
                <w:spacing w:val="-3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cerinţe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 date: ”Ceasul arată ora 9 fix/ 9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 jumătate”;</w:t>
            </w:r>
          </w:p>
          <w:p w14:paraId="78885A3F" w14:textId="5794C5CA" w:rsidR="0029303E" w:rsidRPr="0029303E" w:rsidRDefault="00F86AA0" w:rsidP="00F86AA0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C51B67">
              <w:rPr>
                <w:rFonts w:ascii="Times New Roman" w:hAnsi="Times New Roman" w:cs="Times New Roman"/>
                <w:iCs/>
                <w:szCs w:val="24"/>
              </w:rPr>
              <w:t>realizarea</w:t>
            </w:r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corespondenţe</w:t>
            </w:r>
            <w:proofErr w:type="spellEnd"/>
            <w:r w:rsidRPr="00C51B6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între</w:t>
            </w:r>
            <w:r w:rsidRPr="00C51B6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>ora</w:t>
            </w:r>
            <w:r w:rsidRPr="00C51B6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indicată de ceasul cu ace indicatoare </w:t>
            </w:r>
            <w:proofErr w:type="spellStart"/>
            <w:r w:rsidRPr="00C51B6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C51B67">
              <w:rPr>
                <w:rFonts w:ascii="Times New Roman" w:hAnsi="Times New Roman" w:cs="Times New Roman"/>
                <w:iCs/>
                <w:szCs w:val="24"/>
              </w:rPr>
              <w:t xml:space="preserve"> cel electronic;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A65DF42" w14:textId="5BDCA72B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  <w:p w14:paraId="7132AD7B" w14:textId="01934EDD" w:rsidR="0029303E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98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100</w:t>
            </w:r>
          </w:p>
          <w:p w14:paraId="403644F7" w14:textId="77777777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14:paraId="7D00862D" w14:textId="77777777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1828735F" w14:textId="0B4528AA" w:rsidR="0029303E" w:rsidRPr="008D05C8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21FB2D48" w14:textId="62DEC346" w:rsidR="00961B6D" w:rsidRDefault="0029303E" w:rsidP="0029303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1A72606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observare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sistematică</w:t>
            </w:r>
            <w:proofErr w:type="spellEnd"/>
          </w:p>
          <w:p w14:paraId="546A7CEF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practică</w:t>
            </w:r>
            <w:proofErr w:type="spellEnd"/>
          </w:p>
          <w:p w14:paraId="1447C4FA" w14:textId="77777777" w:rsidR="002C0582" w:rsidRPr="008C14D9" w:rsidRDefault="002C0582" w:rsidP="002C0582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orală</w:t>
            </w:r>
            <w:proofErr w:type="spellEnd"/>
          </w:p>
          <w:p w14:paraId="3C04E984" w14:textId="205C70BB" w:rsidR="00961B6D" w:rsidRPr="00F35C5B" w:rsidRDefault="002C0582" w:rsidP="002C0582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8C14D9">
              <w:rPr>
                <w:rFonts w:ascii="Times New Roman" w:hAnsi="Times New Roman" w:cs="Times New Roman"/>
                <w:w w:val="95"/>
              </w:rPr>
              <w:t xml:space="preserve">•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evaluare</w:t>
            </w:r>
            <w:proofErr w:type="spellEnd"/>
            <w:r w:rsidRPr="008C14D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8C14D9">
              <w:rPr>
                <w:rFonts w:ascii="Times New Roman" w:hAnsi="Times New Roman" w:cs="Times New Roman"/>
                <w:w w:val="95"/>
              </w:rPr>
              <w:t>scrisă</w:t>
            </w:r>
            <w:proofErr w:type="spellEnd"/>
          </w:p>
        </w:tc>
      </w:tr>
      <w:tr w:rsidR="00961B6D" w:rsidRPr="00F35C5B" w14:paraId="2206E6E4" w14:textId="77777777" w:rsidTr="003444EC">
        <w:tc>
          <w:tcPr>
            <w:tcW w:w="1530" w:type="dxa"/>
          </w:tcPr>
          <w:p w14:paraId="308A8DA0" w14:textId="2075463E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 </w:t>
            </w:r>
          </w:p>
        </w:tc>
        <w:tc>
          <w:tcPr>
            <w:tcW w:w="540" w:type="dxa"/>
          </w:tcPr>
          <w:p w14:paraId="4E147691" w14:textId="77777777" w:rsidR="00961B6D" w:rsidRPr="00C14AE8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2.1</w:t>
            </w:r>
          </w:p>
          <w:p w14:paraId="021566F1" w14:textId="77777777" w:rsidR="00961B6D" w:rsidRPr="00C14AE8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3.1</w:t>
            </w:r>
          </w:p>
          <w:p w14:paraId="0A1AE7A6" w14:textId="77777777" w:rsidR="00961B6D" w:rsidRPr="00C14AE8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3.2</w:t>
            </w:r>
          </w:p>
          <w:p w14:paraId="4E67F9C8" w14:textId="45357258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E707CCB" w14:textId="77777777" w:rsidR="00961B6D" w:rsidRDefault="00961B6D" w:rsidP="00961B6D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învățare</w:t>
            </w:r>
          </w:p>
          <w:p w14:paraId="2C703257" w14:textId="77777777" w:rsidR="00961B6D" w:rsidRDefault="00961B6D" w:rsidP="00961B6D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05E65283" w14:textId="67480F17" w:rsidR="00961B6D" w:rsidRPr="00882FF6" w:rsidRDefault="00961B6D" w:rsidP="00961B6D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învăţare</w:t>
            </w:r>
            <w:proofErr w:type="spellEnd"/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277DD3D" w14:textId="12E51534" w:rsidR="00961B6D" w:rsidRDefault="00961B6D" w:rsidP="00961B6D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Test de evaluare, pag 125, manual /pag 87, caiet</w:t>
            </w:r>
          </w:p>
          <w:p w14:paraId="5B6F5EFA" w14:textId="78097335" w:rsidR="00961B6D" w:rsidRDefault="00961B6D" w:rsidP="00961B6D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AMII pag 125</w:t>
            </w:r>
          </w:p>
          <w:p w14:paraId="6FF831CC" w14:textId="5A9B7349" w:rsidR="00961B6D" w:rsidRDefault="00961B6D" w:rsidP="00961B6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8A2A8E4" w14:textId="77777777" w:rsidR="00961B6D" w:rsidRDefault="00961B6D" w:rsidP="00961B6D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  <w:p w14:paraId="1F9B4085" w14:textId="3335DF7D" w:rsidR="00961B6D" w:rsidRPr="00F35C5B" w:rsidRDefault="00961B6D" w:rsidP="00961B6D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961B6D" w:rsidRPr="00F35C5B" w14:paraId="2F11E19E" w14:textId="77777777" w:rsidTr="003444EC">
        <w:tc>
          <w:tcPr>
            <w:tcW w:w="1530" w:type="dxa"/>
          </w:tcPr>
          <w:p w14:paraId="7D585210" w14:textId="77777777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Ameliorare/</w:t>
            </w:r>
          </w:p>
          <w:p w14:paraId="405128AC" w14:textId="77777777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recuperare/</w:t>
            </w:r>
          </w:p>
          <w:p w14:paraId="05576E80" w14:textId="049227E1" w:rsidR="00961B6D" w:rsidRDefault="00961B6D" w:rsidP="00961B6D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dezvoltare</w:t>
            </w:r>
          </w:p>
        </w:tc>
        <w:tc>
          <w:tcPr>
            <w:tcW w:w="540" w:type="dxa"/>
          </w:tcPr>
          <w:p w14:paraId="76108A99" w14:textId="77777777" w:rsidR="00961B6D" w:rsidRPr="00C14AE8" w:rsidRDefault="00961B6D" w:rsidP="00961B6D">
            <w:pPr>
              <w:spacing w:after="0" w:line="220" w:lineRule="exact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2.1</w:t>
            </w:r>
          </w:p>
          <w:p w14:paraId="73A201B2" w14:textId="77777777" w:rsidR="00961B6D" w:rsidRPr="00C14AE8" w:rsidRDefault="00961B6D" w:rsidP="00961B6D">
            <w:pPr>
              <w:spacing w:after="0" w:line="220" w:lineRule="exact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3.1</w:t>
            </w:r>
          </w:p>
          <w:p w14:paraId="2927FC15" w14:textId="77777777" w:rsidR="00961B6D" w:rsidRPr="00C14AE8" w:rsidRDefault="00961B6D" w:rsidP="00961B6D">
            <w:pPr>
              <w:spacing w:after="0" w:line="220" w:lineRule="exact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3.2</w:t>
            </w:r>
          </w:p>
          <w:p w14:paraId="0636E218" w14:textId="7DFE7330" w:rsidR="00961B6D" w:rsidRDefault="00961B6D" w:rsidP="00961B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14AE8">
              <w:rPr>
                <w:rFonts w:ascii="Times New Roman" w:hAnsi="Times New Roman"/>
                <w:lang w:val="ro-RO"/>
              </w:rPr>
              <w:t>4.1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595F62B" w14:textId="77777777" w:rsidR="00961B6D" w:rsidRPr="00A43ACA" w:rsidRDefault="00961B6D" w:rsidP="00961B6D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A43ACA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A43ACA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A43ACA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A43ACA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A43ACA">
              <w:rPr>
                <w:rFonts w:ascii="Times New Roman" w:hAnsi="Times New Roman" w:cs="Times New Roman"/>
                <w:lang w:val="ro-RO"/>
              </w:rPr>
              <w:t xml:space="preserve"> tipice de la test</w:t>
            </w:r>
            <w:r>
              <w:rPr>
                <w:rFonts w:ascii="Times New Roman" w:hAnsi="Times New Roman" w:cs="Times New Roman"/>
                <w:lang w:val="ro-RO"/>
              </w:rPr>
              <w:t>ul de evaluare</w:t>
            </w:r>
          </w:p>
          <w:p w14:paraId="028C720A" w14:textId="0511A1AC" w:rsidR="00961B6D" w:rsidRPr="00882FF6" w:rsidRDefault="00961B6D" w:rsidP="00961B6D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A43ACA">
              <w:rPr>
                <w:rFonts w:ascii="Times New Roman" w:hAnsi="Times New Roman" w:cs="Times New Roman"/>
                <w:lang w:val="ro-RO"/>
              </w:rPr>
              <w:t>- exerciții cu grad ridicat de dificultate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073F2FE" w14:textId="77777777" w:rsidR="00961B6D" w:rsidRPr="000A0BCB" w:rsidRDefault="00961B6D" w:rsidP="00961B6D">
            <w:pPr>
              <w:pStyle w:val="Frspaiere"/>
              <w:ind w:left="144" w:right="-192" w:hanging="144"/>
              <w:rPr>
                <w:rFonts w:ascii="Times New Roman" w:hAnsi="Times New Roman" w:cs="Times New Roman"/>
                <w:spacing w:val="-18"/>
                <w:sz w:val="24"/>
                <w:szCs w:val="24"/>
                <w:lang w:val="ro-RO"/>
              </w:rPr>
            </w:pPr>
            <w:r w:rsidRPr="000A0BCB">
              <w:rPr>
                <w:rFonts w:ascii="Times New Roman" w:hAnsi="Times New Roman" w:cs="Times New Roman"/>
                <w:spacing w:val="-18"/>
                <w:sz w:val="24"/>
                <w:szCs w:val="24"/>
                <w:lang w:val="ro-RO"/>
              </w:rPr>
              <w:t>• Manual MEM clasa I, pag. 112</w:t>
            </w:r>
          </w:p>
          <w:p w14:paraId="4B3DB3E5" w14:textId="77777777" w:rsidR="00961B6D" w:rsidRPr="00BC0A51" w:rsidRDefault="00961B6D" w:rsidP="00961B6D">
            <w:pPr>
              <w:pStyle w:val="Frspaiere"/>
              <w:ind w:left="144" w:hanging="144"/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</w:pPr>
            <w:r w:rsidRPr="00BC0A51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• exercițiul, problematizarea</w:t>
            </w:r>
          </w:p>
          <w:p w14:paraId="60FF8967" w14:textId="192B25D2" w:rsidR="00961B6D" w:rsidRDefault="00961B6D" w:rsidP="00961B6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AI, </w:t>
            </w:r>
            <w:r w:rsidRPr="00A43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6470EDC" w14:textId="2756A3A9" w:rsidR="00961B6D" w:rsidRPr="00F35C5B" w:rsidRDefault="00961B6D" w:rsidP="00961B6D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0A0BCB">
              <w:rPr>
                <w:rFonts w:ascii="Times New Roman" w:eastAsia="Times New Roman" w:hAnsi="Times New Roman"/>
                <w:bCs/>
                <w:noProof/>
                <w:lang w:val="ro-RO"/>
              </w:rPr>
              <w:t>observare sistematică a activităţii elevilor</w:t>
            </w:r>
          </w:p>
        </w:tc>
      </w:tr>
    </w:tbl>
    <w:p w14:paraId="7C25C018" w14:textId="32B90E20" w:rsidR="005567B3" w:rsidRDefault="005567B3" w:rsidP="00DB1762"/>
    <w:p w14:paraId="005FB566" w14:textId="77777777" w:rsidR="005567B3" w:rsidRDefault="005567B3">
      <w:pPr>
        <w:spacing w:after="160" w:line="259" w:lineRule="auto"/>
      </w:pPr>
      <w:r>
        <w:br w:type="page"/>
      </w:r>
    </w:p>
    <w:p w14:paraId="75B6518A" w14:textId="77777777" w:rsidR="005567B3" w:rsidRPr="00F75063" w:rsidRDefault="005567B3" w:rsidP="005567B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Disciplina: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Matematică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şi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explorarea</w:t>
      </w:r>
      <w:proofErr w:type="spellEnd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</w:t>
      </w:r>
      <w:proofErr w:type="spellStart"/>
      <w:r w:rsidRPr="00266698">
        <w:rPr>
          <w:rFonts w:ascii="Times New Roman" w:hAnsi="Times New Roman" w:cs="Times New Roman"/>
          <w:b/>
          <w:iCs/>
          <w:color w:val="00B050"/>
          <w:sz w:val="32"/>
          <w:szCs w:val="32"/>
        </w:rPr>
        <w:t>mediului</w:t>
      </w:r>
      <w:proofErr w:type="spellEnd"/>
    </w:p>
    <w:p w14:paraId="6E631E08" w14:textId="77777777" w:rsidR="005567B3" w:rsidRPr="00F75063" w:rsidRDefault="005567B3" w:rsidP="005567B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Clasa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6B83FF55" w14:textId="31B98BDA" w:rsidR="005567B3" w:rsidRPr="004631AF" w:rsidRDefault="005567B3" w:rsidP="005567B3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9</w:t>
      </w:r>
      <w:r w:rsidRPr="004631AF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. 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Recapitulare finală</w:t>
      </w:r>
    </w:p>
    <w:p w14:paraId="41E74568" w14:textId="7494C21D" w:rsidR="005567B3" w:rsidRDefault="005567B3" w:rsidP="005567B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605E856A" w14:textId="77777777" w:rsidR="005567B3" w:rsidRPr="00F75063" w:rsidRDefault="005567B3" w:rsidP="005567B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3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540"/>
        <w:gridCol w:w="6840"/>
        <w:gridCol w:w="2653"/>
        <w:gridCol w:w="1487"/>
      </w:tblGrid>
      <w:tr w:rsidR="005567B3" w:rsidRPr="00F75063" w14:paraId="75CD0686" w14:textId="77777777" w:rsidTr="002F4A55">
        <w:trPr>
          <w:tblHeader/>
        </w:trPr>
        <w:tc>
          <w:tcPr>
            <w:tcW w:w="1800" w:type="dxa"/>
            <w:shd w:val="clear" w:color="auto" w:fill="CCF1F8"/>
            <w:vAlign w:val="center"/>
          </w:tcPr>
          <w:p w14:paraId="25311D29" w14:textId="77777777" w:rsidR="005567B3" w:rsidRPr="00F75063" w:rsidRDefault="005567B3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540" w:type="dxa"/>
            <w:shd w:val="clear" w:color="auto" w:fill="CCF1F8"/>
            <w:vAlign w:val="center"/>
          </w:tcPr>
          <w:p w14:paraId="683865B7" w14:textId="77777777" w:rsidR="005567B3" w:rsidRPr="00F75063" w:rsidRDefault="005567B3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840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56A303AE" w14:textId="77777777" w:rsidR="005567B3" w:rsidRPr="00F75063" w:rsidRDefault="005567B3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46D1211F" w14:textId="77777777" w:rsidR="005567B3" w:rsidRPr="00F75063" w:rsidRDefault="005567B3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653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5FF08637" w14:textId="77777777" w:rsidR="005567B3" w:rsidRPr="00F75063" w:rsidRDefault="005567B3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1487" w:type="dxa"/>
            <w:shd w:val="clear" w:color="auto" w:fill="CCF1F8"/>
            <w:tcMar>
              <w:left w:w="58" w:type="dxa"/>
              <w:right w:w="58" w:type="dxa"/>
            </w:tcMar>
            <w:vAlign w:val="center"/>
          </w:tcPr>
          <w:p w14:paraId="2959D1A9" w14:textId="77777777" w:rsidR="005567B3" w:rsidRPr="00F75063" w:rsidRDefault="005567B3" w:rsidP="00344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2F4A55" w:rsidRPr="00F35C5B" w14:paraId="551809DB" w14:textId="77777777" w:rsidTr="002F4A55">
        <w:tc>
          <w:tcPr>
            <w:tcW w:w="1800" w:type="dxa"/>
          </w:tcPr>
          <w:p w14:paraId="026D3B87" w14:textId="5AB5AE4F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1. </w:t>
            </w:r>
            <w:r w:rsidRPr="002F4A55">
              <w:rPr>
                <w:rFonts w:ascii="Times New Roman" w:hAnsi="Times New Roman"/>
                <w:b/>
                <w:lang w:val="ro-RO"/>
              </w:rPr>
              <w:t>Numerele naturale 0-100</w:t>
            </w:r>
          </w:p>
          <w:p w14:paraId="34A9A8D1" w14:textId="161B798C" w:rsidR="002F4A55" w:rsidRPr="00C14AE8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  <w:vMerge w:val="restart"/>
          </w:tcPr>
          <w:p w14:paraId="65B3416E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1.1</w:t>
            </w:r>
          </w:p>
          <w:p w14:paraId="55D0AB8C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1.2</w:t>
            </w:r>
          </w:p>
          <w:p w14:paraId="5A25D6F2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1.3</w:t>
            </w:r>
          </w:p>
          <w:p w14:paraId="6BBFC526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1.4</w:t>
            </w:r>
          </w:p>
          <w:p w14:paraId="6ACBFC14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1.5</w:t>
            </w:r>
          </w:p>
          <w:p w14:paraId="148DE2DF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1.6</w:t>
            </w:r>
          </w:p>
          <w:p w14:paraId="58B9955C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  <w:p w14:paraId="05E16860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2.1</w:t>
            </w:r>
          </w:p>
          <w:p w14:paraId="6B8555F3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2.2</w:t>
            </w:r>
          </w:p>
          <w:p w14:paraId="161A780F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  <w:p w14:paraId="7961D11F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3.1</w:t>
            </w:r>
          </w:p>
          <w:p w14:paraId="0E444468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3.2</w:t>
            </w:r>
          </w:p>
          <w:p w14:paraId="7CE3DFF0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  <w:p w14:paraId="6C789BEF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  <w:p w14:paraId="15A9A445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4.1</w:t>
            </w:r>
          </w:p>
          <w:p w14:paraId="41525E81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4.2</w:t>
            </w:r>
          </w:p>
          <w:p w14:paraId="77933100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  <w:p w14:paraId="4298ABA7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5.1</w:t>
            </w:r>
          </w:p>
          <w:p w14:paraId="2394F584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5.2</w:t>
            </w:r>
          </w:p>
          <w:p w14:paraId="7C32376E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  <w:p w14:paraId="1440B1C3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6.1</w:t>
            </w:r>
          </w:p>
          <w:p w14:paraId="4681EB7E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6.2</w:t>
            </w:r>
          </w:p>
          <w:p w14:paraId="2F143131" w14:textId="77777777" w:rsidR="002F4A55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6.3</w:t>
            </w:r>
          </w:p>
          <w:p w14:paraId="3E86E270" w14:textId="61A7B4F1" w:rsidR="002F4A55" w:rsidRPr="00F35C5B" w:rsidRDefault="002F4A55" w:rsidP="004068F7">
            <w:pPr>
              <w:spacing w:after="24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6.4</w:t>
            </w: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4E950784" w14:textId="028F8874" w:rsidR="00D174A3" w:rsidRPr="00D174A3" w:rsidRDefault="00D174A3" w:rsidP="00EF3A37">
            <w:pPr>
              <w:pStyle w:val="TableParagraph"/>
              <w:numPr>
                <w:ilvl w:val="2"/>
                <w:numId w:val="12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D174A3">
              <w:rPr>
                <w:rFonts w:ascii="Times New Roman" w:hAnsi="Times New Roman" w:cs="Times New Roman"/>
                <w:iCs/>
                <w:szCs w:val="24"/>
              </w:rPr>
              <w:lastRenderedPageBreak/>
              <w:t>evidenţierea</w:t>
            </w:r>
            <w:proofErr w:type="spellEnd"/>
            <w:r w:rsidRPr="00D174A3">
              <w:rPr>
                <w:rFonts w:ascii="Times New Roman" w:hAnsi="Times New Roman" w:cs="Times New Roman"/>
                <w:iCs/>
                <w:szCs w:val="24"/>
              </w:rPr>
              <w:t xml:space="preserve"> cifrei </w:t>
            </w:r>
            <w:proofErr w:type="spellStart"/>
            <w:r w:rsidRPr="00D174A3">
              <w:rPr>
                <w:rFonts w:ascii="Times New Roman" w:hAnsi="Times New Roman" w:cs="Times New Roman"/>
                <w:iCs/>
                <w:szCs w:val="24"/>
              </w:rPr>
              <w:t>unităţilor</w:t>
            </w:r>
            <w:proofErr w:type="spellEnd"/>
            <w:r w:rsidRPr="00D174A3">
              <w:rPr>
                <w:rFonts w:ascii="Times New Roman" w:hAnsi="Times New Roman" w:cs="Times New Roman"/>
                <w:iCs/>
                <w:szCs w:val="24"/>
              </w:rPr>
              <w:t xml:space="preserve"> sau a zecilor dintr-un număr</w:t>
            </w:r>
          </w:p>
          <w:p w14:paraId="65FB0914" w14:textId="5B786888" w:rsidR="00D174A3" w:rsidRDefault="00D174A3" w:rsidP="00EF3A37">
            <w:pPr>
              <w:pStyle w:val="TableParagraph"/>
              <w:numPr>
                <w:ilvl w:val="2"/>
                <w:numId w:val="12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D174A3">
              <w:rPr>
                <w:rFonts w:ascii="Times New Roman" w:hAnsi="Times New Roman" w:cs="Times New Roman"/>
                <w:iCs/>
                <w:szCs w:val="24"/>
              </w:rPr>
              <w:t>generarea de numere mai mici decât 100, ale căror</w:t>
            </w:r>
            <w:r w:rsidRPr="00D174A3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  <w:szCs w:val="24"/>
              </w:rPr>
              <w:t>cifre</w:t>
            </w:r>
            <w:r w:rsidRPr="00D174A3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  <w:szCs w:val="24"/>
              </w:rPr>
              <w:t>îndeplinesc</w:t>
            </w:r>
            <w:r w:rsidRPr="00D174A3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proofErr w:type="spellStart"/>
            <w:r w:rsidRPr="00D174A3">
              <w:rPr>
                <w:rFonts w:ascii="Times New Roman" w:hAnsi="Times New Roman" w:cs="Times New Roman"/>
                <w:iCs/>
                <w:szCs w:val="24"/>
              </w:rPr>
              <w:t>condiţii</w:t>
            </w:r>
            <w:proofErr w:type="spellEnd"/>
            <w:r w:rsidRPr="00D174A3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  <w:szCs w:val="24"/>
              </w:rPr>
              <w:t>date;</w:t>
            </w:r>
          </w:p>
          <w:p w14:paraId="219DDC44" w14:textId="77777777" w:rsidR="002F4A55" w:rsidRDefault="00D174A3" w:rsidP="00EF3A37">
            <w:pPr>
              <w:pStyle w:val="TableParagraph"/>
              <w:numPr>
                <w:ilvl w:val="2"/>
                <w:numId w:val="12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D174A3">
              <w:rPr>
                <w:rFonts w:ascii="Times New Roman" w:hAnsi="Times New Roman" w:cs="Times New Roman"/>
                <w:iCs/>
                <w:szCs w:val="24"/>
              </w:rPr>
              <w:t xml:space="preserve">aflarea unui număr/a unor numere respectând anumite </w:t>
            </w:r>
            <w:proofErr w:type="spellStart"/>
            <w:r w:rsidRPr="00D174A3">
              <w:rPr>
                <w:rFonts w:ascii="Times New Roman" w:hAnsi="Times New Roman" w:cs="Times New Roman"/>
                <w:iCs/>
                <w:szCs w:val="24"/>
              </w:rPr>
              <w:t>condiţii</w:t>
            </w:r>
            <w:proofErr w:type="spellEnd"/>
            <w:r w:rsidRPr="00D174A3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4017D2A7" w14:textId="77777777" w:rsidR="00D174A3" w:rsidRPr="00D174A3" w:rsidRDefault="00D174A3" w:rsidP="00EF3A37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D174A3">
              <w:rPr>
                <w:rFonts w:ascii="Times New Roman" w:hAnsi="Times New Roman" w:cs="Times New Roman"/>
                <w:iCs/>
              </w:rPr>
              <w:t xml:space="preserve">compararea a două numere naturale mai mici decât 100, atunci când acestea au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acelaşi</w:t>
            </w:r>
            <w:proofErr w:type="spellEnd"/>
            <w:r w:rsidRPr="00D174A3">
              <w:rPr>
                <w:rFonts w:ascii="Times New Roman" w:hAnsi="Times New Roman" w:cs="Times New Roman"/>
                <w:iCs/>
              </w:rPr>
              <w:t xml:space="preserve"> număr de</w:t>
            </w:r>
            <w:r w:rsidRPr="00D174A3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zeci/de</w:t>
            </w:r>
            <w:r w:rsidRPr="00D174A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unităţi</w:t>
            </w:r>
            <w:proofErr w:type="spellEnd"/>
            <w:r w:rsidRPr="00D174A3">
              <w:rPr>
                <w:rFonts w:ascii="Times New Roman" w:hAnsi="Times New Roman" w:cs="Times New Roman"/>
                <w:iCs/>
              </w:rPr>
              <w:t>,</w:t>
            </w:r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cu</w:t>
            </w:r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ajutorul</w:t>
            </w:r>
            <w:r w:rsidRPr="00D174A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mulţimilor</w:t>
            </w:r>
            <w:proofErr w:type="spellEnd"/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de</w:t>
            </w:r>
            <w:r w:rsidRPr="00D174A3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 xml:space="preserve">obiecte sau al numărătorii de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poziţionare</w:t>
            </w:r>
            <w:proofErr w:type="spellEnd"/>
            <w:r w:rsidRPr="00D174A3">
              <w:rPr>
                <w:rFonts w:ascii="Times New Roman" w:hAnsi="Times New Roman" w:cs="Times New Roman"/>
                <w:iCs/>
              </w:rPr>
              <w:t>;</w:t>
            </w:r>
          </w:p>
          <w:p w14:paraId="6CF9221D" w14:textId="77777777" w:rsidR="00D174A3" w:rsidRPr="00D174A3" w:rsidRDefault="00D174A3" w:rsidP="00EF3A37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D174A3">
              <w:rPr>
                <w:rFonts w:ascii="Times New Roman" w:hAnsi="Times New Roman" w:cs="Times New Roman"/>
                <w:iCs/>
              </w:rPr>
              <w:t>identificarea</w:t>
            </w:r>
            <w:r w:rsidRPr="00D174A3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numerelor</w:t>
            </w:r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pare</w:t>
            </w:r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D174A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impare</w:t>
            </w:r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dintr-un</w:t>
            </w:r>
            <w:r w:rsidRPr="00D174A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şir</w:t>
            </w:r>
            <w:proofErr w:type="spellEnd"/>
            <w:r w:rsidRPr="00D174A3">
              <w:rPr>
                <w:rFonts w:ascii="Times New Roman" w:hAnsi="Times New Roman" w:cs="Times New Roman"/>
                <w:iCs/>
              </w:rPr>
              <w:t xml:space="preserve"> (ex.: numerotarea clădirilor pe o stradă);</w:t>
            </w:r>
          </w:p>
          <w:p w14:paraId="2C9E9D62" w14:textId="77777777" w:rsidR="00D174A3" w:rsidRPr="00D174A3" w:rsidRDefault="00D174A3" w:rsidP="00EF3A37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D174A3">
              <w:rPr>
                <w:rFonts w:ascii="Times New Roman" w:hAnsi="Times New Roman" w:cs="Times New Roman"/>
                <w:iCs/>
              </w:rPr>
              <w:t>identificarea</w:t>
            </w:r>
            <w:r w:rsidRPr="00D174A3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„vecinilor”</w:t>
            </w:r>
            <w:r w:rsidRPr="00D174A3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unui</w:t>
            </w:r>
            <w:r w:rsidRPr="00D174A3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număr</w:t>
            </w:r>
            <w:r w:rsidRPr="00D174A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de</w:t>
            </w:r>
            <w:r w:rsidRPr="00D174A3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la</w:t>
            </w:r>
            <w:r w:rsidRPr="00D174A3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0</w:t>
            </w:r>
            <w:r w:rsidRPr="00D174A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la</w:t>
            </w:r>
            <w:r w:rsidRPr="00D174A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  <w:spacing w:val="-4"/>
              </w:rPr>
              <w:t>100;</w:t>
            </w:r>
          </w:p>
          <w:p w14:paraId="22998770" w14:textId="4442BB5D" w:rsidR="00D174A3" w:rsidRPr="00D174A3" w:rsidRDefault="00D174A3" w:rsidP="00EF3A37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D174A3">
              <w:rPr>
                <w:rFonts w:ascii="Times New Roman" w:hAnsi="Times New Roman" w:cs="Times New Roman"/>
                <w:iCs/>
              </w:rPr>
              <w:t>identificarea</w:t>
            </w:r>
            <w:r w:rsidRPr="00D174A3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numerelor</w:t>
            </w:r>
            <w:r w:rsidRPr="00D174A3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pare/impare</w:t>
            </w:r>
            <w:r w:rsidRPr="00D174A3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</w:rPr>
              <w:t>dintr-un</w:t>
            </w:r>
            <w:r w:rsidRPr="00D174A3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proofErr w:type="spellStart"/>
            <w:r w:rsidRPr="00D174A3">
              <w:rPr>
                <w:rFonts w:ascii="Times New Roman" w:hAnsi="Times New Roman" w:cs="Times New Roman"/>
                <w:iCs/>
              </w:rPr>
              <w:t>şir</w:t>
            </w:r>
            <w:proofErr w:type="spellEnd"/>
            <w:r w:rsidRPr="00D174A3">
              <w:rPr>
                <w:rFonts w:ascii="Times New Roman" w:hAnsi="Times New Roman" w:cs="Times New Roman"/>
                <w:iCs/>
              </w:rPr>
              <w:t xml:space="preserve"> </w:t>
            </w:r>
            <w:r w:rsidRPr="00D174A3">
              <w:rPr>
                <w:rFonts w:ascii="Times New Roman" w:hAnsi="Times New Roman" w:cs="Times New Roman"/>
                <w:iCs/>
                <w:spacing w:val="-4"/>
              </w:rPr>
              <w:t>dat;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0FE8FEF" w14:textId="0587CDE7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8-129</w:t>
            </w:r>
          </w:p>
          <w:p w14:paraId="60E47965" w14:textId="214D0E62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17</w:t>
            </w:r>
          </w:p>
          <w:p w14:paraId="38121306" w14:textId="009619EA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870A645" w14:textId="77777777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04A77DC9" w14:textId="196CD969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32FEE8BA" w14:textId="28913DE5" w:rsidR="002F4A55" w:rsidRPr="00F35C5B" w:rsidRDefault="004068F7" w:rsidP="004068F7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832EF6C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D174A3" w14:paraId="26153C39" w14:textId="77777777" w:rsidTr="002F4A55">
        <w:tc>
          <w:tcPr>
            <w:tcW w:w="1800" w:type="dxa"/>
          </w:tcPr>
          <w:p w14:paraId="624FFD8F" w14:textId="56C5164D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2. </w:t>
            </w:r>
            <w:r w:rsidRPr="002F4A55">
              <w:rPr>
                <w:rFonts w:ascii="Times New Roman" w:hAnsi="Times New Roman"/>
                <w:b/>
                <w:lang w:val="ro-RO"/>
              </w:rPr>
              <w:t>Adunarea și scăderea numerelor naturale</w:t>
            </w:r>
          </w:p>
          <w:p w14:paraId="693124DC" w14:textId="73082CC9" w:rsidR="002F4A55" w:rsidRPr="00C14AE8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  <w:vMerge/>
          </w:tcPr>
          <w:p w14:paraId="1D5FF473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A8E7B05" w14:textId="77777777" w:rsidR="00E34E72" w:rsidRDefault="00D174A3" w:rsidP="00E34E72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adăugarea/extragerea de elemente dintr-o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mulţime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dată,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pentru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obţine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mulţimi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„cu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tot atâtea elemente”;</w:t>
            </w:r>
          </w:p>
          <w:p w14:paraId="7AE77894" w14:textId="49248EFE" w:rsidR="002F4A55" w:rsidRPr="00E34E72" w:rsidRDefault="00D174A3" w:rsidP="00E34E72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efectuarea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adunări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scăderi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verificarea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cu obiecte sau prin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operaţia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inversă;</w:t>
            </w:r>
          </w:p>
          <w:p w14:paraId="7229C468" w14:textId="77777777" w:rsidR="00E34E72" w:rsidRPr="00E34E72" w:rsidRDefault="00D174A3" w:rsidP="00E34E72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asociativitate, element neutru), fără precizarea </w:t>
            </w:r>
            <w:r w:rsidRPr="00EF3A37">
              <w:rPr>
                <w:rFonts w:ascii="Times New Roman" w:hAnsi="Times New Roman" w:cs="Times New Roman"/>
                <w:iCs/>
                <w:spacing w:val="-2"/>
                <w:szCs w:val="24"/>
              </w:rPr>
              <w:t>terminologiei;</w:t>
            </w:r>
          </w:p>
          <w:p w14:paraId="068BF37A" w14:textId="447FB404" w:rsidR="00D174A3" w:rsidRPr="00E34E72" w:rsidRDefault="00D174A3" w:rsidP="00E34E72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rezolvarea</w:t>
            </w:r>
            <w:r w:rsidRPr="00E34E72">
              <w:rPr>
                <w:rFonts w:ascii="Times New Roman" w:hAnsi="Times New Roman" w:cs="Times New Roman"/>
                <w:iCs/>
                <w:spacing w:val="-4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adunări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scăderi,</w:t>
            </w:r>
            <w:r w:rsidRPr="00E34E72">
              <w:rPr>
                <w:rFonts w:ascii="Times New Roman" w:hAnsi="Times New Roman" w:cs="Times New Roman"/>
                <w:iCs/>
                <w:spacing w:val="-4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mental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în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scris, cu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fără trecere peste ordin, respectând algoritmul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aşezarea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corectă a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unităţilor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4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pacing w:val="-2"/>
                <w:szCs w:val="24"/>
              </w:rPr>
              <w:t>zecilor;</w:t>
            </w:r>
          </w:p>
          <w:p w14:paraId="42084E86" w14:textId="77777777" w:rsidR="00D174A3" w:rsidRPr="00EF3A37" w:rsidRDefault="00D174A3" w:rsidP="00EF3A37">
            <w:pPr>
              <w:pStyle w:val="TableParagraph"/>
              <w:numPr>
                <w:ilvl w:val="0"/>
                <w:numId w:val="16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aflarea</w:t>
            </w:r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sumei/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diferenţei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două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numere</w:t>
            </w:r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mai mici decât 100;</w:t>
            </w:r>
          </w:p>
          <w:p w14:paraId="53B9398A" w14:textId="77777777" w:rsidR="00D174A3" w:rsidRPr="00EF3A37" w:rsidRDefault="00D174A3" w:rsidP="00EF3A37">
            <w:pPr>
              <w:pStyle w:val="TableParagraph"/>
              <w:numPr>
                <w:ilvl w:val="0"/>
                <w:numId w:val="16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aflarea</w:t>
            </w:r>
            <w:r w:rsidRPr="00EF3A37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unui</w:t>
            </w:r>
            <w:r w:rsidRPr="00EF3A37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termen</w:t>
            </w:r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necunoscut,</w:t>
            </w:r>
            <w:r w:rsidRPr="00EF3A37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folosind metoda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balanţei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>;</w:t>
            </w:r>
          </w:p>
          <w:p w14:paraId="03E156FA" w14:textId="77777777" w:rsidR="00D174A3" w:rsidRPr="00EF3A37" w:rsidRDefault="00D174A3" w:rsidP="00EF3A37">
            <w:pPr>
              <w:pStyle w:val="TableParagraph"/>
              <w:numPr>
                <w:ilvl w:val="0"/>
                <w:numId w:val="16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identificarea numărului mai mic/mai mare pe baza</w:t>
            </w:r>
            <w:r w:rsidRPr="00EF3A3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comparării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două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numere</w:t>
            </w:r>
            <w:r w:rsidRPr="00EF3A3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mai</w:t>
            </w:r>
            <w:r w:rsidRPr="00EF3A3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mici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decât 100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scrierea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relaţiei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>;</w:t>
            </w:r>
          </w:p>
          <w:p w14:paraId="0531A22B" w14:textId="53A46641" w:rsidR="00D174A3" w:rsidRPr="00E34E72" w:rsidRDefault="00D174A3" w:rsidP="00E34E72">
            <w:pPr>
              <w:pStyle w:val="TableParagraph"/>
              <w:numPr>
                <w:ilvl w:val="0"/>
                <w:numId w:val="16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compararea a două sume, două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diferenţe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sau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7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unei</w:t>
            </w:r>
            <w:r w:rsidRPr="00EF3A37">
              <w:rPr>
                <w:rFonts w:ascii="Times New Roman" w:hAnsi="Times New Roman" w:cs="Times New Roman"/>
                <w:iCs/>
                <w:spacing w:val="-8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sume</w:t>
            </w:r>
            <w:r w:rsidRPr="00EF3A37">
              <w:rPr>
                <w:rFonts w:ascii="Times New Roman" w:hAnsi="Times New Roman" w:cs="Times New Roman"/>
                <w:iCs/>
                <w:spacing w:val="-7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cu</w:t>
            </w:r>
            <w:r w:rsidRPr="00EF3A37">
              <w:rPr>
                <w:rFonts w:ascii="Times New Roman" w:hAnsi="Times New Roman" w:cs="Times New Roman"/>
                <w:iCs/>
                <w:spacing w:val="-5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o</w:t>
            </w:r>
            <w:r w:rsidRPr="00EF3A37">
              <w:rPr>
                <w:rFonts w:ascii="Times New Roman" w:hAnsi="Times New Roman" w:cs="Times New Roman"/>
                <w:iCs/>
                <w:spacing w:val="-7"/>
                <w:w w:val="105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diferenţă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6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sau</w:t>
            </w:r>
            <w:r w:rsidRPr="00EF3A37">
              <w:rPr>
                <w:rFonts w:ascii="Times New Roman" w:hAnsi="Times New Roman" w:cs="Times New Roman"/>
                <w:iCs/>
                <w:spacing w:val="-8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cu</w:t>
            </w:r>
            <w:r w:rsidRPr="00EF3A37">
              <w:rPr>
                <w:rFonts w:ascii="Times New Roman" w:hAnsi="Times New Roman" w:cs="Times New Roman"/>
                <w:iCs/>
                <w:spacing w:val="-7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un</w:t>
            </w:r>
            <w:r w:rsidRPr="00EF3A37">
              <w:rPr>
                <w:rFonts w:ascii="Times New Roman" w:hAnsi="Times New Roman" w:cs="Times New Roman"/>
                <w:iCs/>
                <w:spacing w:val="-5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număr (de</w:t>
            </w:r>
            <w:r w:rsidRPr="00EF3A37">
              <w:rPr>
                <w:rFonts w:ascii="Times New Roman" w:hAnsi="Times New Roman" w:cs="Times New Roman"/>
                <w:iCs/>
                <w:spacing w:val="-15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exemplu,</w:t>
            </w:r>
            <w:r w:rsidRPr="00EF3A37">
              <w:rPr>
                <w:rFonts w:ascii="Times New Roman" w:hAnsi="Times New Roman" w:cs="Times New Roman"/>
                <w:iCs/>
                <w:spacing w:val="-12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„24</w:t>
            </w:r>
            <w:r w:rsidRPr="00EF3A37">
              <w:rPr>
                <w:rFonts w:ascii="Times New Roman" w:hAnsi="Times New Roman" w:cs="Times New Roman"/>
                <w:iCs/>
                <w:spacing w:val="-13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+</w:t>
            </w:r>
            <w:r w:rsidRPr="00EF3A37">
              <w:rPr>
                <w:rFonts w:ascii="Times New Roman" w:hAnsi="Times New Roman" w:cs="Times New Roman"/>
                <w:iCs/>
                <w:spacing w:val="-13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13</w:t>
            </w:r>
            <w:r w:rsidRPr="00EF3A37">
              <w:rPr>
                <w:rFonts w:ascii="Times New Roman" w:hAnsi="Times New Roman" w:cs="Times New Roman"/>
                <w:iCs/>
                <w:spacing w:val="-11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40"/>
                <w:szCs w:val="24"/>
              </w:rPr>
              <w:t xml:space="preserve">꞊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45–</w:t>
            </w:r>
            <w:r w:rsidRPr="00EF3A37">
              <w:rPr>
                <w:rFonts w:ascii="Times New Roman" w:hAnsi="Times New Roman" w:cs="Times New Roman"/>
                <w:iCs/>
                <w:spacing w:val="-14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40</w:t>
            </w:r>
            <w:r w:rsidRPr="00EF3A37">
              <w:rPr>
                <w:rFonts w:ascii="Times New Roman" w:hAnsi="Times New Roman" w:cs="Times New Roman"/>
                <w:iCs/>
                <w:spacing w:val="-13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sau</w:t>
            </w:r>
            <w:r w:rsidRPr="00EF3A37">
              <w:rPr>
                <w:rFonts w:ascii="Times New Roman" w:hAnsi="Times New Roman" w:cs="Times New Roman"/>
                <w:iCs/>
                <w:spacing w:val="-14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99</w:t>
            </w:r>
            <w:r w:rsidRPr="00EF3A37">
              <w:rPr>
                <w:rFonts w:ascii="Times New Roman" w:hAnsi="Times New Roman" w:cs="Times New Roman"/>
                <w:iCs/>
                <w:spacing w:val="-13"/>
                <w:w w:val="10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40"/>
                <w:szCs w:val="24"/>
              </w:rPr>
              <w:t>꞊</w:t>
            </w:r>
            <w:r w:rsidRPr="00EF3A37">
              <w:rPr>
                <w:rFonts w:ascii="Times New Roman" w:hAnsi="Times New Roman" w:cs="Times New Roman"/>
                <w:iCs/>
                <w:spacing w:val="8"/>
                <w:w w:val="14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w w:val="105"/>
                <w:szCs w:val="24"/>
              </w:rPr>
              <w:t>34-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30”</w:t>
            </w:r>
            <w:r w:rsidRPr="00E34E72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pacing w:val="-4"/>
                <w:szCs w:val="24"/>
              </w:rPr>
              <w:t>etc.)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9944105" w14:textId="303B78E6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78F2FEA" w14:textId="77777777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0B2DF3D9" w14:textId="73314AE2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30-131</w:t>
            </w:r>
          </w:p>
          <w:p w14:paraId="7CF080BA" w14:textId="77777777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318768EA" w14:textId="77777777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5C26FC8C" w14:textId="32D0B0E6" w:rsidR="002F4A55" w:rsidRPr="00F35C5B" w:rsidRDefault="004068F7" w:rsidP="004068F7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5EB37826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048ADE95" w14:textId="77777777" w:rsidTr="002F4A55">
        <w:tc>
          <w:tcPr>
            <w:tcW w:w="1800" w:type="dxa"/>
          </w:tcPr>
          <w:p w14:paraId="15D7F974" w14:textId="6C94AB75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3. </w:t>
            </w:r>
            <w:r w:rsidRPr="002F4A55">
              <w:rPr>
                <w:rFonts w:ascii="Times New Roman" w:hAnsi="Times New Roman"/>
                <w:b/>
                <w:lang w:val="ro-RO"/>
              </w:rPr>
              <w:t>Colectarea, citirea și înregistrarea datelor într-un tabel</w:t>
            </w:r>
          </w:p>
        </w:tc>
        <w:tc>
          <w:tcPr>
            <w:tcW w:w="540" w:type="dxa"/>
            <w:vMerge/>
          </w:tcPr>
          <w:p w14:paraId="198982AD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B3A15E0" w14:textId="77777777" w:rsidR="00D174A3" w:rsidRPr="00EF3A37" w:rsidRDefault="00D174A3" w:rsidP="00EF3A37">
            <w:pPr>
              <w:pStyle w:val="TableParagraph"/>
              <w:numPr>
                <w:ilvl w:val="2"/>
                <w:numId w:val="17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gruparea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fotografiilor</w:t>
            </w:r>
            <w:r w:rsidRPr="00EF3A37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elevilor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clasei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după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luna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în care s-au născut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zodie, gen etc.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realizarea unui grafic cu bare pe baza datelor colectate;</w:t>
            </w:r>
          </w:p>
          <w:p w14:paraId="7151E08A" w14:textId="77777777" w:rsidR="00E34E72" w:rsidRDefault="00D174A3" w:rsidP="00E34E72">
            <w:pPr>
              <w:pStyle w:val="TableParagraph"/>
              <w:numPr>
                <w:ilvl w:val="2"/>
                <w:numId w:val="17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înregistrarea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observaţiilor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realizate în timpul experimentelor prin desen/ prin marcarea cu diverse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simboluri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momentului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în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care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avut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loc o anumită modificare;</w:t>
            </w:r>
          </w:p>
          <w:p w14:paraId="6670002D" w14:textId="30741B8E" w:rsidR="002F4A55" w:rsidRPr="00E34E72" w:rsidRDefault="00D174A3" w:rsidP="00E34E72">
            <w:pPr>
              <w:pStyle w:val="TableParagraph"/>
              <w:numPr>
                <w:ilvl w:val="2"/>
                <w:numId w:val="17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lastRenderedPageBreak/>
              <w:t>înregistrarea schimbărilor meteorologice în calendarul</w:t>
            </w:r>
            <w:r w:rsidRPr="00E34E72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naturii</w:t>
            </w:r>
            <w:r w:rsidRPr="00E34E72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utilizând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simboluri-desene</w:t>
            </w:r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– soare, nori,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precipitaţii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>, vânt;</w:t>
            </w:r>
          </w:p>
          <w:p w14:paraId="5B9C4562" w14:textId="77777777" w:rsidR="00D174A3" w:rsidRPr="00EF3A37" w:rsidRDefault="00D174A3" w:rsidP="00EF3A3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înregistrarea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vremii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temperaturii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(la</w:t>
            </w:r>
            <w:r w:rsidRPr="00EF3A37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prânz) timp de o săptămână;</w:t>
            </w:r>
          </w:p>
          <w:p w14:paraId="151EB172" w14:textId="77777777" w:rsidR="00D174A3" w:rsidRPr="00EF3A37" w:rsidRDefault="00D174A3" w:rsidP="00EF3A3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înregistrarea într-o diagramă T a resurselor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convenţionale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neconvenţionale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energie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dintr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>- un set de resurse;</w:t>
            </w:r>
          </w:p>
          <w:p w14:paraId="4B66EEC7" w14:textId="494D1EA6" w:rsidR="00D174A3" w:rsidRPr="00E34E72" w:rsidRDefault="00D174A3" w:rsidP="00E34E72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înregistrarea</w:t>
            </w:r>
            <w:r w:rsidRPr="00EF3A37">
              <w:rPr>
                <w:rFonts w:ascii="Times New Roman" w:hAnsi="Times New Roman" w:cs="Times New Roman"/>
                <w:iCs/>
                <w:spacing w:val="-13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„calificativelor”</w:t>
            </w:r>
            <w:r w:rsidRPr="00EF3A37">
              <w:rPr>
                <w:rFonts w:ascii="Times New Roman" w:hAnsi="Times New Roman" w:cs="Times New Roman"/>
                <w:iCs/>
                <w:spacing w:val="-14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personale,</w:t>
            </w:r>
            <w:r w:rsidRPr="00EF3A37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pentru</w:t>
            </w:r>
            <w:r w:rsidRPr="00EF3A37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>o</w:t>
            </w:r>
            <w:r w:rsidR="00E34E7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activitate</w:t>
            </w:r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specifică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desfăşurată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într-o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pacing w:val="-5"/>
                <w:szCs w:val="24"/>
              </w:rPr>
              <w:t>zi;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512C626" w14:textId="0C1816AB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D052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C4877FE" w14:textId="77777777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6D98C6D4" w14:textId="77777777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19109F5E" w14:textId="77777777" w:rsidR="004068F7" w:rsidRPr="008D05C8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46E33085" w14:textId="2DBE965E" w:rsidR="002F4A55" w:rsidRPr="00F35C5B" w:rsidRDefault="004068F7" w:rsidP="004068F7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4C92B32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35759382" w14:textId="77777777" w:rsidTr="002F4A55">
        <w:tc>
          <w:tcPr>
            <w:tcW w:w="1800" w:type="dxa"/>
          </w:tcPr>
          <w:p w14:paraId="253267A0" w14:textId="6B6DD922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4. </w:t>
            </w:r>
            <w:r w:rsidRPr="002F4A55">
              <w:rPr>
                <w:rFonts w:ascii="Times New Roman" w:hAnsi="Times New Roman"/>
                <w:b/>
                <w:lang w:val="ro-RO"/>
              </w:rPr>
              <w:t>Figuri și corpuri geometrice</w:t>
            </w:r>
          </w:p>
        </w:tc>
        <w:tc>
          <w:tcPr>
            <w:tcW w:w="540" w:type="dxa"/>
            <w:vMerge/>
          </w:tcPr>
          <w:p w14:paraId="19BE1C46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BFE51DB" w14:textId="77777777" w:rsidR="00EF3A37" w:rsidRPr="00EF3A37" w:rsidRDefault="00EF3A37" w:rsidP="00EF3A3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observarea</w:t>
            </w:r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simetriei</w:t>
            </w:r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la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figurile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geometrice</w:t>
            </w:r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plane, la obiecte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fiinţe</w:t>
            </w:r>
            <w:proofErr w:type="spellEnd"/>
            <w:r w:rsidRPr="00EF3A37">
              <w:rPr>
                <w:rFonts w:ascii="Times New Roman" w:hAnsi="Times New Roman" w:cs="Times New Roman"/>
                <w:iCs/>
                <w:szCs w:val="24"/>
              </w:rPr>
              <w:t xml:space="preserve"> din mediul apropiat;</w:t>
            </w:r>
          </w:p>
          <w:p w14:paraId="55F00A8A" w14:textId="77777777" w:rsidR="00EF3A37" w:rsidRPr="00EF3A37" w:rsidRDefault="00EF3A37" w:rsidP="00EF3A3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identificarea</w:t>
            </w:r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interiorului</w:t>
            </w:r>
            <w:r w:rsidRPr="00EF3A37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proofErr w:type="spellStart"/>
            <w:r w:rsidRPr="00EF3A37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exteriorului</w:t>
            </w:r>
            <w:r w:rsidRPr="00EF3A37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EF3A37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pacing w:val="-2"/>
                <w:szCs w:val="24"/>
              </w:rPr>
              <w:t>figuri;</w:t>
            </w:r>
          </w:p>
          <w:p w14:paraId="4C67FF9C" w14:textId="77777777" w:rsidR="00D052FD" w:rsidRDefault="00EF3A37" w:rsidP="00D052F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F3A37">
              <w:rPr>
                <w:rFonts w:ascii="Times New Roman" w:hAnsi="Times New Roman" w:cs="Times New Roman"/>
                <w:iCs/>
                <w:szCs w:val="24"/>
              </w:rPr>
              <w:t>construirea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unor</w:t>
            </w:r>
            <w:r w:rsidRPr="00EF3A37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obiecte</w:t>
            </w:r>
            <w:r w:rsidRPr="00EF3A37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uzuale,</w:t>
            </w:r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folosind</w:t>
            </w:r>
            <w:r w:rsidRPr="00EF3A37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F3A37">
              <w:rPr>
                <w:rFonts w:ascii="Times New Roman" w:hAnsi="Times New Roman" w:cs="Times New Roman"/>
                <w:iCs/>
                <w:szCs w:val="24"/>
              </w:rPr>
              <w:t>corpuri geometrice, fără utilizarea terminologiei;</w:t>
            </w:r>
          </w:p>
          <w:p w14:paraId="2D4F7748" w14:textId="32679FBE" w:rsidR="002F4A55" w:rsidRPr="00D052FD" w:rsidRDefault="00EF3A37" w:rsidP="00D052F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D052FD">
              <w:rPr>
                <w:rFonts w:ascii="Times New Roman" w:hAnsi="Times New Roman" w:cs="Times New Roman"/>
                <w:iCs/>
                <w:szCs w:val="24"/>
              </w:rPr>
              <w:t>jocuri</w:t>
            </w:r>
            <w:r w:rsidRPr="00D052FD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D052FD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D052FD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proofErr w:type="spellStart"/>
            <w:r w:rsidRPr="00D052FD">
              <w:rPr>
                <w:rFonts w:ascii="Times New Roman" w:hAnsi="Times New Roman" w:cs="Times New Roman"/>
                <w:iCs/>
                <w:szCs w:val="24"/>
              </w:rPr>
              <w:t>construcţii</w:t>
            </w:r>
            <w:proofErr w:type="spellEnd"/>
            <w:r w:rsidRPr="00D052FD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D052FD">
              <w:rPr>
                <w:rFonts w:ascii="Times New Roman" w:hAnsi="Times New Roman" w:cs="Times New Roman"/>
                <w:iCs/>
                <w:szCs w:val="24"/>
              </w:rPr>
              <w:t>cu</w:t>
            </w:r>
            <w:r w:rsidRPr="00D052FD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proofErr w:type="spellStart"/>
            <w:r w:rsidRPr="00D052FD">
              <w:rPr>
                <w:rFonts w:ascii="Times New Roman" w:hAnsi="Times New Roman" w:cs="Times New Roman"/>
                <w:iCs/>
                <w:szCs w:val="24"/>
              </w:rPr>
              <w:t>obiecte</w:t>
            </w:r>
            <w:proofErr w:type="spellEnd"/>
            <w:r w:rsidRPr="00D052FD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D052FD">
              <w:rPr>
                <w:rFonts w:ascii="Times New Roman" w:hAnsi="Times New Roman" w:cs="Times New Roman"/>
                <w:iCs/>
                <w:szCs w:val="24"/>
              </w:rPr>
              <w:t>cu</w:t>
            </w:r>
            <w:r w:rsidRPr="00D052FD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proofErr w:type="spellStart"/>
            <w:r w:rsidRPr="00D052FD">
              <w:rPr>
                <w:rFonts w:ascii="Times New Roman" w:hAnsi="Times New Roman" w:cs="Times New Roman"/>
                <w:iCs/>
                <w:szCs w:val="24"/>
              </w:rPr>
              <w:t>formă</w:t>
            </w:r>
            <w:proofErr w:type="spellEnd"/>
            <w:r w:rsidRPr="00D052F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D052FD">
              <w:rPr>
                <w:rFonts w:ascii="Times New Roman" w:hAnsi="Times New Roman" w:cs="Times New Roman"/>
                <w:iCs/>
                <w:szCs w:val="24"/>
              </w:rPr>
              <w:t>geometrică</w:t>
            </w:r>
            <w:proofErr w:type="spellEnd"/>
            <w:r w:rsidRPr="00D052FD">
              <w:rPr>
                <w:rFonts w:ascii="Times New Roman" w:hAnsi="Times New Roman" w:cs="Times New Roman"/>
                <w:iCs/>
                <w:szCs w:val="24"/>
              </w:rPr>
              <w:t xml:space="preserve">, din </w:t>
            </w:r>
            <w:proofErr w:type="spellStart"/>
            <w:r w:rsidRPr="00D052FD">
              <w:rPr>
                <w:rFonts w:ascii="Times New Roman" w:hAnsi="Times New Roman" w:cs="Times New Roman"/>
                <w:iCs/>
                <w:szCs w:val="24"/>
              </w:rPr>
              <w:t>diferite</w:t>
            </w:r>
            <w:proofErr w:type="spellEnd"/>
            <w:r w:rsidRPr="00D052F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D052FD">
              <w:rPr>
                <w:rFonts w:ascii="Times New Roman" w:hAnsi="Times New Roman" w:cs="Times New Roman"/>
                <w:iCs/>
                <w:szCs w:val="24"/>
              </w:rPr>
              <w:t>materiale</w:t>
            </w:r>
            <w:proofErr w:type="spellEnd"/>
            <w:r w:rsidRPr="00D052FD">
              <w:rPr>
                <w:rFonts w:ascii="Times New Roman" w:hAnsi="Times New Roman" w:cs="Times New Roman"/>
                <w:iCs/>
                <w:szCs w:val="24"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32A5905" w14:textId="69CF1D5D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AA5BF73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795E5FA9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3488C524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5C9FD46E" w14:textId="7DFFBB88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7AA5608A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33951B6B" w14:textId="77777777" w:rsidTr="002F4A55">
        <w:tc>
          <w:tcPr>
            <w:tcW w:w="1800" w:type="dxa"/>
          </w:tcPr>
          <w:p w14:paraId="303B283F" w14:textId="77777777" w:rsid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5. </w:t>
            </w:r>
            <w:r w:rsidRPr="002F4A55">
              <w:rPr>
                <w:rFonts w:ascii="Times New Roman" w:hAnsi="Times New Roman"/>
                <w:b/>
                <w:lang w:val="ro-RO"/>
              </w:rPr>
              <w:t>Unități de măsură</w:t>
            </w:r>
          </w:p>
          <w:p w14:paraId="43E53F3B" w14:textId="5F8FCFD7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lang w:val="ro-RO"/>
              </w:rPr>
            </w:pPr>
            <w:r w:rsidRPr="002F4A55"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  <w:vMerge/>
          </w:tcPr>
          <w:p w14:paraId="4CB7855D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F1D0525" w14:textId="77777777" w:rsidR="00E34E72" w:rsidRPr="00E34E72" w:rsidRDefault="00E34E72" w:rsidP="00E34E72">
            <w:pPr>
              <w:pStyle w:val="TableParagraph"/>
              <w:numPr>
                <w:ilvl w:val="2"/>
                <w:numId w:val="19"/>
              </w:numPr>
              <w:tabs>
                <w:tab w:val="left" w:pos="360"/>
              </w:tabs>
              <w:spacing w:before="100" w:beforeAutospacing="1"/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alegerea potrivită a unor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unităţi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neconvenţionale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(pahare/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sticluţe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plastic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etc.)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pentru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măsurarea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pacing w:val="-2"/>
                <w:szCs w:val="24"/>
              </w:rPr>
              <w:t>capacităţii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2"/>
                <w:szCs w:val="24"/>
              </w:rPr>
              <w:t>;</w:t>
            </w:r>
          </w:p>
          <w:p w14:paraId="675B24AC" w14:textId="77777777" w:rsidR="00E34E72" w:rsidRPr="00E34E72" w:rsidRDefault="00E34E72" w:rsidP="00E34E72">
            <w:pPr>
              <w:pStyle w:val="TableParagraph"/>
              <w:numPr>
                <w:ilvl w:val="2"/>
                <w:numId w:val="19"/>
              </w:numPr>
              <w:tabs>
                <w:tab w:val="left" w:pos="360"/>
              </w:tabs>
              <w:spacing w:before="100" w:beforeAutospacing="1"/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măsurarea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capacităţii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unor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vase</w:t>
            </w:r>
            <w:r w:rsidRPr="00E34E72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folosind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etaloane de forme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mărimi diferite, urmată de consemnarea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discutarea rezultatelor, cu folosirea expresiilor ”mai mult”, ”mai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puţin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>”,”plin”, ”gol” etc.;</w:t>
            </w:r>
          </w:p>
          <w:p w14:paraId="2E9AB839" w14:textId="77777777" w:rsidR="00E34E72" w:rsidRPr="00E34E72" w:rsidRDefault="00E34E72" w:rsidP="00E34E72">
            <w:pPr>
              <w:pStyle w:val="TableParagraph"/>
              <w:numPr>
                <w:ilvl w:val="2"/>
                <w:numId w:val="19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realizarea</w:t>
            </w:r>
            <w:r w:rsidRPr="00E34E72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reţete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culinare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pacing w:val="-2"/>
                <w:szCs w:val="24"/>
              </w:rPr>
              <w:t>simple;</w:t>
            </w:r>
          </w:p>
          <w:p w14:paraId="4B4414A4" w14:textId="77777777" w:rsidR="00E34E72" w:rsidRDefault="00E34E72" w:rsidP="00E34E72">
            <w:pPr>
              <w:pStyle w:val="TableParagraph"/>
              <w:numPr>
                <w:ilvl w:val="2"/>
                <w:numId w:val="19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comparări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capacităţi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34E72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obiecte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(de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exemplu, de câte ori se cuprinde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conţinutul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unui recipient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într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>-altul mai mare);</w:t>
            </w:r>
          </w:p>
          <w:p w14:paraId="7CA5F4E3" w14:textId="17CA69A8" w:rsidR="00E34E72" w:rsidRPr="00E34E72" w:rsidRDefault="00E34E72" w:rsidP="00E34E72">
            <w:pPr>
              <w:pStyle w:val="TableParagraph"/>
              <w:numPr>
                <w:ilvl w:val="2"/>
                <w:numId w:val="19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realizarea unui calendar personal, privind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activităţile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extraşcolare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(luni-tenis,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marţi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>-vizitarea unui</w:t>
            </w:r>
            <w:r w:rsidRPr="00E34E72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muzeu,</w:t>
            </w:r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miercuri-efectuarea</w:t>
            </w:r>
            <w:r w:rsidRPr="00E34E72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unui</w:t>
            </w:r>
            <w:r w:rsidRPr="00E34E72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experiment: plantarea unei flori într-un ghiveci);</w:t>
            </w:r>
          </w:p>
          <w:p w14:paraId="05B0AAEB" w14:textId="77777777" w:rsidR="00E34E72" w:rsidRPr="00E34E72" w:rsidRDefault="00E34E72" w:rsidP="00E34E72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planificarea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activităţi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în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cadrul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unui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pacing w:val="-2"/>
                <w:szCs w:val="24"/>
              </w:rPr>
              <w:t>orar;</w:t>
            </w:r>
          </w:p>
          <w:p w14:paraId="6599B5FC" w14:textId="77777777" w:rsidR="00E34E72" w:rsidRPr="00E34E72" w:rsidRDefault="00E34E72" w:rsidP="00E34E72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planificarea /repartizarea unor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responsabilităţi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personale/de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grup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pe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o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perioadă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determinată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de </w:t>
            </w:r>
            <w:r w:rsidRPr="00E34E72">
              <w:rPr>
                <w:rFonts w:ascii="Times New Roman" w:hAnsi="Times New Roman" w:cs="Times New Roman"/>
                <w:iCs/>
                <w:spacing w:val="-2"/>
                <w:szCs w:val="24"/>
              </w:rPr>
              <w:t>timp;</w:t>
            </w:r>
          </w:p>
          <w:p w14:paraId="54E782BA" w14:textId="77777777" w:rsidR="00E34E72" w:rsidRPr="00E34E72" w:rsidRDefault="00E34E72" w:rsidP="00E34E72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E34E72">
              <w:rPr>
                <w:rFonts w:ascii="Times New Roman" w:hAnsi="Times New Roman" w:cs="Times New Roman"/>
                <w:iCs/>
                <w:szCs w:val="24"/>
              </w:rPr>
              <w:t>identificarea</w:t>
            </w:r>
            <w:r w:rsidRPr="00E34E72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mai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multor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tipuri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ceas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(de</w:t>
            </w:r>
            <w:r w:rsidRPr="00E34E72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perete, ceasul electronic, ceasul de mână);</w:t>
            </w:r>
          </w:p>
          <w:p w14:paraId="37840CD7" w14:textId="204CD1A3" w:rsidR="002F4A55" w:rsidRPr="00E34E72" w:rsidRDefault="00E34E72" w:rsidP="00E34E72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poziţionarea</w:t>
            </w:r>
            <w:proofErr w:type="spellEnd"/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acelor</w:t>
            </w:r>
            <w:r w:rsidRPr="00E34E72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ceasului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pe</w:t>
            </w:r>
            <w:r w:rsidRPr="00E34E72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baza</w:t>
            </w:r>
            <w:r w:rsidRPr="00E34E72">
              <w:rPr>
                <w:rFonts w:ascii="Times New Roman" w:hAnsi="Times New Roman" w:cs="Times New Roman"/>
                <w:iCs/>
                <w:spacing w:val="-3"/>
                <w:szCs w:val="24"/>
              </w:rPr>
              <w:t xml:space="preserve"> </w:t>
            </w:r>
            <w:r w:rsidRPr="00E34E72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E34E72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proofErr w:type="spellStart"/>
            <w:r w:rsidRPr="00E34E72">
              <w:rPr>
                <w:rFonts w:ascii="Times New Roman" w:hAnsi="Times New Roman" w:cs="Times New Roman"/>
                <w:iCs/>
                <w:szCs w:val="24"/>
              </w:rPr>
              <w:t>cerinţe</w:t>
            </w:r>
            <w:proofErr w:type="spellEnd"/>
            <w:r w:rsidRPr="00E34E72">
              <w:rPr>
                <w:rFonts w:ascii="Times New Roman" w:hAnsi="Times New Roman" w:cs="Times New Roman"/>
                <w:iCs/>
                <w:szCs w:val="24"/>
              </w:rPr>
              <w:t xml:space="preserve"> date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4CC5D75E" w14:textId="1D3C4174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CE406DD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32E844B2" w14:textId="1B9C2418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3A03689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0458DF65" w14:textId="685425DD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investigația</w:t>
            </w:r>
          </w:p>
          <w:p w14:paraId="5FED5597" w14:textId="607ECCF4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EF9789E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6C369A" w14:paraId="3F0950D1" w14:textId="77777777" w:rsidTr="002F4A55">
        <w:tc>
          <w:tcPr>
            <w:tcW w:w="1800" w:type="dxa"/>
          </w:tcPr>
          <w:p w14:paraId="4FB04B23" w14:textId="77777777" w:rsid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6. </w:t>
            </w:r>
            <w:r w:rsidRPr="002F4A55">
              <w:rPr>
                <w:rFonts w:ascii="Times New Roman" w:hAnsi="Times New Roman"/>
                <w:b/>
                <w:lang w:val="ro-RO"/>
              </w:rPr>
              <w:t xml:space="preserve">Probleme </w:t>
            </w:r>
          </w:p>
          <w:p w14:paraId="148A30F2" w14:textId="0F3C6207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 ore</w:t>
            </w:r>
          </w:p>
        </w:tc>
        <w:tc>
          <w:tcPr>
            <w:tcW w:w="540" w:type="dxa"/>
            <w:vMerge/>
          </w:tcPr>
          <w:p w14:paraId="148467B1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F735374" w14:textId="77777777" w:rsidR="006C369A" w:rsidRPr="006C369A" w:rsidRDefault="006C369A" w:rsidP="006C369A">
            <w:pPr>
              <w:pStyle w:val="TableParagraph"/>
              <w:numPr>
                <w:ilvl w:val="0"/>
                <w:numId w:val="20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transformarea unei probleme rezolvate prin schimbarea numerelor/ întrebării, prin înlocuirea</w:t>
            </w:r>
            <w:r w:rsidRPr="006C369A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cuvintelor</w:t>
            </w:r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care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sugerează</w:t>
            </w:r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proofErr w:type="spellStart"/>
            <w:r w:rsidRPr="006C369A">
              <w:rPr>
                <w:rFonts w:ascii="Times New Roman" w:hAnsi="Times New Roman" w:cs="Times New Roman"/>
                <w:iCs/>
                <w:szCs w:val="24"/>
              </w:rPr>
              <w:t>operaţia</w:t>
            </w:r>
            <w:proofErr w:type="spellEnd"/>
            <w:r w:rsidRPr="006C369A">
              <w:rPr>
                <w:rFonts w:ascii="Times New Roman" w:hAnsi="Times New Roman" w:cs="Times New Roman"/>
                <w:iCs/>
                <w:szCs w:val="24"/>
              </w:rPr>
              <w:t>;</w:t>
            </w:r>
          </w:p>
          <w:p w14:paraId="56553952" w14:textId="77777777" w:rsidR="006C369A" w:rsidRPr="006C369A" w:rsidRDefault="006C369A" w:rsidP="006C369A">
            <w:pPr>
              <w:pStyle w:val="TableParagraph"/>
              <w:numPr>
                <w:ilvl w:val="0"/>
                <w:numId w:val="20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lastRenderedPageBreak/>
              <w:t>crearea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unor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simple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după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imagini/ desene/ scheme date;</w:t>
            </w:r>
          </w:p>
          <w:p w14:paraId="1E84D0C3" w14:textId="77777777" w:rsidR="006C369A" w:rsidRPr="006C369A" w:rsidRDefault="006C369A" w:rsidP="006C369A">
            <w:pPr>
              <w:pStyle w:val="TableParagraph"/>
              <w:numPr>
                <w:ilvl w:val="0"/>
                <w:numId w:val="20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 xml:space="preserve">formularea </w:t>
            </w:r>
            <w:proofErr w:type="spellStart"/>
            <w:r w:rsidRPr="006C369A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6C369A">
              <w:rPr>
                <w:rFonts w:ascii="Times New Roman" w:hAnsi="Times New Roman" w:cs="Times New Roman"/>
                <w:iCs/>
                <w:szCs w:val="24"/>
              </w:rPr>
              <w:t xml:space="preserve"> rezolvarea unor probleme pornind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la</w:t>
            </w:r>
            <w:r w:rsidRPr="006C369A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o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tematică</w:t>
            </w:r>
            <w:r w:rsidRPr="006C369A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dată/de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la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numere date, de la imagini;</w:t>
            </w:r>
          </w:p>
          <w:p w14:paraId="684997BD" w14:textId="77777777" w:rsidR="006C369A" w:rsidRPr="006C369A" w:rsidRDefault="006C369A" w:rsidP="006C369A">
            <w:pPr>
              <w:pStyle w:val="TableParagraph"/>
              <w:numPr>
                <w:ilvl w:val="0"/>
                <w:numId w:val="20"/>
              </w:numPr>
              <w:tabs>
                <w:tab w:val="left" w:pos="647"/>
                <w:tab w:val="left" w:pos="648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modificarea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fără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ca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tipul</w:t>
            </w:r>
            <w:r w:rsidRPr="006C369A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de problemă să se schimbe;</w:t>
            </w:r>
          </w:p>
          <w:p w14:paraId="0C44715B" w14:textId="77777777" w:rsidR="006C369A" w:rsidRPr="006C369A" w:rsidRDefault="006C369A" w:rsidP="006C369A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identificarea</w:t>
            </w:r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proofErr w:type="spellStart"/>
            <w:r w:rsidRPr="006C369A">
              <w:rPr>
                <w:rFonts w:ascii="Times New Roman" w:hAnsi="Times New Roman" w:cs="Times New Roman"/>
                <w:iCs/>
                <w:szCs w:val="24"/>
              </w:rPr>
              <w:t>semnificaţiei</w:t>
            </w:r>
            <w:proofErr w:type="spellEnd"/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datelor</w:t>
            </w:r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pacing w:val="-2"/>
                <w:szCs w:val="24"/>
              </w:rPr>
              <w:t>probleme</w:t>
            </w:r>
          </w:p>
          <w:p w14:paraId="38BD6988" w14:textId="77777777" w:rsidR="006C369A" w:rsidRPr="006C369A" w:rsidRDefault="006C369A" w:rsidP="006C369A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identificarea</w:t>
            </w:r>
            <w:r w:rsidRPr="006C369A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cuvintelor</w:t>
            </w:r>
            <w:r w:rsidRPr="006C369A">
              <w:rPr>
                <w:rFonts w:ascii="Times New Roman" w:hAnsi="Times New Roman" w:cs="Times New Roman"/>
                <w:iCs/>
                <w:spacing w:val="-13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care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sugerează</w:t>
            </w:r>
            <w:r w:rsidRPr="006C369A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proofErr w:type="spellStart"/>
            <w:r w:rsidRPr="006C369A">
              <w:rPr>
                <w:rFonts w:ascii="Times New Roman" w:hAnsi="Times New Roman" w:cs="Times New Roman"/>
                <w:iCs/>
                <w:szCs w:val="24"/>
              </w:rPr>
              <w:t>operaţii</w:t>
            </w:r>
            <w:proofErr w:type="spellEnd"/>
            <w:r w:rsidRPr="006C369A">
              <w:rPr>
                <w:rFonts w:ascii="Times New Roman" w:hAnsi="Times New Roman" w:cs="Times New Roman"/>
                <w:iCs/>
                <w:szCs w:val="24"/>
              </w:rPr>
              <w:t xml:space="preserve"> aritmetice (a dat, a primit, s-a spart)</w:t>
            </w:r>
          </w:p>
          <w:p w14:paraId="2BBB41B6" w14:textId="77777777" w:rsidR="006C369A" w:rsidRDefault="006C369A" w:rsidP="006C369A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rezolvarea</w:t>
            </w:r>
            <w:r w:rsidRPr="006C369A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de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folosind</w:t>
            </w:r>
            <w:r w:rsidRPr="006C369A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obiecte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concrete sau reprezentări simbolice</w:t>
            </w:r>
          </w:p>
          <w:p w14:paraId="12646293" w14:textId="5B24BEDE" w:rsidR="006C369A" w:rsidRPr="006C369A" w:rsidRDefault="006C369A" w:rsidP="006C369A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rezolvarea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unor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după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proofErr w:type="spellStart"/>
            <w:r w:rsidRPr="006C369A">
              <w:rPr>
                <w:rFonts w:ascii="Times New Roman" w:hAnsi="Times New Roman" w:cs="Times New Roman"/>
                <w:iCs/>
                <w:szCs w:val="24"/>
              </w:rPr>
              <w:t>imagini</w:t>
            </w:r>
            <w:proofErr w:type="spellEnd"/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pacing w:val="-4"/>
                <w:szCs w:val="24"/>
              </w:rPr>
              <w:t>date</w:t>
            </w:r>
          </w:p>
          <w:p w14:paraId="3026503C" w14:textId="77777777" w:rsidR="006C369A" w:rsidRPr="006C369A" w:rsidRDefault="006C369A" w:rsidP="006C369A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asocierea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rezolvării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cu</w:t>
            </w:r>
            <w:r w:rsidRPr="006C369A">
              <w:rPr>
                <w:rFonts w:ascii="Times New Roman" w:hAnsi="Times New Roman" w:cs="Times New Roman"/>
                <w:iCs/>
                <w:spacing w:val="-9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o reprezentare grafică/desen</w:t>
            </w:r>
          </w:p>
          <w:p w14:paraId="7468A94F" w14:textId="77777777" w:rsidR="006C369A" w:rsidRPr="006C369A" w:rsidRDefault="006C369A" w:rsidP="006C369A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organizarea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datelor</w:t>
            </w:r>
            <w:r w:rsidRPr="006C369A">
              <w:rPr>
                <w:rFonts w:ascii="Times New Roman" w:hAnsi="Times New Roman" w:cs="Times New Roman"/>
                <w:iCs/>
                <w:spacing w:val="-4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unei</w:t>
            </w:r>
            <w:r w:rsidRPr="006C369A">
              <w:rPr>
                <w:rFonts w:ascii="Times New Roman" w:hAnsi="Times New Roman" w:cs="Times New Roman"/>
                <w:iCs/>
                <w:spacing w:val="-8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5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în</w:t>
            </w:r>
            <w:r w:rsidRPr="006C369A">
              <w:rPr>
                <w:rFonts w:ascii="Times New Roman" w:hAnsi="Times New Roman" w:cs="Times New Roman"/>
                <w:iCs/>
                <w:spacing w:val="-7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pacing w:val="-4"/>
                <w:szCs w:val="24"/>
              </w:rPr>
              <w:t>tabel</w:t>
            </w:r>
          </w:p>
          <w:p w14:paraId="52C2F2EE" w14:textId="77777777" w:rsidR="006C369A" w:rsidRDefault="006C369A" w:rsidP="006C369A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</w:rPr>
              <w:t>compunerea</w:t>
            </w:r>
            <w:r w:rsidRPr="006C369A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proofErr w:type="spellStart"/>
            <w:r w:rsidRPr="006C369A">
              <w:rPr>
                <w:rFonts w:ascii="Times New Roman" w:hAnsi="Times New Roman" w:cs="Times New Roman"/>
                <w:iCs/>
                <w:szCs w:val="24"/>
              </w:rPr>
              <w:t>şi</w:t>
            </w:r>
            <w:proofErr w:type="spellEnd"/>
            <w:r w:rsidRPr="006C369A">
              <w:rPr>
                <w:rFonts w:ascii="Times New Roman" w:hAnsi="Times New Roman" w:cs="Times New Roman"/>
                <w:iCs/>
                <w:spacing w:val="-12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rezolvarea</w:t>
            </w:r>
            <w:r w:rsidRPr="006C369A">
              <w:rPr>
                <w:rFonts w:ascii="Times New Roman" w:hAnsi="Times New Roman" w:cs="Times New Roman"/>
                <w:iCs/>
                <w:spacing w:val="-10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unor</w:t>
            </w:r>
            <w:r w:rsidRPr="006C369A">
              <w:rPr>
                <w:rFonts w:ascii="Times New Roman" w:hAnsi="Times New Roman" w:cs="Times New Roman"/>
                <w:iCs/>
                <w:spacing w:val="-11"/>
                <w:szCs w:val="24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</w:rPr>
              <w:t>probleme, utilizând date scrise într-un tabel</w:t>
            </w:r>
          </w:p>
          <w:p w14:paraId="368AB87C" w14:textId="5486CF13" w:rsidR="006C369A" w:rsidRPr="006C369A" w:rsidRDefault="006C369A" w:rsidP="006C369A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  <w:szCs w:val="24"/>
              </w:rPr>
            </w:pPr>
            <w:r w:rsidRPr="006C369A">
              <w:rPr>
                <w:rFonts w:ascii="Times New Roman" w:hAnsi="Times New Roman" w:cs="Times New Roman"/>
                <w:iCs/>
                <w:szCs w:val="24"/>
                <w:lang w:val="de-DE"/>
              </w:rPr>
              <w:t>rezolvarea</w:t>
            </w:r>
            <w:r w:rsidRPr="006C369A">
              <w:rPr>
                <w:rFonts w:ascii="Times New Roman" w:hAnsi="Times New Roman" w:cs="Times New Roman"/>
                <w:iCs/>
                <w:spacing w:val="-5"/>
                <w:szCs w:val="24"/>
                <w:lang w:val="de-DE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  <w:lang w:val="de-DE"/>
              </w:rPr>
              <w:t>de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  <w:lang w:val="de-DE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  <w:lang w:val="de-DE"/>
              </w:rPr>
              <w:t>probleme</w:t>
            </w:r>
            <w:r w:rsidRPr="006C369A">
              <w:rPr>
                <w:rFonts w:ascii="Times New Roman" w:hAnsi="Times New Roman" w:cs="Times New Roman"/>
                <w:iCs/>
                <w:spacing w:val="-6"/>
                <w:szCs w:val="24"/>
                <w:lang w:val="de-DE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  <w:lang w:val="de-DE"/>
              </w:rPr>
              <w:t>în</w:t>
            </w:r>
            <w:r w:rsidRPr="006C369A">
              <w:rPr>
                <w:rFonts w:ascii="Times New Roman" w:hAnsi="Times New Roman" w:cs="Times New Roman"/>
                <w:iCs/>
                <w:spacing w:val="-4"/>
                <w:szCs w:val="24"/>
                <w:lang w:val="de-DE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  <w:lang w:val="de-DE"/>
              </w:rPr>
              <w:t>mai</w:t>
            </w:r>
            <w:r w:rsidRPr="006C369A">
              <w:rPr>
                <w:rFonts w:ascii="Times New Roman" w:hAnsi="Times New Roman" w:cs="Times New Roman"/>
                <w:iCs/>
                <w:spacing w:val="-5"/>
                <w:szCs w:val="24"/>
                <w:lang w:val="de-DE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zCs w:val="24"/>
                <w:lang w:val="de-DE"/>
              </w:rPr>
              <w:t>multe</w:t>
            </w:r>
            <w:r w:rsidRPr="006C369A">
              <w:rPr>
                <w:rFonts w:ascii="Times New Roman" w:hAnsi="Times New Roman" w:cs="Times New Roman"/>
                <w:iCs/>
                <w:spacing w:val="-4"/>
                <w:szCs w:val="24"/>
                <w:lang w:val="de-DE"/>
              </w:rPr>
              <w:t xml:space="preserve"> </w:t>
            </w:r>
            <w:r w:rsidRPr="006C369A">
              <w:rPr>
                <w:rFonts w:ascii="Times New Roman" w:hAnsi="Times New Roman" w:cs="Times New Roman"/>
                <w:iCs/>
                <w:spacing w:val="-2"/>
                <w:szCs w:val="24"/>
                <w:lang w:val="de-DE"/>
              </w:rPr>
              <w:t>moduri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F3D740F" w14:textId="7960E4B6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39A6F6A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06B11B0A" w14:textId="49D7548F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36706E7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3280B591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02D435F5" w14:textId="0EC259DD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226A15E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6C369A" w14:paraId="7183B383" w14:textId="77777777" w:rsidTr="002F4A55">
        <w:tc>
          <w:tcPr>
            <w:tcW w:w="1800" w:type="dxa"/>
          </w:tcPr>
          <w:p w14:paraId="1A42BDA9" w14:textId="4D31B40C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7. </w:t>
            </w:r>
            <w:r w:rsidRPr="002F4A55">
              <w:rPr>
                <w:rFonts w:ascii="Times New Roman" w:hAnsi="Times New Roman"/>
                <w:b/>
                <w:lang w:val="ro-RO"/>
              </w:rPr>
              <w:t>Plante. Rolul structurilor de bază</w:t>
            </w:r>
          </w:p>
        </w:tc>
        <w:tc>
          <w:tcPr>
            <w:tcW w:w="540" w:type="dxa"/>
            <w:vMerge/>
          </w:tcPr>
          <w:p w14:paraId="0D72AB27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1CEE0E35" w14:textId="77777777" w:rsidR="006C369A" w:rsidRPr="004068F7" w:rsidRDefault="006C369A" w:rsidP="004068F7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activităţi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practice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de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întreţinere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a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spaţiului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 xml:space="preserve">verde din curtea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şcolii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sau a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colţului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verde din clasă;</w:t>
            </w:r>
          </w:p>
          <w:p w14:paraId="58FD467B" w14:textId="1F3FBF70" w:rsidR="002F4A55" w:rsidRPr="004068F7" w:rsidRDefault="006C369A" w:rsidP="004068F7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>utilizarea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unor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unelte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materiale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de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curăţare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 xml:space="preserve">a mediului (greblă,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mănuşi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protecţie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etc.);</w:t>
            </w:r>
          </w:p>
          <w:p w14:paraId="3BAEE9A6" w14:textId="77777777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42" w:lineRule="auto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  <w:spacing w:val="-4"/>
              </w:rPr>
              <w:t>reprezentarea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în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desen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a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componentelor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 xml:space="preserve">principale </w:t>
            </w:r>
            <w:r w:rsidRPr="004068F7">
              <w:rPr>
                <w:rFonts w:ascii="Times New Roman" w:hAnsi="Times New Roman" w:cs="Times New Roman"/>
                <w:iCs/>
              </w:rPr>
              <w:t>ale</w:t>
            </w:r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plantei;</w:t>
            </w:r>
          </w:p>
          <w:p w14:paraId="21EA1761" w14:textId="77777777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42" w:lineRule="auto"/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relaţionarea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principalelor structuri ale plantelor cu rolurile acestora;</w:t>
            </w:r>
          </w:p>
          <w:p w14:paraId="7C9841AF" w14:textId="77777777" w:rsidR="00785E33" w:rsidRPr="004068F7" w:rsidRDefault="00785E33" w:rsidP="004068F7">
            <w:pPr>
              <w:pStyle w:val="TableParagraph"/>
              <w:numPr>
                <w:ilvl w:val="2"/>
                <w:numId w:val="25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>prezentarea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unor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fotografii/desene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ale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unor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plante în diferite etape de dezvoltare ale acestora;</w:t>
            </w:r>
          </w:p>
          <w:p w14:paraId="781CC59D" w14:textId="77777777" w:rsidR="00785E33" w:rsidRPr="004068F7" w:rsidRDefault="00785E33" w:rsidP="004068F7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recunoaşterea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cauzei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care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a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determinat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uscarea </w:t>
            </w:r>
            <w:r w:rsidRPr="004068F7">
              <w:rPr>
                <w:rFonts w:ascii="Times New Roman" w:hAnsi="Times New Roman" w:cs="Times New Roman"/>
                <w:iCs/>
              </w:rPr>
              <w:t>unei plante verzi ca urmare a explorării fenomenului (lipsa de apă, lipsa luminii etc.);</w:t>
            </w:r>
          </w:p>
          <w:p w14:paraId="031CB7D6" w14:textId="7318F9EF" w:rsidR="00785E33" w:rsidRPr="004068F7" w:rsidRDefault="00785E33" w:rsidP="004068F7">
            <w:pPr>
              <w:pStyle w:val="TableParagraph"/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64D3BF20" w14:textId="22972728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2A580BEA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07A31448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164DC741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7FC536D9" w14:textId="40E1CBD3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BD6262F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2A9B0C02" w14:textId="77777777" w:rsidTr="002F4A55">
        <w:tc>
          <w:tcPr>
            <w:tcW w:w="1800" w:type="dxa"/>
          </w:tcPr>
          <w:p w14:paraId="37E653B8" w14:textId="44012DC7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8. </w:t>
            </w:r>
            <w:r w:rsidRPr="002F4A55">
              <w:rPr>
                <w:rFonts w:ascii="Times New Roman" w:hAnsi="Times New Roman"/>
                <w:b/>
                <w:lang w:val="ro-RO"/>
              </w:rPr>
              <w:t>Corpul omenesc. Organe majore</w:t>
            </w:r>
          </w:p>
        </w:tc>
        <w:tc>
          <w:tcPr>
            <w:tcW w:w="540" w:type="dxa"/>
            <w:vMerge/>
          </w:tcPr>
          <w:p w14:paraId="1A2687FF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BFB3C25" w14:textId="77777777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>realizarea</w:t>
            </w:r>
            <w:r w:rsidRPr="004068F7">
              <w:rPr>
                <w:rFonts w:ascii="Times New Roman" w:hAnsi="Times New Roman" w:cs="Times New Roman"/>
                <w:iCs/>
                <w:spacing w:val="8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unor</w:t>
            </w:r>
            <w:r w:rsidRPr="004068F7">
              <w:rPr>
                <w:rFonts w:ascii="Times New Roman" w:hAnsi="Times New Roman" w:cs="Times New Roman"/>
                <w:iCs/>
                <w:spacing w:val="8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colaje/desene</w:t>
            </w:r>
            <w:r w:rsidRPr="004068F7">
              <w:rPr>
                <w:rFonts w:ascii="Times New Roman" w:hAnsi="Times New Roman" w:cs="Times New Roman"/>
                <w:iCs/>
                <w:spacing w:val="8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care</w:t>
            </w:r>
            <w:r w:rsidRPr="004068F7">
              <w:rPr>
                <w:rFonts w:ascii="Times New Roman" w:hAnsi="Times New Roman" w:cs="Times New Roman"/>
                <w:iCs/>
                <w:spacing w:val="8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reprezintă corpul omenesc cu principalele organe;</w:t>
            </w:r>
          </w:p>
          <w:p w14:paraId="203F4E94" w14:textId="77777777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recunoaşterea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organelor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localizarea</w:t>
            </w:r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acestora folosind imagini din atlase sau mulaje;</w:t>
            </w:r>
          </w:p>
          <w:p w14:paraId="61F27547" w14:textId="77777777" w:rsidR="002F4A55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>identificarea pe propriul corp a zonelor unde sunt amplasate anumite organe;</w:t>
            </w:r>
          </w:p>
          <w:p w14:paraId="533C066C" w14:textId="33C76567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42" w:lineRule="auto"/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relaţionarea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principalelor structuri ale organismului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uman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animal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cu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rolurile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acestora;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BC5F85C" w14:textId="21BDE8C8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4D59833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613C8789" w14:textId="3793C1C0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6A2876A6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2D5C9D04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40CF2D55" w14:textId="55006CB5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670AF662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3943F630" w14:textId="77777777" w:rsidTr="002F4A55">
        <w:tc>
          <w:tcPr>
            <w:tcW w:w="1800" w:type="dxa"/>
          </w:tcPr>
          <w:p w14:paraId="1C669D71" w14:textId="05060167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 xml:space="preserve">9. </w:t>
            </w:r>
            <w:r w:rsidRPr="002F4A55">
              <w:rPr>
                <w:rFonts w:ascii="Times New Roman" w:hAnsi="Times New Roman"/>
                <w:b/>
                <w:lang w:val="ro-RO"/>
              </w:rPr>
              <w:t>Animale. Schelet și organe interne</w:t>
            </w:r>
          </w:p>
        </w:tc>
        <w:tc>
          <w:tcPr>
            <w:tcW w:w="540" w:type="dxa"/>
            <w:vMerge/>
          </w:tcPr>
          <w:p w14:paraId="27B2ACCD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627D0197" w14:textId="77777777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42" w:lineRule="auto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  <w:spacing w:val="-4"/>
              </w:rPr>
              <w:t>stabilirea,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prin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observare,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a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principalelor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structuri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 xml:space="preserve">ale </w:t>
            </w:r>
            <w:r w:rsidRPr="004068F7">
              <w:rPr>
                <w:rFonts w:ascii="Times New Roman" w:hAnsi="Times New Roman" w:cs="Times New Roman"/>
                <w:iCs/>
              </w:rPr>
              <w:t xml:space="preserve">animalelor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plantelor;</w:t>
            </w:r>
          </w:p>
          <w:p w14:paraId="506E28A1" w14:textId="77777777" w:rsidR="002F4A55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42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</w:rPr>
            </w:pPr>
            <w:r w:rsidRPr="004068F7">
              <w:rPr>
                <w:rFonts w:ascii="Times New Roman" w:hAnsi="Times New Roman" w:cs="Times New Roman"/>
                <w:iCs/>
                <w:spacing w:val="-4"/>
              </w:rPr>
              <w:t>reprezentarea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în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desen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a</w:t>
            </w:r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principale</w:t>
            </w:r>
            <w:r w:rsidRPr="004068F7">
              <w:rPr>
                <w:rFonts w:ascii="Times New Roman" w:hAnsi="Times New Roman" w:cs="Times New Roman"/>
                <w:iCs/>
                <w:spacing w:val="-4"/>
              </w:rPr>
              <w:t>lor organe interne ale animalelor</w:t>
            </w:r>
          </w:p>
          <w:p w14:paraId="0C9C0985" w14:textId="234E38BE" w:rsidR="006C369A" w:rsidRPr="004068F7" w:rsidRDefault="006C369A" w:rsidP="004068F7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42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</w:rPr>
            </w:pPr>
            <w:r w:rsidRPr="004068F7">
              <w:rPr>
                <w:rFonts w:ascii="Times New Roman" w:hAnsi="Times New Roman" w:cs="Times New Roman"/>
                <w:iCs/>
                <w:color w:val="000000"/>
              </w:rPr>
              <w:t>recunoașterea unui animal după scheletul acestuia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3A7CA151" w14:textId="323B55F9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A456D9A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348A8A3B" w14:textId="0F9F9B66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41E5D8BE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29B8CCAA" w14:textId="3EE9726B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5925ED03" w14:textId="31904EDB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F0260B0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5DC2F8EF" w14:textId="77777777" w:rsidTr="002F4A55">
        <w:tc>
          <w:tcPr>
            <w:tcW w:w="1800" w:type="dxa"/>
          </w:tcPr>
          <w:p w14:paraId="7F3527AE" w14:textId="144218A0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10.</w:t>
            </w:r>
            <w:r w:rsidRPr="002F4A55">
              <w:rPr>
                <w:rFonts w:ascii="Times New Roman" w:hAnsi="Times New Roman"/>
                <w:b/>
                <w:lang w:val="ro-RO"/>
              </w:rPr>
              <w:t>Transformări ale apei</w:t>
            </w:r>
          </w:p>
        </w:tc>
        <w:tc>
          <w:tcPr>
            <w:tcW w:w="540" w:type="dxa"/>
            <w:vMerge/>
          </w:tcPr>
          <w:p w14:paraId="35404CBA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7837E53B" w14:textId="77777777" w:rsidR="002F4A55" w:rsidRPr="004068F7" w:rsidRDefault="006C369A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spacing w:val="-2"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realizarea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unor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experienţe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care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să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pună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evidenţă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transformările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de stare ale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apei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(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solidificare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,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topirea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gheţii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,</w:t>
            </w:r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evaporare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,</w:t>
            </w:r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fierbere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condensare</w:t>
            </w:r>
            <w:proofErr w:type="spellEnd"/>
          </w:p>
          <w:p w14:paraId="7ECC41A0" w14:textId="4B3FC244" w:rsidR="006C369A" w:rsidRPr="004068F7" w:rsidRDefault="006C369A" w:rsidP="004068F7">
            <w:pPr>
              <w:pStyle w:val="TableParagraph"/>
              <w:numPr>
                <w:ilvl w:val="2"/>
                <w:numId w:val="25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>prezentarea,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într-un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jurnal,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a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propriilor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observaţii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referitoare la transformările apei (solidificare, topirea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gheţii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, evaporare,</w:t>
            </w:r>
            <w:r w:rsidRPr="004068F7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fierbere,</w:t>
            </w:r>
            <w:r w:rsidRPr="004068F7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</w:rPr>
              <w:t>condensare);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79194CBA" w14:textId="03C081D1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7E52E10D" w14:textId="65A83B26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4C90B83E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66F8FA90" w14:textId="01F213AD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7CFE90F4" w14:textId="78B1508F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4D0BEE54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0A2EC155" w14:textId="77777777" w:rsidTr="002F4A55">
        <w:tc>
          <w:tcPr>
            <w:tcW w:w="1800" w:type="dxa"/>
          </w:tcPr>
          <w:p w14:paraId="22AB5194" w14:textId="5270704F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11. </w:t>
            </w:r>
            <w:r w:rsidRPr="002F4A55">
              <w:rPr>
                <w:rFonts w:ascii="Times New Roman" w:hAnsi="Times New Roman"/>
                <w:b/>
                <w:lang w:val="ro-RO"/>
              </w:rPr>
              <w:t>Soarele</w:t>
            </w:r>
            <w:r w:rsidR="004068F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4A55">
              <w:rPr>
                <w:rFonts w:ascii="Times New Roman" w:hAnsi="Times New Roman"/>
                <w:b/>
                <w:lang w:val="ro-RO"/>
              </w:rPr>
              <w:t>- sursă de lumină și căldură</w:t>
            </w:r>
          </w:p>
        </w:tc>
        <w:tc>
          <w:tcPr>
            <w:tcW w:w="540" w:type="dxa"/>
            <w:vMerge/>
          </w:tcPr>
          <w:p w14:paraId="21656BB1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0E9EB53" w14:textId="6B397F05" w:rsidR="00785E33" w:rsidRPr="004068F7" w:rsidRDefault="00785E33" w:rsidP="004068F7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recunoaşterea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rolului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Soarelui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ca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sursă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de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lumină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căldură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importanţa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acestuia în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menţinerea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vieţii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2"/>
              </w:rPr>
              <w:t>;</w:t>
            </w:r>
          </w:p>
          <w:p w14:paraId="55FF1833" w14:textId="73F108C2" w:rsidR="00785E33" w:rsidRPr="004068F7" w:rsidRDefault="00785E33" w:rsidP="004068F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  <w:spacing w:val="-2"/>
              </w:rPr>
              <w:t>identificarea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efectelor</w:t>
            </w:r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pozitive/negative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ale</w:t>
            </w:r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Soarelui </w:t>
            </w:r>
            <w:r w:rsidRPr="004068F7">
              <w:rPr>
                <w:rFonts w:ascii="Times New Roman" w:hAnsi="Times New Roman" w:cs="Times New Roman"/>
                <w:iCs/>
              </w:rPr>
              <w:t>asupra Pământului;</w:t>
            </w:r>
          </w:p>
          <w:p w14:paraId="3F70AD5B" w14:textId="77777777" w:rsidR="004068F7" w:rsidRDefault="00785E33" w:rsidP="004068F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  <w:spacing w:val="-2"/>
              </w:rPr>
              <w:t>identificarea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efectelor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pozitive</w:t>
            </w:r>
            <w:r w:rsidRPr="004068F7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negative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produse </w:t>
            </w:r>
            <w:r w:rsidRPr="004068F7">
              <w:rPr>
                <w:rFonts w:ascii="Times New Roman" w:hAnsi="Times New Roman" w:cs="Times New Roman"/>
                <w:iCs/>
              </w:rPr>
              <w:t xml:space="preserve">de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precipitaţii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;</w:t>
            </w:r>
          </w:p>
          <w:p w14:paraId="4AE11F5F" w14:textId="7FFD9CAE" w:rsidR="002F4A55" w:rsidRPr="004068F7" w:rsidRDefault="00785E33" w:rsidP="004068F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  <w:spacing w:val="-2"/>
              </w:rPr>
              <w:t>organizarea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unor</w:t>
            </w:r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jocuri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de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tip</w:t>
            </w:r>
            <w:r w:rsidRPr="004068F7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„Ce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s-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ar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întâmpla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dacă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…?” 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1CD750E9" w14:textId="39F9BA74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B25C7F2" w14:textId="7F40792C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537472F1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356A7433" w14:textId="67759055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397D5096" w14:textId="4FF88A8A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17895280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2F4A55" w:rsidRPr="00F35C5B" w14:paraId="1EF62151" w14:textId="77777777" w:rsidTr="002F4A55">
        <w:tc>
          <w:tcPr>
            <w:tcW w:w="1800" w:type="dxa"/>
          </w:tcPr>
          <w:p w14:paraId="4073ED5F" w14:textId="5A85B5CB" w:rsidR="002F4A55" w:rsidRPr="002F4A55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12. </w:t>
            </w:r>
            <w:r w:rsidRPr="002F4A55">
              <w:rPr>
                <w:rFonts w:ascii="Times New Roman" w:hAnsi="Times New Roman"/>
                <w:b/>
                <w:lang w:val="ro-RO"/>
              </w:rPr>
              <w:t>Sunete și energie</w:t>
            </w:r>
          </w:p>
        </w:tc>
        <w:tc>
          <w:tcPr>
            <w:tcW w:w="540" w:type="dxa"/>
            <w:vMerge/>
          </w:tcPr>
          <w:p w14:paraId="3A662CF4" w14:textId="77777777" w:rsidR="002F4A55" w:rsidRPr="00F35C5B" w:rsidRDefault="002F4A55" w:rsidP="002F4A55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049A7208" w14:textId="77777777" w:rsidR="004068F7" w:rsidRDefault="00785E33" w:rsidP="004068F7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 xml:space="preserve">identificarea unui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şir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de efecte ale unei pene de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curent</w:t>
            </w:r>
            <w:r w:rsidRPr="004068F7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recunoaşterea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nevoii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de</w:t>
            </w:r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>surse</w:t>
            </w:r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alternative </w:t>
            </w:r>
            <w:r w:rsidRPr="004068F7">
              <w:rPr>
                <w:rFonts w:ascii="Times New Roman" w:hAnsi="Times New Roman" w:cs="Times New Roman"/>
                <w:iCs/>
              </w:rPr>
              <w:t>de energie;</w:t>
            </w:r>
          </w:p>
          <w:p w14:paraId="7CD76581" w14:textId="57F59D25" w:rsidR="002F4A55" w:rsidRPr="004068F7" w:rsidRDefault="00785E33" w:rsidP="004068F7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144" w:hanging="144"/>
              <w:rPr>
                <w:rFonts w:ascii="Times New Roman" w:hAnsi="Times New Roman" w:cs="Times New Roman"/>
                <w:iCs/>
              </w:rPr>
            </w:pPr>
            <w:r w:rsidRPr="004068F7">
              <w:rPr>
                <w:rFonts w:ascii="Times New Roman" w:hAnsi="Times New Roman" w:cs="Times New Roman"/>
                <w:iCs/>
              </w:rPr>
              <w:t xml:space="preserve">identificarea căilor de economisire a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energiei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electrice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şi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recunoaşterea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caracterului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  <w:spacing w:val="-2"/>
              </w:rPr>
              <w:t>limitat</w:t>
            </w:r>
            <w:proofErr w:type="spellEnd"/>
            <w:r w:rsidRPr="004068F7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4068F7">
              <w:rPr>
                <w:rFonts w:ascii="Times New Roman" w:hAnsi="Times New Roman" w:cs="Times New Roman"/>
                <w:iCs/>
                <w:spacing w:val="-2"/>
              </w:rPr>
              <w:t xml:space="preserve">al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energiilor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068F7">
              <w:rPr>
                <w:rFonts w:ascii="Times New Roman" w:hAnsi="Times New Roman" w:cs="Times New Roman"/>
                <w:iCs/>
              </w:rPr>
              <w:t>convenţionale</w:t>
            </w:r>
            <w:proofErr w:type="spellEnd"/>
            <w:r w:rsidRPr="004068F7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242EF6C1" w14:textId="73E293C8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Manual 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8BD16D7" w14:textId="77777777" w:rsidR="00D052FD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Caietul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elevului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MEM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clasa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I, Ed.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Litera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pag</w:t>
            </w:r>
            <w:proofErr w:type="spellEnd"/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102</w:t>
            </w:r>
            <w:r w:rsidRPr="00302A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117</w:t>
            </w:r>
          </w:p>
          <w:p w14:paraId="49220FF2" w14:textId="47013AF8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ACA8896" w14:textId="77777777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14:paraId="06E6BBE3" w14:textId="154007A0" w:rsidR="00D052FD" w:rsidRPr="008D05C8" w:rsidRDefault="00D052FD" w:rsidP="00D052FD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BA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jocul didactic</w:t>
            </w:r>
          </w:p>
          <w:p w14:paraId="6E5DF009" w14:textId="5CC29B53" w:rsidR="002F4A55" w:rsidRPr="00F35C5B" w:rsidRDefault="00D052FD" w:rsidP="00D052FD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D05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AG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4CE71F2" w14:textId="77777777" w:rsidR="002F4A55" w:rsidRPr="00F35C5B" w:rsidRDefault="002F4A55" w:rsidP="00EF3A3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</w:p>
        </w:tc>
      </w:tr>
      <w:tr w:rsidR="004068F7" w:rsidRPr="00F35C5B" w14:paraId="573887A4" w14:textId="77777777" w:rsidTr="002F4A55">
        <w:tc>
          <w:tcPr>
            <w:tcW w:w="1800" w:type="dxa"/>
          </w:tcPr>
          <w:p w14:paraId="536CA124" w14:textId="680C8EBB" w:rsidR="004068F7" w:rsidRPr="002F4A55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13. </w:t>
            </w:r>
            <w:r w:rsidRPr="002F4A55">
              <w:rPr>
                <w:rFonts w:ascii="Times New Roman" w:hAnsi="Times New Roman"/>
                <w:b/>
                <w:lang w:val="ro-RO"/>
              </w:rPr>
              <w:t>Evaluare finală 1</w:t>
            </w:r>
          </w:p>
        </w:tc>
        <w:tc>
          <w:tcPr>
            <w:tcW w:w="540" w:type="dxa"/>
            <w:vMerge/>
          </w:tcPr>
          <w:p w14:paraId="096EB614" w14:textId="77777777" w:rsidR="004068F7" w:rsidRPr="00F35C5B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FE1EE38" w14:textId="77777777" w:rsidR="004068F7" w:rsidRDefault="004068F7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învățare</w:t>
            </w:r>
          </w:p>
          <w:p w14:paraId="097CB097" w14:textId="77777777" w:rsidR="004068F7" w:rsidRDefault="004068F7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774BC221" w14:textId="0F8F46F5" w:rsidR="004068F7" w:rsidRPr="004068F7" w:rsidRDefault="004068F7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învăţare</w:t>
            </w:r>
            <w:proofErr w:type="spellEnd"/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06A1DE07" w14:textId="4D45FB63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Test de evaluare, pag 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manual /pag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118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, caiet</w:t>
            </w:r>
          </w:p>
          <w:p w14:paraId="0ACF6ECA" w14:textId="54BD3F04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AMII pag 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40</w:t>
            </w:r>
          </w:p>
          <w:p w14:paraId="306353EA" w14:textId="52D9F05B" w:rsidR="004068F7" w:rsidRPr="00F35C5B" w:rsidRDefault="004068F7" w:rsidP="004068F7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0DE6BD03" w14:textId="77777777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  <w:p w14:paraId="6D970F72" w14:textId="67EDC96B" w:rsidR="004068F7" w:rsidRPr="00F35C5B" w:rsidRDefault="004068F7" w:rsidP="004068F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4068F7" w:rsidRPr="00F35C5B" w14:paraId="05E467A9" w14:textId="77777777" w:rsidTr="002F4A55">
        <w:tc>
          <w:tcPr>
            <w:tcW w:w="1800" w:type="dxa"/>
          </w:tcPr>
          <w:p w14:paraId="5C632A30" w14:textId="44CC8894" w:rsidR="004068F7" w:rsidRPr="002F4A55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14. </w:t>
            </w:r>
            <w:r w:rsidRPr="002F4A55">
              <w:rPr>
                <w:rFonts w:ascii="Times New Roman" w:hAnsi="Times New Roman"/>
                <w:b/>
                <w:lang w:val="ro-RO"/>
              </w:rPr>
              <w:t>Evaluare finală 2</w:t>
            </w:r>
          </w:p>
        </w:tc>
        <w:tc>
          <w:tcPr>
            <w:tcW w:w="540" w:type="dxa"/>
            <w:vMerge/>
          </w:tcPr>
          <w:p w14:paraId="63564ABA" w14:textId="77777777" w:rsidR="004068F7" w:rsidRPr="00F35C5B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840" w:type="dxa"/>
            <w:shd w:val="clear" w:color="auto" w:fill="auto"/>
            <w:tcMar>
              <w:left w:w="58" w:type="dxa"/>
              <w:right w:w="58" w:type="dxa"/>
            </w:tcMar>
          </w:tcPr>
          <w:p w14:paraId="285509F4" w14:textId="77777777" w:rsidR="004068F7" w:rsidRDefault="004068F7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învățare</w:t>
            </w:r>
          </w:p>
          <w:p w14:paraId="616BA7AF" w14:textId="77777777" w:rsidR="004068F7" w:rsidRDefault="004068F7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007DB2DE" w14:textId="7A0CE0CD" w:rsidR="004068F7" w:rsidRPr="004068F7" w:rsidRDefault="004068F7" w:rsidP="004068F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Completarea unei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autoevaluare 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a comportamentului pe parcursul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unităţii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învăţare</w:t>
            </w:r>
            <w:proofErr w:type="spellEnd"/>
          </w:p>
        </w:tc>
        <w:tc>
          <w:tcPr>
            <w:tcW w:w="2653" w:type="dxa"/>
            <w:tcMar>
              <w:left w:w="58" w:type="dxa"/>
              <w:right w:w="58" w:type="dxa"/>
            </w:tcMar>
          </w:tcPr>
          <w:p w14:paraId="5B191ED1" w14:textId="10C9D54B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Test de evaluare, pag 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, manual /</w:t>
            </w:r>
          </w:p>
          <w:p w14:paraId="6DC02BFD" w14:textId="228B7366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AMII pag 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41</w:t>
            </w:r>
          </w:p>
          <w:p w14:paraId="71439456" w14:textId="0064709D" w:rsidR="004068F7" w:rsidRPr="00F35C5B" w:rsidRDefault="004068F7" w:rsidP="004068F7">
            <w:pPr>
              <w:pStyle w:val="Frspaiere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• AI</w:t>
            </w:r>
          </w:p>
        </w:tc>
        <w:tc>
          <w:tcPr>
            <w:tcW w:w="1487" w:type="dxa"/>
            <w:tcMar>
              <w:left w:w="58" w:type="dxa"/>
              <w:right w:w="58" w:type="dxa"/>
            </w:tcMar>
          </w:tcPr>
          <w:p w14:paraId="2840F980" w14:textId="77777777" w:rsidR="004068F7" w:rsidRDefault="004068F7" w:rsidP="004068F7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  <w:p w14:paraId="489E8F18" w14:textId="5FB05B65" w:rsidR="004068F7" w:rsidRPr="00F35C5B" w:rsidRDefault="004068F7" w:rsidP="004068F7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</w:tbl>
    <w:p w14:paraId="48B06900" w14:textId="77777777" w:rsidR="00290BD1" w:rsidRPr="00F35C5B" w:rsidRDefault="00290BD1" w:rsidP="00DB1762"/>
    <w:sectPr w:rsidR="00290BD1" w:rsidRPr="00F35C5B" w:rsidSect="000A0BC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liorLTSt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483"/>
    <w:multiLevelType w:val="multilevel"/>
    <w:tmpl w:val="2938D696"/>
    <w:lvl w:ilvl="0">
      <w:start w:val="1"/>
      <w:numFmt w:val="decimal"/>
      <w:lvlText w:val="%1"/>
      <w:lvlJc w:val="left"/>
      <w:pPr>
        <w:ind w:left="107" w:hanging="38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325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1342" w:hanging="1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53" w:hanging="1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64" w:hanging="1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76" w:hanging="1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387" w:hanging="1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898" w:hanging="180"/>
      </w:pPr>
      <w:rPr>
        <w:rFonts w:hint="default"/>
        <w:lang w:val="ro-RO" w:eastAsia="en-US" w:bidi="ar-SA"/>
      </w:rPr>
    </w:lvl>
  </w:abstractNum>
  <w:abstractNum w:abstractNumId="1" w15:restartNumberingAfterBreak="0">
    <w:nsid w:val="0F9045E5"/>
    <w:multiLevelType w:val="hybridMultilevel"/>
    <w:tmpl w:val="25E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B34"/>
    <w:multiLevelType w:val="multilevel"/>
    <w:tmpl w:val="B52ABA7C"/>
    <w:lvl w:ilvl="0">
      <w:start w:val="4"/>
      <w:numFmt w:val="decimal"/>
      <w:lvlText w:val="%1"/>
      <w:lvlJc w:val="left"/>
      <w:pPr>
        <w:ind w:left="107" w:hanging="38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1373" w:hanging="1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80" w:hanging="1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87" w:hanging="1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93" w:hanging="1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400" w:hanging="1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07" w:hanging="180"/>
      </w:pPr>
      <w:rPr>
        <w:rFonts w:hint="default"/>
        <w:lang w:val="ro-RO" w:eastAsia="en-US" w:bidi="ar-SA"/>
      </w:rPr>
    </w:lvl>
  </w:abstractNum>
  <w:abstractNum w:abstractNumId="3" w15:restartNumberingAfterBreak="0">
    <w:nsid w:val="19A503F6"/>
    <w:multiLevelType w:val="multilevel"/>
    <w:tmpl w:val="3392D61A"/>
    <w:lvl w:ilvl="0">
      <w:start w:val="2"/>
      <w:numFmt w:val="decimal"/>
      <w:lvlText w:val="%1"/>
      <w:lvlJc w:val="left"/>
      <w:pPr>
        <w:ind w:left="107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1373" w:hanging="25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80" w:hanging="25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87" w:hanging="25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93" w:hanging="25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400" w:hanging="25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07" w:hanging="252"/>
      </w:pPr>
      <w:rPr>
        <w:rFonts w:hint="default"/>
        <w:lang w:val="ro-RO" w:eastAsia="en-US" w:bidi="ar-SA"/>
      </w:rPr>
    </w:lvl>
  </w:abstractNum>
  <w:abstractNum w:abstractNumId="4" w15:restartNumberingAfterBreak="0">
    <w:nsid w:val="1CDD06DE"/>
    <w:multiLevelType w:val="hybridMultilevel"/>
    <w:tmpl w:val="5DB0C2FA"/>
    <w:lvl w:ilvl="0" w:tplc="9D66CC78">
      <w:numFmt w:val="bullet"/>
      <w:lvlText w:val="-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B5CE12C2">
      <w:numFmt w:val="bullet"/>
      <w:lvlText w:val="•"/>
      <w:lvlJc w:val="left"/>
      <w:pPr>
        <w:ind w:left="780" w:hanging="219"/>
      </w:pPr>
      <w:rPr>
        <w:rFonts w:hint="default"/>
        <w:lang w:val="ro-RO" w:eastAsia="en-US" w:bidi="ar-SA"/>
      </w:rPr>
    </w:lvl>
    <w:lvl w:ilvl="2" w:tplc="EFCE57B2">
      <w:numFmt w:val="bullet"/>
      <w:lvlText w:val="•"/>
      <w:lvlJc w:val="left"/>
      <w:pPr>
        <w:ind w:left="1240" w:hanging="219"/>
      </w:pPr>
      <w:rPr>
        <w:rFonts w:hint="default"/>
        <w:lang w:val="ro-RO" w:eastAsia="en-US" w:bidi="ar-SA"/>
      </w:rPr>
    </w:lvl>
    <w:lvl w:ilvl="3" w:tplc="AFA6098C">
      <w:numFmt w:val="bullet"/>
      <w:lvlText w:val="•"/>
      <w:lvlJc w:val="left"/>
      <w:pPr>
        <w:ind w:left="1700" w:hanging="219"/>
      </w:pPr>
      <w:rPr>
        <w:rFonts w:hint="default"/>
        <w:lang w:val="ro-RO" w:eastAsia="en-US" w:bidi="ar-SA"/>
      </w:rPr>
    </w:lvl>
    <w:lvl w:ilvl="4" w:tplc="C05E7CAE">
      <w:numFmt w:val="bullet"/>
      <w:lvlText w:val="•"/>
      <w:lvlJc w:val="left"/>
      <w:pPr>
        <w:ind w:left="2160" w:hanging="219"/>
      </w:pPr>
      <w:rPr>
        <w:rFonts w:hint="default"/>
        <w:lang w:val="ro-RO" w:eastAsia="en-US" w:bidi="ar-SA"/>
      </w:rPr>
    </w:lvl>
    <w:lvl w:ilvl="5" w:tplc="C4DE2F9C">
      <w:numFmt w:val="bullet"/>
      <w:lvlText w:val="•"/>
      <w:lvlJc w:val="left"/>
      <w:pPr>
        <w:ind w:left="2620" w:hanging="219"/>
      </w:pPr>
      <w:rPr>
        <w:rFonts w:hint="default"/>
        <w:lang w:val="ro-RO" w:eastAsia="en-US" w:bidi="ar-SA"/>
      </w:rPr>
    </w:lvl>
    <w:lvl w:ilvl="6" w:tplc="E18AE78C">
      <w:numFmt w:val="bullet"/>
      <w:lvlText w:val="•"/>
      <w:lvlJc w:val="left"/>
      <w:pPr>
        <w:ind w:left="3080" w:hanging="219"/>
      </w:pPr>
      <w:rPr>
        <w:rFonts w:hint="default"/>
        <w:lang w:val="ro-RO" w:eastAsia="en-US" w:bidi="ar-SA"/>
      </w:rPr>
    </w:lvl>
    <w:lvl w:ilvl="7" w:tplc="72627CA6">
      <w:numFmt w:val="bullet"/>
      <w:lvlText w:val="•"/>
      <w:lvlJc w:val="left"/>
      <w:pPr>
        <w:ind w:left="3540" w:hanging="219"/>
      </w:pPr>
      <w:rPr>
        <w:rFonts w:hint="default"/>
        <w:lang w:val="ro-RO" w:eastAsia="en-US" w:bidi="ar-SA"/>
      </w:rPr>
    </w:lvl>
    <w:lvl w:ilvl="8" w:tplc="53A65890">
      <w:numFmt w:val="bullet"/>
      <w:lvlText w:val="•"/>
      <w:lvlJc w:val="left"/>
      <w:pPr>
        <w:ind w:left="4000" w:hanging="219"/>
      </w:pPr>
      <w:rPr>
        <w:rFonts w:hint="default"/>
        <w:lang w:val="ro-RO" w:eastAsia="en-US" w:bidi="ar-SA"/>
      </w:rPr>
    </w:lvl>
  </w:abstractNum>
  <w:abstractNum w:abstractNumId="5" w15:restartNumberingAfterBreak="0">
    <w:nsid w:val="1ED168AD"/>
    <w:multiLevelType w:val="hybridMultilevel"/>
    <w:tmpl w:val="2238098A"/>
    <w:lvl w:ilvl="0" w:tplc="4F6670D4">
      <w:numFmt w:val="bullet"/>
      <w:lvlText w:val="-"/>
      <w:lvlJc w:val="left"/>
      <w:pPr>
        <w:ind w:left="328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D870F60A">
      <w:numFmt w:val="bullet"/>
      <w:lvlText w:val="•"/>
      <w:lvlJc w:val="left"/>
      <w:pPr>
        <w:ind w:left="773" w:hanging="219"/>
      </w:pPr>
      <w:rPr>
        <w:rFonts w:hint="default"/>
        <w:lang w:val="ro-RO" w:eastAsia="en-US" w:bidi="ar-SA"/>
      </w:rPr>
    </w:lvl>
    <w:lvl w:ilvl="2" w:tplc="A3AED5B6">
      <w:numFmt w:val="bullet"/>
      <w:lvlText w:val="•"/>
      <w:lvlJc w:val="left"/>
      <w:pPr>
        <w:ind w:left="1226" w:hanging="219"/>
      </w:pPr>
      <w:rPr>
        <w:rFonts w:hint="default"/>
        <w:lang w:val="ro-RO" w:eastAsia="en-US" w:bidi="ar-SA"/>
      </w:rPr>
    </w:lvl>
    <w:lvl w:ilvl="3" w:tplc="4EA0CFA0">
      <w:numFmt w:val="bullet"/>
      <w:lvlText w:val="•"/>
      <w:lvlJc w:val="left"/>
      <w:pPr>
        <w:ind w:left="1679" w:hanging="219"/>
      </w:pPr>
      <w:rPr>
        <w:rFonts w:hint="default"/>
        <w:lang w:val="ro-RO" w:eastAsia="en-US" w:bidi="ar-SA"/>
      </w:rPr>
    </w:lvl>
    <w:lvl w:ilvl="4" w:tplc="EC701E88">
      <w:numFmt w:val="bullet"/>
      <w:lvlText w:val="•"/>
      <w:lvlJc w:val="left"/>
      <w:pPr>
        <w:ind w:left="2132" w:hanging="219"/>
      </w:pPr>
      <w:rPr>
        <w:rFonts w:hint="default"/>
        <w:lang w:val="ro-RO" w:eastAsia="en-US" w:bidi="ar-SA"/>
      </w:rPr>
    </w:lvl>
    <w:lvl w:ilvl="5" w:tplc="BDD0880A">
      <w:numFmt w:val="bullet"/>
      <w:lvlText w:val="•"/>
      <w:lvlJc w:val="left"/>
      <w:pPr>
        <w:ind w:left="2585" w:hanging="219"/>
      </w:pPr>
      <w:rPr>
        <w:rFonts w:hint="default"/>
        <w:lang w:val="ro-RO" w:eastAsia="en-US" w:bidi="ar-SA"/>
      </w:rPr>
    </w:lvl>
    <w:lvl w:ilvl="6" w:tplc="60DC441A">
      <w:numFmt w:val="bullet"/>
      <w:lvlText w:val="•"/>
      <w:lvlJc w:val="left"/>
      <w:pPr>
        <w:ind w:left="3038" w:hanging="219"/>
      </w:pPr>
      <w:rPr>
        <w:rFonts w:hint="default"/>
        <w:lang w:val="ro-RO" w:eastAsia="en-US" w:bidi="ar-SA"/>
      </w:rPr>
    </w:lvl>
    <w:lvl w:ilvl="7" w:tplc="275AFE3E">
      <w:numFmt w:val="bullet"/>
      <w:lvlText w:val="•"/>
      <w:lvlJc w:val="left"/>
      <w:pPr>
        <w:ind w:left="3491" w:hanging="219"/>
      </w:pPr>
      <w:rPr>
        <w:rFonts w:hint="default"/>
        <w:lang w:val="ro-RO" w:eastAsia="en-US" w:bidi="ar-SA"/>
      </w:rPr>
    </w:lvl>
    <w:lvl w:ilvl="8" w:tplc="46DCC5CC">
      <w:numFmt w:val="bullet"/>
      <w:lvlText w:val="•"/>
      <w:lvlJc w:val="left"/>
      <w:pPr>
        <w:ind w:left="3944" w:hanging="219"/>
      </w:pPr>
      <w:rPr>
        <w:rFonts w:hint="default"/>
        <w:lang w:val="ro-RO" w:eastAsia="en-US" w:bidi="ar-SA"/>
      </w:rPr>
    </w:lvl>
  </w:abstractNum>
  <w:abstractNum w:abstractNumId="6" w15:restartNumberingAfterBreak="0">
    <w:nsid w:val="2AD7243C"/>
    <w:multiLevelType w:val="hybridMultilevel"/>
    <w:tmpl w:val="703E74CC"/>
    <w:lvl w:ilvl="0" w:tplc="411E7BA2">
      <w:numFmt w:val="bullet"/>
      <w:lvlText w:val="-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56DA4156">
      <w:numFmt w:val="bullet"/>
      <w:lvlText w:val="•"/>
      <w:lvlJc w:val="left"/>
      <w:pPr>
        <w:ind w:left="1068" w:hanging="360"/>
      </w:pPr>
      <w:rPr>
        <w:rFonts w:hint="default"/>
        <w:lang w:val="ro-RO" w:eastAsia="en-US" w:bidi="ar-SA"/>
      </w:rPr>
    </w:lvl>
    <w:lvl w:ilvl="2" w:tplc="0F1634C2">
      <w:numFmt w:val="bullet"/>
      <w:lvlText w:val="•"/>
      <w:lvlJc w:val="left"/>
      <w:pPr>
        <w:ind w:left="1496" w:hanging="360"/>
      </w:pPr>
      <w:rPr>
        <w:rFonts w:hint="default"/>
        <w:lang w:val="ro-RO" w:eastAsia="en-US" w:bidi="ar-SA"/>
      </w:rPr>
    </w:lvl>
    <w:lvl w:ilvl="3" w:tplc="80F47CBE">
      <w:numFmt w:val="bullet"/>
      <w:lvlText w:val="•"/>
      <w:lvlJc w:val="left"/>
      <w:pPr>
        <w:ind w:left="1924" w:hanging="360"/>
      </w:pPr>
      <w:rPr>
        <w:rFonts w:hint="default"/>
        <w:lang w:val="ro-RO" w:eastAsia="en-US" w:bidi="ar-SA"/>
      </w:rPr>
    </w:lvl>
    <w:lvl w:ilvl="4" w:tplc="0010DDB0">
      <w:numFmt w:val="bullet"/>
      <w:lvlText w:val="•"/>
      <w:lvlJc w:val="left"/>
      <w:pPr>
        <w:ind w:left="2352" w:hanging="360"/>
      </w:pPr>
      <w:rPr>
        <w:rFonts w:hint="default"/>
        <w:lang w:val="ro-RO" w:eastAsia="en-US" w:bidi="ar-SA"/>
      </w:rPr>
    </w:lvl>
    <w:lvl w:ilvl="5" w:tplc="27F66070">
      <w:numFmt w:val="bullet"/>
      <w:lvlText w:val="•"/>
      <w:lvlJc w:val="left"/>
      <w:pPr>
        <w:ind w:left="2780" w:hanging="360"/>
      </w:pPr>
      <w:rPr>
        <w:rFonts w:hint="default"/>
        <w:lang w:val="ro-RO" w:eastAsia="en-US" w:bidi="ar-SA"/>
      </w:rPr>
    </w:lvl>
    <w:lvl w:ilvl="6" w:tplc="3BC42280">
      <w:numFmt w:val="bullet"/>
      <w:lvlText w:val="•"/>
      <w:lvlJc w:val="left"/>
      <w:pPr>
        <w:ind w:left="3208" w:hanging="360"/>
      </w:pPr>
      <w:rPr>
        <w:rFonts w:hint="default"/>
        <w:lang w:val="ro-RO" w:eastAsia="en-US" w:bidi="ar-SA"/>
      </w:rPr>
    </w:lvl>
    <w:lvl w:ilvl="7" w:tplc="0A6C158E">
      <w:numFmt w:val="bullet"/>
      <w:lvlText w:val="•"/>
      <w:lvlJc w:val="left"/>
      <w:pPr>
        <w:ind w:left="3636" w:hanging="360"/>
      </w:pPr>
      <w:rPr>
        <w:rFonts w:hint="default"/>
        <w:lang w:val="ro-RO" w:eastAsia="en-US" w:bidi="ar-SA"/>
      </w:rPr>
    </w:lvl>
    <w:lvl w:ilvl="8" w:tplc="3C1A189E">
      <w:numFmt w:val="bullet"/>
      <w:lvlText w:val="•"/>
      <w:lvlJc w:val="left"/>
      <w:pPr>
        <w:ind w:left="4064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345D1D80"/>
    <w:multiLevelType w:val="hybridMultilevel"/>
    <w:tmpl w:val="CC80F2A2"/>
    <w:lvl w:ilvl="0" w:tplc="B1FE0A10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6E763704">
      <w:numFmt w:val="bullet"/>
      <w:lvlText w:val="•"/>
      <w:lvlJc w:val="left"/>
      <w:pPr>
        <w:ind w:left="816" w:hanging="252"/>
      </w:pPr>
      <w:rPr>
        <w:rFonts w:hint="default"/>
        <w:lang w:val="ro-RO" w:eastAsia="en-US" w:bidi="ar-SA"/>
      </w:rPr>
    </w:lvl>
    <w:lvl w:ilvl="2" w:tplc="0A688108">
      <w:numFmt w:val="bullet"/>
      <w:lvlText w:val="•"/>
      <w:lvlJc w:val="left"/>
      <w:pPr>
        <w:ind w:left="1272" w:hanging="252"/>
      </w:pPr>
      <w:rPr>
        <w:rFonts w:hint="default"/>
        <w:lang w:val="ro-RO" w:eastAsia="en-US" w:bidi="ar-SA"/>
      </w:rPr>
    </w:lvl>
    <w:lvl w:ilvl="3" w:tplc="92845306">
      <w:numFmt w:val="bullet"/>
      <w:lvlText w:val="•"/>
      <w:lvlJc w:val="left"/>
      <w:pPr>
        <w:ind w:left="1728" w:hanging="252"/>
      </w:pPr>
      <w:rPr>
        <w:rFonts w:hint="default"/>
        <w:lang w:val="ro-RO" w:eastAsia="en-US" w:bidi="ar-SA"/>
      </w:rPr>
    </w:lvl>
    <w:lvl w:ilvl="4" w:tplc="6060A3BA">
      <w:numFmt w:val="bullet"/>
      <w:lvlText w:val="•"/>
      <w:lvlJc w:val="left"/>
      <w:pPr>
        <w:ind w:left="2184" w:hanging="252"/>
      </w:pPr>
      <w:rPr>
        <w:rFonts w:hint="default"/>
        <w:lang w:val="ro-RO" w:eastAsia="en-US" w:bidi="ar-SA"/>
      </w:rPr>
    </w:lvl>
    <w:lvl w:ilvl="5" w:tplc="93361E8E">
      <w:numFmt w:val="bullet"/>
      <w:lvlText w:val="•"/>
      <w:lvlJc w:val="left"/>
      <w:pPr>
        <w:ind w:left="2640" w:hanging="252"/>
      </w:pPr>
      <w:rPr>
        <w:rFonts w:hint="default"/>
        <w:lang w:val="ro-RO" w:eastAsia="en-US" w:bidi="ar-SA"/>
      </w:rPr>
    </w:lvl>
    <w:lvl w:ilvl="6" w:tplc="A4886C60">
      <w:numFmt w:val="bullet"/>
      <w:lvlText w:val="•"/>
      <w:lvlJc w:val="left"/>
      <w:pPr>
        <w:ind w:left="3096" w:hanging="252"/>
      </w:pPr>
      <w:rPr>
        <w:rFonts w:hint="default"/>
        <w:lang w:val="ro-RO" w:eastAsia="en-US" w:bidi="ar-SA"/>
      </w:rPr>
    </w:lvl>
    <w:lvl w:ilvl="7" w:tplc="0FDA9572">
      <w:numFmt w:val="bullet"/>
      <w:lvlText w:val="•"/>
      <w:lvlJc w:val="left"/>
      <w:pPr>
        <w:ind w:left="3552" w:hanging="252"/>
      </w:pPr>
      <w:rPr>
        <w:rFonts w:hint="default"/>
        <w:lang w:val="ro-RO" w:eastAsia="en-US" w:bidi="ar-SA"/>
      </w:rPr>
    </w:lvl>
    <w:lvl w:ilvl="8" w:tplc="C6625B32">
      <w:numFmt w:val="bullet"/>
      <w:lvlText w:val="•"/>
      <w:lvlJc w:val="left"/>
      <w:pPr>
        <w:ind w:left="4008" w:hanging="252"/>
      </w:pPr>
      <w:rPr>
        <w:rFonts w:hint="default"/>
        <w:lang w:val="ro-RO" w:eastAsia="en-US" w:bidi="ar-SA"/>
      </w:rPr>
    </w:lvl>
  </w:abstractNum>
  <w:abstractNum w:abstractNumId="8" w15:restartNumberingAfterBreak="0">
    <w:nsid w:val="3DE6676B"/>
    <w:multiLevelType w:val="hybridMultilevel"/>
    <w:tmpl w:val="7178928E"/>
    <w:lvl w:ilvl="0" w:tplc="CE74BFB8">
      <w:numFmt w:val="bullet"/>
      <w:lvlText w:val="-"/>
      <w:lvlJc w:val="left"/>
      <w:pPr>
        <w:ind w:left="35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AF76BB06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7A744B9A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D6786DB2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E84C3D4C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11648F66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E7E60A08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4B38F812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97A4ECBC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9" w15:restartNumberingAfterBreak="0">
    <w:nsid w:val="3E0C145D"/>
    <w:multiLevelType w:val="hybridMultilevel"/>
    <w:tmpl w:val="BB0AE42A"/>
    <w:lvl w:ilvl="0" w:tplc="B8AAE982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AFACFA06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56BCDDFC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CC64C0F8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9DE0411C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5AFE590A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3FE0DE6E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E5E642A4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DA349820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10" w15:restartNumberingAfterBreak="0">
    <w:nsid w:val="3EF61D50"/>
    <w:multiLevelType w:val="hybridMultilevel"/>
    <w:tmpl w:val="64C07B22"/>
    <w:lvl w:ilvl="0" w:tplc="5ABA0AD6">
      <w:numFmt w:val="bullet"/>
      <w:lvlText w:val="-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32402F24">
      <w:numFmt w:val="bullet"/>
      <w:lvlText w:val="•"/>
      <w:lvlJc w:val="left"/>
      <w:pPr>
        <w:ind w:left="780" w:hanging="219"/>
      </w:pPr>
      <w:rPr>
        <w:rFonts w:hint="default"/>
        <w:lang w:val="ro-RO" w:eastAsia="en-US" w:bidi="ar-SA"/>
      </w:rPr>
    </w:lvl>
    <w:lvl w:ilvl="2" w:tplc="01487330">
      <w:numFmt w:val="bullet"/>
      <w:lvlText w:val="•"/>
      <w:lvlJc w:val="left"/>
      <w:pPr>
        <w:ind w:left="1240" w:hanging="219"/>
      </w:pPr>
      <w:rPr>
        <w:rFonts w:hint="default"/>
        <w:lang w:val="ro-RO" w:eastAsia="en-US" w:bidi="ar-SA"/>
      </w:rPr>
    </w:lvl>
    <w:lvl w:ilvl="3" w:tplc="64CC744E">
      <w:numFmt w:val="bullet"/>
      <w:lvlText w:val="•"/>
      <w:lvlJc w:val="left"/>
      <w:pPr>
        <w:ind w:left="1700" w:hanging="219"/>
      </w:pPr>
      <w:rPr>
        <w:rFonts w:hint="default"/>
        <w:lang w:val="ro-RO" w:eastAsia="en-US" w:bidi="ar-SA"/>
      </w:rPr>
    </w:lvl>
    <w:lvl w:ilvl="4" w:tplc="74F2F5C0">
      <w:numFmt w:val="bullet"/>
      <w:lvlText w:val="•"/>
      <w:lvlJc w:val="left"/>
      <w:pPr>
        <w:ind w:left="2160" w:hanging="219"/>
      </w:pPr>
      <w:rPr>
        <w:rFonts w:hint="default"/>
        <w:lang w:val="ro-RO" w:eastAsia="en-US" w:bidi="ar-SA"/>
      </w:rPr>
    </w:lvl>
    <w:lvl w:ilvl="5" w:tplc="4B1AA184">
      <w:numFmt w:val="bullet"/>
      <w:lvlText w:val="•"/>
      <w:lvlJc w:val="left"/>
      <w:pPr>
        <w:ind w:left="2620" w:hanging="219"/>
      </w:pPr>
      <w:rPr>
        <w:rFonts w:hint="default"/>
        <w:lang w:val="ro-RO" w:eastAsia="en-US" w:bidi="ar-SA"/>
      </w:rPr>
    </w:lvl>
    <w:lvl w:ilvl="6" w:tplc="CD5A9110">
      <w:numFmt w:val="bullet"/>
      <w:lvlText w:val="•"/>
      <w:lvlJc w:val="left"/>
      <w:pPr>
        <w:ind w:left="3080" w:hanging="219"/>
      </w:pPr>
      <w:rPr>
        <w:rFonts w:hint="default"/>
        <w:lang w:val="ro-RO" w:eastAsia="en-US" w:bidi="ar-SA"/>
      </w:rPr>
    </w:lvl>
    <w:lvl w:ilvl="7" w:tplc="88360928">
      <w:numFmt w:val="bullet"/>
      <w:lvlText w:val="•"/>
      <w:lvlJc w:val="left"/>
      <w:pPr>
        <w:ind w:left="3540" w:hanging="219"/>
      </w:pPr>
      <w:rPr>
        <w:rFonts w:hint="default"/>
        <w:lang w:val="ro-RO" w:eastAsia="en-US" w:bidi="ar-SA"/>
      </w:rPr>
    </w:lvl>
    <w:lvl w:ilvl="8" w:tplc="A76A0CB8">
      <w:numFmt w:val="bullet"/>
      <w:lvlText w:val="•"/>
      <w:lvlJc w:val="left"/>
      <w:pPr>
        <w:ind w:left="4000" w:hanging="219"/>
      </w:pPr>
      <w:rPr>
        <w:rFonts w:hint="default"/>
        <w:lang w:val="ro-RO" w:eastAsia="en-US" w:bidi="ar-SA"/>
      </w:rPr>
    </w:lvl>
  </w:abstractNum>
  <w:abstractNum w:abstractNumId="11" w15:restartNumberingAfterBreak="0">
    <w:nsid w:val="42980491"/>
    <w:multiLevelType w:val="multilevel"/>
    <w:tmpl w:val="D006EFFC"/>
    <w:lvl w:ilvl="0">
      <w:start w:val="5"/>
      <w:numFmt w:val="decimal"/>
      <w:lvlText w:val="%1"/>
      <w:lvlJc w:val="left"/>
      <w:pPr>
        <w:ind w:left="107" w:hanging="38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35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1373" w:hanging="1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80" w:hanging="1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87" w:hanging="1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93" w:hanging="1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400" w:hanging="1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07" w:hanging="180"/>
      </w:pPr>
      <w:rPr>
        <w:rFonts w:hint="default"/>
        <w:lang w:val="ro-RO" w:eastAsia="en-US" w:bidi="ar-SA"/>
      </w:rPr>
    </w:lvl>
  </w:abstractNum>
  <w:abstractNum w:abstractNumId="12" w15:restartNumberingAfterBreak="0">
    <w:nsid w:val="42E74DF9"/>
    <w:multiLevelType w:val="hybridMultilevel"/>
    <w:tmpl w:val="F962F1C2"/>
    <w:lvl w:ilvl="0" w:tplc="450678F8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4B9AEC4E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048E0F3C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D0EEE006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ECB22AB8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3A5EB00A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17602C7A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8EACC33A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438E3004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13" w15:restartNumberingAfterBreak="0">
    <w:nsid w:val="47BF2E36"/>
    <w:multiLevelType w:val="hybridMultilevel"/>
    <w:tmpl w:val="100A99EC"/>
    <w:lvl w:ilvl="0" w:tplc="715AFA12">
      <w:numFmt w:val="bullet"/>
      <w:lvlText w:val="-"/>
      <w:lvlJc w:val="left"/>
      <w:pPr>
        <w:ind w:left="328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6786FA6">
      <w:numFmt w:val="bullet"/>
      <w:lvlText w:val="•"/>
      <w:lvlJc w:val="left"/>
      <w:pPr>
        <w:ind w:left="773" w:hanging="219"/>
      </w:pPr>
      <w:rPr>
        <w:rFonts w:hint="default"/>
        <w:lang w:val="ro-RO" w:eastAsia="en-US" w:bidi="ar-SA"/>
      </w:rPr>
    </w:lvl>
    <w:lvl w:ilvl="2" w:tplc="AC109506">
      <w:numFmt w:val="bullet"/>
      <w:lvlText w:val="•"/>
      <w:lvlJc w:val="left"/>
      <w:pPr>
        <w:ind w:left="1226" w:hanging="219"/>
      </w:pPr>
      <w:rPr>
        <w:rFonts w:hint="default"/>
        <w:lang w:val="ro-RO" w:eastAsia="en-US" w:bidi="ar-SA"/>
      </w:rPr>
    </w:lvl>
    <w:lvl w:ilvl="3" w:tplc="A2A2D324">
      <w:numFmt w:val="bullet"/>
      <w:lvlText w:val="•"/>
      <w:lvlJc w:val="left"/>
      <w:pPr>
        <w:ind w:left="1679" w:hanging="219"/>
      </w:pPr>
      <w:rPr>
        <w:rFonts w:hint="default"/>
        <w:lang w:val="ro-RO" w:eastAsia="en-US" w:bidi="ar-SA"/>
      </w:rPr>
    </w:lvl>
    <w:lvl w:ilvl="4" w:tplc="8D821A06">
      <w:numFmt w:val="bullet"/>
      <w:lvlText w:val="•"/>
      <w:lvlJc w:val="left"/>
      <w:pPr>
        <w:ind w:left="2132" w:hanging="219"/>
      </w:pPr>
      <w:rPr>
        <w:rFonts w:hint="default"/>
        <w:lang w:val="ro-RO" w:eastAsia="en-US" w:bidi="ar-SA"/>
      </w:rPr>
    </w:lvl>
    <w:lvl w:ilvl="5" w:tplc="C748984A">
      <w:numFmt w:val="bullet"/>
      <w:lvlText w:val="•"/>
      <w:lvlJc w:val="left"/>
      <w:pPr>
        <w:ind w:left="2585" w:hanging="219"/>
      </w:pPr>
      <w:rPr>
        <w:rFonts w:hint="default"/>
        <w:lang w:val="ro-RO" w:eastAsia="en-US" w:bidi="ar-SA"/>
      </w:rPr>
    </w:lvl>
    <w:lvl w:ilvl="6" w:tplc="D31682A0">
      <w:numFmt w:val="bullet"/>
      <w:lvlText w:val="•"/>
      <w:lvlJc w:val="left"/>
      <w:pPr>
        <w:ind w:left="3038" w:hanging="219"/>
      </w:pPr>
      <w:rPr>
        <w:rFonts w:hint="default"/>
        <w:lang w:val="ro-RO" w:eastAsia="en-US" w:bidi="ar-SA"/>
      </w:rPr>
    </w:lvl>
    <w:lvl w:ilvl="7" w:tplc="963AB8EA">
      <w:numFmt w:val="bullet"/>
      <w:lvlText w:val="•"/>
      <w:lvlJc w:val="left"/>
      <w:pPr>
        <w:ind w:left="3491" w:hanging="219"/>
      </w:pPr>
      <w:rPr>
        <w:rFonts w:hint="default"/>
        <w:lang w:val="ro-RO" w:eastAsia="en-US" w:bidi="ar-SA"/>
      </w:rPr>
    </w:lvl>
    <w:lvl w:ilvl="8" w:tplc="8C4CDC56">
      <w:numFmt w:val="bullet"/>
      <w:lvlText w:val="•"/>
      <w:lvlJc w:val="left"/>
      <w:pPr>
        <w:ind w:left="3944" w:hanging="219"/>
      </w:pPr>
      <w:rPr>
        <w:rFonts w:hint="default"/>
        <w:lang w:val="ro-RO" w:eastAsia="en-US" w:bidi="ar-SA"/>
      </w:rPr>
    </w:lvl>
  </w:abstractNum>
  <w:abstractNum w:abstractNumId="14" w15:restartNumberingAfterBreak="0">
    <w:nsid w:val="49DB0F0E"/>
    <w:multiLevelType w:val="hybridMultilevel"/>
    <w:tmpl w:val="8F262F58"/>
    <w:lvl w:ilvl="0" w:tplc="D312F1E4">
      <w:numFmt w:val="bullet"/>
      <w:lvlText w:val="-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78E6AEB8">
      <w:numFmt w:val="bullet"/>
      <w:lvlText w:val="•"/>
      <w:lvlJc w:val="left"/>
      <w:pPr>
        <w:ind w:left="1068" w:hanging="360"/>
      </w:pPr>
      <w:rPr>
        <w:rFonts w:hint="default"/>
        <w:lang w:val="ro-RO" w:eastAsia="en-US" w:bidi="ar-SA"/>
      </w:rPr>
    </w:lvl>
    <w:lvl w:ilvl="2" w:tplc="41B639E4">
      <w:numFmt w:val="bullet"/>
      <w:lvlText w:val="•"/>
      <w:lvlJc w:val="left"/>
      <w:pPr>
        <w:ind w:left="1496" w:hanging="360"/>
      </w:pPr>
      <w:rPr>
        <w:rFonts w:hint="default"/>
        <w:lang w:val="ro-RO" w:eastAsia="en-US" w:bidi="ar-SA"/>
      </w:rPr>
    </w:lvl>
    <w:lvl w:ilvl="3" w:tplc="478E7954">
      <w:numFmt w:val="bullet"/>
      <w:lvlText w:val="•"/>
      <w:lvlJc w:val="left"/>
      <w:pPr>
        <w:ind w:left="1924" w:hanging="360"/>
      </w:pPr>
      <w:rPr>
        <w:rFonts w:hint="default"/>
        <w:lang w:val="ro-RO" w:eastAsia="en-US" w:bidi="ar-SA"/>
      </w:rPr>
    </w:lvl>
    <w:lvl w:ilvl="4" w:tplc="0478AA76">
      <w:numFmt w:val="bullet"/>
      <w:lvlText w:val="•"/>
      <w:lvlJc w:val="left"/>
      <w:pPr>
        <w:ind w:left="2352" w:hanging="360"/>
      </w:pPr>
      <w:rPr>
        <w:rFonts w:hint="default"/>
        <w:lang w:val="ro-RO" w:eastAsia="en-US" w:bidi="ar-SA"/>
      </w:rPr>
    </w:lvl>
    <w:lvl w:ilvl="5" w:tplc="E3780082">
      <w:numFmt w:val="bullet"/>
      <w:lvlText w:val="•"/>
      <w:lvlJc w:val="left"/>
      <w:pPr>
        <w:ind w:left="2780" w:hanging="360"/>
      </w:pPr>
      <w:rPr>
        <w:rFonts w:hint="default"/>
        <w:lang w:val="ro-RO" w:eastAsia="en-US" w:bidi="ar-SA"/>
      </w:rPr>
    </w:lvl>
    <w:lvl w:ilvl="6" w:tplc="FD9E5942">
      <w:numFmt w:val="bullet"/>
      <w:lvlText w:val="•"/>
      <w:lvlJc w:val="left"/>
      <w:pPr>
        <w:ind w:left="3208" w:hanging="360"/>
      </w:pPr>
      <w:rPr>
        <w:rFonts w:hint="default"/>
        <w:lang w:val="ro-RO" w:eastAsia="en-US" w:bidi="ar-SA"/>
      </w:rPr>
    </w:lvl>
    <w:lvl w:ilvl="7" w:tplc="C3A05E42">
      <w:numFmt w:val="bullet"/>
      <w:lvlText w:val="•"/>
      <w:lvlJc w:val="left"/>
      <w:pPr>
        <w:ind w:left="3636" w:hanging="360"/>
      </w:pPr>
      <w:rPr>
        <w:rFonts w:hint="default"/>
        <w:lang w:val="ro-RO" w:eastAsia="en-US" w:bidi="ar-SA"/>
      </w:rPr>
    </w:lvl>
    <w:lvl w:ilvl="8" w:tplc="7486CC62">
      <w:numFmt w:val="bullet"/>
      <w:lvlText w:val="•"/>
      <w:lvlJc w:val="left"/>
      <w:pPr>
        <w:ind w:left="4064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4BB93067"/>
    <w:multiLevelType w:val="multilevel"/>
    <w:tmpl w:val="16729C98"/>
    <w:lvl w:ilvl="0">
      <w:start w:val="6"/>
      <w:numFmt w:val="decimal"/>
      <w:lvlText w:val="%1"/>
      <w:lvlJc w:val="left"/>
      <w:pPr>
        <w:ind w:left="107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1373" w:hanging="1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80" w:hanging="1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87" w:hanging="1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93" w:hanging="1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400" w:hanging="1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07" w:hanging="180"/>
      </w:pPr>
      <w:rPr>
        <w:rFonts w:hint="default"/>
        <w:lang w:val="ro-RO" w:eastAsia="en-US" w:bidi="ar-SA"/>
      </w:rPr>
    </w:lvl>
  </w:abstractNum>
  <w:abstractNum w:abstractNumId="16" w15:restartNumberingAfterBreak="0">
    <w:nsid w:val="55A304C5"/>
    <w:multiLevelType w:val="hybridMultilevel"/>
    <w:tmpl w:val="4FB669D8"/>
    <w:lvl w:ilvl="0" w:tplc="1130A97A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41BA0510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78084EF6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879CDEA2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8ACEA230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A4DC1B62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F9AE14C0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64BABFB2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A41A1D58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17" w15:restartNumberingAfterBreak="0">
    <w:nsid w:val="56A65A4A"/>
    <w:multiLevelType w:val="hybridMultilevel"/>
    <w:tmpl w:val="288ABE70"/>
    <w:lvl w:ilvl="0" w:tplc="71ECC60C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4E381D8E">
      <w:numFmt w:val="bullet"/>
      <w:lvlText w:val="•"/>
      <w:lvlJc w:val="left"/>
      <w:pPr>
        <w:ind w:left="816" w:hanging="252"/>
      </w:pPr>
      <w:rPr>
        <w:rFonts w:hint="default"/>
        <w:lang w:val="ro-RO" w:eastAsia="en-US" w:bidi="ar-SA"/>
      </w:rPr>
    </w:lvl>
    <w:lvl w:ilvl="2" w:tplc="312242A8">
      <w:numFmt w:val="bullet"/>
      <w:lvlText w:val="•"/>
      <w:lvlJc w:val="left"/>
      <w:pPr>
        <w:ind w:left="1272" w:hanging="252"/>
      </w:pPr>
      <w:rPr>
        <w:rFonts w:hint="default"/>
        <w:lang w:val="ro-RO" w:eastAsia="en-US" w:bidi="ar-SA"/>
      </w:rPr>
    </w:lvl>
    <w:lvl w:ilvl="3" w:tplc="98765540">
      <w:numFmt w:val="bullet"/>
      <w:lvlText w:val="•"/>
      <w:lvlJc w:val="left"/>
      <w:pPr>
        <w:ind w:left="1728" w:hanging="252"/>
      </w:pPr>
      <w:rPr>
        <w:rFonts w:hint="default"/>
        <w:lang w:val="ro-RO" w:eastAsia="en-US" w:bidi="ar-SA"/>
      </w:rPr>
    </w:lvl>
    <w:lvl w:ilvl="4" w:tplc="0F4408CA">
      <w:numFmt w:val="bullet"/>
      <w:lvlText w:val="•"/>
      <w:lvlJc w:val="left"/>
      <w:pPr>
        <w:ind w:left="2184" w:hanging="252"/>
      </w:pPr>
      <w:rPr>
        <w:rFonts w:hint="default"/>
        <w:lang w:val="ro-RO" w:eastAsia="en-US" w:bidi="ar-SA"/>
      </w:rPr>
    </w:lvl>
    <w:lvl w:ilvl="5" w:tplc="86B2C54E">
      <w:numFmt w:val="bullet"/>
      <w:lvlText w:val="•"/>
      <w:lvlJc w:val="left"/>
      <w:pPr>
        <w:ind w:left="2640" w:hanging="252"/>
      </w:pPr>
      <w:rPr>
        <w:rFonts w:hint="default"/>
        <w:lang w:val="ro-RO" w:eastAsia="en-US" w:bidi="ar-SA"/>
      </w:rPr>
    </w:lvl>
    <w:lvl w:ilvl="6" w:tplc="C3C4D21E">
      <w:numFmt w:val="bullet"/>
      <w:lvlText w:val="•"/>
      <w:lvlJc w:val="left"/>
      <w:pPr>
        <w:ind w:left="3096" w:hanging="252"/>
      </w:pPr>
      <w:rPr>
        <w:rFonts w:hint="default"/>
        <w:lang w:val="ro-RO" w:eastAsia="en-US" w:bidi="ar-SA"/>
      </w:rPr>
    </w:lvl>
    <w:lvl w:ilvl="7" w:tplc="83329586">
      <w:numFmt w:val="bullet"/>
      <w:lvlText w:val="•"/>
      <w:lvlJc w:val="left"/>
      <w:pPr>
        <w:ind w:left="3552" w:hanging="252"/>
      </w:pPr>
      <w:rPr>
        <w:rFonts w:hint="default"/>
        <w:lang w:val="ro-RO" w:eastAsia="en-US" w:bidi="ar-SA"/>
      </w:rPr>
    </w:lvl>
    <w:lvl w:ilvl="8" w:tplc="DEE4886A">
      <w:numFmt w:val="bullet"/>
      <w:lvlText w:val="•"/>
      <w:lvlJc w:val="left"/>
      <w:pPr>
        <w:ind w:left="4008" w:hanging="252"/>
      </w:pPr>
      <w:rPr>
        <w:rFonts w:hint="default"/>
        <w:lang w:val="ro-RO" w:eastAsia="en-US" w:bidi="ar-SA"/>
      </w:rPr>
    </w:lvl>
  </w:abstractNum>
  <w:abstractNum w:abstractNumId="18" w15:restartNumberingAfterBreak="0">
    <w:nsid w:val="5A4F5D66"/>
    <w:multiLevelType w:val="hybridMultilevel"/>
    <w:tmpl w:val="CE6828E8"/>
    <w:lvl w:ilvl="0" w:tplc="A698A52A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BD6A3304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80B8B1C2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DD2C6792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A14C8698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FDE8620A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B0F07A8C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DD92D2B4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D4EE52B0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19" w15:restartNumberingAfterBreak="0">
    <w:nsid w:val="5D8D24C5"/>
    <w:multiLevelType w:val="hybridMultilevel"/>
    <w:tmpl w:val="B2EEEAD0"/>
    <w:lvl w:ilvl="0" w:tplc="EA960454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50BC9020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AEFEBB14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A2925F42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C5EA27E8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6B981358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71E6222C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406CFBD2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426A51AC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20" w15:restartNumberingAfterBreak="0">
    <w:nsid w:val="65C50DC2"/>
    <w:multiLevelType w:val="hybridMultilevel"/>
    <w:tmpl w:val="E1BEDD2A"/>
    <w:lvl w:ilvl="0" w:tplc="17CA1EFC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10F284E0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2598ADC2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640A5932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289416D6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57A49D50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6DC22ED6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54A6FD8C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8B0249E0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21" w15:restartNumberingAfterBreak="0">
    <w:nsid w:val="67381367"/>
    <w:multiLevelType w:val="hybridMultilevel"/>
    <w:tmpl w:val="11844350"/>
    <w:lvl w:ilvl="0" w:tplc="B4F8323C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AD3A07D8">
      <w:numFmt w:val="bullet"/>
      <w:lvlText w:val="•"/>
      <w:lvlJc w:val="left"/>
      <w:pPr>
        <w:ind w:left="816" w:hanging="252"/>
      </w:pPr>
      <w:rPr>
        <w:rFonts w:hint="default"/>
        <w:lang w:val="ro-RO" w:eastAsia="en-US" w:bidi="ar-SA"/>
      </w:rPr>
    </w:lvl>
    <w:lvl w:ilvl="2" w:tplc="4F10897A">
      <w:numFmt w:val="bullet"/>
      <w:lvlText w:val="•"/>
      <w:lvlJc w:val="left"/>
      <w:pPr>
        <w:ind w:left="1272" w:hanging="252"/>
      </w:pPr>
      <w:rPr>
        <w:rFonts w:hint="default"/>
        <w:lang w:val="ro-RO" w:eastAsia="en-US" w:bidi="ar-SA"/>
      </w:rPr>
    </w:lvl>
    <w:lvl w:ilvl="3" w:tplc="976A399C">
      <w:numFmt w:val="bullet"/>
      <w:lvlText w:val="•"/>
      <w:lvlJc w:val="left"/>
      <w:pPr>
        <w:ind w:left="1728" w:hanging="252"/>
      </w:pPr>
      <w:rPr>
        <w:rFonts w:hint="default"/>
        <w:lang w:val="ro-RO" w:eastAsia="en-US" w:bidi="ar-SA"/>
      </w:rPr>
    </w:lvl>
    <w:lvl w:ilvl="4" w:tplc="8458C72C">
      <w:numFmt w:val="bullet"/>
      <w:lvlText w:val="•"/>
      <w:lvlJc w:val="left"/>
      <w:pPr>
        <w:ind w:left="2184" w:hanging="252"/>
      </w:pPr>
      <w:rPr>
        <w:rFonts w:hint="default"/>
        <w:lang w:val="ro-RO" w:eastAsia="en-US" w:bidi="ar-SA"/>
      </w:rPr>
    </w:lvl>
    <w:lvl w:ilvl="5" w:tplc="5A689A2C">
      <w:numFmt w:val="bullet"/>
      <w:lvlText w:val="•"/>
      <w:lvlJc w:val="left"/>
      <w:pPr>
        <w:ind w:left="2640" w:hanging="252"/>
      </w:pPr>
      <w:rPr>
        <w:rFonts w:hint="default"/>
        <w:lang w:val="ro-RO" w:eastAsia="en-US" w:bidi="ar-SA"/>
      </w:rPr>
    </w:lvl>
    <w:lvl w:ilvl="6" w:tplc="242AE490">
      <w:numFmt w:val="bullet"/>
      <w:lvlText w:val="•"/>
      <w:lvlJc w:val="left"/>
      <w:pPr>
        <w:ind w:left="3096" w:hanging="252"/>
      </w:pPr>
      <w:rPr>
        <w:rFonts w:hint="default"/>
        <w:lang w:val="ro-RO" w:eastAsia="en-US" w:bidi="ar-SA"/>
      </w:rPr>
    </w:lvl>
    <w:lvl w:ilvl="7" w:tplc="E7C285D8">
      <w:numFmt w:val="bullet"/>
      <w:lvlText w:val="•"/>
      <w:lvlJc w:val="left"/>
      <w:pPr>
        <w:ind w:left="3552" w:hanging="252"/>
      </w:pPr>
      <w:rPr>
        <w:rFonts w:hint="default"/>
        <w:lang w:val="ro-RO" w:eastAsia="en-US" w:bidi="ar-SA"/>
      </w:rPr>
    </w:lvl>
    <w:lvl w:ilvl="8" w:tplc="31C26F38">
      <w:numFmt w:val="bullet"/>
      <w:lvlText w:val="•"/>
      <w:lvlJc w:val="left"/>
      <w:pPr>
        <w:ind w:left="4008" w:hanging="252"/>
      </w:pPr>
      <w:rPr>
        <w:rFonts w:hint="default"/>
        <w:lang w:val="ro-RO" w:eastAsia="en-US" w:bidi="ar-SA"/>
      </w:rPr>
    </w:lvl>
  </w:abstractNum>
  <w:abstractNum w:abstractNumId="22" w15:restartNumberingAfterBreak="0">
    <w:nsid w:val="689F6BD1"/>
    <w:multiLevelType w:val="multilevel"/>
    <w:tmpl w:val="FB823DC0"/>
    <w:lvl w:ilvl="0">
      <w:start w:val="4"/>
      <w:numFmt w:val="decimal"/>
      <w:lvlText w:val="%1"/>
      <w:lvlJc w:val="left"/>
      <w:pPr>
        <w:ind w:left="107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1373" w:hanging="1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80" w:hanging="1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87" w:hanging="1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93" w:hanging="1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400" w:hanging="1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07" w:hanging="180"/>
      </w:pPr>
      <w:rPr>
        <w:rFonts w:hint="default"/>
        <w:lang w:val="ro-RO" w:eastAsia="en-US" w:bidi="ar-SA"/>
      </w:rPr>
    </w:lvl>
  </w:abstractNum>
  <w:abstractNum w:abstractNumId="23" w15:restartNumberingAfterBreak="0">
    <w:nsid w:val="729A5D2D"/>
    <w:multiLevelType w:val="hybridMultilevel"/>
    <w:tmpl w:val="C1D0C400"/>
    <w:lvl w:ilvl="0" w:tplc="C450DA3C">
      <w:numFmt w:val="bullet"/>
      <w:lvlText w:val="-"/>
      <w:lvlJc w:val="left"/>
      <w:pPr>
        <w:ind w:left="359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C270D676">
      <w:numFmt w:val="bullet"/>
      <w:lvlText w:val="•"/>
      <w:lvlJc w:val="left"/>
      <w:pPr>
        <w:ind w:left="816" w:hanging="180"/>
      </w:pPr>
      <w:rPr>
        <w:rFonts w:hint="default"/>
        <w:lang w:val="ro-RO" w:eastAsia="en-US" w:bidi="ar-SA"/>
      </w:rPr>
    </w:lvl>
    <w:lvl w:ilvl="2" w:tplc="F6B06A9C">
      <w:numFmt w:val="bullet"/>
      <w:lvlText w:val="•"/>
      <w:lvlJc w:val="left"/>
      <w:pPr>
        <w:ind w:left="1272" w:hanging="180"/>
      </w:pPr>
      <w:rPr>
        <w:rFonts w:hint="default"/>
        <w:lang w:val="ro-RO" w:eastAsia="en-US" w:bidi="ar-SA"/>
      </w:rPr>
    </w:lvl>
    <w:lvl w:ilvl="3" w:tplc="7CE84DB4">
      <w:numFmt w:val="bullet"/>
      <w:lvlText w:val="•"/>
      <w:lvlJc w:val="left"/>
      <w:pPr>
        <w:ind w:left="1728" w:hanging="180"/>
      </w:pPr>
      <w:rPr>
        <w:rFonts w:hint="default"/>
        <w:lang w:val="ro-RO" w:eastAsia="en-US" w:bidi="ar-SA"/>
      </w:rPr>
    </w:lvl>
    <w:lvl w:ilvl="4" w:tplc="4936F0AC">
      <w:numFmt w:val="bullet"/>
      <w:lvlText w:val="•"/>
      <w:lvlJc w:val="left"/>
      <w:pPr>
        <w:ind w:left="2184" w:hanging="180"/>
      </w:pPr>
      <w:rPr>
        <w:rFonts w:hint="default"/>
        <w:lang w:val="ro-RO" w:eastAsia="en-US" w:bidi="ar-SA"/>
      </w:rPr>
    </w:lvl>
    <w:lvl w:ilvl="5" w:tplc="B094A49C">
      <w:numFmt w:val="bullet"/>
      <w:lvlText w:val="•"/>
      <w:lvlJc w:val="left"/>
      <w:pPr>
        <w:ind w:left="2640" w:hanging="180"/>
      </w:pPr>
      <w:rPr>
        <w:rFonts w:hint="default"/>
        <w:lang w:val="ro-RO" w:eastAsia="en-US" w:bidi="ar-SA"/>
      </w:rPr>
    </w:lvl>
    <w:lvl w:ilvl="6" w:tplc="7F9C09C6">
      <w:numFmt w:val="bullet"/>
      <w:lvlText w:val="•"/>
      <w:lvlJc w:val="left"/>
      <w:pPr>
        <w:ind w:left="3096" w:hanging="180"/>
      </w:pPr>
      <w:rPr>
        <w:rFonts w:hint="default"/>
        <w:lang w:val="ro-RO" w:eastAsia="en-US" w:bidi="ar-SA"/>
      </w:rPr>
    </w:lvl>
    <w:lvl w:ilvl="7" w:tplc="4244B1FA">
      <w:numFmt w:val="bullet"/>
      <w:lvlText w:val="•"/>
      <w:lvlJc w:val="left"/>
      <w:pPr>
        <w:ind w:left="3552" w:hanging="180"/>
      </w:pPr>
      <w:rPr>
        <w:rFonts w:hint="default"/>
        <w:lang w:val="ro-RO" w:eastAsia="en-US" w:bidi="ar-SA"/>
      </w:rPr>
    </w:lvl>
    <w:lvl w:ilvl="8" w:tplc="3A86AEBA">
      <w:numFmt w:val="bullet"/>
      <w:lvlText w:val="•"/>
      <w:lvlJc w:val="left"/>
      <w:pPr>
        <w:ind w:left="4008" w:hanging="180"/>
      </w:pPr>
      <w:rPr>
        <w:rFonts w:hint="default"/>
        <w:lang w:val="ro-RO" w:eastAsia="en-US" w:bidi="ar-SA"/>
      </w:rPr>
    </w:lvl>
  </w:abstractNum>
  <w:abstractNum w:abstractNumId="24" w15:restartNumberingAfterBreak="0">
    <w:nsid w:val="789F2C11"/>
    <w:multiLevelType w:val="hybridMultilevel"/>
    <w:tmpl w:val="A970BF68"/>
    <w:lvl w:ilvl="0" w:tplc="B09E25C2">
      <w:numFmt w:val="bullet"/>
      <w:lvlText w:val="-"/>
      <w:lvlJc w:val="left"/>
      <w:pPr>
        <w:ind w:left="325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1096A8EE">
      <w:numFmt w:val="bullet"/>
      <w:lvlText w:val="•"/>
      <w:lvlJc w:val="left"/>
      <w:pPr>
        <w:ind w:left="780" w:hanging="219"/>
      </w:pPr>
      <w:rPr>
        <w:rFonts w:hint="default"/>
        <w:lang w:val="ro-RO" w:eastAsia="en-US" w:bidi="ar-SA"/>
      </w:rPr>
    </w:lvl>
    <w:lvl w:ilvl="2" w:tplc="4BF43A88">
      <w:numFmt w:val="bullet"/>
      <w:lvlText w:val="•"/>
      <w:lvlJc w:val="left"/>
      <w:pPr>
        <w:ind w:left="1240" w:hanging="219"/>
      </w:pPr>
      <w:rPr>
        <w:rFonts w:hint="default"/>
        <w:lang w:val="ro-RO" w:eastAsia="en-US" w:bidi="ar-SA"/>
      </w:rPr>
    </w:lvl>
    <w:lvl w:ilvl="3" w:tplc="FB0A5FBC">
      <w:numFmt w:val="bullet"/>
      <w:lvlText w:val="•"/>
      <w:lvlJc w:val="left"/>
      <w:pPr>
        <w:ind w:left="1700" w:hanging="219"/>
      </w:pPr>
      <w:rPr>
        <w:rFonts w:hint="default"/>
        <w:lang w:val="ro-RO" w:eastAsia="en-US" w:bidi="ar-SA"/>
      </w:rPr>
    </w:lvl>
    <w:lvl w:ilvl="4" w:tplc="27483988">
      <w:numFmt w:val="bullet"/>
      <w:lvlText w:val="•"/>
      <w:lvlJc w:val="left"/>
      <w:pPr>
        <w:ind w:left="2160" w:hanging="219"/>
      </w:pPr>
      <w:rPr>
        <w:rFonts w:hint="default"/>
        <w:lang w:val="ro-RO" w:eastAsia="en-US" w:bidi="ar-SA"/>
      </w:rPr>
    </w:lvl>
    <w:lvl w:ilvl="5" w:tplc="972AB5BA">
      <w:numFmt w:val="bullet"/>
      <w:lvlText w:val="•"/>
      <w:lvlJc w:val="left"/>
      <w:pPr>
        <w:ind w:left="2620" w:hanging="219"/>
      </w:pPr>
      <w:rPr>
        <w:rFonts w:hint="default"/>
        <w:lang w:val="ro-RO" w:eastAsia="en-US" w:bidi="ar-SA"/>
      </w:rPr>
    </w:lvl>
    <w:lvl w:ilvl="6" w:tplc="0F885AEE">
      <w:numFmt w:val="bullet"/>
      <w:lvlText w:val="•"/>
      <w:lvlJc w:val="left"/>
      <w:pPr>
        <w:ind w:left="3080" w:hanging="219"/>
      </w:pPr>
      <w:rPr>
        <w:rFonts w:hint="default"/>
        <w:lang w:val="ro-RO" w:eastAsia="en-US" w:bidi="ar-SA"/>
      </w:rPr>
    </w:lvl>
    <w:lvl w:ilvl="7" w:tplc="B9AA550C">
      <w:numFmt w:val="bullet"/>
      <w:lvlText w:val="•"/>
      <w:lvlJc w:val="left"/>
      <w:pPr>
        <w:ind w:left="3540" w:hanging="219"/>
      </w:pPr>
      <w:rPr>
        <w:rFonts w:hint="default"/>
        <w:lang w:val="ro-RO" w:eastAsia="en-US" w:bidi="ar-SA"/>
      </w:rPr>
    </w:lvl>
    <w:lvl w:ilvl="8" w:tplc="1BA8798C">
      <w:numFmt w:val="bullet"/>
      <w:lvlText w:val="•"/>
      <w:lvlJc w:val="left"/>
      <w:pPr>
        <w:ind w:left="4000" w:hanging="219"/>
      </w:pPr>
      <w:rPr>
        <w:rFonts w:hint="default"/>
        <w:lang w:val="ro-RO" w:eastAsia="en-US" w:bidi="ar-SA"/>
      </w:rPr>
    </w:lvl>
  </w:abstractNum>
  <w:abstractNum w:abstractNumId="25" w15:restartNumberingAfterBreak="0">
    <w:nsid w:val="7B720ECA"/>
    <w:multiLevelType w:val="hybridMultilevel"/>
    <w:tmpl w:val="F70626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8A4E41"/>
    <w:multiLevelType w:val="hybridMultilevel"/>
    <w:tmpl w:val="8EB67864"/>
    <w:lvl w:ilvl="0" w:tplc="F4782086">
      <w:numFmt w:val="bullet"/>
      <w:lvlText w:val="-"/>
      <w:lvlJc w:val="left"/>
      <w:pPr>
        <w:ind w:left="326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58AB952">
      <w:numFmt w:val="bullet"/>
      <w:lvlText w:val="•"/>
      <w:lvlJc w:val="left"/>
      <w:pPr>
        <w:ind w:left="773" w:hanging="180"/>
      </w:pPr>
      <w:rPr>
        <w:rFonts w:hint="default"/>
        <w:lang w:val="ro-RO" w:eastAsia="en-US" w:bidi="ar-SA"/>
      </w:rPr>
    </w:lvl>
    <w:lvl w:ilvl="2" w:tplc="26F60600">
      <w:numFmt w:val="bullet"/>
      <w:lvlText w:val="•"/>
      <w:lvlJc w:val="left"/>
      <w:pPr>
        <w:ind w:left="1226" w:hanging="180"/>
      </w:pPr>
      <w:rPr>
        <w:rFonts w:hint="default"/>
        <w:lang w:val="ro-RO" w:eastAsia="en-US" w:bidi="ar-SA"/>
      </w:rPr>
    </w:lvl>
    <w:lvl w:ilvl="3" w:tplc="A718BB28">
      <w:numFmt w:val="bullet"/>
      <w:lvlText w:val="•"/>
      <w:lvlJc w:val="left"/>
      <w:pPr>
        <w:ind w:left="1679" w:hanging="180"/>
      </w:pPr>
      <w:rPr>
        <w:rFonts w:hint="default"/>
        <w:lang w:val="ro-RO" w:eastAsia="en-US" w:bidi="ar-SA"/>
      </w:rPr>
    </w:lvl>
    <w:lvl w:ilvl="4" w:tplc="65782D54">
      <w:numFmt w:val="bullet"/>
      <w:lvlText w:val="•"/>
      <w:lvlJc w:val="left"/>
      <w:pPr>
        <w:ind w:left="2132" w:hanging="180"/>
      </w:pPr>
      <w:rPr>
        <w:rFonts w:hint="default"/>
        <w:lang w:val="ro-RO" w:eastAsia="en-US" w:bidi="ar-SA"/>
      </w:rPr>
    </w:lvl>
    <w:lvl w:ilvl="5" w:tplc="49C8D96C">
      <w:numFmt w:val="bullet"/>
      <w:lvlText w:val="•"/>
      <w:lvlJc w:val="left"/>
      <w:pPr>
        <w:ind w:left="2585" w:hanging="180"/>
      </w:pPr>
      <w:rPr>
        <w:rFonts w:hint="default"/>
        <w:lang w:val="ro-RO" w:eastAsia="en-US" w:bidi="ar-SA"/>
      </w:rPr>
    </w:lvl>
    <w:lvl w:ilvl="6" w:tplc="A472322C">
      <w:numFmt w:val="bullet"/>
      <w:lvlText w:val="•"/>
      <w:lvlJc w:val="left"/>
      <w:pPr>
        <w:ind w:left="3038" w:hanging="180"/>
      </w:pPr>
      <w:rPr>
        <w:rFonts w:hint="default"/>
        <w:lang w:val="ro-RO" w:eastAsia="en-US" w:bidi="ar-SA"/>
      </w:rPr>
    </w:lvl>
    <w:lvl w:ilvl="7" w:tplc="0DFA932C">
      <w:numFmt w:val="bullet"/>
      <w:lvlText w:val="•"/>
      <w:lvlJc w:val="left"/>
      <w:pPr>
        <w:ind w:left="3491" w:hanging="180"/>
      </w:pPr>
      <w:rPr>
        <w:rFonts w:hint="default"/>
        <w:lang w:val="ro-RO" w:eastAsia="en-US" w:bidi="ar-SA"/>
      </w:rPr>
    </w:lvl>
    <w:lvl w:ilvl="8" w:tplc="A6B297BC">
      <w:numFmt w:val="bullet"/>
      <w:lvlText w:val="•"/>
      <w:lvlJc w:val="left"/>
      <w:pPr>
        <w:ind w:left="3944" w:hanging="180"/>
      </w:pPr>
      <w:rPr>
        <w:rFonts w:hint="default"/>
        <w:lang w:val="ro-RO" w:eastAsia="en-US" w:bidi="ar-SA"/>
      </w:rPr>
    </w:lvl>
  </w:abstractNum>
  <w:num w:numId="1" w16cid:durableId="1769815454">
    <w:abstractNumId w:val="1"/>
  </w:num>
  <w:num w:numId="2" w16cid:durableId="1374380314">
    <w:abstractNumId w:val="25"/>
  </w:num>
  <w:num w:numId="3" w16cid:durableId="1977878199">
    <w:abstractNumId w:val="3"/>
  </w:num>
  <w:num w:numId="4" w16cid:durableId="1864977649">
    <w:abstractNumId w:val="17"/>
  </w:num>
  <w:num w:numId="5" w16cid:durableId="275068432">
    <w:abstractNumId w:val="7"/>
  </w:num>
  <w:num w:numId="6" w16cid:durableId="768309589">
    <w:abstractNumId w:val="21"/>
  </w:num>
  <w:num w:numId="7" w16cid:durableId="1151214338">
    <w:abstractNumId w:val="5"/>
  </w:num>
  <w:num w:numId="8" w16cid:durableId="457726826">
    <w:abstractNumId w:val="22"/>
  </w:num>
  <w:num w:numId="9" w16cid:durableId="1232354143">
    <w:abstractNumId w:val="19"/>
  </w:num>
  <w:num w:numId="10" w16cid:durableId="1553732666">
    <w:abstractNumId w:val="20"/>
  </w:num>
  <w:num w:numId="11" w16cid:durableId="848104251">
    <w:abstractNumId w:val="23"/>
  </w:num>
  <w:num w:numId="12" w16cid:durableId="1739784431">
    <w:abstractNumId w:val="0"/>
  </w:num>
  <w:num w:numId="13" w16cid:durableId="166946574">
    <w:abstractNumId w:val="24"/>
  </w:num>
  <w:num w:numId="14" w16cid:durableId="1188178890">
    <w:abstractNumId w:val="4"/>
  </w:num>
  <w:num w:numId="15" w16cid:durableId="1652055481">
    <w:abstractNumId w:val="10"/>
  </w:num>
  <w:num w:numId="16" w16cid:durableId="1452895925">
    <w:abstractNumId w:val="6"/>
  </w:num>
  <w:num w:numId="17" w16cid:durableId="678387215">
    <w:abstractNumId w:val="11"/>
  </w:num>
  <w:num w:numId="18" w16cid:durableId="1278222800">
    <w:abstractNumId w:val="8"/>
  </w:num>
  <w:num w:numId="19" w16cid:durableId="147131672">
    <w:abstractNumId w:val="15"/>
  </w:num>
  <w:num w:numId="20" w16cid:durableId="1248347167">
    <w:abstractNumId w:val="14"/>
  </w:num>
  <w:num w:numId="21" w16cid:durableId="547257966">
    <w:abstractNumId w:val="18"/>
  </w:num>
  <w:num w:numId="22" w16cid:durableId="1270894467">
    <w:abstractNumId w:val="16"/>
  </w:num>
  <w:num w:numId="23" w16cid:durableId="2145467941">
    <w:abstractNumId w:val="26"/>
  </w:num>
  <w:num w:numId="24" w16cid:durableId="981617194">
    <w:abstractNumId w:val="13"/>
  </w:num>
  <w:num w:numId="25" w16cid:durableId="82186802">
    <w:abstractNumId w:val="2"/>
  </w:num>
  <w:num w:numId="26" w16cid:durableId="764420677">
    <w:abstractNumId w:val="12"/>
  </w:num>
  <w:num w:numId="27" w16cid:durableId="172033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A"/>
    <w:rsid w:val="0001063D"/>
    <w:rsid w:val="00022A45"/>
    <w:rsid w:val="00023337"/>
    <w:rsid w:val="000523A7"/>
    <w:rsid w:val="000A0BCB"/>
    <w:rsid w:val="000F205E"/>
    <w:rsid w:val="00187E4D"/>
    <w:rsid w:val="00243C58"/>
    <w:rsid w:val="00253BC3"/>
    <w:rsid w:val="00290BD1"/>
    <w:rsid w:val="0029303E"/>
    <w:rsid w:val="002C0582"/>
    <w:rsid w:val="002C21D7"/>
    <w:rsid w:val="002E7C04"/>
    <w:rsid w:val="002F4A55"/>
    <w:rsid w:val="00302AF1"/>
    <w:rsid w:val="00326E2B"/>
    <w:rsid w:val="0039675F"/>
    <w:rsid w:val="003A45CF"/>
    <w:rsid w:val="004068F7"/>
    <w:rsid w:val="004631AF"/>
    <w:rsid w:val="0046442B"/>
    <w:rsid w:val="004F3894"/>
    <w:rsid w:val="00521499"/>
    <w:rsid w:val="005567B3"/>
    <w:rsid w:val="005C15C8"/>
    <w:rsid w:val="00610ADF"/>
    <w:rsid w:val="006C369A"/>
    <w:rsid w:val="006D4AE5"/>
    <w:rsid w:val="006E0DE0"/>
    <w:rsid w:val="00762F9F"/>
    <w:rsid w:val="00785E33"/>
    <w:rsid w:val="007A0E0A"/>
    <w:rsid w:val="007E3743"/>
    <w:rsid w:val="008234BA"/>
    <w:rsid w:val="0094591E"/>
    <w:rsid w:val="009569FF"/>
    <w:rsid w:val="00961B6D"/>
    <w:rsid w:val="00991ED1"/>
    <w:rsid w:val="00A12179"/>
    <w:rsid w:val="00A14E06"/>
    <w:rsid w:val="00A31F2D"/>
    <w:rsid w:val="00B23019"/>
    <w:rsid w:val="00BC0A51"/>
    <w:rsid w:val="00BD6E76"/>
    <w:rsid w:val="00BD711F"/>
    <w:rsid w:val="00C016F3"/>
    <w:rsid w:val="00C14AE8"/>
    <w:rsid w:val="00C51B67"/>
    <w:rsid w:val="00CC47F5"/>
    <w:rsid w:val="00CE21FC"/>
    <w:rsid w:val="00D052FD"/>
    <w:rsid w:val="00D174A3"/>
    <w:rsid w:val="00DA3099"/>
    <w:rsid w:val="00DB1762"/>
    <w:rsid w:val="00DC79E0"/>
    <w:rsid w:val="00DD4D9E"/>
    <w:rsid w:val="00E052FC"/>
    <w:rsid w:val="00E34E72"/>
    <w:rsid w:val="00E671D0"/>
    <w:rsid w:val="00EA47CF"/>
    <w:rsid w:val="00ED313A"/>
    <w:rsid w:val="00EE69CF"/>
    <w:rsid w:val="00EF3A37"/>
    <w:rsid w:val="00F3068A"/>
    <w:rsid w:val="00F35C5B"/>
    <w:rsid w:val="00F83ECB"/>
    <w:rsid w:val="00F86AA0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A62"/>
  <w15:chartTrackingRefBased/>
  <w15:docId w15:val="{931D4FD3-6B63-42DF-AE50-73206AF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82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91ED1"/>
    <w:pPr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character" w:styleId="Hyperlink">
    <w:name w:val="Hyperlink"/>
    <w:basedOn w:val="Fontdeparagrafimplicit"/>
    <w:uiPriority w:val="99"/>
    <w:unhideWhenUsed/>
    <w:rsid w:val="00991ED1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39675F"/>
    <w:pPr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paragraph" w:styleId="Listparagraf">
    <w:name w:val="List Paragraph"/>
    <w:basedOn w:val="Normal"/>
    <w:uiPriority w:val="99"/>
    <w:qFormat/>
    <w:rsid w:val="00DA3099"/>
    <w:pPr>
      <w:ind w:left="720"/>
      <w:contextualSpacing/>
    </w:pPr>
    <w:rPr>
      <w:rFonts w:ascii="Calibri" w:eastAsia="Times New Roman" w:hAnsi="Calibri" w:cs="Arial"/>
      <w:lang w:val="ro-RO" w:eastAsia="ro-RO"/>
    </w:rPr>
  </w:style>
  <w:style w:type="paragraph" w:customStyle="1" w:styleId="Default">
    <w:name w:val="Default"/>
    <w:rsid w:val="00DA3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523A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maeGWwYWs&amp;ab_channel=Z%C3%A2mbim%C8%99i%C3%8Env%C4%83%C8%9B%C4%8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ltK4ADPo4&amp;ab_channel=Pove%C8%99tileluiPi%C8%99co%C8%9Bel" TargetMode="External"/><Relationship Id="rId5" Type="http://schemas.openxmlformats.org/officeDocument/2006/relationships/hyperlink" Target="https://www.youtube.com/watch?v=h3Lr8Vlfv_U&amp;ab_channel=Pove%C8%99tileluiPi%C8%99co%C8%9B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11472</Words>
  <Characters>66540</Characters>
  <Application>Microsoft Office Word</Application>
  <DocSecurity>0</DocSecurity>
  <Lines>554</Lines>
  <Paragraphs>155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Alina Birta</cp:lastModifiedBy>
  <cp:revision>2</cp:revision>
  <dcterms:created xsi:type="dcterms:W3CDTF">2023-09-12T09:14:00Z</dcterms:created>
  <dcterms:modified xsi:type="dcterms:W3CDTF">2023-09-12T09:14:00Z</dcterms:modified>
</cp:coreProperties>
</file>