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33A7F" w14:textId="66C3C359" w:rsidR="00B44BB2" w:rsidRDefault="0051466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lang w:val="it-IT"/>
        </w:rPr>
        <w:t>Ș</w:t>
      </w:r>
      <w:r w:rsidR="00B522BE" w:rsidRPr="00514668">
        <w:rPr>
          <w:rFonts w:ascii="Times New Roman" w:hAnsi="Times New Roman" w:cs="Times New Roman"/>
          <w:lang w:val="it-IT"/>
        </w:rPr>
        <w:t>coala:</w:t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Pr="00514668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>….</w:t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522BE">
        <w:rPr>
          <w:rFonts w:ascii="Times New Roman" w:hAnsi="Times New Roman" w:cs="Times New Roman"/>
          <w:b/>
        </w:rPr>
        <w:t>Avizat,</w:t>
      </w:r>
    </w:p>
    <w:p w14:paraId="6CE805A8" w14:textId="0FD3705C" w:rsidR="00B44BB2" w:rsidRDefault="00B522B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Anul </w:t>
      </w:r>
      <w:r w:rsidR="00CA52EE">
        <w:rPr>
          <w:rFonts w:ascii="Times New Roman" w:hAnsi="Times New Roman" w:cs="Times New Roman"/>
        </w:rPr>
        <w:t>ș</w:t>
      </w:r>
      <w:r>
        <w:rPr>
          <w:rFonts w:ascii="Times New Roman" w:hAnsi="Times New Roman" w:cs="Times New Roman"/>
        </w:rPr>
        <w:t>colar:</w:t>
      </w:r>
      <w:r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Cs/>
        </w:rPr>
        <w:t>…………………..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Director</w:t>
      </w:r>
    </w:p>
    <w:p w14:paraId="1C2DF0F9" w14:textId="77777777" w:rsidR="00B44BB2" w:rsidRDefault="00B522B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Disciplina: </w:t>
      </w:r>
      <w:r>
        <w:rPr>
          <w:rFonts w:ascii="Times New Roman" w:hAnsi="Times New Roman" w:cs="Times New Roman"/>
          <w:b/>
        </w:rPr>
        <w:t>Limba franceză</w:t>
      </w:r>
    </w:p>
    <w:p w14:paraId="29824C83" w14:textId="77777777" w:rsidR="00B44BB2" w:rsidRDefault="00B522B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Clasa: </w:t>
      </w:r>
      <w:r>
        <w:rPr>
          <w:rFonts w:ascii="Times New Roman" w:hAnsi="Times New Roman" w:cs="Times New Roman"/>
          <w:b/>
          <w:bCs/>
        </w:rPr>
        <w:t xml:space="preserve">a VII-a </w:t>
      </w:r>
      <w:r>
        <w:rPr>
          <w:rFonts w:ascii="Times New Roman" w:hAnsi="Times New Roman" w:cs="Times New Roman"/>
          <w:b/>
        </w:rPr>
        <w:t>(L1)</w:t>
      </w:r>
    </w:p>
    <w:p w14:paraId="06BDFF15" w14:textId="2BE5B519" w:rsidR="00B44BB2" w:rsidRPr="008D415E" w:rsidRDefault="00B522B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Nr. ore/săptămână:</w:t>
      </w:r>
      <w:r w:rsidR="00514668">
        <w:rPr>
          <w:rFonts w:ascii="Times New Roman" w:hAnsi="Times New Roman" w:cs="Times New Roman"/>
        </w:rPr>
        <w:t xml:space="preserve"> </w:t>
      </w:r>
      <w:r w:rsidR="00157BFA">
        <w:rPr>
          <w:rFonts w:ascii="Times New Roman" w:hAnsi="Times New Roman" w:cs="Times New Roman"/>
          <w:bCs/>
        </w:rPr>
        <w:t>2h</w:t>
      </w:r>
    </w:p>
    <w:p w14:paraId="41EF72AA" w14:textId="7FC53832" w:rsidR="00B44BB2" w:rsidRDefault="00B522B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Manual/Metoda:</w:t>
      </w:r>
      <w:r>
        <w:rPr>
          <w:rFonts w:ascii="Times New Roman" w:hAnsi="Times New Roman" w:cs="Times New Roman"/>
          <w:b/>
        </w:rPr>
        <w:t xml:space="preserve"> Editura Litera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Avizat,</w:t>
      </w:r>
    </w:p>
    <w:p w14:paraId="1A0EB9C7" w14:textId="11D7AA8B" w:rsidR="00B44BB2" w:rsidRDefault="00B522B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Profesor: </w:t>
      </w:r>
      <w:r w:rsidR="00514668" w:rsidRPr="00514668">
        <w:rPr>
          <w:rFonts w:ascii="Times New Roman" w:hAnsi="Times New Roman" w:cs="Times New Roman"/>
          <w:bCs/>
        </w:rPr>
        <w:t>………………</w:t>
      </w:r>
      <w:r w:rsidR="00514668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 w:rsidR="0051466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Responsabil arie curriculară</w:t>
      </w:r>
    </w:p>
    <w:p w14:paraId="41F9CEDA" w14:textId="77777777" w:rsidR="00B44BB2" w:rsidRDefault="00B44BB2">
      <w:pPr>
        <w:pStyle w:val="Standard"/>
        <w:rPr>
          <w:rFonts w:ascii="Times New Roman" w:hAnsi="Times New Roman" w:cs="Times New Roman"/>
          <w:b/>
        </w:rPr>
      </w:pPr>
    </w:p>
    <w:p w14:paraId="27814695" w14:textId="77777777" w:rsidR="00B44BB2" w:rsidRDefault="00B44BB2">
      <w:pPr>
        <w:pStyle w:val="Standard"/>
        <w:rPr>
          <w:rFonts w:ascii="Times New Roman" w:hAnsi="Times New Roman" w:cs="Times New Roman"/>
          <w:b/>
        </w:rPr>
      </w:pPr>
    </w:p>
    <w:p w14:paraId="257D7D40" w14:textId="77777777" w:rsidR="00B44BB2" w:rsidRDefault="00B44BB2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A3ABFCA" w14:textId="77777777" w:rsidR="00B44BB2" w:rsidRPr="00514668" w:rsidRDefault="00B522BE">
      <w:pPr>
        <w:pStyle w:val="Standard"/>
        <w:ind w:left="-72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68">
        <w:rPr>
          <w:rFonts w:ascii="Times New Roman" w:hAnsi="Times New Roman" w:cs="Times New Roman"/>
          <w:b/>
          <w:sz w:val="28"/>
          <w:szCs w:val="28"/>
        </w:rPr>
        <w:t>PLANIFICARE CALENDARISTICĂ</w:t>
      </w:r>
    </w:p>
    <w:p w14:paraId="71F95D9A" w14:textId="77777777" w:rsidR="00B61DB5" w:rsidRPr="00514668" w:rsidRDefault="00B61DB5" w:rsidP="00B61DB5">
      <w:pPr>
        <w:pStyle w:val="Standard"/>
        <w:ind w:left="-72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68">
        <w:rPr>
          <w:rFonts w:ascii="Times New Roman" w:hAnsi="Times New Roman" w:cs="Times New Roman"/>
          <w:b/>
          <w:sz w:val="28"/>
          <w:szCs w:val="28"/>
        </w:rPr>
        <w:t>PLANIFICARE CALENDARISTICĂ</w:t>
      </w:r>
    </w:p>
    <w:p w14:paraId="0688C9BF" w14:textId="77777777" w:rsidR="00B61DB5" w:rsidRDefault="00B61DB5" w:rsidP="00B61DB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 școlar 2024 – 2025</w:t>
      </w:r>
    </w:p>
    <w:p w14:paraId="48B04DF9" w14:textId="77777777" w:rsidR="00B61DB5" w:rsidRDefault="00B61DB5" w:rsidP="00B61DB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36 săptămâni (din care două săptămâni pentru programele </w:t>
      </w:r>
      <w:r w:rsidRPr="00855B7F">
        <w:rPr>
          <w:rFonts w:ascii="Times New Roman" w:hAnsi="Times New Roman" w:cs="Times New Roman"/>
          <w:b/>
          <w:i/>
        </w:rPr>
        <w:t>Școala altfel</w:t>
      </w:r>
      <w:r>
        <w:rPr>
          <w:rFonts w:ascii="Times New Roman" w:hAnsi="Times New Roman" w:cs="Times New Roman"/>
          <w:b/>
        </w:rPr>
        <w:t xml:space="preserve"> și </w:t>
      </w:r>
      <w:r w:rsidRPr="00855B7F">
        <w:rPr>
          <w:rFonts w:ascii="Times New Roman" w:hAnsi="Times New Roman" w:cs="Times New Roman"/>
          <w:b/>
          <w:i/>
        </w:rPr>
        <w:t>Săptămâna verde</w:t>
      </w:r>
      <w:r>
        <w:rPr>
          <w:rFonts w:ascii="Times New Roman" w:hAnsi="Times New Roman" w:cs="Times New Roman"/>
          <w:b/>
        </w:rPr>
        <w:t>)</w:t>
      </w:r>
    </w:p>
    <w:p w14:paraId="2EAC1C08" w14:textId="77777777" w:rsidR="00B61DB5" w:rsidRDefault="00B61DB5" w:rsidP="00B61DB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Modulul I: 9. 09. 2024 – 25. 10. 2024</w:t>
      </w:r>
    </w:p>
    <w:p w14:paraId="1BBC18D4" w14:textId="77777777" w:rsidR="00B61DB5" w:rsidRDefault="00B61DB5" w:rsidP="00B61DB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Modulul II: 4. 11. 2024 – 20. 12. 2024</w:t>
      </w:r>
    </w:p>
    <w:p w14:paraId="1A114027" w14:textId="77777777" w:rsidR="00B61DB5" w:rsidRDefault="00B61DB5" w:rsidP="00B61DB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Modulul III: 8. 01. 2025 – 7/14/21. 02 (în funcție de decizia ISJ)</w:t>
      </w:r>
    </w:p>
    <w:p w14:paraId="22D6E86B" w14:textId="77777777" w:rsidR="00B61DB5" w:rsidRDefault="00B61DB5" w:rsidP="00B61DB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Modulul IV: 17/24. 02 sau 3.03. 2025 – 17. 04. 2025</w:t>
      </w:r>
    </w:p>
    <w:p w14:paraId="299F18F4" w14:textId="77777777" w:rsidR="00B61DB5" w:rsidRDefault="00B61DB5" w:rsidP="00B61DB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Modulul V: 28. 04. 2025 – 20. 06. 2025</w:t>
      </w:r>
    </w:p>
    <w:p w14:paraId="6C6D0422" w14:textId="77777777" w:rsidR="00B44BB2" w:rsidRDefault="00B44BB2">
      <w:pPr>
        <w:pStyle w:val="Standard"/>
        <w:jc w:val="center"/>
        <w:rPr>
          <w:rFonts w:ascii="Times New Roman" w:hAnsi="Times New Roman" w:cs="Times New Roman"/>
          <w:b/>
        </w:rPr>
      </w:pPr>
    </w:p>
    <w:p w14:paraId="2D448E47" w14:textId="7C5E9D64" w:rsidR="00B44BB2" w:rsidRDefault="00B522BE" w:rsidP="00370AEA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În conformitate cu Programa </w:t>
      </w:r>
      <w:r w:rsidR="00CA52EE">
        <w:rPr>
          <w:rFonts w:ascii="Times New Roman" w:hAnsi="Times New Roman" w:cs="Times New Roman"/>
          <w:b/>
        </w:rPr>
        <w:t>ș</w:t>
      </w:r>
      <w:r>
        <w:rPr>
          <w:rFonts w:ascii="Times New Roman" w:hAnsi="Times New Roman" w:cs="Times New Roman"/>
          <w:b/>
        </w:rPr>
        <w:t xml:space="preserve">colară pentru disciplina Limba modernă 1, </w:t>
      </w:r>
      <w:r w:rsidR="00514668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lasele a V-a – a VIII-a, aprobată prin Ordinul ministrului </w:t>
      </w:r>
      <w:r w:rsidR="0051466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nr. 3393/28.02.2017</w:t>
      </w:r>
    </w:p>
    <w:p w14:paraId="3A13126F" w14:textId="77777777" w:rsidR="00370AEA" w:rsidRDefault="00370AEA" w:rsidP="00370AEA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263"/>
        <w:gridCol w:w="3672"/>
        <w:gridCol w:w="3274"/>
        <w:gridCol w:w="1406"/>
        <w:gridCol w:w="1800"/>
        <w:gridCol w:w="2160"/>
      </w:tblGrid>
      <w:tr w:rsidR="00370AEA" w14:paraId="00DB62D2" w14:textId="77777777" w:rsidTr="006375BA">
        <w:trPr>
          <w:tblHeader/>
        </w:trPr>
        <w:tc>
          <w:tcPr>
            <w:tcW w:w="2263" w:type="dxa"/>
          </w:tcPr>
          <w:p w14:paraId="08B70199" w14:textId="7A608D4B" w:rsidR="00370AEA" w:rsidRDefault="00370AEA" w:rsidP="00370AE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Unitatea de învă</w:t>
            </w:r>
            <w:r w:rsidR="00CA52EE">
              <w:rPr>
                <w:rFonts w:ascii="Times New Roman" w:hAnsi="Times New Roman" w:cs="Times New Roman"/>
                <w:b/>
              </w:rPr>
              <w:t>ț</w:t>
            </w:r>
            <w:r>
              <w:rPr>
                <w:rFonts w:ascii="Times New Roman" w:hAnsi="Times New Roman" w:cs="Times New Roman"/>
                <w:b/>
              </w:rPr>
              <w:t>are</w:t>
            </w:r>
          </w:p>
        </w:tc>
        <w:tc>
          <w:tcPr>
            <w:tcW w:w="3672" w:type="dxa"/>
          </w:tcPr>
          <w:p w14:paraId="6FC4F2D1" w14:textId="1CC52CD2" w:rsidR="00370AEA" w:rsidRDefault="00370AEA" w:rsidP="00370AE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</w:t>
            </w:r>
            <w:r w:rsidR="00CA52EE">
              <w:rPr>
                <w:rFonts w:ascii="Times New Roman" w:hAnsi="Times New Roman" w:cs="Times New Roman"/>
                <w:b/>
              </w:rPr>
              <w:t>ț</w:t>
            </w:r>
            <w:r>
              <w:rPr>
                <w:rFonts w:ascii="Times New Roman" w:hAnsi="Times New Roman" w:cs="Times New Roman"/>
                <w:b/>
              </w:rPr>
              <w:t>inuturi detaliate</w:t>
            </w:r>
          </w:p>
        </w:tc>
        <w:tc>
          <w:tcPr>
            <w:tcW w:w="3274" w:type="dxa"/>
          </w:tcPr>
          <w:p w14:paraId="71A42A84" w14:textId="064AABB7" w:rsidR="00370AEA" w:rsidRDefault="00370AEA" w:rsidP="00370AE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</w:t>
            </w:r>
            <w:r w:rsidR="00CA52EE">
              <w:rPr>
                <w:rFonts w:ascii="Times New Roman" w:hAnsi="Times New Roman" w:cs="Times New Roman"/>
                <w:b/>
              </w:rPr>
              <w:t>ț</w:t>
            </w:r>
            <w:r>
              <w:rPr>
                <w:rFonts w:ascii="Times New Roman" w:hAnsi="Times New Roman" w:cs="Times New Roman"/>
                <w:b/>
              </w:rPr>
              <w:t>e specifice vizate</w:t>
            </w:r>
          </w:p>
        </w:tc>
        <w:tc>
          <w:tcPr>
            <w:tcW w:w="1406" w:type="dxa"/>
          </w:tcPr>
          <w:p w14:paraId="42000E0D" w14:textId="77777777" w:rsidR="00370AEA" w:rsidRDefault="00370AEA" w:rsidP="00370AE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ore alocate</w:t>
            </w:r>
          </w:p>
        </w:tc>
        <w:tc>
          <w:tcPr>
            <w:tcW w:w="1800" w:type="dxa"/>
          </w:tcPr>
          <w:p w14:paraId="1727EB8E" w14:textId="77777777" w:rsidR="00370AEA" w:rsidRDefault="00370AEA" w:rsidP="00370AE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Săptămâna</w:t>
            </w:r>
          </w:p>
        </w:tc>
        <w:tc>
          <w:tcPr>
            <w:tcW w:w="2160" w:type="dxa"/>
          </w:tcPr>
          <w:p w14:paraId="71847076" w14:textId="5AC0F5DC" w:rsidR="00370AEA" w:rsidRDefault="00370AEA" w:rsidP="00370AE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</w:t>
            </w:r>
            <w:r w:rsidR="004B003E">
              <w:rPr>
                <w:rFonts w:ascii="Times New Roman" w:hAnsi="Times New Roman" w:cs="Times New Roman"/>
                <w:b/>
              </w:rPr>
              <w:t>ervații</w:t>
            </w:r>
          </w:p>
        </w:tc>
      </w:tr>
      <w:tr w:rsidR="00370AEA" w14:paraId="721B4CF5" w14:textId="77777777" w:rsidTr="006375BA">
        <w:tc>
          <w:tcPr>
            <w:tcW w:w="2263" w:type="dxa"/>
          </w:tcPr>
          <w:p w14:paraId="49740A69" w14:textId="1C345C36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FC24D59" w14:textId="77777777" w:rsidR="004C034E" w:rsidRPr="00CA52EE" w:rsidRDefault="004C034E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564BEB23" w14:textId="77777777" w:rsidR="00370AEA" w:rsidRDefault="00157BF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Unité 0</w:t>
            </w:r>
          </w:p>
          <w:p w14:paraId="03C04686" w14:textId="6AFB66EC" w:rsidR="00157BFA" w:rsidRPr="00CA52EE" w:rsidRDefault="00157BF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À vos marques! Prêts?! Français!</w:t>
            </w:r>
          </w:p>
        </w:tc>
        <w:tc>
          <w:tcPr>
            <w:tcW w:w="3672" w:type="dxa"/>
          </w:tcPr>
          <w:p w14:paraId="025E3722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Temă: </w:t>
            </w:r>
            <w:r>
              <w:rPr>
                <w:rFonts w:ascii="Times New Roman" w:hAnsi="Times New Roman" w:cs="Times New Roman"/>
              </w:rPr>
              <w:t>Universul personal</w:t>
            </w:r>
          </w:p>
          <w:p w14:paraId="7375CC85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71F17F7" w14:textId="316BDDE5" w:rsidR="00157BFA" w:rsidRDefault="00157BFA" w:rsidP="00157BF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Acte de vorbire:</w:t>
            </w:r>
          </w:p>
          <w:p w14:paraId="122C5EE7" w14:textId="41C531FD" w:rsidR="00157BFA" w:rsidRDefault="00157BFA" w:rsidP="00157B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-a se prezenta </w:t>
            </w:r>
          </w:p>
          <w:p w14:paraId="451B7E04" w14:textId="29938583" w:rsidR="00157BFA" w:rsidRDefault="00157BFA" w:rsidP="00157B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-a vorbi despre activitățile sale preferate </w:t>
            </w:r>
          </w:p>
          <w:p w14:paraId="1B75B341" w14:textId="77777777" w:rsidR="00157BFA" w:rsidRDefault="00157BFA" w:rsidP="00157BFA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14:paraId="0D6A9517" w14:textId="5D1F1144" w:rsidR="00157BFA" w:rsidRDefault="00157BFA" w:rsidP="00157BF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Elemente de construcție a comunicării:</w:t>
            </w:r>
          </w:p>
          <w:p w14:paraId="0BE64D93" w14:textId="04222572" w:rsidR="00157BFA" w:rsidRDefault="00157BFA" w:rsidP="00157BF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D032C67" w14:textId="480CFB1A" w:rsidR="00157BFA" w:rsidRDefault="00157BFA" w:rsidP="00157BF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a.lexic:</w:t>
            </w:r>
          </w:p>
          <w:p w14:paraId="3D41D1A0" w14:textId="17F6B2C6" w:rsidR="00157BFA" w:rsidRDefault="00157BFA" w:rsidP="00157BF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157BFA">
              <w:rPr>
                <w:rFonts w:ascii="Times New Roman" w:hAnsi="Times New Roman" w:cs="Times New Roman"/>
                <w:bCs/>
              </w:rPr>
              <w:t>activități de timp liber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3E5F785" w14:textId="695FC656" w:rsidR="00157BFA" w:rsidRDefault="00A27A05" w:rsidP="00157BF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157BFA" w:rsidRPr="00157BFA">
              <w:rPr>
                <w:rFonts w:ascii="Times New Roman" w:hAnsi="Times New Roman" w:cs="Times New Roman"/>
                <w:b/>
                <w:bCs/>
              </w:rPr>
              <w:t xml:space="preserve">. morfologie </w:t>
            </w:r>
          </w:p>
          <w:p w14:paraId="350A0284" w14:textId="6960F7B2" w:rsidR="00157BFA" w:rsidRDefault="00A27A05" w:rsidP="00157B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-articolele contractate </w:t>
            </w:r>
          </w:p>
          <w:p w14:paraId="480B6492" w14:textId="37C74AD9" w:rsidR="00A27A05" w:rsidRDefault="00A27A05" w:rsidP="00157B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-gradele de comparație ale adjectivului </w:t>
            </w:r>
          </w:p>
          <w:p w14:paraId="738F28EA" w14:textId="02046E33" w:rsidR="00A27A05" w:rsidRDefault="00A27A05" w:rsidP="00157B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-verbul: indicativ prezent </w:t>
            </w:r>
          </w:p>
          <w:p w14:paraId="7F043BF1" w14:textId="15ECB07E" w:rsidR="00A27A05" w:rsidRPr="00A27A05" w:rsidRDefault="00A27A05" w:rsidP="00157B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-verbul: perfect compus </w:t>
            </w:r>
          </w:p>
          <w:p w14:paraId="118FD2A6" w14:textId="77777777" w:rsidR="00157BFA" w:rsidRPr="00157BFA" w:rsidRDefault="00157BFA" w:rsidP="00157BF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092D9DD" w14:textId="49A84D71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6CBC9C6B" w14:textId="77777777" w:rsidR="00370AEA" w:rsidRPr="00157BFA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AC9AA5C" w14:textId="15ABA205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Identificarea detaliilor din mesaje </w:t>
            </w:r>
            <w:r w:rsidR="00CA52EE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i interac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iuni pe subiecte previzibile când locutorii</w:t>
            </w:r>
            <w:r w:rsidR="004B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interlocutorii vorbesc clar </w:t>
            </w:r>
            <w:r w:rsidR="00CA52EE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i rar</w:t>
            </w:r>
          </w:p>
          <w:p w14:paraId="27BA996E" w14:textId="6EC888BA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Selectarea de informa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ii din texte din via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a cotidiană</w:t>
            </w:r>
          </w:p>
          <w:p w14:paraId="3C9CCFFA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Elaborarea unui mesaj </w:t>
            </w:r>
            <w:r>
              <w:rPr>
                <w:rFonts w:ascii="Times New Roman" w:hAnsi="Times New Roman" w:cs="Times New Roman"/>
              </w:rPr>
              <w:lastRenderedPageBreak/>
              <w:t>simplu de prezentare pentru un profil personal</w:t>
            </w:r>
          </w:p>
        </w:tc>
        <w:tc>
          <w:tcPr>
            <w:tcW w:w="1406" w:type="dxa"/>
          </w:tcPr>
          <w:p w14:paraId="66E37A71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FDD2BF9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2ECD104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70AEA" w:rsidRPr="00D61AC8" w14:paraId="3EB68BAE" w14:textId="77777777" w:rsidTr="006375BA">
        <w:tc>
          <w:tcPr>
            <w:tcW w:w="2263" w:type="dxa"/>
          </w:tcPr>
          <w:p w14:paraId="1C645049" w14:textId="77777777" w:rsidR="00370AEA" w:rsidRPr="00CA52EE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4F68CEF8" w14:textId="097D04F8" w:rsidR="00370AEA" w:rsidRPr="00CA52EE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 w:rsidRPr="00CA52EE">
              <w:rPr>
                <w:rFonts w:ascii="Times New Roman" w:hAnsi="Times New Roman" w:cs="Times New Roman"/>
                <w:b/>
                <w:lang w:val="fr-FR"/>
              </w:rPr>
              <w:t xml:space="preserve">Unité </w:t>
            </w:r>
            <w:r w:rsidR="004C034E">
              <w:rPr>
                <w:rFonts w:ascii="Times New Roman" w:hAnsi="Times New Roman" w:cs="Times New Roman"/>
                <w:b/>
                <w:lang w:val="fr-FR"/>
              </w:rPr>
              <w:t>1</w:t>
            </w:r>
            <w:r w:rsidRPr="00CA52EE">
              <w:rPr>
                <w:rFonts w:ascii="Times New Roman" w:hAnsi="Times New Roman" w:cs="Times New Roman"/>
                <w:b/>
                <w:lang w:val="fr-FR"/>
              </w:rPr>
              <w:t>:</w:t>
            </w:r>
          </w:p>
          <w:p w14:paraId="02D8E0C1" w14:textId="00ADE5D4" w:rsidR="00370AEA" w:rsidRPr="00CA52EE" w:rsidRDefault="00B4039D" w:rsidP="00B4039D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Au cœur de la ville…l’école </w:t>
            </w:r>
          </w:p>
        </w:tc>
        <w:tc>
          <w:tcPr>
            <w:tcW w:w="3672" w:type="dxa"/>
          </w:tcPr>
          <w:p w14:paraId="55330BBA" w14:textId="73C02DF5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Tema: </w:t>
            </w:r>
            <w:r w:rsidR="00D61AC8" w:rsidRPr="00D61AC8">
              <w:rPr>
                <w:rFonts w:ascii="Times New Roman" w:hAnsi="Times New Roman" w:cs="Times New Roman"/>
              </w:rPr>
              <w:t>Oameni și locuri: aspecte ale vieții citadine și rurale, servicii</w:t>
            </w:r>
          </w:p>
          <w:p w14:paraId="2255C095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AAF3FF3" w14:textId="77777777" w:rsidR="00370AEA" w:rsidRDefault="00B4039D" w:rsidP="004B003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Acte de vorbire:</w:t>
            </w:r>
          </w:p>
          <w:p w14:paraId="5D7391C7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-a descrie un loc</w:t>
            </w:r>
          </w:p>
          <w:p w14:paraId="1AD4315A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-a vorbi despre intenții / proiecte</w:t>
            </w:r>
          </w:p>
          <w:p w14:paraId="696257EF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-a situa în timp</w:t>
            </w:r>
          </w:p>
          <w:p w14:paraId="76446656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-a participa la un schimb verbal pe subiecte cunoscute </w:t>
            </w:r>
          </w:p>
          <w:p w14:paraId="3916FAF6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14:paraId="69D68AC0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B4039D">
              <w:rPr>
                <w:rFonts w:ascii="Times New Roman" w:hAnsi="Times New Roman" w:cs="Times New Roman"/>
                <w:b/>
                <w:bCs/>
              </w:rPr>
              <w:t>Elemente de construcție a comunicării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37E013BF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Pr="00D77824">
              <w:rPr>
                <w:rFonts w:ascii="Times New Roman" w:hAnsi="Times New Roman" w:cs="Times New Roman"/>
                <w:b/>
                <w:bCs/>
              </w:rPr>
              <w:t>.lexic:</w:t>
            </w:r>
          </w:p>
          <w:p w14:paraId="3D8392AD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-oameni și locuri: aspecte ale vieții citadine/rurale </w:t>
            </w:r>
          </w:p>
          <w:p w14:paraId="54670614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-școala; profesii </w:t>
            </w:r>
          </w:p>
          <w:p w14:paraId="703A6575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b.</w:t>
            </w:r>
            <w:r w:rsidRPr="00D77824">
              <w:rPr>
                <w:rFonts w:ascii="Times New Roman" w:hAnsi="Times New Roman" w:cs="Times New Roman"/>
                <w:b/>
                <w:bCs/>
              </w:rPr>
              <w:t>fonetică:</w:t>
            </w:r>
          </w:p>
          <w:p w14:paraId="76D7658C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h mut / h aspirat</w:t>
            </w:r>
          </w:p>
          <w:p w14:paraId="61F612EC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Pr="00D77824">
              <w:rPr>
                <w:rFonts w:ascii="Times New Roman" w:hAnsi="Times New Roman" w:cs="Times New Roman"/>
                <w:b/>
                <w:bCs/>
              </w:rPr>
              <w:t>.morfologie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2218AAB" w14:textId="6C3F5FAB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-substantivul: regula de formare a femininului</w:t>
            </w:r>
            <w:r w:rsidR="00D77824">
              <w:rPr>
                <w:rFonts w:ascii="Times New Roman" w:hAnsi="Times New Roman" w:cs="Times New Roman"/>
                <w:bCs/>
              </w:rPr>
              <w:t xml:space="preserve"> (</w:t>
            </w:r>
            <w:r w:rsidR="00D77824">
              <w:rPr>
                <w:rFonts w:ascii="Times New Roman" w:hAnsi="Times New Roman" w:cs="Times New Roman"/>
                <w:bCs/>
                <w:lang w:val="fr-FR"/>
              </w:rPr>
              <w:t>-er / -ère; -f / -</w:t>
            </w:r>
            <w:proofErr w:type="spellStart"/>
            <w:r w:rsidR="00D77824">
              <w:rPr>
                <w:rFonts w:ascii="Times New Roman" w:hAnsi="Times New Roman" w:cs="Times New Roman"/>
                <w:bCs/>
                <w:lang w:val="fr-FR"/>
              </w:rPr>
              <w:t>ve</w:t>
            </w:r>
            <w:proofErr w:type="spellEnd"/>
            <w:r w:rsidR="00D77824">
              <w:rPr>
                <w:rFonts w:ascii="Times New Roman" w:hAnsi="Times New Roman" w:cs="Times New Roman"/>
                <w:bCs/>
                <w:lang w:val="fr-FR"/>
              </w:rPr>
              <w:t xml:space="preserve">; -x / </w:t>
            </w:r>
            <w:r w:rsidR="00D77824">
              <w:rPr>
                <w:rFonts w:ascii="Times New Roman" w:hAnsi="Times New Roman" w:cs="Times New Roman"/>
                <w:bCs/>
                <w:lang w:val="fr-FR"/>
              </w:rPr>
              <w:lastRenderedPageBreak/>
              <w:t>-se</w:t>
            </w:r>
            <w:r w:rsidR="00D77824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și a pluralului </w:t>
            </w:r>
            <w:r w:rsidR="00D77824">
              <w:rPr>
                <w:rFonts w:ascii="Times New Roman" w:hAnsi="Times New Roman" w:cs="Times New Roman"/>
                <w:bCs/>
              </w:rPr>
              <w:t>(-eau,-eu / -eaux, -eux; -al / -aux)</w:t>
            </w:r>
          </w:p>
          <w:p w14:paraId="0984CDD1" w14:textId="77777777" w:rsidR="00B4039D" w:rsidRDefault="00B4039D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-pronumele demonstartiv neutru </w:t>
            </w:r>
          </w:p>
          <w:p w14:paraId="0654B5F7" w14:textId="77777777" w:rsidR="00B4039D" w:rsidRDefault="00D77824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-verbul – viitorul apropiat</w:t>
            </w:r>
          </w:p>
          <w:p w14:paraId="5B4E0740" w14:textId="77777777" w:rsidR="00D77824" w:rsidRDefault="00D77824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-adverbele de timp</w:t>
            </w:r>
          </w:p>
          <w:p w14:paraId="08FBF710" w14:textId="77777777" w:rsidR="00D77824" w:rsidRDefault="00D77824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14:paraId="0751FCED" w14:textId="3F032744" w:rsidR="00153F2F" w:rsidRPr="00153F2F" w:rsidRDefault="00153F2F" w:rsidP="004B003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153F2F">
              <w:rPr>
                <w:rFonts w:ascii="Times New Roman" w:hAnsi="Times New Roman" w:cs="Times New Roman"/>
                <w:b/>
                <w:bCs/>
              </w:rPr>
              <w:t xml:space="preserve">Cultură și civilizație </w:t>
            </w:r>
            <w:r w:rsidR="001E655E">
              <w:rPr>
                <w:rFonts w:ascii="Times New Roman" w:hAnsi="Times New Roman" w:cs="Times New Roman"/>
                <w:b/>
                <w:bCs/>
              </w:rPr>
              <w:t xml:space="preserve">/ Conținuturi interdisciplinare </w:t>
            </w:r>
          </w:p>
          <w:p w14:paraId="79B88956" w14:textId="77777777" w:rsidR="00153F2F" w:rsidRDefault="00153F2F" w:rsidP="00153F2F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Petite séance de littérature </w:t>
            </w:r>
          </w:p>
          <w:p w14:paraId="3779AD9E" w14:textId="77777777" w:rsidR="00153F2F" w:rsidRDefault="00153F2F" w:rsidP="00153F2F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52064629" w14:textId="77777777" w:rsidR="00153F2F" w:rsidRDefault="00153F2F" w:rsidP="00153F2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La rentrée…ailleurs</w:t>
            </w:r>
          </w:p>
          <w:p w14:paraId="55BE82D6" w14:textId="77777777" w:rsidR="00153F2F" w:rsidRDefault="00153F2F" w:rsidP="00153F2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03BCA718" w14:textId="60247AE7" w:rsidR="00153F2F" w:rsidRDefault="00BF3D35" w:rsidP="00153F2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762E608" w14:textId="53A2A1FA" w:rsidR="00153F2F" w:rsidRDefault="00153F2F" w:rsidP="00153F2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Proiecte</w:t>
            </w:r>
          </w:p>
          <w:p w14:paraId="281FC874" w14:textId="77777777" w:rsidR="00153F2F" w:rsidRDefault="00153F2F" w:rsidP="00153F2F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</w:p>
          <w:p w14:paraId="6659D43E" w14:textId="77777777" w:rsidR="00153F2F" w:rsidRDefault="00153F2F" w:rsidP="00153F2F">
            <w:pPr>
              <w:pStyle w:val="Standard"/>
              <w:rPr>
                <w:rFonts w:ascii="Times New Roman" w:hAnsi="Times New Roman" w:cs="Times New Roman"/>
                <w:iCs/>
              </w:rPr>
            </w:pPr>
            <w:r w:rsidRPr="008E0CF3">
              <w:rPr>
                <w:rFonts w:ascii="Times New Roman" w:hAnsi="Times New Roman" w:cs="Times New Roman"/>
                <w:b/>
                <w:iCs/>
              </w:rPr>
              <w:t>En groupe</w:t>
            </w:r>
            <w:r>
              <w:rPr>
                <w:rFonts w:ascii="Times New Roman" w:hAnsi="Times New Roman" w:cs="Times New Roman"/>
                <w:iCs/>
              </w:rPr>
              <w:t>: Une ville idéale</w:t>
            </w:r>
          </w:p>
          <w:p w14:paraId="12F45212" w14:textId="193AFEE9" w:rsidR="00D77824" w:rsidRPr="00B4039D" w:rsidRDefault="00153F2F" w:rsidP="00153F2F">
            <w:pPr>
              <w:pStyle w:val="Standard"/>
              <w:rPr>
                <w:rFonts w:ascii="Times New Roman" w:hAnsi="Times New Roman" w:cs="Times New Roman"/>
              </w:rPr>
            </w:pPr>
            <w:r w:rsidRPr="008E0CF3">
              <w:rPr>
                <w:rFonts w:ascii="Times New Roman" w:hAnsi="Times New Roman" w:cs="Times New Roman"/>
                <w:b/>
                <w:iCs/>
              </w:rPr>
              <w:t>À toi</w:t>
            </w:r>
            <w:r>
              <w:rPr>
                <w:rFonts w:ascii="Times New Roman" w:hAnsi="Times New Roman" w:cs="Times New Roman"/>
                <w:iCs/>
              </w:rPr>
              <w:t>: Mon lieu préféré</w:t>
            </w:r>
          </w:p>
        </w:tc>
        <w:tc>
          <w:tcPr>
            <w:tcW w:w="3274" w:type="dxa"/>
          </w:tcPr>
          <w:p w14:paraId="41FD4AC4" w14:textId="6AF77238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 Identificarea informa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 xml:space="preserve">iilor principale din </w:t>
            </w:r>
            <w:r w:rsidR="00CA52EE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tirile prezentate la TV</w:t>
            </w:r>
            <w:r w:rsidR="004B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materiale înregistrate, referitoare la diferite evenimente, atunci când comentariul este ilustrat prin imagini</w:t>
            </w:r>
          </w:p>
          <w:p w14:paraId="1DAB307A" w14:textId="77777777" w:rsidR="00D77824" w:rsidRDefault="00D77824" w:rsidP="00D7782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Prezentarea unor planuri/expunerea unor intenții și proiecte de viitor</w:t>
            </w:r>
          </w:p>
          <w:p w14:paraId="39619E3D" w14:textId="633BA349" w:rsidR="00D77824" w:rsidRDefault="00D77824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Participarea la conversații în legătură cu planificarea unor activități</w:t>
            </w:r>
          </w:p>
          <w:p w14:paraId="7F2674B1" w14:textId="07F1CEA9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Selectarea de informa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ii din texte din via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a cotidiană</w:t>
            </w:r>
          </w:p>
          <w:p w14:paraId="1A93EFDB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Elaborarea unui mesaj simplu de prezentare pentru un profil personal</w:t>
            </w:r>
          </w:p>
          <w:p w14:paraId="38655F28" w14:textId="01F401F6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4004229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8F6D8BD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70E5AD30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3632052C" w14:textId="77777777" w:rsidR="00370AEA" w:rsidRPr="00514668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37FD30D7" w14:textId="77777777" w:rsidR="00370AEA" w:rsidRPr="00514668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2AB2310F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1110D967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E710CCC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6204D9C8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5F763A5" w14:textId="77C32B61" w:rsidR="00D77824" w:rsidRPr="00D77824" w:rsidRDefault="00D77824" w:rsidP="004B003E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370AEA" w14:paraId="58EF3CC1" w14:textId="77777777" w:rsidTr="006375BA">
        <w:trPr>
          <w:trHeight w:val="2501"/>
        </w:trPr>
        <w:tc>
          <w:tcPr>
            <w:tcW w:w="2263" w:type="dxa"/>
          </w:tcPr>
          <w:p w14:paraId="7C196AC6" w14:textId="77777777" w:rsidR="00370AEA" w:rsidRPr="00514668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76222297" w14:textId="6B78E661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Unité 2:</w:t>
            </w:r>
          </w:p>
          <w:p w14:paraId="1695F404" w14:textId="04B5B285" w:rsidR="00370AEA" w:rsidRDefault="00D61AC8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Les loisirs au collège </w:t>
            </w:r>
          </w:p>
        </w:tc>
        <w:tc>
          <w:tcPr>
            <w:tcW w:w="3672" w:type="dxa"/>
          </w:tcPr>
          <w:p w14:paraId="11BF0C5B" w14:textId="5EC65443" w:rsidR="004114A9" w:rsidRDefault="00370AEA" w:rsidP="004114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Tema:</w:t>
            </w:r>
            <w:r w:rsidR="004114A9">
              <w:rPr>
                <w:rFonts w:ascii="Times New Roman" w:hAnsi="Times New Roman" w:cs="Times New Roman"/>
              </w:rPr>
              <w:t xml:space="preserve"> Universul personal: pasiuni și activități de timp liber </w:t>
            </w:r>
          </w:p>
          <w:p w14:paraId="799B6674" w14:textId="77777777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9B6615B" w14:textId="18950C49" w:rsidR="004114A9" w:rsidRDefault="004114A9" w:rsidP="004114A9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Acte de vorbire:</w:t>
            </w:r>
          </w:p>
          <w:p w14:paraId="290502FE" w14:textId="5B6953DB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descrie o persoană</w:t>
            </w:r>
          </w:p>
          <w:p w14:paraId="72C2EB0C" w14:textId="36A480FF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exprima gusturi / preferințe</w:t>
            </w:r>
          </w:p>
          <w:p w14:paraId="5FF57A98" w14:textId="168AC0CA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 vorbi despre activitățile sale / pasiunile sale </w:t>
            </w:r>
          </w:p>
          <w:p w14:paraId="6412BE1A" w14:textId="77777777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E13D88B" w14:textId="735E64DA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  <w:r w:rsidRPr="004114A9">
              <w:rPr>
                <w:rFonts w:ascii="Times New Roman" w:hAnsi="Times New Roman" w:cs="Times New Roman"/>
                <w:b/>
              </w:rPr>
              <w:t>Elemente de construcție a comunicării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4C0A550" w14:textId="77777777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4114A9">
              <w:rPr>
                <w:rFonts w:ascii="Times New Roman" w:hAnsi="Times New Roman" w:cs="Times New Roman"/>
                <w:b/>
              </w:rPr>
              <w:t>lexic:</w:t>
            </w:r>
          </w:p>
          <w:p w14:paraId="0208D63D" w14:textId="77777777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centre de interes, preocupări ale adolescenților</w:t>
            </w:r>
          </w:p>
          <w:p w14:paraId="212E5303" w14:textId="1780B5C3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-caracterul unei persoane</w:t>
            </w:r>
          </w:p>
          <w:p w14:paraId="3FC9C538" w14:textId="77777777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5A5EA23" w14:textId="5FC8D9E6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  <w:r w:rsidRPr="004114A9">
              <w:rPr>
                <w:rFonts w:ascii="Times New Roman" w:hAnsi="Times New Roman" w:cs="Times New Roman"/>
                <w:b/>
              </w:rPr>
              <w:t>b. fonetică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75C40B2" w14:textId="78D77892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-grupuri ritmice </w:t>
            </w:r>
          </w:p>
          <w:p w14:paraId="7D39629C" w14:textId="77777777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D88F854" w14:textId="423181A2" w:rsidR="004114A9" w:rsidRPr="008E0CF3" w:rsidRDefault="004114A9" w:rsidP="004114A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E0CF3">
              <w:rPr>
                <w:rFonts w:ascii="Times New Roman" w:hAnsi="Times New Roman" w:cs="Times New Roman"/>
                <w:b/>
              </w:rPr>
              <w:t xml:space="preserve">c. morfologie </w:t>
            </w:r>
          </w:p>
          <w:p w14:paraId="00470BDB" w14:textId="0FF9F3BD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-adjectivul: formarea femininului (cazuri particulare)</w:t>
            </w:r>
          </w:p>
          <w:p w14:paraId="03085EE6" w14:textId="55C6ACCA" w:rsidR="004114A9" w:rsidRDefault="004114A9" w:rsidP="004114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-grade de comparație (forme regulate și neregulate – bon, petit, mauvais)</w:t>
            </w:r>
          </w:p>
          <w:p w14:paraId="3C40700D" w14:textId="77777777" w:rsidR="008E0CF3" w:rsidRDefault="004114A9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-pronumele complement indirect; pronumele adverbiale: en, y </w:t>
            </w:r>
          </w:p>
          <w:p w14:paraId="0F1769FC" w14:textId="77777777" w:rsidR="00153F2F" w:rsidRDefault="00153F2F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F5758D6" w14:textId="74A700F2" w:rsidR="00153F2F" w:rsidRDefault="00153F2F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153F2F">
              <w:rPr>
                <w:rFonts w:ascii="Times New Roman" w:hAnsi="Times New Roman" w:cs="Times New Roman"/>
                <w:b/>
              </w:rPr>
              <w:t xml:space="preserve">Cultură și civilizație </w:t>
            </w:r>
            <w:r w:rsidR="001E655E">
              <w:rPr>
                <w:rFonts w:ascii="Times New Roman" w:hAnsi="Times New Roman" w:cs="Times New Roman"/>
                <w:b/>
              </w:rPr>
              <w:t>/ Conținuturi interdisciplinare</w:t>
            </w:r>
          </w:p>
          <w:p w14:paraId="6EF495B7" w14:textId="77777777" w:rsidR="00153F2F" w:rsidRDefault="00153F2F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E1A8155" w14:textId="77777777" w:rsidR="00153F2F" w:rsidRDefault="00153F2F" w:rsidP="00153F2F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Petite séance d’éducation civique</w:t>
            </w:r>
          </w:p>
          <w:p w14:paraId="69E08566" w14:textId="77777777" w:rsidR="00153F2F" w:rsidRDefault="00153F2F" w:rsidP="00153F2F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656A8CFE" w14:textId="77777777" w:rsidR="00153F2F" w:rsidRDefault="00153F2F" w:rsidP="00153F2F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Tu as le droit aux loisirs!</w:t>
            </w:r>
          </w:p>
          <w:p w14:paraId="0E685B01" w14:textId="77777777" w:rsidR="00153F2F" w:rsidRDefault="00153F2F" w:rsidP="00153F2F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5477E444" w14:textId="40674B9B" w:rsidR="00153F2F" w:rsidRDefault="00153F2F" w:rsidP="00153F2F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Proiecte</w:t>
            </w:r>
            <w:proofErr w:type="spellEnd"/>
          </w:p>
          <w:p w14:paraId="167CF9AB" w14:textId="77777777" w:rsidR="00153F2F" w:rsidRDefault="00153F2F" w:rsidP="00153F2F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 w:rsidRPr="008E0CF3">
              <w:rPr>
                <w:rFonts w:ascii="Times New Roman" w:hAnsi="Times New Roman" w:cs="Times New Roman"/>
                <w:b/>
                <w:lang w:val="fr-FR"/>
              </w:rPr>
              <w:t xml:space="preserve">En groupe: </w:t>
            </w:r>
            <w:r w:rsidRPr="008E0CF3">
              <w:rPr>
                <w:rFonts w:ascii="Times New Roman" w:hAnsi="Times New Roman" w:cs="Times New Roman"/>
                <w:lang w:val="fr-FR"/>
              </w:rPr>
              <w:t>Un blog sur les loisirs</w:t>
            </w:r>
          </w:p>
          <w:p w14:paraId="1D5F46B4" w14:textId="5E72A36E" w:rsidR="00153F2F" w:rsidRPr="00153F2F" w:rsidRDefault="00153F2F" w:rsidP="00153F2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À toi: </w:t>
            </w:r>
            <w:r w:rsidRPr="008E0CF3">
              <w:rPr>
                <w:rFonts w:ascii="Times New Roman" w:hAnsi="Times New Roman" w:cs="Times New Roman"/>
                <w:lang w:val="fr-FR"/>
              </w:rPr>
              <w:t>Portrait de collégien</w:t>
            </w:r>
          </w:p>
        </w:tc>
        <w:tc>
          <w:tcPr>
            <w:tcW w:w="3274" w:type="dxa"/>
          </w:tcPr>
          <w:p w14:paraId="6B2831DE" w14:textId="4A97F27E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 Identificarea informa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 xml:space="preserve">iilor principale din </w:t>
            </w:r>
            <w:r w:rsidR="00CA52EE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tirile prezentate la TV</w:t>
            </w:r>
            <w:r w:rsidR="004B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materiale înregistrate, referitoare la diferite evenimente, atunci când comentariul este ilustrat prin imagini</w:t>
            </w:r>
          </w:p>
          <w:p w14:paraId="27C22F89" w14:textId="746FAAED" w:rsidR="008E0CF3" w:rsidRDefault="008E0CF3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Participarea la conversații în legătură cu planificarea unor activități</w:t>
            </w:r>
          </w:p>
          <w:p w14:paraId="343A87B0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Formularea unei păreri asupra unei probleme practice, cu sprijin din partea interlocutorului</w:t>
            </w:r>
          </w:p>
          <w:p w14:paraId="7AFD4ED7" w14:textId="7DB650B7" w:rsidR="008E0CF3" w:rsidRDefault="008E0CF3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Identificarea informațiilor </w:t>
            </w:r>
            <w:r>
              <w:rPr>
                <w:rFonts w:ascii="Times New Roman" w:hAnsi="Times New Roman" w:cs="Times New Roman"/>
              </w:rPr>
              <w:lastRenderedPageBreak/>
              <w:t>dintr-o scrisoare personală simplă/e-mail în vederea redactării unui răspuns</w:t>
            </w:r>
          </w:p>
          <w:p w14:paraId="7E159178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Elaborarea unui mesaj simplu de prezentare pentru un profil personal</w:t>
            </w:r>
          </w:p>
          <w:p w14:paraId="3F5120D0" w14:textId="56438932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66498E4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C4A27AF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43E16201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  <w:outline/>
              </w:rPr>
            </w:pPr>
          </w:p>
          <w:p w14:paraId="63826156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24E74FDB" w14:textId="3EBB8DEC" w:rsidR="008E0CF3" w:rsidRPr="008E0CF3" w:rsidRDefault="008E0CF3" w:rsidP="004B003E">
            <w:pPr>
              <w:pStyle w:val="Standard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8E0CF3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8E0CF3" w14:paraId="4638C6F1" w14:textId="77777777" w:rsidTr="006375BA">
        <w:trPr>
          <w:trHeight w:val="440"/>
        </w:trPr>
        <w:tc>
          <w:tcPr>
            <w:tcW w:w="2263" w:type="dxa"/>
          </w:tcPr>
          <w:p w14:paraId="6CA0B5F7" w14:textId="5A70F2AA" w:rsidR="008E0CF3" w:rsidRPr="00514668" w:rsidRDefault="00153F2F" w:rsidP="004B003E">
            <w:pPr>
              <w:pStyle w:val="Standard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Bilan 1</w:t>
            </w:r>
          </w:p>
        </w:tc>
        <w:tc>
          <w:tcPr>
            <w:tcW w:w="3672" w:type="dxa"/>
          </w:tcPr>
          <w:p w14:paraId="7975A387" w14:textId="77777777" w:rsidR="008E0CF3" w:rsidRDefault="00BF3D35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Temă: </w:t>
            </w:r>
            <w:r w:rsidRPr="00D61AC8">
              <w:rPr>
                <w:rFonts w:ascii="Times New Roman" w:hAnsi="Times New Roman" w:cs="Times New Roman"/>
              </w:rPr>
              <w:t>Oameni și locuri: aspecte ale vieții citadine și rurale, servicii</w:t>
            </w:r>
          </w:p>
          <w:p w14:paraId="310F6B0E" w14:textId="77777777" w:rsidR="00BF3D35" w:rsidRDefault="00BF3D35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C00B031" w14:textId="77777777" w:rsidR="00BF3D35" w:rsidRDefault="00BF3D35" w:rsidP="004B003E">
            <w:pPr>
              <w:pStyle w:val="Standard"/>
              <w:rPr>
                <w:rFonts w:ascii="Times New Roman" w:hAnsi="Times New Roman" w:cs="Times New Roman"/>
              </w:rPr>
            </w:pPr>
            <w:r w:rsidRPr="00BF3D35">
              <w:rPr>
                <w:rFonts w:ascii="Times New Roman" w:hAnsi="Times New Roman" w:cs="Times New Roman"/>
                <w:b/>
              </w:rPr>
              <w:t>Acte de vorbire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017426BD" w14:textId="63E67EF7" w:rsidR="00BF3D35" w:rsidRDefault="002A13D2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descrie un loc</w:t>
            </w:r>
          </w:p>
          <w:p w14:paraId="1CA1C1FE" w14:textId="00A57653" w:rsidR="002A13D2" w:rsidRDefault="002A13D2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descrie o persoană</w:t>
            </w:r>
          </w:p>
          <w:p w14:paraId="66B8F137" w14:textId="5C7262F1" w:rsidR="002A13D2" w:rsidRDefault="002A13D2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 vorbi despre programul său </w:t>
            </w:r>
          </w:p>
          <w:p w14:paraId="2B4A8F98" w14:textId="77777777" w:rsidR="002A13D2" w:rsidRDefault="002A13D2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6737E1A" w14:textId="3677D2F5" w:rsidR="002A13D2" w:rsidRDefault="002A13D2" w:rsidP="004B003E">
            <w:pPr>
              <w:pStyle w:val="Standard"/>
              <w:rPr>
                <w:rFonts w:ascii="Times New Roman" w:hAnsi="Times New Roman" w:cs="Times New Roman"/>
              </w:rPr>
            </w:pPr>
            <w:r w:rsidRPr="002A13D2">
              <w:rPr>
                <w:rFonts w:ascii="Times New Roman" w:hAnsi="Times New Roman" w:cs="Times New Roman"/>
                <w:b/>
              </w:rPr>
              <w:t xml:space="preserve">Elemente de construcție a </w:t>
            </w:r>
            <w:r w:rsidRPr="002A13D2">
              <w:rPr>
                <w:rFonts w:ascii="Times New Roman" w:hAnsi="Times New Roman" w:cs="Times New Roman"/>
                <w:b/>
              </w:rPr>
              <w:lastRenderedPageBreak/>
              <w:t>comunicării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DE4C1AB" w14:textId="4C9FBA80" w:rsidR="002A13D2" w:rsidRDefault="002A13D2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2A13D2">
              <w:rPr>
                <w:rFonts w:ascii="Times New Roman" w:hAnsi="Times New Roman" w:cs="Times New Roman"/>
                <w:b/>
              </w:rPr>
              <w:t xml:space="preserve">a.lexic </w:t>
            </w:r>
          </w:p>
          <w:p w14:paraId="13880331" w14:textId="64343FC3" w:rsidR="002A13D2" w:rsidRDefault="002A13D2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-orașul și cartierul: instituții </w:t>
            </w:r>
          </w:p>
          <w:p w14:paraId="437F0AF5" w14:textId="59F29253" w:rsidR="002A13D2" w:rsidRDefault="002A13D2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-școala și programul școlar (materiile)</w:t>
            </w:r>
          </w:p>
          <w:p w14:paraId="396993BA" w14:textId="77777777" w:rsidR="002A13D2" w:rsidRDefault="002A13D2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2551FF6" w14:textId="42079DDF" w:rsidR="002A13D2" w:rsidRPr="002A13D2" w:rsidRDefault="002A13D2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2A13D2">
              <w:rPr>
                <w:rFonts w:ascii="Times New Roman" w:hAnsi="Times New Roman" w:cs="Times New Roman"/>
                <w:b/>
              </w:rPr>
              <w:t xml:space="preserve">b.morfologie </w:t>
            </w:r>
          </w:p>
          <w:p w14:paraId="394058A4" w14:textId="75D57CE6" w:rsidR="002A13D2" w:rsidRDefault="002A13D2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-substantivul: formarea femininului și a pluralului </w:t>
            </w:r>
          </w:p>
          <w:p w14:paraId="1A2585B5" w14:textId="766E7AAE" w:rsidR="002A13D2" w:rsidRDefault="002A13D2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Adjectivul: reguli de formare a femininului </w:t>
            </w:r>
          </w:p>
          <w:p w14:paraId="076556CE" w14:textId="56809AB8" w:rsidR="002A13D2" w:rsidRPr="002A13D2" w:rsidRDefault="002A13D2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-pronumele adverbiale </w:t>
            </w:r>
          </w:p>
          <w:p w14:paraId="26C2A02F" w14:textId="77777777" w:rsidR="002A13D2" w:rsidRDefault="002A13D2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C71AD54" w14:textId="6C816B5D" w:rsidR="00BF3D35" w:rsidRDefault="00BF3D35" w:rsidP="004B003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4" w:type="dxa"/>
          </w:tcPr>
          <w:p w14:paraId="4FFCD6EA" w14:textId="77777777" w:rsidR="002A13D2" w:rsidRDefault="002A13D2" w:rsidP="002A13D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 Identificarea detaliilor din mesaje și interacțiuni pe subiecte previzibile când locutorii/interlocutorii vorbesc clar și rar</w:t>
            </w:r>
          </w:p>
          <w:p w14:paraId="3D1D989D" w14:textId="77777777" w:rsidR="002A13D2" w:rsidRDefault="002A13D2" w:rsidP="002A13D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3748638" w14:textId="77777777" w:rsidR="002A13D2" w:rsidRDefault="002A13D2" w:rsidP="002A13D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1CDBECD" w14:textId="77777777" w:rsidR="002A13D2" w:rsidRDefault="002A13D2" w:rsidP="002A13D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Selectarea de informații din texte din viața cotidiană</w:t>
            </w:r>
          </w:p>
          <w:p w14:paraId="60135F3B" w14:textId="77777777" w:rsidR="008E0CF3" w:rsidRDefault="008E0CF3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6239540A" w14:textId="77777777" w:rsidR="008E0CF3" w:rsidRDefault="008E0CF3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C59FC44" w14:textId="77777777" w:rsidR="008E0CF3" w:rsidRDefault="008E0CF3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32FA77A" w14:textId="77777777" w:rsidR="008E0CF3" w:rsidRDefault="008E0CF3" w:rsidP="004B003E">
            <w:pPr>
              <w:pStyle w:val="Standard"/>
              <w:rPr>
                <w:rFonts w:ascii="Times New Roman" w:hAnsi="Times New Roman" w:cs="Times New Roman"/>
                <w:b/>
                <w:outline/>
              </w:rPr>
            </w:pPr>
          </w:p>
        </w:tc>
      </w:tr>
      <w:tr w:rsidR="00370AEA" w14:paraId="476735E3" w14:textId="77777777" w:rsidTr="006375BA">
        <w:tc>
          <w:tcPr>
            <w:tcW w:w="2263" w:type="dxa"/>
          </w:tcPr>
          <w:p w14:paraId="6511400D" w14:textId="2A97603F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Unité 3:</w:t>
            </w:r>
          </w:p>
          <w:p w14:paraId="61D3188C" w14:textId="11CA00D1" w:rsidR="00370AEA" w:rsidRDefault="008D415E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À table! </w:t>
            </w:r>
          </w:p>
        </w:tc>
        <w:tc>
          <w:tcPr>
            <w:tcW w:w="3672" w:type="dxa"/>
          </w:tcPr>
          <w:p w14:paraId="7A61AD4A" w14:textId="3EB16D32" w:rsidR="00370AEA" w:rsidRPr="008D415E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Tema: </w:t>
            </w:r>
            <w:r w:rsidR="008D415E">
              <w:rPr>
                <w:rFonts w:ascii="Times New Roman" w:hAnsi="Times New Roman" w:cs="Times New Roman"/>
              </w:rPr>
              <w:t xml:space="preserve">Gastronomie – alimente, ingrediente, feluri de mâncare, unități de măsură, ustensile de bucătărie, mâncăruri specifice </w:t>
            </w:r>
          </w:p>
          <w:p w14:paraId="1041E872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98D9049" w14:textId="729D8F53" w:rsidR="00370AEA" w:rsidRDefault="008D415E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Acte de vorbire:</w:t>
            </w:r>
          </w:p>
          <w:p w14:paraId="21906874" w14:textId="297A4BD8" w:rsidR="008D415E" w:rsidRDefault="008D415E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vorbi despre gusturile sale alimentare</w:t>
            </w:r>
          </w:p>
          <w:p w14:paraId="53BC74FC" w14:textId="1848DDA2" w:rsidR="008D415E" w:rsidRDefault="008D415E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exprima cantitatea</w:t>
            </w:r>
          </w:p>
          <w:p w14:paraId="3E6B4D4B" w14:textId="530CDE6F" w:rsidR="008D415E" w:rsidRDefault="008D415E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da indicații simple</w:t>
            </w:r>
          </w:p>
          <w:p w14:paraId="2FBE1FD7" w14:textId="77777777" w:rsidR="008D415E" w:rsidRDefault="008D415E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BD85AF1" w14:textId="77777777" w:rsidR="008D415E" w:rsidRPr="008D415E" w:rsidRDefault="008D415E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6E50D8B" w14:textId="792A0891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Elemente de construc</w:t>
            </w:r>
            <w:r w:rsidR="00CA52EE">
              <w:rPr>
                <w:rFonts w:ascii="Times New Roman" w:hAnsi="Times New Roman" w:cs="Times New Roman"/>
                <w:b/>
                <w:bCs/>
              </w:rPr>
              <w:t>ț</w:t>
            </w:r>
            <w:r>
              <w:rPr>
                <w:rFonts w:ascii="Times New Roman" w:hAnsi="Times New Roman" w:cs="Times New Roman"/>
                <w:b/>
                <w:bCs/>
              </w:rPr>
              <w:t>ie a comunicării:</w:t>
            </w:r>
          </w:p>
          <w:p w14:paraId="26258F3E" w14:textId="5BB9A1B4" w:rsidR="008D415E" w:rsidRDefault="008D415E" w:rsidP="008D41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a.lexic </w:t>
            </w:r>
          </w:p>
          <w:p w14:paraId="7B7D6C06" w14:textId="09286250" w:rsidR="008D415E" w:rsidRDefault="008D415E" w:rsidP="008D415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-domeniul gastonomic – bucătărie: alimente, ingrediente, feluri de mâncare</w:t>
            </w:r>
            <w:r w:rsidR="00AD6261">
              <w:rPr>
                <w:rFonts w:ascii="Times New Roman" w:hAnsi="Times New Roman" w:cs="Times New Roman"/>
                <w:bCs/>
              </w:rPr>
              <w:t>, meniuri</w:t>
            </w:r>
          </w:p>
          <w:p w14:paraId="6D503DCC" w14:textId="77777777" w:rsidR="00AD6261" w:rsidRDefault="00AD6261" w:rsidP="008D415E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14:paraId="3A5FB7CA" w14:textId="62DF8C44" w:rsidR="00AD6261" w:rsidRPr="00AD6261" w:rsidRDefault="00AD6261" w:rsidP="008D41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D6261">
              <w:rPr>
                <w:rFonts w:ascii="Times New Roman" w:hAnsi="Times New Roman" w:cs="Times New Roman"/>
                <w:b/>
                <w:bCs/>
              </w:rPr>
              <w:t>b.fonetică:</w:t>
            </w:r>
          </w:p>
          <w:p w14:paraId="3514E558" w14:textId="487F0E7A" w:rsidR="00AD6261" w:rsidRDefault="00AD6261" w:rsidP="008D415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-fraza imperativă – intonație </w:t>
            </w:r>
          </w:p>
          <w:p w14:paraId="4D5B2A72" w14:textId="77777777" w:rsidR="00AD6261" w:rsidRDefault="00AD6261" w:rsidP="008D415E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14:paraId="3D78463C" w14:textId="6AA77E38" w:rsidR="00AD6261" w:rsidRPr="00AD6261" w:rsidRDefault="00AD6261" w:rsidP="008D41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D6261">
              <w:rPr>
                <w:rFonts w:ascii="Times New Roman" w:hAnsi="Times New Roman" w:cs="Times New Roman"/>
                <w:b/>
                <w:bCs/>
              </w:rPr>
              <w:t xml:space="preserve">c.morfologie </w:t>
            </w:r>
          </w:p>
          <w:p w14:paraId="36A20CBA" w14:textId="0FC6DC29" w:rsidR="00AD6261" w:rsidRDefault="00AD6261" w:rsidP="008D415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-articolul partitiv și prepoziția </w:t>
            </w:r>
            <w:r w:rsidRPr="00AD6261">
              <w:rPr>
                <w:rFonts w:ascii="Times New Roman" w:hAnsi="Times New Roman" w:cs="Times New Roman"/>
                <w:bCs/>
                <w:i/>
              </w:rPr>
              <w:t>de</w:t>
            </w:r>
          </w:p>
          <w:p w14:paraId="5AF8CF15" w14:textId="09D5E15F" w:rsidR="00AD6261" w:rsidRDefault="00AD6261" w:rsidP="008D415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-verbul – imperativul</w:t>
            </w:r>
          </w:p>
          <w:p w14:paraId="0009F5CB" w14:textId="30541B9B" w:rsidR="00AD6261" w:rsidRDefault="00AD6261" w:rsidP="008D415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-adverbul de cantitate (</w:t>
            </w:r>
            <w:r w:rsidRPr="00AD6261">
              <w:rPr>
                <w:rFonts w:ascii="Times New Roman" w:hAnsi="Times New Roman" w:cs="Times New Roman"/>
                <w:bCs/>
                <w:i/>
              </w:rPr>
              <w:t>peu de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AD6261">
              <w:rPr>
                <w:rFonts w:ascii="Times New Roman" w:hAnsi="Times New Roman" w:cs="Times New Roman"/>
                <w:bCs/>
                <w:i/>
              </w:rPr>
              <w:t>beaucoup de, assez de, trop de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12FB3F07" w14:textId="77777777" w:rsidR="001E655E" w:rsidRDefault="001E655E" w:rsidP="008D415E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14:paraId="0E6D4154" w14:textId="0D63E4D6" w:rsidR="001E655E" w:rsidRPr="001E655E" w:rsidRDefault="001E655E" w:rsidP="008D41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1E655E">
              <w:rPr>
                <w:rFonts w:ascii="Times New Roman" w:hAnsi="Times New Roman" w:cs="Times New Roman"/>
                <w:b/>
                <w:bCs/>
              </w:rPr>
              <w:t>Cultură și civilizație / Conținuturi interdisciplinare</w:t>
            </w:r>
          </w:p>
          <w:p w14:paraId="3C8D1406" w14:textId="7E4172BE" w:rsidR="001E655E" w:rsidRDefault="001E655E" w:rsidP="008D415E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Petite séance d’éducation pour la santé</w:t>
            </w:r>
          </w:p>
          <w:p w14:paraId="2FDBDA16" w14:textId="77777777" w:rsidR="001E655E" w:rsidRDefault="001E655E" w:rsidP="008D415E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14:paraId="204A4999" w14:textId="597B72FB" w:rsidR="001E655E" w:rsidRDefault="001E655E" w:rsidP="008D415E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Les symboles gastronomiques français</w:t>
            </w:r>
          </w:p>
          <w:p w14:paraId="7706364A" w14:textId="77777777" w:rsidR="001E655E" w:rsidRDefault="001E655E" w:rsidP="008D415E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14:paraId="445DA5E0" w14:textId="7551C037" w:rsidR="001E655E" w:rsidRPr="001E655E" w:rsidRDefault="001E655E" w:rsidP="008D415E">
            <w:pPr>
              <w:pStyle w:val="Standard"/>
              <w:rPr>
                <w:rFonts w:ascii="Times New Roman" w:hAnsi="Times New Roman" w:cs="Times New Roman"/>
                <w:b/>
                <w:bCs/>
                <w:lang w:val="fr-FR"/>
              </w:rPr>
            </w:pPr>
            <w:proofErr w:type="spellStart"/>
            <w:r w:rsidRPr="001E655E">
              <w:rPr>
                <w:rFonts w:ascii="Times New Roman" w:hAnsi="Times New Roman" w:cs="Times New Roman"/>
                <w:b/>
                <w:bCs/>
                <w:lang w:val="fr-FR"/>
              </w:rPr>
              <w:t>Proiecte</w:t>
            </w:r>
            <w:proofErr w:type="spellEnd"/>
            <w:r w:rsidRPr="001E655E">
              <w:rPr>
                <w:rFonts w:ascii="Times New Roman" w:hAnsi="Times New Roman" w:cs="Times New Roman"/>
                <w:b/>
                <w:bCs/>
                <w:lang w:val="fr-FR"/>
              </w:rPr>
              <w:t> </w:t>
            </w:r>
          </w:p>
          <w:p w14:paraId="5C47F9FC" w14:textId="1FB43BBB" w:rsidR="001E655E" w:rsidRDefault="001E655E" w:rsidP="008D415E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  <w:r w:rsidRPr="001E655E">
              <w:rPr>
                <w:rFonts w:ascii="Times New Roman" w:hAnsi="Times New Roman" w:cs="Times New Roman"/>
                <w:b/>
                <w:bCs/>
                <w:lang w:val="fr-FR"/>
              </w:rPr>
              <w:t>En groupe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: Un livre de recettes françaises </w:t>
            </w:r>
          </w:p>
          <w:p w14:paraId="6064457B" w14:textId="39D7483E" w:rsidR="001E655E" w:rsidRPr="001E655E" w:rsidRDefault="001E655E" w:rsidP="008D415E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  <w:r w:rsidRPr="001E655E">
              <w:rPr>
                <w:rFonts w:ascii="Times New Roman" w:hAnsi="Times New Roman" w:cs="Times New Roman"/>
                <w:b/>
                <w:bCs/>
                <w:lang w:val="fr-FR"/>
              </w:rPr>
              <w:t>À toi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: Ma recette traditionnelle préférée </w:t>
            </w:r>
          </w:p>
          <w:p w14:paraId="2C458336" w14:textId="502F5B1B" w:rsidR="008D415E" w:rsidRDefault="008D415E" w:rsidP="008D415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90A522D" w14:textId="1E777AD0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57B7E7B9" w14:textId="77777777" w:rsidR="00AD61F0" w:rsidRDefault="00AD61F0" w:rsidP="00AD61F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 Identificarea detaliilor din mesaje și interacțiuni pe subiecte previzibile când locutorii/interlocutorii vorbesc clar și rar</w:t>
            </w:r>
          </w:p>
          <w:p w14:paraId="0A559D54" w14:textId="444CE965" w:rsidR="00AD61F0" w:rsidRDefault="00AD61F0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Identificarea unor elemente comune culturii proprii și culturii studiate</w:t>
            </w:r>
          </w:p>
          <w:p w14:paraId="32DBF55A" w14:textId="62B0A83E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Participarea la conversa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ii în legătură cu planificarea unor activită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03C2E123" w14:textId="77777777" w:rsidR="00AD61F0" w:rsidRDefault="00AD61F0" w:rsidP="00AD61F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Manifestarea unei atitudini pozitive față de participarea la dialog și exprimarea în public</w:t>
            </w:r>
          </w:p>
          <w:p w14:paraId="4DE9B95E" w14:textId="77777777" w:rsidR="00AD61F0" w:rsidRDefault="00AD61F0" w:rsidP="00AD61F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Extragerea informațiilor necesare pe baza lecturii unor instrucțiuni de utilizare, regulamente</w:t>
            </w:r>
          </w:p>
          <w:p w14:paraId="55A294DE" w14:textId="314272C0" w:rsidR="00AD61F0" w:rsidRDefault="00AD61F0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3.4.Căutarea de surse adecvate de lectură și de informare </w:t>
            </w:r>
          </w:p>
          <w:p w14:paraId="172435BE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Redactarea, pe scurt, a unei întâmplări, utilizând cuvinte de legătură pentru a marca ordinea cronologică</w:t>
            </w:r>
          </w:p>
          <w:p w14:paraId="07D8116B" w14:textId="1A7934BA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0720D7D1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2042B45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44FCAE56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2CB902E5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50A790B4" w14:textId="5D3910A1" w:rsidR="00370AEA" w:rsidRDefault="00370AEA" w:rsidP="004B003E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0AEA" w14:paraId="203F1512" w14:textId="77777777" w:rsidTr="006375BA">
        <w:tc>
          <w:tcPr>
            <w:tcW w:w="2263" w:type="dxa"/>
          </w:tcPr>
          <w:p w14:paraId="5EA14414" w14:textId="673C71DF" w:rsidR="00370AEA" w:rsidRPr="00150787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 w:rsidRPr="00150787">
              <w:rPr>
                <w:rFonts w:ascii="Times New Roman" w:hAnsi="Times New Roman" w:cs="Times New Roman"/>
                <w:b/>
                <w:lang w:val="fr-FR"/>
              </w:rPr>
              <w:t>Unité 4:</w:t>
            </w:r>
          </w:p>
          <w:p w14:paraId="6BBDA587" w14:textId="66A2C1C4" w:rsidR="00370AEA" w:rsidRPr="00112737" w:rsidRDefault="00F3061B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Bien être! </w:t>
            </w:r>
          </w:p>
        </w:tc>
        <w:tc>
          <w:tcPr>
            <w:tcW w:w="3672" w:type="dxa"/>
          </w:tcPr>
          <w:p w14:paraId="65842C51" w14:textId="6FACBACE" w:rsidR="00370AEA" w:rsidRPr="00112737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112737">
              <w:rPr>
                <w:rFonts w:ascii="Times New Roman" w:hAnsi="Times New Roman" w:cs="Times New Roman"/>
                <w:b/>
              </w:rPr>
              <w:t xml:space="preserve">Tema: </w:t>
            </w:r>
            <w:r w:rsidRPr="00112737">
              <w:rPr>
                <w:rFonts w:ascii="Times New Roman" w:hAnsi="Times New Roman" w:cs="Times New Roman"/>
              </w:rPr>
              <w:t>Educa</w:t>
            </w:r>
            <w:r w:rsidR="00CA52EE" w:rsidRPr="00112737">
              <w:rPr>
                <w:rFonts w:ascii="Times New Roman" w:hAnsi="Times New Roman" w:cs="Times New Roman"/>
              </w:rPr>
              <w:t>ț</w:t>
            </w:r>
            <w:r w:rsidRPr="00112737">
              <w:rPr>
                <w:rFonts w:ascii="Times New Roman" w:hAnsi="Times New Roman" w:cs="Times New Roman"/>
              </w:rPr>
              <w:t>ie pentru sănătate: reguli de via</w:t>
            </w:r>
            <w:r w:rsidR="00CA52EE" w:rsidRPr="00112737">
              <w:rPr>
                <w:rFonts w:ascii="Times New Roman" w:hAnsi="Times New Roman" w:cs="Times New Roman"/>
              </w:rPr>
              <w:t>ț</w:t>
            </w:r>
            <w:r w:rsidRPr="00112737">
              <w:rPr>
                <w:rFonts w:ascii="Times New Roman" w:hAnsi="Times New Roman" w:cs="Times New Roman"/>
              </w:rPr>
              <w:t>ă sănătoasă, sport, simptome, servicii medicale</w:t>
            </w:r>
          </w:p>
          <w:p w14:paraId="1AA51E6F" w14:textId="77777777" w:rsidR="00370AEA" w:rsidRPr="00112737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57E4A8E" w14:textId="32693675" w:rsidR="00370AEA" w:rsidRDefault="00F3061B" w:rsidP="004B003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Acte de vorbire:</w:t>
            </w:r>
          </w:p>
          <w:p w14:paraId="2AD7EDBD" w14:textId="746CE8F8" w:rsidR="00F3061B" w:rsidRDefault="00F3061B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-a vorbi despre stilul de viață / sportul preferat</w:t>
            </w:r>
          </w:p>
          <w:p w14:paraId="11325BF8" w14:textId="78535875" w:rsidR="00F3061B" w:rsidRDefault="00F3061B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-a da indicații simple</w:t>
            </w:r>
          </w:p>
          <w:p w14:paraId="30757E4F" w14:textId="6B3C6B2E" w:rsidR="00F3061B" w:rsidRDefault="00F3061B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-a exprima obligația și necesitatea</w:t>
            </w:r>
          </w:p>
          <w:p w14:paraId="07E8BF32" w14:textId="2E2E6A59" w:rsidR="00F3061B" w:rsidRDefault="00F3061B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-a situa în timp și în spațiu </w:t>
            </w:r>
          </w:p>
          <w:p w14:paraId="45B2B1DF" w14:textId="77777777" w:rsidR="00F3061B" w:rsidRDefault="00F3061B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14:paraId="735E942C" w14:textId="77777777" w:rsidR="00F3061B" w:rsidRPr="00F3061B" w:rsidRDefault="00F3061B" w:rsidP="004B003E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14:paraId="78FEEC7E" w14:textId="022392CB" w:rsidR="00370AEA" w:rsidRPr="00112737" w:rsidRDefault="00370AEA" w:rsidP="004B003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112737">
              <w:rPr>
                <w:rFonts w:ascii="Times New Roman" w:hAnsi="Times New Roman" w:cs="Times New Roman"/>
                <w:b/>
                <w:bCs/>
              </w:rPr>
              <w:t>Elemente de construc</w:t>
            </w:r>
            <w:r w:rsidR="00CA52EE" w:rsidRPr="00112737">
              <w:rPr>
                <w:rFonts w:ascii="Times New Roman" w:hAnsi="Times New Roman" w:cs="Times New Roman"/>
                <w:b/>
                <w:bCs/>
              </w:rPr>
              <w:t>ț</w:t>
            </w:r>
            <w:r w:rsidRPr="00112737">
              <w:rPr>
                <w:rFonts w:ascii="Times New Roman" w:hAnsi="Times New Roman" w:cs="Times New Roman"/>
                <w:b/>
                <w:bCs/>
              </w:rPr>
              <w:t>ie a comunicării:</w:t>
            </w:r>
          </w:p>
          <w:p w14:paraId="10E5F25B" w14:textId="701FDB3E" w:rsidR="00370AEA" w:rsidRPr="00A42257" w:rsidRDefault="00F3061B" w:rsidP="00F3061B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42257">
              <w:rPr>
                <w:rFonts w:ascii="Times New Roman" w:hAnsi="Times New Roman" w:cs="Times New Roman"/>
                <w:b/>
              </w:rPr>
              <w:t>a.lexic</w:t>
            </w:r>
          </w:p>
          <w:p w14:paraId="112AC69F" w14:textId="1D77BBA2" w:rsidR="00F3061B" w:rsidRDefault="00F3061B" w:rsidP="00F3061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-expresii pentru a vorbi despre sănătate/ senzații </w:t>
            </w:r>
          </w:p>
          <w:p w14:paraId="226A3CDB" w14:textId="145B5031" w:rsidR="00A42257" w:rsidRDefault="00A42257" w:rsidP="00F3061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-sporturi </w:t>
            </w:r>
          </w:p>
          <w:p w14:paraId="0E203667" w14:textId="31E48E8A" w:rsidR="00A42257" w:rsidRPr="00A42257" w:rsidRDefault="00A42257" w:rsidP="00F3061B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42257">
              <w:rPr>
                <w:rFonts w:ascii="Times New Roman" w:hAnsi="Times New Roman" w:cs="Times New Roman"/>
                <w:b/>
              </w:rPr>
              <w:t>b.morfologie</w:t>
            </w:r>
          </w:p>
          <w:p w14:paraId="283D1668" w14:textId="66BDFEA8" w:rsidR="00A42257" w:rsidRDefault="00A42257" w:rsidP="00F3061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-adjectivul nehotărât (</w:t>
            </w:r>
            <w:r w:rsidRPr="00A42257">
              <w:rPr>
                <w:rFonts w:ascii="Times New Roman" w:hAnsi="Times New Roman" w:cs="Times New Roman"/>
                <w:i/>
                <w:lang w:val="fr-FR"/>
              </w:rPr>
              <w:t>même, autre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B2A2087" w14:textId="77777777" w:rsidR="00A42257" w:rsidRDefault="00A42257" w:rsidP="00F3061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-verbul: expresia </w:t>
            </w:r>
            <w:r w:rsidRPr="00A42257">
              <w:rPr>
                <w:rFonts w:ascii="Times New Roman" w:hAnsi="Times New Roman" w:cs="Times New Roman"/>
                <w:i/>
              </w:rPr>
              <w:t>être en train de</w:t>
            </w:r>
            <w:r>
              <w:rPr>
                <w:rFonts w:ascii="Times New Roman" w:hAnsi="Times New Roman" w:cs="Times New Roman"/>
              </w:rPr>
              <w:t xml:space="preserve">  + verb la INF; </w:t>
            </w:r>
            <w:r w:rsidRPr="00A42257">
              <w:rPr>
                <w:rFonts w:ascii="Times New Roman" w:hAnsi="Times New Roman" w:cs="Times New Roman"/>
                <w:i/>
              </w:rPr>
              <w:t>Il faut</w:t>
            </w:r>
            <w:r>
              <w:rPr>
                <w:rFonts w:ascii="Times New Roman" w:hAnsi="Times New Roman" w:cs="Times New Roman"/>
              </w:rPr>
              <w:t xml:space="preserve"> + INF</w:t>
            </w:r>
          </w:p>
          <w:p w14:paraId="1357A1DA" w14:textId="088FD014" w:rsidR="00A42257" w:rsidRDefault="00A42257" w:rsidP="00F3061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-adverbul de mod </w:t>
            </w:r>
            <w:r w:rsidRPr="00A42257">
              <w:rPr>
                <w:rFonts w:ascii="Times New Roman" w:hAnsi="Times New Roman" w:cs="Times New Roman"/>
                <w:i/>
              </w:rPr>
              <w:t>(-ment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102E49A3" w14:textId="70515BD5" w:rsidR="00A42257" w:rsidRDefault="00A42257" w:rsidP="00F3061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-adverbul de intensitate / de timp </w:t>
            </w:r>
          </w:p>
          <w:p w14:paraId="7C3CE53A" w14:textId="77777777" w:rsidR="00A42257" w:rsidRDefault="00A42257" w:rsidP="00F3061B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732CA72" w14:textId="7E072B9F" w:rsidR="00A42257" w:rsidRPr="00A42257" w:rsidRDefault="00A42257" w:rsidP="00F3061B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42257">
              <w:rPr>
                <w:rFonts w:ascii="Times New Roman" w:hAnsi="Times New Roman" w:cs="Times New Roman"/>
                <w:b/>
              </w:rPr>
              <w:t xml:space="preserve">Cultură și civilizație / Conținuturi interdisciplinare </w:t>
            </w:r>
          </w:p>
          <w:p w14:paraId="19FB33DA" w14:textId="77777777" w:rsidR="00DB5F4B" w:rsidRDefault="00DB5F4B" w:rsidP="00F3061B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Petite séance d’EPS</w:t>
            </w:r>
          </w:p>
          <w:p w14:paraId="584A2198" w14:textId="5500E957" w:rsidR="00A42257" w:rsidRDefault="00A42257" w:rsidP="00F3061B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Le sport en ville </w:t>
            </w:r>
          </w:p>
          <w:p w14:paraId="0EFC5F08" w14:textId="2E5D5FB3" w:rsidR="00A42257" w:rsidRDefault="00A42257" w:rsidP="00F3061B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A42257">
              <w:rPr>
                <w:rFonts w:ascii="Times New Roman" w:hAnsi="Times New Roman" w:cs="Times New Roman"/>
                <w:b/>
                <w:lang w:val="fr-FR"/>
              </w:rPr>
              <w:t>Proiecte</w:t>
            </w:r>
            <w:proofErr w:type="spellEnd"/>
            <w:r w:rsidRPr="00A42257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</w:p>
          <w:p w14:paraId="4F2D31AA" w14:textId="423EC04F" w:rsidR="00A42257" w:rsidRDefault="00A42257" w:rsidP="00F3061B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 w:rsidRPr="00A42257">
              <w:rPr>
                <w:rFonts w:ascii="Times New Roman" w:hAnsi="Times New Roman" w:cs="Times New Roman"/>
                <w:b/>
                <w:lang w:val="fr-FR"/>
              </w:rPr>
              <w:t>En groupe</w:t>
            </w:r>
            <w:r>
              <w:rPr>
                <w:rFonts w:ascii="Times New Roman" w:hAnsi="Times New Roman" w:cs="Times New Roman"/>
                <w:lang w:val="fr-FR"/>
              </w:rPr>
              <w:t>: Une brochure Bien-être</w:t>
            </w:r>
          </w:p>
          <w:p w14:paraId="7C64704F" w14:textId="3CC52E99" w:rsidR="00A42257" w:rsidRDefault="00A42257" w:rsidP="00F3061B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 w:rsidRPr="00A42257">
              <w:rPr>
                <w:rFonts w:ascii="Times New Roman" w:hAnsi="Times New Roman" w:cs="Times New Roman"/>
                <w:b/>
                <w:lang w:val="fr-FR"/>
              </w:rPr>
              <w:t>À toi</w:t>
            </w:r>
            <w:r>
              <w:rPr>
                <w:rFonts w:ascii="Times New Roman" w:hAnsi="Times New Roman" w:cs="Times New Roman"/>
                <w:lang w:val="fr-FR"/>
              </w:rPr>
              <w:t>: Mon sport préféré</w:t>
            </w:r>
          </w:p>
          <w:p w14:paraId="7B3497BB" w14:textId="77777777" w:rsidR="00DB5F4B" w:rsidRDefault="00DB5F4B" w:rsidP="00F3061B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0D6C44F6" w14:textId="77777777" w:rsidR="00DB5F4B" w:rsidRDefault="00DB5F4B" w:rsidP="00F3061B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0D9E3F14" w14:textId="77777777" w:rsidR="00DB5F4B" w:rsidRDefault="00DB5F4B" w:rsidP="00F3061B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0AE68E1A" w14:textId="77777777" w:rsidR="00DB5F4B" w:rsidRPr="00A42257" w:rsidRDefault="00DB5F4B" w:rsidP="00F3061B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6719FCCE" w14:textId="77777777" w:rsidR="00370AEA" w:rsidRPr="00112737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6B04603F" w14:textId="725C9D25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1.2. Identificarea detaliilor din mesaje </w:t>
            </w:r>
            <w:r w:rsidR="00CA52EE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i interac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iuni pe subiecte previzibile când locutorii</w:t>
            </w:r>
            <w:r w:rsidR="004B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interlocutorii vorbesc clar </w:t>
            </w:r>
            <w:r w:rsidR="00CA52EE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i rar</w:t>
            </w:r>
          </w:p>
          <w:p w14:paraId="21ED42EE" w14:textId="4869CBDE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Identificarea unor elemente comune culturii </w:t>
            </w:r>
            <w:r>
              <w:rPr>
                <w:rFonts w:ascii="Times New Roman" w:hAnsi="Times New Roman" w:cs="Times New Roman"/>
              </w:rPr>
              <w:lastRenderedPageBreak/>
              <w:t xml:space="preserve">proprii </w:t>
            </w:r>
            <w:r w:rsidR="00CA52EE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i culturii studiate</w:t>
            </w:r>
          </w:p>
          <w:p w14:paraId="28F0E153" w14:textId="7329BE56" w:rsidR="00C9696C" w:rsidRDefault="00C9696C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Formularea unei păreri asupra unei probleme practice, cu sprijin din partea interlocutorului</w:t>
            </w:r>
          </w:p>
          <w:p w14:paraId="3E546682" w14:textId="08996938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Manifestarea unei atitudini pozitive fa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 xml:space="preserve">ă de participarea la dialog </w:t>
            </w:r>
            <w:r w:rsidR="00CA52EE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i exprimarea în public</w:t>
            </w:r>
          </w:p>
          <w:p w14:paraId="2377E88C" w14:textId="22231F53" w:rsidR="00C9696C" w:rsidRDefault="00C9696C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Selectarea de informații din texte din viața cotidiană</w:t>
            </w:r>
          </w:p>
          <w:p w14:paraId="75504C1C" w14:textId="39C63A1F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 Manifestarea unei atitudini pozitive fa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ă de participarea la schimbul de mesaje scrise</w:t>
            </w:r>
          </w:p>
        </w:tc>
        <w:tc>
          <w:tcPr>
            <w:tcW w:w="1406" w:type="dxa"/>
          </w:tcPr>
          <w:p w14:paraId="2484C323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43EDE06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4AD84A85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66AFAEF3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7CD789EC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5B3DD56" w14:textId="3875770A" w:rsidR="00370AEA" w:rsidRDefault="00370AEA" w:rsidP="004B003E">
            <w:pPr>
              <w:pStyle w:val="Standard"/>
              <w:rPr>
                <w:rFonts w:ascii="Times New Roman" w:hAnsi="Times New Roman" w:cs="Times New Roman"/>
                <w:i/>
                <w:iCs/>
                <w:lang w:val="fr-FR"/>
              </w:rPr>
            </w:pPr>
          </w:p>
        </w:tc>
      </w:tr>
      <w:tr w:rsidR="00370AEA" w14:paraId="2B03022C" w14:textId="77777777" w:rsidTr="006375BA">
        <w:tc>
          <w:tcPr>
            <w:tcW w:w="2263" w:type="dxa"/>
          </w:tcPr>
          <w:p w14:paraId="2F180B70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487B8E7F" w14:textId="4987B7CC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lastRenderedPageBreak/>
              <w:t>Unité 5:</w:t>
            </w:r>
            <w:r w:rsidR="006375BA">
              <w:rPr>
                <w:rFonts w:ascii="Times New Roman" w:hAnsi="Times New Roman" w:cs="Times New Roman"/>
                <w:b/>
                <w:lang w:val="fr-FR"/>
              </w:rPr>
              <w:t xml:space="preserve"> Invitation à la culture </w:t>
            </w:r>
          </w:p>
          <w:p w14:paraId="47166A90" w14:textId="1602277F" w:rsidR="00370AEA" w:rsidRPr="006375BA" w:rsidRDefault="00370AE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672" w:type="dxa"/>
          </w:tcPr>
          <w:p w14:paraId="35BCB385" w14:textId="77777777" w:rsidR="00370AEA" w:rsidRDefault="00370AEA" w:rsidP="006375BA">
            <w:pPr>
              <w:pStyle w:val="Standard"/>
              <w:rPr>
                <w:rFonts w:ascii="Times New Roman" w:hAnsi="Times New Roman" w:cs="Times New Roman"/>
              </w:rPr>
            </w:pPr>
            <w:r w:rsidRPr="00514668">
              <w:rPr>
                <w:rFonts w:ascii="Times New Roman" w:hAnsi="Times New Roman" w:cs="Times New Roman"/>
                <w:b/>
                <w:lang w:val="it-IT"/>
              </w:rPr>
              <w:lastRenderedPageBreak/>
              <w:t>Te</w:t>
            </w:r>
            <w:r>
              <w:rPr>
                <w:rFonts w:ascii="Times New Roman" w:hAnsi="Times New Roman" w:cs="Times New Roman"/>
                <w:b/>
              </w:rPr>
              <w:t xml:space="preserve">ma: </w:t>
            </w:r>
            <w:r>
              <w:rPr>
                <w:rFonts w:ascii="Times New Roman" w:hAnsi="Times New Roman" w:cs="Times New Roman"/>
              </w:rPr>
              <w:t xml:space="preserve">Elemente de cultură </w:t>
            </w:r>
            <w:r w:rsidR="00CA52EE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lastRenderedPageBreak/>
              <w:t>civiliza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ie franceză</w:t>
            </w:r>
            <w:r w:rsidR="004B003E">
              <w:rPr>
                <w:rFonts w:ascii="Times New Roman" w:hAnsi="Times New Roman" w:cs="Times New Roman"/>
              </w:rPr>
              <w:t>/</w:t>
            </w:r>
            <w:r w:rsidR="006375BA">
              <w:rPr>
                <w:rFonts w:ascii="Times New Roman" w:hAnsi="Times New Roman" w:cs="Times New Roman"/>
              </w:rPr>
              <w:t>francofonă: simboluri culturale, personalități</w:t>
            </w:r>
          </w:p>
          <w:p w14:paraId="233FCD96" w14:textId="77777777" w:rsidR="006375BA" w:rsidRDefault="006375BA" w:rsidP="006375BA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B476B24" w14:textId="77777777" w:rsidR="006375BA" w:rsidRDefault="006375BA" w:rsidP="006375BA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Acte de vorbire:</w:t>
            </w:r>
          </w:p>
          <w:p w14:paraId="4014CBB7" w14:textId="77777777" w:rsidR="006375BA" w:rsidRDefault="006375BA" w:rsidP="006375B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situa în timp</w:t>
            </w:r>
          </w:p>
          <w:p w14:paraId="4F37EB69" w14:textId="77777777" w:rsidR="006375BA" w:rsidRDefault="006375BA" w:rsidP="006375B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 relata la trecut </w:t>
            </w:r>
          </w:p>
          <w:p w14:paraId="1690EC71" w14:textId="77777777" w:rsidR="006375BA" w:rsidRDefault="00692C55" w:rsidP="006375B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 prezenta o personalitate/un personaj </w:t>
            </w:r>
          </w:p>
          <w:p w14:paraId="66554D67" w14:textId="77777777" w:rsidR="00692C55" w:rsidRDefault="00692C55" w:rsidP="006375B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vorbi despre cartea preferată / filmul preferat</w:t>
            </w:r>
          </w:p>
          <w:p w14:paraId="71875776" w14:textId="77777777" w:rsidR="00692C55" w:rsidRDefault="00692C55" w:rsidP="006375BA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ABF034C" w14:textId="77777777" w:rsidR="00692C55" w:rsidRDefault="00692C55" w:rsidP="006375BA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Elemente de construcție a comunicării </w:t>
            </w:r>
          </w:p>
          <w:p w14:paraId="7F580E41" w14:textId="77777777" w:rsidR="00692C55" w:rsidRPr="00692C55" w:rsidRDefault="00692C55" w:rsidP="006375B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92C55">
              <w:rPr>
                <w:rFonts w:ascii="Times New Roman" w:hAnsi="Times New Roman" w:cs="Times New Roman"/>
                <w:b/>
              </w:rPr>
              <w:t>a.lexic</w:t>
            </w:r>
          </w:p>
          <w:p w14:paraId="63C17B54" w14:textId="77777777" w:rsidR="00692C55" w:rsidRDefault="00692C55" w:rsidP="006375B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-tipuri de cărți / tipuri de filme </w:t>
            </w:r>
          </w:p>
          <w:p w14:paraId="10A5250D" w14:textId="77777777" w:rsidR="00692C55" w:rsidRDefault="00692C55" w:rsidP="006375BA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BA22E6B" w14:textId="77777777" w:rsidR="00692C55" w:rsidRPr="00692C55" w:rsidRDefault="00692C55" w:rsidP="006375B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92C55">
              <w:rPr>
                <w:rFonts w:ascii="Times New Roman" w:hAnsi="Times New Roman" w:cs="Times New Roman"/>
                <w:b/>
              </w:rPr>
              <w:t>b.morfologie</w:t>
            </w:r>
          </w:p>
          <w:p w14:paraId="49E4CB98" w14:textId="232CBF59" w:rsidR="00692C55" w:rsidRDefault="00692C55" w:rsidP="006375B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-numeralul cardinal (&gt;1000)</w:t>
            </w:r>
          </w:p>
          <w:p w14:paraId="06B58BAF" w14:textId="2F521DF8" w:rsidR="00692C55" w:rsidRDefault="00692C55" w:rsidP="006375B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-verbul: perfectul compus (cu auxiliarele avoir și </w:t>
            </w:r>
            <w:r>
              <w:rPr>
                <w:rFonts w:ascii="Times New Roman" w:hAnsi="Times New Roman" w:cs="Times New Roman"/>
                <w:lang w:val="fr-FR"/>
              </w:rPr>
              <w:t>être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C5472A1" w14:textId="1C4C40A6" w:rsidR="00692C55" w:rsidRDefault="00692C55" w:rsidP="006375B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-verbul: imperfectul (verbe regulate + avoir și </w:t>
            </w:r>
            <w:r>
              <w:rPr>
                <w:rFonts w:ascii="Times New Roman" w:hAnsi="Times New Roman" w:cs="Times New Roman"/>
                <w:lang w:val="fr-FR"/>
              </w:rPr>
              <w:t>être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458F26D" w14:textId="66C668B5" w:rsidR="00692C55" w:rsidRDefault="00692C55" w:rsidP="006375B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-prepoziții de loc / de timp </w:t>
            </w:r>
          </w:p>
          <w:p w14:paraId="64ABDF13" w14:textId="77777777" w:rsidR="00692C55" w:rsidRDefault="00692C55" w:rsidP="006375BA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099D30A" w14:textId="341C7118" w:rsidR="00692C55" w:rsidRDefault="00692C55" w:rsidP="006375B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92C55">
              <w:rPr>
                <w:rFonts w:ascii="Times New Roman" w:hAnsi="Times New Roman" w:cs="Times New Roman"/>
                <w:b/>
              </w:rPr>
              <w:t xml:space="preserve">Cultură și civilizație / Conținuturi interdisciplinare </w:t>
            </w:r>
          </w:p>
          <w:p w14:paraId="422B845A" w14:textId="77777777" w:rsidR="00692C55" w:rsidRDefault="00692C55" w:rsidP="006375BA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A815A59" w14:textId="6A18399E" w:rsidR="00692C55" w:rsidRDefault="00692C55" w:rsidP="006375BA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Petite séance d’histoire </w:t>
            </w:r>
          </w:p>
          <w:p w14:paraId="3E675065" w14:textId="77777777" w:rsidR="00692C55" w:rsidRDefault="00692C55" w:rsidP="006375BA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1C83FF0C" w14:textId="4074BB40" w:rsidR="00692C55" w:rsidRDefault="00692C55" w:rsidP="006375BA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La BD: un genre littéraire à part </w:t>
            </w:r>
          </w:p>
          <w:p w14:paraId="59405599" w14:textId="77777777" w:rsidR="00692C55" w:rsidRDefault="00692C55" w:rsidP="006375BA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1420B623" w14:textId="77777777" w:rsidR="00692C55" w:rsidRDefault="00692C55" w:rsidP="006375BA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45F8113D" w14:textId="2F158B26" w:rsidR="00692C55" w:rsidRPr="00692C55" w:rsidRDefault="00692C55" w:rsidP="006375BA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692C55">
              <w:rPr>
                <w:rFonts w:ascii="Times New Roman" w:hAnsi="Times New Roman" w:cs="Times New Roman"/>
                <w:b/>
                <w:lang w:val="fr-FR"/>
              </w:rPr>
              <w:lastRenderedPageBreak/>
              <w:t>Proiecte</w:t>
            </w:r>
            <w:proofErr w:type="spellEnd"/>
          </w:p>
          <w:p w14:paraId="68880911" w14:textId="47F00037" w:rsidR="00692C55" w:rsidRDefault="00692C55" w:rsidP="006375BA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 w:rsidRPr="002251CB">
              <w:rPr>
                <w:rFonts w:ascii="Times New Roman" w:hAnsi="Times New Roman" w:cs="Times New Roman"/>
                <w:b/>
                <w:lang w:val="fr-FR"/>
              </w:rPr>
              <w:t>En groupe</w:t>
            </w:r>
            <w:r>
              <w:rPr>
                <w:rFonts w:ascii="Times New Roman" w:hAnsi="Times New Roman" w:cs="Times New Roman"/>
                <w:lang w:val="fr-FR"/>
              </w:rPr>
              <w:t>: La création d’une BD</w:t>
            </w:r>
          </w:p>
          <w:p w14:paraId="5D45284D" w14:textId="77777777" w:rsidR="00692C55" w:rsidRDefault="00692C55" w:rsidP="006375BA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41280882" w14:textId="07CED738" w:rsidR="00692C55" w:rsidRPr="00692C55" w:rsidRDefault="00692C55" w:rsidP="006375BA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 w:rsidRPr="002251CB">
              <w:rPr>
                <w:rFonts w:ascii="Times New Roman" w:hAnsi="Times New Roman" w:cs="Times New Roman"/>
                <w:b/>
                <w:lang w:val="fr-FR"/>
              </w:rPr>
              <w:t>À toi</w:t>
            </w:r>
            <w:r>
              <w:rPr>
                <w:rFonts w:ascii="Times New Roman" w:hAnsi="Times New Roman" w:cs="Times New Roman"/>
                <w:lang w:val="fr-FR"/>
              </w:rPr>
              <w:t>: Mon livre préféré</w:t>
            </w:r>
          </w:p>
          <w:p w14:paraId="0EFCEA2A" w14:textId="2AD509C6" w:rsidR="00692C55" w:rsidRPr="00692C55" w:rsidRDefault="00692C55" w:rsidP="006375BA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74" w:type="dxa"/>
          </w:tcPr>
          <w:p w14:paraId="247096B9" w14:textId="77777777" w:rsidR="002251CB" w:rsidRDefault="002251CB" w:rsidP="002251C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1.1. Identificarea informațiilor </w:t>
            </w:r>
            <w:r>
              <w:rPr>
                <w:rFonts w:ascii="Times New Roman" w:hAnsi="Times New Roman" w:cs="Times New Roman"/>
              </w:rPr>
              <w:lastRenderedPageBreak/>
              <w:t>principale din știrile prezentate la TV/materiale înregistrate, referitoare la diferite evenimente, atunci când comentariul este ilustrat prin imagini</w:t>
            </w:r>
          </w:p>
          <w:p w14:paraId="572CF18D" w14:textId="32B0299E" w:rsidR="00370AEA" w:rsidRDefault="002251C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Identificarea unor elemente comune culturii proprii și culturii studiate</w:t>
            </w:r>
          </w:p>
          <w:p w14:paraId="723BA1FC" w14:textId="379A9244" w:rsidR="00370AEA" w:rsidRDefault="00370AEA" w:rsidP="00D22F5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Manifestarea unei atitudini pozitive fa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 xml:space="preserve">ă de participarea la dialog </w:t>
            </w:r>
            <w:r w:rsidR="00CA52EE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i exprimarea în public</w:t>
            </w:r>
          </w:p>
          <w:p w14:paraId="74C232BC" w14:textId="23FE3F33" w:rsidR="00370AEA" w:rsidRDefault="00370AEA" w:rsidP="00D22F5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Selectarea de informa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ii din texte din via</w:t>
            </w:r>
            <w:r w:rsidR="00CA52EE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a cotidiană</w:t>
            </w:r>
          </w:p>
          <w:p w14:paraId="115D6876" w14:textId="77777777" w:rsidR="002251CB" w:rsidRDefault="002251CB" w:rsidP="002251C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3.4.Căutarea de surse adecvate de lectură și de informare </w:t>
            </w:r>
          </w:p>
          <w:p w14:paraId="477D4338" w14:textId="77777777" w:rsidR="002251CB" w:rsidRDefault="002251CB" w:rsidP="002251C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Redactarea, pe scurt, a unei întâmplări, utilizând cuvinte de legătură pentru a marca ordinea cronologică</w:t>
            </w:r>
          </w:p>
          <w:p w14:paraId="2B39633F" w14:textId="77777777" w:rsidR="002251CB" w:rsidRDefault="002251CB" w:rsidP="00D22F5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DF7CA24" w14:textId="2B8898B5" w:rsidR="00370AEA" w:rsidRPr="006375BA" w:rsidRDefault="00370AEA" w:rsidP="00D22F55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06" w:type="dxa"/>
          </w:tcPr>
          <w:p w14:paraId="5612C94D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9C1837D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7FDE1731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062CA944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16934677" w14:textId="12A0BA6C" w:rsidR="00370AEA" w:rsidRDefault="00370AEA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70AEA" w:rsidRPr="00441D36" w14:paraId="4BB427A1" w14:textId="77777777" w:rsidTr="00DB5F4B">
        <w:trPr>
          <w:trHeight w:val="320"/>
        </w:trPr>
        <w:tc>
          <w:tcPr>
            <w:tcW w:w="2263" w:type="dxa"/>
          </w:tcPr>
          <w:p w14:paraId="49C46429" w14:textId="57B5B6D0" w:rsidR="00370AEA" w:rsidRDefault="00DB5F4B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lastRenderedPageBreak/>
              <w:t>Bilan 2</w:t>
            </w:r>
          </w:p>
        </w:tc>
        <w:tc>
          <w:tcPr>
            <w:tcW w:w="3672" w:type="dxa"/>
          </w:tcPr>
          <w:p w14:paraId="378DBE93" w14:textId="77777777" w:rsidR="00370AEA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Tema: </w:t>
            </w:r>
            <w:r>
              <w:rPr>
                <w:rFonts w:ascii="Times New Roman" w:hAnsi="Times New Roman" w:cs="Times New Roman"/>
              </w:rPr>
              <w:t>Gastronomie / stiluri de viață</w:t>
            </w:r>
          </w:p>
          <w:p w14:paraId="4FF30458" w14:textId="77777777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 w:rsidRPr="00DB5F4B">
              <w:rPr>
                <w:rFonts w:ascii="Times New Roman" w:hAnsi="Times New Roman" w:cs="Times New Roman"/>
                <w:b/>
              </w:rPr>
              <w:t>Acte de vorbire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1860497" w14:textId="77777777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realiza o listă de cumpărături în funcție de o rețetă</w:t>
            </w:r>
          </w:p>
          <w:p w14:paraId="5E8BC1E4" w14:textId="77777777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prezenta avantaje ale sportului</w:t>
            </w:r>
          </w:p>
          <w:p w14:paraId="5D8354DF" w14:textId="77777777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25BCA47" w14:textId="0A42D31B" w:rsidR="00DB5F4B" w:rsidRPr="00DB5F4B" w:rsidRDefault="00DB5F4B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B5F4B">
              <w:rPr>
                <w:rFonts w:ascii="Times New Roman" w:hAnsi="Times New Roman" w:cs="Times New Roman"/>
                <w:b/>
              </w:rPr>
              <w:t>Elemente de construcție a comunicării:</w:t>
            </w:r>
          </w:p>
          <w:p w14:paraId="40A97A37" w14:textId="4B0B254B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B5F4B">
              <w:rPr>
                <w:rFonts w:ascii="Times New Roman" w:hAnsi="Times New Roman" w:cs="Times New Roman"/>
                <w:b/>
              </w:rPr>
              <w:t>.lexic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5A29A99" w14:textId="6D62F614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-cumpărături, ingrediente</w:t>
            </w:r>
          </w:p>
          <w:p w14:paraId="08874B7D" w14:textId="04D9E423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-sporturi </w:t>
            </w:r>
          </w:p>
          <w:p w14:paraId="3611BA6E" w14:textId="77777777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129CBC6" w14:textId="0522F5CA" w:rsidR="00DB5F4B" w:rsidRPr="00DB5F4B" w:rsidRDefault="00DB5F4B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B5F4B">
              <w:rPr>
                <w:rFonts w:ascii="Times New Roman" w:hAnsi="Times New Roman" w:cs="Times New Roman"/>
                <w:b/>
              </w:rPr>
              <w:t>b.morfologie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553DDAC" w14:textId="021A2969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-articolul partitiv</w:t>
            </w:r>
          </w:p>
          <w:p w14:paraId="40B3415D" w14:textId="3DEA816D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-verbul: imperativul, prezentul continuu, </w:t>
            </w:r>
          </w:p>
          <w:p w14:paraId="68741AF8" w14:textId="60FDD6B6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-adverbele de mod (-ment)</w:t>
            </w:r>
          </w:p>
          <w:p w14:paraId="3D473694" w14:textId="555CA751" w:rsidR="00DB5F4B" w:rsidRP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00531FDD" w14:textId="77777777" w:rsidR="00441D36" w:rsidRDefault="00441D36" w:rsidP="00441D3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Identificarea detaliilor din mesaje și interacțiuni pe subiecte previzibile când locutorii/interlocutorii vorbesc clar și rar</w:t>
            </w:r>
          </w:p>
          <w:p w14:paraId="0FFA2147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EEEF317" w14:textId="77777777" w:rsidR="00441D36" w:rsidRDefault="00441D36" w:rsidP="00441D3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Selectarea de informații din texte din viața cotidiană</w:t>
            </w:r>
          </w:p>
          <w:p w14:paraId="7664B3D4" w14:textId="55A982ED" w:rsidR="00441D36" w:rsidRDefault="00441D36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1053C447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89D9FCC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100C876D" w14:textId="4C8E71FC" w:rsidR="00370AEA" w:rsidRPr="00441D36" w:rsidRDefault="00370AEA" w:rsidP="004B003E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5F4B" w:rsidRPr="00DB5F4B" w14:paraId="7C5E3795" w14:textId="77777777" w:rsidTr="006375BA">
        <w:trPr>
          <w:trHeight w:val="230"/>
        </w:trPr>
        <w:tc>
          <w:tcPr>
            <w:tcW w:w="2263" w:type="dxa"/>
          </w:tcPr>
          <w:p w14:paraId="467CC5FB" w14:textId="7F8051C3" w:rsidR="00DB5F4B" w:rsidRDefault="00DB5F4B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Unité 6:</w:t>
            </w:r>
            <w:r w:rsidR="002F79E9">
              <w:rPr>
                <w:rFonts w:ascii="Times New Roman" w:hAnsi="Times New Roman" w:cs="Times New Roman"/>
                <w:b/>
                <w:lang w:val="fr-FR"/>
              </w:rPr>
              <w:t xml:space="preserve"> Préparatifs de voyage!</w:t>
            </w:r>
          </w:p>
          <w:p w14:paraId="3E1F0BCE" w14:textId="4D2149AA" w:rsidR="00DB5F4B" w:rsidRDefault="00DB5F4B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672" w:type="dxa"/>
          </w:tcPr>
          <w:p w14:paraId="69380680" w14:textId="7E865B7C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Tema: </w:t>
            </w:r>
            <w:r w:rsidR="002F79E9">
              <w:rPr>
                <w:rFonts w:ascii="Times New Roman" w:hAnsi="Times New Roman" w:cs="Times New Roman"/>
              </w:rPr>
              <w:t>Universul personanl: pasiuni, călătorii</w:t>
            </w:r>
          </w:p>
          <w:p w14:paraId="0370B244" w14:textId="77777777" w:rsidR="002F79E9" w:rsidRDefault="002F79E9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57384E4" w14:textId="1C70AE83" w:rsidR="002F79E9" w:rsidRPr="002F79E9" w:rsidRDefault="002F79E9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2F79E9">
              <w:rPr>
                <w:rFonts w:ascii="Times New Roman" w:hAnsi="Times New Roman" w:cs="Times New Roman"/>
                <w:b/>
              </w:rPr>
              <w:t>Acte de vorbire:</w:t>
            </w:r>
          </w:p>
          <w:p w14:paraId="29E387FF" w14:textId="36AFDD50" w:rsidR="002F79E9" w:rsidRDefault="002F79E9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 face planuri / a exprima intenții</w:t>
            </w:r>
          </w:p>
          <w:p w14:paraId="661FACB8" w14:textId="5BA87A59" w:rsidR="002F79E9" w:rsidRDefault="002F79E9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pune întrebări</w:t>
            </w:r>
          </w:p>
          <w:p w14:paraId="696A8444" w14:textId="486C4ED0" w:rsidR="002F79E9" w:rsidRDefault="002F79E9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 situa în timp și spațiu </w:t>
            </w:r>
          </w:p>
          <w:p w14:paraId="7147EEB6" w14:textId="77777777" w:rsidR="002F79E9" w:rsidRDefault="002F79E9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06C4A16" w14:textId="77777777" w:rsidR="002F79E9" w:rsidRDefault="002F79E9" w:rsidP="004B003E">
            <w:pPr>
              <w:pStyle w:val="Standard"/>
              <w:rPr>
                <w:rFonts w:ascii="Times New Roman" w:hAnsi="Times New Roman" w:cs="Times New Roman"/>
              </w:rPr>
            </w:pPr>
            <w:r w:rsidRPr="002F79E9">
              <w:rPr>
                <w:rFonts w:ascii="Times New Roman" w:hAnsi="Times New Roman" w:cs="Times New Roman"/>
                <w:b/>
              </w:rPr>
              <w:lastRenderedPageBreak/>
              <w:t>Elemente de construcție a comunicării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0396A31" w14:textId="47896D52" w:rsidR="002F79E9" w:rsidRPr="00A2792A" w:rsidRDefault="002F79E9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792A">
              <w:rPr>
                <w:rFonts w:ascii="Times New Roman" w:hAnsi="Times New Roman" w:cs="Times New Roman"/>
                <w:b/>
              </w:rPr>
              <w:t xml:space="preserve">a.lexic </w:t>
            </w:r>
          </w:p>
          <w:p w14:paraId="7E33C9E3" w14:textId="1310E914" w:rsidR="002F79E9" w:rsidRDefault="002F79E9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-mijloace de transport în comun </w:t>
            </w:r>
          </w:p>
          <w:p w14:paraId="0ACA54D3" w14:textId="30D827D5" w:rsidR="002F79E9" w:rsidRDefault="002F79E9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-destinații de vacanță </w:t>
            </w:r>
          </w:p>
          <w:p w14:paraId="6F7CD265" w14:textId="35F780F0" w:rsidR="002F79E9" w:rsidRDefault="002F79E9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-activități specifice</w:t>
            </w:r>
          </w:p>
          <w:p w14:paraId="731A45B6" w14:textId="77777777" w:rsidR="002F79E9" w:rsidRDefault="002F79E9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1F13EBE" w14:textId="58D6C2DB" w:rsidR="002F79E9" w:rsidRPr="00A2792A" w:rsidRDefault="002F79E9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792A">
              <w:rPr>
                <w:rFonts w:ascii="Times New Roman" w:hAnsi="Times New Roman" w:cs="Times New Roman"/>
                <w:b/>
              </w:rPr>
              <w:t xml:space="preserve">b. morfologie </w:t>
            </w:r>
          </w:p>
          <w:p w14:paraId="41FE40F9" w14:textId="20E653E9" w:rsidR="002F79E9" w:rsidRPr="00A2792A" w:rsidRDefault="002F79E9" w:rsidP="004B003E">
            <w:pPr>
              <w:pStyle w:val="Standard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-pronumele relati</w:t>
            </w:r>
            <w:r w:rsidR="00A2792A">
              <w:rPr>
                <w:rFonts w:ascii="Times New Roman" w:hAnsi="Times New Roman" w:cs="Times New Roman"/>
              </w:rPr>
              <w:t xml:space="preserve">v simplu: </w:t>
            </w:r>
            <w:r w:rsidR="00A2792A" w:rsidRPr="00A2792A">
              <w:rPr>
                <w:rFonts w:ascii="Times New Roman" w:hAnsi="Times New Roman" w:cs="Times New Roman"/>
                <w:i/>
              </w:rPr>
              <w:t>qui / que</w:t>
            </w:r>
          </w:p>
          <w:p w14:paraId="3F2DD8FB" w14:textId="2E1A8DC4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-pronumele interogativ (</w:t>
            </w:r>
            <w:r w:rsidRPr="00A2792A">
              <w:rPr>
                <w:rFonts w:ascii="Times New Roman" w:hAnsi="Times New Roman" w:cs="Times New Roman"/>
                <w:i/>
              </w:rPr>
              <w:t>lequel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BBD6CA6" w14:textId="0415CB20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-verbul: viitorul simplu al verbelor de grupa a III-a</w:t>
            </w:r>
          </w:p>
          <w:p w14:paraId="531E2EE4" w14:textId="6B32A22C" w:rsidR="00A2792A" w:rsidRDefault="00A2792A" w:rsidP="004B003E">
            <w:pPr>
              <w:pStyle w:val="Standard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-folosirea conjuncțiilor: </w:t>
            </w:r>
            <w:r w:rsidRPr="00A2792A">
              <w:rPr>
                <w:rFonts w:ascii="Times New Roman" w:hAnsi="Times New Roman" w:cs="Times New Roman"/>
                <w:i/>
              </w:rPr>
              <w:t>ou, car</w:t>
            </w:r>
          </w:p>
          <w:p w14:paraId="108465FA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  <w:i/>
              </w:rPr>
            </w:pPr>
          </w:p>
          <w:p w14:paraId="4248E231" w14:textId="43492985" w:rsidR="00A2792A" w:rsidRDefault="00A2792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792A">
              <w:rPr>
                <w:rFonts w:ascii="Times New Roman" w:hAnsi="Times New Roman" w:cs="Times New Roman"/>
                <w:b/>
              </w:rPr>
              <w:t xml:space="preserve">Cultură și civilizație / Conținuturi interdisciplinare </w:t>
            </w:r>
          </w:p>
          <w:p w14:paraId="68CAA5BC" w14:textId="6EFC6660" w:rsidR="00A2792A" w:rsidRDefault="00A2792A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Petite séance de civilisation</w:t>
            </w:r>
          </w:p>
          <w:p w14:paraId="63F06F94" w14:textId="72525894" w:rsidR="00A2792A" w:rsidRDefault="00A2792A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La France et ses merveilles</w:t>
            </w:r>
          </w:p>
          <w:p w14:paraId="5C1D151C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14:paraId="62BFAA03" w14:textId="3F7E764E" w:rsidR="00A2792A" w:rsidRPr="00A2792A" w:rsidRDefault="00A2792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A2792A">
              <w:rPr>
                <w:rFonts w:ascii="Times New Roman" w:hAnsi="Times New Roman" w:cs="Times New Roman"/>
                <w:b/>
                <w:lang w:val="fr-FR"/>
              </w:rPr>
              <w:t>Proiecte</w:t>
            </w:r>
            <w:proofErr w:type="spellEnd"/>
          </w:p>
          <w:p w14:paraId="718D6447" w14:textId="49BB5EDA" w:rsidR="00A2792A" w:rsidRDefault="00A2792A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 w:rsidRPr="00A2792A">
              <w:rPr>
                <w:rFonts w:ascii="Times New Roman" w:hAnsi="Times New Roman" w:cs="Times New Roman"/>
                <w:b/>
                <w:lang w:val="fr-FR"/>
              </w:rPr>
              <w:t>En groupe</w:t>
            </w:r>
            <w:r>
              <w:rPr>
                <w:rFonts w:ascii="Times New Roman" w:hAnsi="Times New Roman" w:cs="Times New Roman"/>
                <w:lang w:val="fr-FR"/>
              </w:rPr>
              <w:t xml:space="preserve">: Les merveilles de la Roumanie </w:t>
            </w:r>
          </w:p>
          <w:p w14:paraId="3432B97F" w14:textId="7B616505" w:rsidR="00A2792A" w:rsidRPr="00A2792A" w:rsidRDefault="00A2792A" w:rsidP="004B003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 w:rsidRPr="00A2792A">
              <w:rPr>
                <w:rFonts w:ascii="Times New Roman" w:hAnsi="Times New Roman" w:cs="Times New Roman"/>
                <w:b/>
                <w:lang w:val="fr-FR"/>
              </w:rPr>
              <w:t>À toi</w:t>
            </w:r>
            <w:r>
              <w:rPr>
                <w:rFonts w:ascii="Times New Roman" w:hAnsi="Times New Roman" w:cs="Times New Roman"/>
                <w:lang w:val="fr-FR"/>
              </w:rPr>
              <w:t xml:space="preserve">: Invitation au voyage </w:t>
            </w:r>
          </w:p>
          <w:p w14:paraId="4814BDBE" w14:textId="1113EACF" w:rsidR="00DB5F4B" w:rsidRDefault="00DB5F4B" w:rsidP="00441D36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</w:tcPr>
          <w:p w14:paraId="3CDCCE64" w14:textId="77777777" w:rsidR="00A2792A" w:rsidRDefault="00A2792A" w:rsidP="00A2792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 Identificarea informațiilor principale din știrile prezentate la TV/materiale înregistrate, referitoare la diferite evenimente, atunci când comentariul este ilustrat prin imagini</w:t>
            </w:r>
          </w:p>
          <w:p w14:paraId="2AC6BDFE" w14:textId="77777777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Prezentarea unor </w:t>
            </w:r>
            <w:r>
              <w:rPr>
                <w:rFonts w:ascii="Times New Roman" w:hAnsi="Times New Roman" w:cs="Times New Roman"/>
              </w:rPr>
              <w:lastRenderedPageBreak/>
              <w:t>planuri/expunerea unor intenții și proiecte de viitor</w:t>
            </w:r>
          </w:p>
          <w:p w14:paraId="257384F4" w14:textId="77777777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Participarea la conversații în legătură cu planificarea unor activități</w:t>
            </w:r>
          </w:p>
          <w:p w14:paraId="7AD64A4E" w14:textId="77777777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Extragerea informațiilor necesare pe baza lecturii unor instrucțiuni de utilizare, regulamente</w:t>
            </w:r>
          </w:p>
          <w:p w14:paraId="4A4797EA" w14:textId="77777777" w:rsidR="00A2792A" w:rsidRDefault="00A2792A" w:rsidP="00A2792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Identificarea informațiilor dintr-o scrisoare personală simplă/e-mail în vederea redactării unui răspuns</w:t>
            </w:r>
          </w:p>
          <w:p w14:paraId="45BC1329" w14:textId="77777777" w:rsidR="00A2792A" w:rsidRDefault="00A2792A" w:rsidP="00A2792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3.4.Căutarea de surse adecvate de lectură și de informare </w:t>
            </w:r>
          </w:p>
          <w:p w14:paraId="5EC00F0B" w14:textId="509DED68" w:rsidR="00DB5F4B" w:rsidRDefault="00DB5F4B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 Manifestarea unei atitudini pozitive față de participarea la schimbul de mesaje scrise</w:t>
            </w:r>
          </w:p>
        </w:tc>
        <w:tc>
          <w:tcPr>
            <w:tcW w:w="1406" w:type="dxa"/>
          </w:tcPr>
          <w:p w14:paraId="090DFDDA" w14:textId="77777777" w:rsidR="00DB5F4B" w:rsidRDefault="00DB5F4B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8D05A66" w14:textId="77777777" w:rsidR="00DB5F4B" w:rsidRDefault="00DB5F4B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245C4B39" w14:textId="77777777" w:rsidR="00DB5F4B" w:rsidRDefault="00DB5F4B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6C2902D3" w14:textId="075A0AE6" w:rsidR="00DB5F4B" w:rsidRDefault="00DB5F4B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370AEA" w14:paraId="3FDAA33B" w14:textId="77777777" w:rsidTr="00A2792A">
        <w:trPr>
          <w:trHeight w:val="470"/>
        </w:trPr>
        <w:tc>
          <w:tcPr>
            <w:tcW w:w="2263" w:type="dxa"/>
          </w:tcPr>
          <w:p w14:paraId="59612CD2" w14:textId="295B13FE" w:rsidR="00370AEA" w:rsidRDefault="00A2792A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Bilan 3</w:t>
            </w:r>
          </w:p>
        </w:tc>
        <w:tc>
          <w:tcPr>
            <w:tcW w:w="3672" w:type="dxa"/>
          </w:tcPr>
          <w:p w14:paraId="6A965C94" w14:textId="3D3D7A00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 w:rsidRPr="00A2792A">
              <w:rPr>
                <w:rFonts w:ascii="Times New Roman" w:hAnsi="Times New Roman" w:cs="Times New Roman"/>
                <w:b/>
                <w:lang w:val="it-IT"/>
              </w:rPr>
              <w:t>Te</w:t>
            </w:r>
            <w:r w:rsidRPr="00A2792A">
              <w:rPr>
                <w:rFonts w:ascii="Times New Roman" w:hAnsi="Times New Roman" w:cs="Times New Roman"/>
                <w:b/>
              </w:rPr>
              <w:t>ma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2792A">
              <w:rPr>
                <w:rFonts w:ascii="Times New Roman" w:hAnsi="Times New Roman" w:cs="Times New Roman"/>
              </w:rPr>
              <w:t>călătorii / vacanță</w:t>
            </w:r>
          </w:p>
          <w:p w14:paraId="7A7E3248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65BDDA7" w14:textId="7035EF9B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 w:rsidRPr="00A2792A">
              <w:rPr>
                <w:rFonts w:ascii="Times New Roman" w:hAnsi="Times New Roman" w:cs="Times New Roman"/>
                <w:b/>
              </w:rPr>
              <w:t>Acte de vorbire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0360EB5" w14:textId="4095B9E9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 relata evenimente trecute </w:t>
            </w:r>
          </w:p>
          <w:p w14:paraId="4B09E960" w14:textId="5D3A8B95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 face planuri</w:t>
            </w:r>
          </w:p>
          <w:p w14:paraId="2A09AE18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06895D3" w14:textId="2F59A638" w:rsidR="00A2792A" w:rsidRPr="00970CF5" w:rsidRDefault="00A2792A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970CF5">
              <w:rPr>
                <w:rFonts w:ascii="Times New Roman" w:hAnsi="Times New Roman" w:cs="Times New Roman"/>
                <w:b/>
              </w:rPr>
              <w:t xml:space="preserve">Elemente de construcție a </w:t>
            </w:r>
            <w:r w:rsidRPr="00970CF5">
              <w:rPr>
                <w:rFonts w:ascii="Times New Roman" w:hAnsi="Times New Roman" w:cs="Times New Roman"/>
                <w:b/>
              </w:rPr>
              <w:lastRenderedPageBreak/>
              <w:t>comunicării:</w:t>
            </w:r>
          </w:p>
          <w:p w14:paraId="1D4A7808" w14:textId="2DD16291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70CF5">
              <w:rPr>
                <w:rFonts w:ascii="Times New Roman" w:hAnsi="Times New Roman" w:cs="Times New Roman"/>
                <w:b/>
              </w:rPr>
              <w:t>.lexic</w:t>
            </w:r>
          </w:p>
          <w:p w14:paraId="54BF200D" w14:textId="4A2C9BFA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-activități specifice</w:t>
            </w:r>
          </w:p>
          <w:p w14:paraId="2C68A31C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546221E" w14:textId="030A9DF6" w:rsidR="00A2792A" w:rsidRPr="00970CF5" w:rsidRDefault="00970CF5" w:rsidP="004B003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970CF5">
              <w:rPr>
                <w:rFonts w:ascii="Times New Roman" w:hAnsi="Times New Roman" w:cs="Times New Roman"/>
                <w:b/>
              </w:rPr>
              <w:t xml:space="preserve">b. morfologie </w:t>
            </w:r>
          </w:p>
          <w:p w14:paraId="495A8709" w14:textId="35778B1D" w:rsidR="00970CF5" w:rsidRPr="00A2792A" w:rsidRDefault="00970CF5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-verbul: perfect compus, imperfect, viitor simplu</w:t>
            </w:r>
          </w:p>
          <w:p w14:paraId="00014C42" w14:textId="6C76804B" w:rsidR="00370AEA" w:rsidRPr="00514668" w:rsidRDefault="00370AEA" w:rsidP="004B003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274" w:type="dxa"/>
          </w:tcPr>
          <w:p w14:paraId="2D3AFE09" w14:textId="77777777" w:rsidR="00970CF5" w:rsidRDefault="00970CF5" w:rsidP="00970CF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 Prezentarea unor planuri/expunerea unor intenții și proiecte de viitor</w:t>
            </w:r>
          </w:p>
          <w:p w14:paraId="4B305FEF" w14:textId="77777777" w:rsidR="00970CF5" w:rsidRDefault="00970CF5" w:rsidP="00970CF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Participarea la conversații în legătură cu planificarea unor activități</w:t>
            </w:r>
          </w:p>
          <w:p w14:paraId="53C65498" w14:textId="77777777" w:rsidR="00970CF5" w:rsidRDefault="00970CF5" w:rsidP="00970CF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Identificarea informațiilor </w:t>
            </w:r>
            <w:r>
              <w:rPr>
                <w:rFonts w:ascii="Times New Roman" w:hAnsi="Times New Roman" w:cs="Times New Roman"/>
              </w:rPr>
              <w:lastRenderedPageBreak/>
              <w:t>dintr-o scrisoare personală simplă/e-mail în vederea redactării unui răspuns</w:t>
            </w:r>
          </w:p>
          <w:p w14:paraId="7BB58B10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7EA4CF22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3AB41F7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C0E68E3" w14:textId="77777777" w:rsidR="00370AEA" w:rsidRDefault="00370AE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A2792A" w14:paraId="003C8D8D" w14:textId="77777777" w:rsidTr="006375BA">
        <w:trPr>
          <w:trHeight w:val="3400"/>
        </w:trPr>
        <w:tc>
          <w:tcPr>
            <w:tcW w:w="2263" w:type="dxa"/>
          </w:tcPr>
          <w:p w14:paraId="3A32AEC0" w14:textId="2F2F5713" w:rsidR="00A2792A" w:rsidRPr="00970CF5" w:rsidRDefault="00970CF5" w:rsidP="004B003E">
            <w:pPr>
              <w:pStyle w:val="Standard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Entraîne-toi au DELF A2</w:t>
            </w:r>
          </w:p>
        </w:tc>
        <w:tc>
          <w:tcPr>
            <w:tcW w:w="3672" w:type="dxa"/>
          </w:tcPr>
          <w:p w14:paraId="4566CD59" w14:textId="119A6DE4" w:rsidR="00A2792A" w:rsidRDefault="00A2792A" w:rsidP="004B003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  <w:r w:rsidRPr="00514668">
              <w:rPr>
                <w:rFonts w:ascii="Times New Roman" w:hAnsi="Times New Roman" w:cs="Times New Roman"/>
                <w:lang w:val="it-IT"/>
              </w:rPr>
              <w:t>Si</w:t>
            </w:r>
            <w:r>
              <w:rPr>
                <w:rFonts w:ascii="Times New Roman" w:hAnsi="Times New Roman" w:cs="Times New Roman"/>
              </w:rPr>
              <w:t>mularea unor situații pentru pregătirea examenului DELF prin recapitularea conținuturilor unităților 4</w:t>
            </w:r>
            <w:r w:rsidRPr="00C464C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4" w:type="dxa"/>
          </w:tcPr>
          <w:p w14:paraId="66EF7642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Formularea unei păreri asupra unei probleme practice, cu sprijin din partea interlocutorului</w:t>
            </w:r>
          </w:p>
          <w:p w14:paraId="0B989DEB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Manifestarea unei atitudini pozitive față de participarea la dialog și exprimarea în public</w:t>
            </w:r>
          </w:p>
          <w:p w14:paraId="78EEEEF9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Selectarea de informații din texte din viața cotidiană</w:t>
            </w:r>
          </w:p>
          <w:p w14:paraId="0152C5EA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Identificarea informațiilor dintr-o scrisoare personală simplă/e-mail în vederea redactării unui răspuns</w:t>
            </w:r>
          </w:p>
          <w:p w14:paraId="5F7F546F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Redactarea, pe scurt, a unei întâmplări, utilizând cuvinte de legătură pentru a marca ordinea cronologică</w:t>
            </w:r>
          </w:p>
          <w:p w14:paraId="13E0AD38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D6207AD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4CD3285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F17D468" w14:textId="77777777" w:rsidR="00A2792A" w:rsidRDefault="00A2792A" w:rsidP="004B00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59E331BF" w14:textId="77777777" w:rsidR="00DB5F4B" w:rsidRDefault="00DB5F4B" w:rsidP="0090218E">
      <w:pPr>
        <w:pStyle w:val="Standard"/>
        <w:rPr>
          <w:rFonts w:ascii="Times New Roman" w:hAnsi="Times New Roman" w:cs="Times New Roman"/>
        </w:rPr>
      </w:pPr>
    </w:p>
    <w:sectPr w:rsidR="00DB5F4B">
      <w:footerReference w:type="default" r:id="rId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FFB7B" w14:textId="77777777" w:rsidR="00580A93" w:rsidRDefault="00580A93">
      <w:pPr>
        <w:rPr>
          <w:rFonts w:hint="eastAsia"/>
        </w:rPr>
      </w:pPr>
      <w:r>
        <w:separator/>
      </w:r>
    </w:p>
  </w:endnote>
  <w:endnote w:type="continuationSeparator" w:id="0">
    <w:p w14:paraId="4C71E03F" w14:textId="77777777" w:rsidR="00580A93" w:rsidRDefault="00580A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7D7FC" w14:textId="77777777" w:rsidR="00A2792A" w:rsidRDefault="00A2792A" w:rsidP="004B003E">
    <w:pPr>
      <w:pStyle w:val="Footer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B61DB5">
      <w:rPr>
        <w:rFonts w:hint="eastAsia"/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C510A" w14:textId="77777777" w:rsidR="00580A93" w:rsidRDefault="00580A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D152A0" w14:textId="77777777" w:rsidR="00580A93" w:rsidRDefault="00580A9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85609"/>
    <w:multiLevelType w:val="hybridMultilevel"/>
    <w:tmpl w:val="2D28C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2C1F"/>
    <w:multiLevelType w:val="hybridMultilevel"/>
    <w:tmpl w:val="0A3035C6"/>
    <w:lvl w:ilvl="0" w:tplc="E8FA7AC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64CB"/>
    <w:multiLevelType w:val="hybridMultilevel"/>
    <w:tmpl w:val="BD74C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644751">
    <w:abstractNumId w:val="1"/>
  </w:num>
  <w:num w:numId="2" w16cid:durableId="1705204504">
    <w:abstractNumId w:val="0"/>
  </w:num>
  <w:num w:numId="3" w16cid:durableId="448551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BB2"/>
    <w:rsid w:val="00036E7C"/>
    <w:rsid w:val="00070F5C"/>
    <w:rsid w:val="00112737"/>
    <w:rsid w:val="00150787"/>
    <w:rsid w:val="00153F2F"/>
    <w:rsid w:val="00157BFA"/>
    <w:rsid w:val="001C5569"/>
    <w:rsid w:val="001E655E"/>
    <w:rsid w:val="001F00E4"/>
    <w:rsid w:val="00216F85"/>
    <w:rsid w:val="002251CB"/>
    <w:rsid w:val="002A13D2"/>
    <w:rsid w:val="002F79E9"/>
    <w:rsid w:val="00370AEA"/>
    <w:rsid w:val="004114A9"/>
    <w:rsid w:val="00441D36"/>
    <w:rsid w:val="004B003E"/>
    <w:rsid w:val="004C034E"/>
    <w:rsid w:val="00514668"/>
    <w:rsid w:val="00533160"/>
    <w:rsid w:val="00580A93"/>
    <w:rsid w:val="005A6327"/>
    <w:rsid w:val="005C11E3"/>
    <w:rsid w:val="006375BA"/>
    <w:rsid w:val="00692C55"/>
    <w:rsid w:val="0075460A"/>
    <w:rsid w:val="008D415E"/>
    <w:rsid w:val="008E0CF3"/>
    <w:rsid w:val="0090218E"/>
    <w:rsid w:val="00970CF5"/>
    <w:rsid w:val="00983A55"/>
    <w:rsid w:val="00A2792A"/>
    <w:rsid w:val="00A27A05"/>
    <w:rsid w:val="00A42257"/>
    <w:rsid w:val="00AD61F0"/>
    <w:rsid w:val="00AD6261"/>
    <w:rsid w:val="00B2053D"/>
    <w:rsid w:val="00B4039D"/>
    <w:rsid w:val="00B44BB2"/>
    <w:rsid w:val="00B522BE"/>
    <w:rsid w:val="00B61DB5"/>
    <w:rsid w:val="00BF3D35"/>
    <w:rsid w:val="00C464C5"/>
    <w:rsid w:val="00C9696C"/>
    <w:rsid w:val="00CA52EE"/>
    <w:rsid w:val="00D22F55"/>
    <w:rsid w:val="00D61AC8"/>
    <w:rsid w:val="00D77824"/>
    <w:rsid w:val="00DB5F4B"/>
    <w:rsid w:val="00E20107"/>
    <w:rsid w:val="00F163F6"/>
    <w:rsid w:val="00F3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65050"/>
  <w15:docId w15:val="{2CDD5F7A-92CB-4EF1-BB23-3CF21ACC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ro-RO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7285"/>
        <w:tab w:val="right" w:pos="14570"/>
      </w:tabs>
    </w:pPr>
  </w:style>
  <w:style w:type="table" w:styleId="TableGrid">
    <w:name w:val="Table Grid"/>
    <w:basedOn w:val="TableNormal"/>
    <w:uiPriority w:val="39"/>
    <w:rsid w:val="0037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03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B003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1661</Words>
  <Characters>10288</Characters>
  <Application>Microsoft Office Word</Application>
  <DocSecurity>0</DocSecurity>
  <Lines>643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Elena Vlad</dc:creator>
  <cp:lastModifiedBy>Adelina Dragomir</cp:lastModifiedBy>
  <cp:revision>18</cp:revision>
  <dcterms:created xsi:type="dcterms:W3CDTF">2024-06-17T15:40:00Z</dcterms:created>
  <dcterms:modified xsi:type="dcterms:W3CDTF">2024-07-10T12:16:00Z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5cb849109cd7054f67c3c6c39753b3b43992a4237a44cdef2dab95ab94fbe7c4</vt:lpwstr>
  </property>
</Properties>
</file>