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EF4D0" w14:textId="7134930F" w:rsidR="00D86129" w:rsidRPr="00340645" w:rsidRDefault="00D86129" w:rsidP="00713C2C">
      <w:pPr>
        <w:shd w:val="clear" w:color="auto" w:fill="FFFFFF"/>
        <w:tabs>
          <w:tab w:val="left" w:pos="350"/>
        </w:tabs>
        <w:ind w:left="10"/>
        <w:jc w:val="center"/>
        <w:rPr>
          <w:rFonts w:asciiTheme="minorHAnsi" w:hAnsiTheme="minorHAnsi" w:cstheme="minorHAnsi"/>
          <w:color w:val="007BB8"/>
          <w:sz w:val="36"/>
          <w:szCs w:val="36"/>
          <w:lang w:val="ro-RO"/>
        </w:rPr>
      </w:pPr>
      <w:r w:rsidRPr="00340645">
        <w:rPr>
          <w:rFonts w:asciiTheme="minorHAnsi" w:hAnsiTheme="minorHAnsi" w:cstheme="minorHAnsi"/>
          <w:b/>
          <w:color w:val="007BB8"/>
          <w:sz w:val="36"/>
          <w:szCs w:val="36"/>
          <w:lang w:val="ro-RO"/>
        </w:rPr>
        <w:t>Chestionarul abili</w:t>
      </w:r>
      <w:r w:rsidR="00D05221" w:rsidRPr="00340645">
        <w:rPr>
          <w:rFonts w:asciiTheme="minorHAnsi" w:hAnsiTheme="minorHAnsi" w:cstheme="minorHAnsi"/>
          <w:b/>
          <w:color w:val="007BB8"/>
          <w:sz w:val="36"/>
          <w:szCs w:val="36"/>
          <w:lang w:val="ro-RO"/>
        </w:rPr>
        <w:t>tă</w:t>
      </w:r>
      <w:r w:rsidR="00713C2C" w:rsidRPr="00340645">
        <w:rPr>
          <w:rFonts w:asciiTheme="minorHAnsi" w:hAnsiTheme="minorHAnsi" w:cstheme="minorHAnsi"/>
          <w:b/>
          <w:color w:val="007BB8"/>
          <w:sz w:val="36"/>
          <w:szCs w:val="36"/>
          <w:lang w:val="ro-RO"/>
        </w:rPr>
        <w:t>ț</w:t>
      </w:r>
      <w:r w:rsidR="00D05221" w:rsidRPr="00340645">
        <w:rPr>
          <w:rFonts w:asciiTheme="minorHAnsi" w:hAnsiTheme="minorHAnsi" w:cstheme="minorHAnsi"/>
          <w:b/>
          <w:color w:val="007BB8"/>
          <w:sz w:val="36"/>
          <w:szCs w:val="36"/>
          <w:lang w:val="ro-RO"/>
        </w:rPr>
        <w:t xml:space="preserve">ilor de căutare </w:t>
      </w:r>
      <w:r w:rsidR="00735EBB" w:rsidRPr="00340645">
        <w:rPr>
          <w:rFonts w:asciiTheme="minorHAnsi" w:hAnsiTheme="minorHAnsi" w:cstheme="minorHAnsi"/>
          <w:b/>
          <w:color w:val="007BB8"/>
          <w:sz w:val="36"/>
          <w:szCs w:val="36"/>
          <w:lang w:val="ro-RO"/>
        </w:rPr>
        <w:t>ș</w:t>
      </w:r>
      <w:r w:rsidR="00D05221" w:rsidRPr="00340645">
        <w:rPr>
          <w:rFonts w:asciiTheme="minorHAnsi" w:hAnsiTheme="minorHAnsi" w:cstheme="minorHAnsi"/>
          <w:b/>
          <w:color w:val="007BB8"/>
          <w:sz w:val="36"/>
          <w:szCs w:val="36"/>
          <w:lang w:val="ro-RO"/>
        </w:rPr>
        <w:t>i utilizare a informa</w:t>
      </w:r>
      <w:r w:rsidR="00713C2C" w:rsidRPr="00340645">
        <w:rPr>
          <w:rFonts w:asciiTheme="minorHAnsi" w:hAnsiTheme="minorHAnsi" w:cstheme="minorHAnsi"/>
          <w:b/>
          <w:color w:val="007BB8"/>
          <w:sz w:val="36"/>
          <w:szCs w:val="36"/>
          <w:lang w:val="ro-RO"/>
        </w:rPr>
        <w:t>ț</w:t>
      </w:r>
      <w:r w:rsidRPr="00340645">
        <w:rPr>
          <w:rFonts w:asciiTheme="minorHAnsi" w:hAnsiTheme="minorHAnsi" w:cstheme="minorHAnsi"/>
          <w:b/>
          <w:color w:val="007BB8"/>
          <w:sz w:val="36"/>
          <w:szCs w:val="36"/>
          <w:lang w:val="ro-RO"/>
        </w:rPr>
        <w:t>iei</w:t>
      </w:r>
    </w:p>
    <w:p w14:paraId="539D6E83" w14:textId="77777777" w:rsidR="00565207" w:rsidRDefault="00D05221" w:rsidP="00565207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837F3">
        <w:rPr>
          <w:rFonts w:asciiTheme="minorHAnsi" w:hAnsiTheme="minorHAnsi" w:cstheme="minorHAnsi"/>
          <w:sz w:val="24"/>
          <w:szCs w:val="24"/>
          <w:lang w:val="ro-RO"/>
        </w:rPr>
        <w:t xml:space="preserve">     </w:t>
      </w:r>
    </w:p>
    <w:p w14:paraId="21DB23B6" w14:textId="77777777" w:rsidR="009657BA" w:rsidRPr="003837F3" w:rsidRDefault="009657BA" w:rsidP="00565207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7402B324" w14:textId="00CB9270" w:rsidR="00D86129" w:rsidRDefault="00D05221" w:rsidP="00CB4D0F">
      <w:pPr>
        <w:shd w:val="clear" w:color="auto" w:fill="FFFFFF"/>
        <w:ind w:firstLine="72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837F3">
        <w:rPr>
          <w:rFonts w:asciiTheme="minorHAnsi" w:hAnsiTheme="minorHAnsi" w:cstheme="minorHAnsi"/>
          <w:sz w:val="24"/>
          <w:szCs w:val="24"/>
          <w:lang w:val="ro-RO"/>
        </w:rPr>
        <w:t>Acest chestionar te va ajuta să identifici abilită</w:t>
      </w:r>
      <w:r w:rsidR="00713C2C" w:rsidRPr="003837F3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>ile pe care le ai/</w:t>
      </w:r>
      <w:r w:rsidR="00D86129" w:rsidRPr="003837F3">
        <w:rPr>
          <w:rFonts w:asciiTheme="minorHAnsi" w:hAnsiTheme="minorHAnsi" w:cstheme="minorHAnsi"/>
          <w:sz w:val="24"/>
          <w:szCs w:val="24"/>
          <w:lang w:val="ro-RO"/>
        </w:rPr>
        <w:t>le po</w:t>
      </w:r>
      <w:r w:rsidR="00713C2C" w:rsidRPr="003837F3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D86129" w:rsidRPr="003837F3">
        <w:rPr>
          <w:rFonts w:asciiTheme="minorHAnsi" w:hAnsiTheme="minorHAnsi" w:cstheme="minorHAnsi"/>
          <w:sz w:val="24"/>
          <w:szCs w:val="24"/>
          <w:lang w:val="ro-RO"/>
        </w:rPr>
        <w:t>i dez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 xml:space="preserve">volta pentru a deveni eficient în căutarea </w:t>
      </w:r>
      <w:r w:rsidR="00735EBB" w:rsidRPr="003837F3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>i utilizarea de informa</w:t>
      </w:r>
      <w:r w:rsidR="00713C2C" w:rsidRPr="003837F3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="00D86129" w:rsidRPr="003837F3">
        <w:rPr>
          <w:rFonts w:asciiTheme="minorHAnsi" w:hAnsiTheme="minorHAnsi" w:cstheme="minorHAnsi"/>
          <w:sz w:val="24"/>
          <w:szCs w:val="24"/>
          <w:lang w:val="ro-RO"/>
        </w:rPr>
        <w:t>ii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>. Mai jos</w:t>
      </w:r>
      <w:r w:rsidR="00735EBB" w:rsidRPr="003837F3">
        <w:rPr>
          <w:rFonts w:asciiTheme="minorHAnsi" w:hAnsiTheme="minorHAnsi" w:cstheme="minorHAnsi"/>
          <w:sz w:val="24"/>
          <w:szCs w:val="24"/>
          <w:lang w:val="ro-RO"/>
        </w:rPr>
        <w:t>,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 xml:space="preserve"> ai o listă cu cele mai importante abilită</w:t>
      </w:r>
      <w:r w:rsidR="00713C2C" w:rsidRPr="003837F3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 xml:space="preserve">i de căutare </w:t>
      </w:r>
      <w:r w:rsidR="00735EBB" w:rsidRPr="003837F3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>i utilizare a informa</w:t>
      </w:r>
      <w:r w:rsidR="00713C2C" w:rsidRPr="003837F3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>iei. Marchează în dre</w:t>
      </w:r>
      <w:r w:rsidR="005058F5">
        <w:rPr>
          <w:rFonts w:asciiTheme="minorHAnsi" w:hAnsiTheme="minorHAnsi" w:cstheme="minorHAnsi"/>
          <w:sz w:val="24"/>
          <w:szCs w:val="24"/>
          <w:lang w:val="ro-RO"/>
        </w:rPr>
        <w:t>p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>tu</w:t>
      </w:r>
      <w:r w:rsidR="00F96177">
        <w:rPr>
          <w:rFonts w:asciiTheme="minorHAnsi" w:hAnsiTheme="minorHAnsi" w:cstheme="minorHAnsi"/>
          <w:sz w:val="24"/>
          <w:szCs w:val="24"/>
          <w:lang w:val="ro-RO"/>
        </w:rPr>
        <w:t>l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 xml:space="preserve"> fiecărei abilită</w:t>
      </w:r>
      <w:r w:rsidR="00713C2C" w:rsidRPr="003837F3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 xml:space="preserve">i varianta de răspuns care </w:t>
      </w:r>
      <w:r w:rsidR="00713C2C" w:rsidRPr="003837F3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3837F3">
        <w:rPr>
          <w:rFonts w:asciiTheme="minorHAnsi" w:hAnsiTheme="minorHAnsi" w:cstheme="minorHAnsi"/>
          <w:sz w:val="24"/>
          <w:szCs w:val="24"/>
          <w:lang w:val="ro-RO"/>
        </w:rPr>
        <w:t>i se potrive</w:t>
      </w:r>
      <w:r w:rsidR="00735EBB" w:rsidRPr="003837F3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="00D86129" w:rsidRPr="003837F3">
        <w:rPr>
          <w:rFonts w:asciiTheme="minorHAnsi" w:hAnsiTheme="minorHAnsi" w:cstheme="minorHAnsi"/>
          <w:sz w:val="24"/>
          <w:szCs w:val="24"/>
          <w:lang w:val="ro-RO"/>
        </w:rPr>
        <w:t>te.</w:t>
      </w:r>
    </w:p>
    <w:p w14:paraId="584A3BFB" w14:textId="77777777" w:rsidR="009657BA" w:rsidRPr="003837F3" w:rsidRDefault="009657BA" w:rsidP="00CB4D0F">
      <w:pPr>
        <w:shd w:val="clear" w:color="auto" w:fill="FFFFFF"/>
        <w:ind w:firstLine="72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269F555B" w14:textId="77777777" w:rsidR="00D86129" w:rsidRPr="003837F3" w:rsidRDefault="00D86129" w:rsidP="00565207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32"/>
        <w:gridCol w:w="1560"/>
        <w:gridCol w:w="2664"/>
      </w:tblGrid>
      <w:tr w:rsidR="00A57C51" w:rsidRPr="003837F3" w14:paraId="5A576D20" w14:textId="77777777" w:rsidTr="00894443">
        <w:tc>
          <w:tcPr>
            <w:tcW w:w="6232" w:type="dxa"/>
            <w:shd w:val="clear" w:color="auto" w:fill="D3F1FD"/>
          </w:tcPr>
          <w:p w14:paraId="11E1D0F8" w14:textId="77777777" w:rsidR="005044B4" w:rsidRPr="005044B4" w:rsidRDefault="005044B4" w:rsidP="00F02C80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</w:p>
          <w:p w14:paraId="537750E2" w14:textId="77777777" w:rsidR="00665BD8" w:rsidRDefault="00665BD8" w:rsidP="00F02C80">
            <w:pPr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ro-RO"/>
              </w:rPr>
            </w:pPr>
            <w:r w:rsidRPr="003837F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ro-RO"/>
              </w:rPr>
              <w:t>Abilități</w:t>
            </w:r>
          </w:p>
          <w:p w14:paraId="5576A856" w14:textId="7D6B211A" w:rsidR="005044B4" w:rsidRPr="005044B4" w:rsidRDefault="005044B4" w:rsidP="00F02C80">
            <w:pPr>
              <w:spacing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1560" w:type="dxa"/>
            <w:shd w:val="clear" w:color="auto" w:fill="D3F1FD"/>
          </w:tcPr>
          <w:p w14:paraId="3AB4E757" w14:textId="77777777" w:rsidR="005044B4" w:rsidRPr="005044B4" w:rsidRDefault="005044B4" w:rsidP="00F02C80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  <w:lang w:val="ro-RO"/>
              </w:rPr>
            </w:pPr>
          </w:p>
          <w:p w14:paraId="14C114A8" w14:textId="77777777" w:rsidR="00665BD8" w:rsidRDefault="00665BD8" w:rsidP="00F02C80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8"/>
                <w:szCs w:val="28"/>
                <w:lang w:val="ro-RO"/>
              </w:rPr>
            </w:pPr>
            <w:r w:rsidRPr="003837F3">
              <w:rPr>
                <w:rFonts w:asciiTheme="minorHAnsi" w:hAnsiTheme="minorHAnsi" w:cstheme="minorHAnsi"/>
                <w:b/>
                <w:bCs/>
                <w:spacing w:val="-3"/>
                <w:sz w:val="28"/>
                <w:szCs w:val="28"/>
                <w:lang w:val="ro-RO"/>
              </w:rPr>
              <w:t>Le dețin</w:t>
            </w:r>
          </w:p>
          <w:p w14:paraId="4424BFC3" w14:textId="2366D2E2" w:rsidR="005044B4" w:rsidRPr="005044B4" w:rsidRDefault="005044B4" w:rsidP="00F02C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2664" w:type="dxa"/>
            <w:shd w:val="clear" w:color="auto" w:fill="D3F1FD"/>
          </w:tcPr>
          <w:p w14:paraId="4C8C28E9" w14:textId="77777777" w:rsidR="005044B4" w:rsidRPr="005044B4" w:rsidRDefault="005044B4" w:rsidP="00F02C80">
            <w:pPr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16"/>
                <w:szCs w:val="16"/>
                <w:lang w:val="ro-RO"/>
              </w:rPr>
            </w:pPr>
          </w:p>
          <w:p w14:paraId="6D68AE98" w14:textId="77777777" w:rsidR="00665BD8" w:rsidRDefault="00665BD8" w:rsidP="00F02C80">
            <w:pPr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8"/>
                <w:szCs w:val="28"/>
                <w:lang w:val="ro-RO"/>
              </w:rPr>
            </w:pPr>
            <w:r w:rsidRPr="003837F3">
              <w:rPr>
                <w:rFonts w:asciiTheme="minorHAnsi" w:hAnsiTheme="minorHAnsi" w:cstheme="minorHAnsi"/>
                <w:b/>
                <w:bCs/>
                <w:spacing w:val="-1"/>
                <w:sz w:val="28"/>
                <w:szCs w:val="28"/>
                <w:lang w:val="ro-RO"/>
              </w:rPr>
              <w:t>Doresc să le dezvolt</w:t>
            </w:r>
          </w:p>
          <w:p w14:paraId="50DD717B" w14:textId="491BDA22" w:rsidR="005044B4" w:rsidRPr="005044B4" w:rsidRDefault="005044B4" w:rsidP="00F02C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</w:tr>
      <w:tr w:rsidR="003C0A4B" w:rsidRPr="003837F3" w14:paraId="30B30C55" w14:textId="77777777" w:rsidTr="001662CC">
        <w:tc>
          <w:tcPr>
            <w:tcW w:w="10456" w:type="dxa"/>
            <w:gridSpan w:val="3"/>
            <w:shd w:val="clear" w:color="auto" w:fill="auto"/>
          </w:tcPr>
          <w:p w14:paraId="625D8886" w14:textId="77777777" w:rsidR="00E5437A" w:rsidRPr="00E5437A" w:rsidRDefault="00E5437A" w:rsidP="00565207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  <w:lang w:val="ro-RO"/>
              </w:rPr>
            </w:pPr>
          </w:p>
          <w:p w14:paraId="1B769027" w14:textId="77777777" w:rsidR="003C0A4B" w:rsidRDefault="009E06F5" w:rsidP="005652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F12C0">
              <w:rPr>
                <w:rFonts w:asciiTheme="minorHAnsi" w:hAnsiTheme="minorHAnsi" w:cstheme="minorHAnsi"/>
                <w:b/>
                <w:bCs/>
                <w:color w:val="007BB8"/>
                <w:sz w:val="22"/>
                <w:szCs w:val="22"/>
                <w:lang w:val="ro-RO"/>
              </w:rPr>
              <w:t>SCOP</w:t>
            </w:r>
          </w:p>
          <w:p w14:paraId="290B4717" w14:textId="57368A1E" w:rsidR="00E5437A" w:rsidRPr="00E5437A" w:rsidRDefault="00E5437A" w:rsidP="00565207">
            <w:pPr>
              <w:jc w:val="both"/>
              <w:rPr>
                <w:rFonts w:asciiTheme="minorHAnsi" w:hAnsiTheme="minorHAnsi" w:cstheme="minorHAnsi"/>
                <w:sz w:val="8"/>
                <w:szCs w:val="8"/>
                <w:lang w:val="ro-RO"/>
              </w:rPr>
            </w:pPr>
          </w:p>
        </w:tc>
      </w:tr>
      <w:tr w:rsidR="00665BD8" w:rsidRPr="003837F3" w14:paraId="5F056003" w14:textId="77777777" w:rsidTr="00F70B9C">
        <w:tc>
          <w:tcPr>
            <w:tcW w:w="6232" w:type="dxa"/>
          </w:tcPr>
          <w:p w14:paraId="5FECDD96" w14:textId="129F110C" w:rsidR="00665BD8" w:rsidRPr="003837F3" w:rsidRDefault="00F215DD" w:rsidP="000641F1">
            <w:pPr>
              <w:spacing w:line="240" w:lineRule="atLeast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520414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Știu unde pot găsi răspunsuri la întrebările pe care le am.</w:t>
            </w:r>
          </w:p>
        </w:tc>
        <w:tc>
          <w:tcPr>
            <w:tcW w:w="1560" w:type="dxa"/>
          </w:tcPr>
          <w:p w14:paraId="1CFDB2FD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4BC8522D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65BD8" w:rsidRPr="003837F3" w14:paraId="7C02622E" w14:textId="77777777" w:rsidTr="00F70B9C">
        <w:tc>
          <w:tcPr>
            <w:tcW w:w="6232" w:type="dxa"/>
          </w:tcPr>
          <w:p w14:paraId="6C4140DB" w14:textId="1A63BEED" w:rsidR="00665BD8" w:rsidRPr="003837F3" w:rsidRDefault="00F215DD" w:rsidP="000641F1">
            <w:pPr>
              <w:spacing w:line="240" w:lineRule="atLeast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520414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 xml:space="preserve">•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Sunt capabil să decid ce informație îmi este necesară.</w:t>
            </w:r>
          </w:p>
        </w:tc>
        <w:tc>
          <w:tcPr>
            <w:tcW w:w="1560" w:type="dxa"/>
          </w:tcPr>
          <w:p w14:paraId="1E6215BC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33E890A9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65BD8" w:rsidRPr="003837F3" w14:paraId="59B67D5E" w14:textId="77777777" w:rsidTr="00F70B9C">
        <w:tc>
          <w:tcPr>
            <w:tcW w:w="6232" w:type="dxa"/>
          </w:tcPr>
          <w:p w14:paraId="027D8729" w14:textId="7FA05579" w:rsidR="00665BD8" w:rsidRPr="003837F3" w:rsidRDefault="00F215DD" w:rsidP="00C80D53">
            <w:pPr>
              <w:spacing w:line="240" w:lineRule="atLeast"/>
              <w:ind w:left="170" w:hanging="17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520414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 xml:space="preserve">•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 xml:space="preserve">Pot să îmi fac un plan al activității de căutare a informațiilor </w:t>
            </w:r>
            <w:r w:rsidR="00665BD8" w:rsidRPr="00C80D53"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  <w:lang w:val="ro-RO"/>
              </w:rPr>
              <w:t>ghidându-mă pe baza ideilor principale legate de tema dată</w:t>
            </w:r>
            <w:r w:rsidR="006232F6" w:rsidRPr="00C80D53"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  <w:lang w:val="ro-RO"/>
              </w:rPr>
              <w:t>.</w:t>
            </w:r>
          </w:p>
        </w:tc>
        <w:tc>
          <w:tcPr>
            <w:tcW w:w="1560" w:type="dxa"/>
          </w:tcPr>
          <w:p w14:paraId="24B6DA88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15EA5473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65BD8" w:rsidRPr="003837F3" w14:paraId="66192094" w14:textId="77777777" w:rsidTr="00F70B9C">
        <w:tc>
          <w:tcPr>
            <w:tcW w:w="6232" w:type="dxa"/>
          </w:tcPr>
          <w:p w14:paraId="48F464D3" w14:textId="44FBF8D2" w:rsidR="00665BD8" w:rsidRPr="003837F3" w:rsidRDefault="00F215DD" w:rsidP="00C80D53">
            <w:pPr>
              <w:spacing w:line="240" w:lineRule="atLeast"/>
              <w:ind w:left="170" w:hanging="17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520414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 xml:space="preserve">•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Știu cum să aleg și să utilizez cuvinte-cheie pentru a căuta informația de care am nevoie.</w:t>
            </w:r>
          </w:p>
        </w:tc>
        <w:tc>
          <w:tcPr>
            <w:tcW w:w="1560" w:type="dxa"/>
          </w:tcPr>
          <w:p w14:paraId="62CCDF26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68998F3E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3C0A4B" w:rsidRPr="003837F3" w14:paraId="149E4703" w14:textId="77777777" w:rsidTr="001662CC">
        <w:tc>
          <w:tcPr>
            <w:tcW w:w="10456" w:type="dxa"/>
            <w:gridSpan w:val="3"/>
            <w:shd w:val="clear" w:color="auto" w:fill="auto"/>
          </w:tcPr>
          <w:p w14:paraId="3CC259E5" w14:textId="77777777" w:rsidR="00E5437A" w:rsidRPr="00E5437A" w:rsidRDefault="00E5437A" w:rsidP="00565207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  <w:lang w:val="ro-RO"/>
              </w:rPr>
            </w:pPr>
          </w:p>
          <w:p w14:paraId="11C8B120" w14:textId="77777777" w:rsidR="003C0A4B" w:rsidRDefault="009E06F5" w:rsidP="005652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F12C0">
              <w:rPr>
                <w:rFonts w:asciiTheme="minorHAnsi" w:hAnsiTheme="minorHAnsi" w:cstheme="minorHAnsi"/>
                <w:b/>
                <w:bCs/>
                <w:color w:val="007BB8"/>
                <w:sz w:val="22"/>
                <w:szCs w:val="22"/>
                <w:lang w:val="ro-RO"/>
              </w:rPr>
              <w:t>LOCALIZARE</w:t>
            </w:r>
          </w:p>
          <w:p w14:paraId="223CE15C" w14:textId="2E84EE9A" w:rsidR="00E5437A" w:rsidRPr="00E5437A" w:rsidRDefault="00E5437A" w:rsidP="00565207">
            <w:pPr>
              <w:jc w:val="both"/>
              <w:rPr>
                <w:rFonts w:asciiTheme="minorHAnsi" w:hAnsiTheme="minorHAnsi" w:cstheme="minorHAnsi"/>
                <w:sz w:val="8"/>
                <w:szCs w:val="8"/>
                <w:lang w:val="ro-RO"/>
              </w:rPr>
            </w:pPr>
          </w:p>
        </w:tc>
      </w:tr>
      <w:tr w:rsidR="00665BD8" w:rsidRPr="003837F3" w14:paraId="6680570B" w14:textId="77777777" w:rsidTr="00F70B9C">
        <w:tc>
          <w:tcPr>
            <w:tcW w:w="6232" w:type="dxa"/>
          </w:tcPr>
          <w:p w14:paraId="17170799" w14:textId="11855F7E" w:rsidR="00665BD8" w:rsidRPr="003837F3" w:rsidRDefault="00F215DD" w:rsidP="00C80D53">
            <w:pPr>
              <w:spacing w:line="240" w:lineRule="atLeast"/>
              <w:ind w:left="170" w:hanging="17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520414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 xml:space="preserve">•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Cunosc mai multe surse de informație și pot să le selectez pe cele care sunt mai potrivite.</w:t>
            </w:r>
          </w:p>
        </w:tc>
        <w:tc>
          <w:tcPr>
            <w:tcW w:w="1560" w:type="dxa"/>
          </w:tcPr>
          <w:p w14:paraId="698B3353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1C3CE094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65BD8" w:rsidRPr="003837F3" w14:paraId="134A1B6B" w14:textId="77777777" w:rsidTr="00F70B9C">
        <w:tc>
          <w:tcPr>
            <w:tcW w:w="6232" w:type="dxa"/>
          </w:tcPr>
          <w:p w14:paraId="42BF5179" w14:textId="4811E5AC" w:rsidR="00665BD8" w:rsidRPr="003837F3" w:rsidRDefault="00F215DD" w:rsidP="004B4EA1">
            <w:pPr>
              <w:spacing w:line="240" w:lineRule="atLeast"/>
              <w:ind w:left="170" w:hanging="17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520414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Pot să găsesc carte</w:t>
            </w:r>
            <w:r w:rsidR="00FD134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a care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 xml:space="preserve"> mă interesează la o bibliotecă</w:t>
            </w:r>
            <w:r w:rsidR="004310F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căutând în sertarul tematic</w:t>
            </w:r>
            <w:r w:rsidR="004310F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 xml:space="preserve"> sau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pe calculator</w:t>
            </w:r>
            <w:r w:rsidR="00C161F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,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 xml:space="preserve"> cu ajutorul cuvintelor-cheie.</w:t>
            </w:r>
          </w:p>
        </w:tc>
        <w:tc>
          <w:tcPr>
            <w:tcW w:w="1560" w:type="dxa"/>
          </w:tcPr>
          <w:p w14:paraId="40A55DC9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230BB5CC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65BD8" w:rsidRPr="003837F3" w14:paraId="1B10CA56" w14:textId="77777777" w:rsidTr="00F70B9C">
        <w:tc>
          <w:tcPr>
            <w:tcW w:w="6232" w:type="dxa"/>
          </w:tcPr>
          <w:p w14:paraId="08D3E9BE" w14:textId="24AA8D75" w:rsidR="00665BD8" w:rsidRPr="003837F3" w:rsidRDefault="00F215DD" w:rsidP="004B4EA1">
            <w:pPr>
              <w:spacing w:line="240" w:lineRule="atLeast"/>
              <w:ind w:left="170" w:hanging="17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520414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Reușesc să localizez o carte pe raftul corespunzător din bibliotecă după ce am obținut numărul acesteia.</w:t>
            </w:r>
          </w:p>
        </w:tc>
        <w:tc>
          <w:tcPr>
            <w:tcW w:w="1560" w:type="dxa"/>
          </w:tcPr>
          <w:p w14:paraId="44BADDDD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4FDE37D5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65BD8" w:rsidRPr="003837F3" w14:paraId="66E56A9E" w14:textId="77777777" w:rsidTr="00F70B9C">
        <w:tc>
          <w:tcPr>
            <w:tcW w:w="6232" w:type="dxa"/>
          </w:tcPr>
          <w:p w14:paraId="5829573B" w14:textId="63273406" w:rsidR="00665BD8" w:rsidRPr="003837F3" w:rsidRDefault="00F215DD" w:rsidP="004B4EA1">
            <w:pPr>
              <w:spacing w:line="240" w:lineRule="atLeast"/>
              <w:ind w:left="170" w:hanging="17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762999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 xml:space="preserve">Pot să decid dacă o carte îmi este mai utilă decât informația de pe </w:t>
            </w:r>
            <w:r w:rsidR="004310F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i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nternet.</w:t>
            </w:r>
          </w:p>
        </w:tc>
        <w:tc>
          <w:tcPr>
            <w:tcW w:w="1560" w:type="dxa"/>
          </w:tcPr>
          <w:p w14:paraId="45045138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51ACA291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65BD8" w:rsidRPr="003837F3" w14:paraId="3EADDA3C" w14:textId="77777777" w:rsidTr="00F70B9C">
        <w:tc>
          <w:tcPr>
            <w:tcW w:w="6232" w:type="dxa"/>
          </w:tcPr>
          <w:p w14:paraId="0AEEE547" w14:textId="24FB3145" w:rsidR="00665BD8" w:rsidRPr="003837F3" w:rsidRDefault="00F215DD" w:rsidP="004B4EA1">
            <w:pPr>
              <w:spacing w:line="240" w:lineRule="atLeast"/>
              <w:ind w:left="170" w:hanging="17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762999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 xml:space="preserve">Știu ce gen de informație este mai probabil să găsesc pe </w:t>
            </w:r>
            <w:r w:rsidR="009E135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i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nternet decât într-o carte.</w:t>
            </w:r>
          </w:p>
        </w:tc>
        <w:tc>
          <w:tcPr>
            <w:tcW w:w="1560" w:type="dxa"/>
          </w:tcPr>
          <w:p w14:paraId="09DE9E14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3C630B1B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65BD8" w:rsidRPr="003837F3" w14:paraId="4F4044B6" w14:textId="77777777" w:rsidTr="00F70B9C">
        <w:tc>
          <w:tcPr>
            <w:tcW w:w="6232" w:type="dxa"/>
          </w:tcPr>
          <w:p w14:paraId="21B5D3EF" w14:textId="39EEF1D5" w:rsidR="00665BD8" w:rsidRPr="003837F3" w:rsidRDefault="00F215DD" w:rsidP="004B4EA1">
            <w:pPr>
              <w:spacing w:line="240" w:lineRule="atLeast"/>
              <w:ind w:left="170" w:hanging="17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B32193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 xml:space="preserve">Pot să folosesc unele motoare de căutare și </w:t>
            </w:r>
            <w:r w:rsidR="009E135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ș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tiu cum să modific cuvintele</w:t>
            </w:r>
            <w:r w:rsidR="009E135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-cheie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 xml:space="preserve"> pentru a detalia ceea ce caut.</w:t>
            </w:r>
          </w:p>
        </w:tc>
        <w:tc>
          <w:tcPr>
            <w:tcW w:w="1560" w:type="dxa"/>
          </w:tcPr>
          <w:p w14:paraId="579036B0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528EE6FC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65BD8" w:rsidRPr="003837F3" w14:paraId="556A70E8" w14:textId="77777777" w:rsidTr="00F70B9C">
        <w:tc>
          <w:tcPr>
            <w:tcW w:w="6232" w:type="dxa"/>
          </w:tcPr>
          <w:p w14:paraId="4B6BCA1D" w14:textId="71B79F88" w:rsidR="00665BD8" w:rsidRPr="003837F3" w:rsidRDefault="00F215DD" w:rsidP="004B4EA1">
            <w:pPr>
              <w:spacing w:line="240" w:lineRule="atLeast"/>
              <w:ind w:left="170" w:hanging="170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CA7B51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65BD8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Știu să mă orientez în funcție de cuprinsul unor cărți pentru a identifica ceea ce caut.</w:t>
            </w:r>
          </w:p>
        </w:tc>
        <w:tc>
          <w:tcPr>
            <w:tcW w:w="1560" w:type="dxa"/>
          </w:tcPr>
          <w:p w14:paraId="013593EE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7F78B952" w14:textId="77777777" w:rsidR="00665BD8" w:rsidRPr="003837F3" w:rsidRDefault="00665BD8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3C0A4B" w:rsidRPr="003837F3" w14:paraId="0E13BDED" w14:textId="77777777" w:rsidTr="001662CC">
        <w:tc>
          <w:tcPr>
            <w:tcW w:w="10456" w:type="dxa"/>
            <w:gridSpan w:val="3"/>
            <w:shd w:val="clear" w:color="auto" w:fill="auto"/>
          </w:tcPr>
          <w:p w14:paraId="3BDE9817" w14:textId="77777777" w:rsidR="00E5437A" w:rsidRPr="00E5437A" w:rsidRDefault="00E5437A" w:rsidP="00565207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  <w:lang w:val="ro-RO"/>
              </w:rPr>
            </w:pPr>
          </w:p>
          <w:p w14:paraId="189C027D" w14:textId="77777777" w:rsidR="003C0A4B" w:rsidRDefault="009E06F5" w:rsidP="005652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F12C0">
              <w:rPr>
                <w:rFonts w:asciiTheme="minorHAnsi" w:hAnsiTheme="minorHAnsi" w:cstheme="minorHAnsi"/>
                <w:b/>
                <w:bCs/>
                <w:color w:val="007BB8"/>
                <w:sz w:val="22"/>
                <w:szCs w:val="22"/>
                <w:lang w:val="ro-RO"/>
              </w:rPr>
              <w:t>UTILIZARE</w:t>
            </w:r>
          </w:p>
          <w:p w14:paraId="05FE7679" w14:textId="5B3FDBC2" w:rsidR="00E5437A" w:rsidRPr="00E5437A" w:rsidRDefault="00E5437A" w:rsidP="00565207">
            <w:pPr>
              <w:jc w:val="both"/>
              <w:rPr>
                <w:rFonts w:asciiTheme="minorHAnsi" w:hAnsiTheme="minorHAnsi" w:cstheme="minorHAnsi"/>
                <w:sz w:val="8"/>
                <w:szCs w:val="8"/>
                <w:lang w:val="ro-RO"/>
              </w:rPr>
            </w:pPr>
          </w:p>
        </w:tc>
      </w:tr>
      <w:tr w:rsidR="00657C3A" w:rsidRPr="003837F3" w14:paraId="20FFB7BF" w14:textId="77777777" w:rsidTr="00F70B9C">
        <w:tc>
          <w:tcPr>
            <w:tcW w:w="6232" w:type="dxa"/>
          </w:tcPr>
          <w:p w14:paraId="38F13CFB" w14:textId="108C1306" w:rsidR="00657C3A" w:rsidRPr="003837F3" w:rsidRDefault="00F215DD" w:rsidP="00B91138">
            <w:pPr>
              <w:spacing w:line="240" w:lineRule="atLeas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CA7B51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57C3A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Știu să menționez la bibliografie o carte care mi-a fost utilă.</w:t>
            </w:r>
          </w:p>
        </w:tc>
        <w:tc>
          <w:tcPr>
            <w:tcW w:w="1560" w:type="dxa"/>
          </w:tcPr>
          <w:p w14:paraId="19BD2DAC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098DD3B7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57C3A" w:rsidRPr="003837F3" w14:paraId="2F62FB1D" w14:textId="77777777" w:rsidTr="00F70B9C">
        <w:tc>
          <w:tcPr>
            <w:tcW w:w="6232" w:type="dxa"/>
          </w:tcPr>
          <w:p w14:paraId="09C787D1" w14:textId="1987B9F2" w:rsidR="00657C3A" w:rsidRPr="003837F3" w:rsidRDefault="00F215DD" w:rsidP="004B4EA1">
            <w:pPr>
              <w:spacing w:line="240" w:lineRule="atLeast"/>
              <w:ind w:left="170" w:hanging="17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CA7B51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57C3A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Știu să fac o listă de site-uri utile și să adaug câte un site nou atunci când este nevoie.</w:t>
            </w:r>
          </w:p>
        </w:tc>
        <w:tc>
          <w:tcPr>
            <w:tcW w:w="1560" w:type="dxa"/>
          </w:tcPr>
          <w:p w14:paraId="46B203D0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364926D1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57C3A" w:rsidRPr="003837F3" w14:paraId="4FFC8B9D" w14:textId="77777777" w:rsidTr="00F70B9C">
        <w:tc>
          <w:tcPr>
            <w:tcW w:w="6232" w:type="dxa"/>
          </w:tcPr>
          <w:p w14:paraId="146F4F5A" w14:textId="1CD62022" w:rsidR="00657C3A" w:rsidRPr="003837F3" w:rsidRDefault="00F215DD" w:rsidP="004B4EA1">
            <w:pPr>
              <w:spacing w:line="240" w:lineRule="atLeast"/>
              <w:ind w:left="170" w:hanging="17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CA7B51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57C3A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Pot să parcurg rapid un text și să</w:t>
            </w:r>
            <w:r w:rsidR="00A24B64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 xml:space="preserve"> î</w:t>
            </w:r>
            <w:r w:rsidR="00657C3A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mi dau seama dacă este relevant pentru ceea ce caut.</w:t>
            </w:r>
          </w:p>
        </w:tc>
        <w:tc>
          <w:tcPr>
            <w:tcW w:w="1560" w:type="dxa"/>
          </w:tcPr>
          <w:p w14:paraId="0D43F010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025D4A6B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57C3A" w:rsidRPr="003837F3" w14:paraId="5159FF35" w14:textId="77777777" w:rsidTr="00F70B9C">
        <w:tc>
          <w:tcPr>
            <w:tcW w:w="6232" w:type="dxa"/>
          </w:tcPr>
          <w:p w14:paraId="26460E8B" w14:textId="46F10F63" w:rsidR="00657C3A" w:rsidRPr="003837F3" w:rsidRDefault="00F215DD" w:rsidP="004B4EA1">
            <w:pPr>
              <w:spacing w:line="240" w:lineRule="atLeast"/>
              <w:ind w:left="170" w:hanging="17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FD1AFB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57C3A" w:rsidRPr="003837F3">
              <w:rPr>
                <w:rFonts w:asciiTheme="minorHAnsi" w:hAnsiTheme="minorHAnsi" w:cstheme="minorHAnsi"/>
                <w:i/>
                <w:iCs/>
                <w:spacing w:val="-1"/>
                <w:sz w:val="24"/>
                <w:szCs w:val="24"/>
                <w:lang w:val="ro-RO"/>
              </w:rPr>
              <w:t>Pot să parcurg rapid un text și să selectez fragmentele care îmi vor fi utile.</w:t>
            </w:r>
          </w:p>
        </w:tc>
        <w:tc>
          <w:tcPr>
            <w:tcW w:w="1560" w:type="dxa"/>
          </w:tcPr>
          <w:p w14:paraId="68A8C109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2D026E9B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57C3A" w:rsidRPr="003837F3" w14:paraId="29841DC0" w14:textId="77777777" w:rsidTr="00F70B9C">
        <w:tc>
          <w:tcPr>
            <w:tcW w:w="6232" w:type="dxa"/>
          </w:tcPr>
          <w:p w14:paraId="64F10DD9" w14:textId="28E8243B" w:rsidR="00657C3A" w:rsidRPr="003837F3" w:rsidRDefault="00F215DD" w:rsidP="004B4EA1">
            <w:pPr>
              <w:spacing w:line="240" w:lineRule="atLeast"/>
              <w:ind w:left="170" w:hanging="17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F737D3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57C3A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Pot să reformulez ideile menționate într-un text, folosind propriile mele cuvinte.</w:t>
            </w:r>
          </w:p>
        </w:tc>
        <w:tc>
          <w:tcPr>
            <w:tcW w:w="1560" w:type="dxa"/>
          </w:tcPr>
          <w:p w14:paraId="0EAD19D9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21C54F68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57C3A" w:rsidRPr="003837F3" w14:paraId="43477DA6" w14:textId="77777777" w:rsidTr="00F70B9C">
        <w:tc>
          <w:tcPr>
            <w:tcW w:w="6232" w:type="dxa"/>
          </w:tcPr>
          <w:p w14:paraId="0BABDC9A" w14:textId="6CC2A80C" w:rsidR="00657C3A" w:rsidRPr="003837F3" w:rsidRDefault="00F215DD" w:rsidP="00B91138">
            <w:pPr>
              <w:spacing w:line="240" w:lineRule="atLeas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F737D3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57C3A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Pot să prezint sintetic ideile găsite.</w:t>
            </w:r>
          </w:p>
        </w:tc>
        <w:tc>
          <w:tcPr>
            <w:tcW w:w="1560" w:type="dxa"/>
          </w:tcPr>
          <w:p w14:paraId="5B3AA928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7478399F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  <w:tr w:rsidR="00657C3A" w:rsidRPr="003837F3" w14:paraId="399FF37C" w14:textId="77777777" w:rsidTr="00F70B9C">
        <w:tc>
          <w:tcPr>
            <w:tcW w:w="6232" w:type="dxa"/>
          </w:tcPr>
          <w:p w14:paraId="2F5778B5" w14:textId="02B5D28B" w:rsidR="00657C3A" w:rsidRPr="003837F3" w:rsidRDefault="00F215DD" w:rsidP="00B91138">
            <w:pPr>
              <w:spacing w:line="240" w:lineRule="atLeas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</w:pPr>
            <w:r w:rsidRPr="00F737D3">
              <w:rPr>
                <w:rFonts w:asciiTheme="minorHAnsi" w:hAnsiTheme="minorHAnsi" w:cstheme="minorHAnsi"/>
                <w:color w:val="007BB8"/>
                <w:sz w:val="24"/>
                <w:szCs w:val="24"/>
                <w:lang w:val="ro-RO"/>
              </w:rPr>
              <w:t>•</w:t>
            </w:r>
            <w:r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 </w:t>
            </w:r>
            <w:r w:rsidR="00657C3A" w:rsidRPr="003837F3">
              <w:rPr>
                <w:rFonts w:asciiTheme="minorHAnsi" w:hAnsiTheme="minorHAnsi" w:cstheme="minorHAnsi"/>
                <w:i/>
                <w:iCs/>
                <w:sz w:val="24"/>
                <w:szCs w:val="24"/>
                <w:lang w:val="ro-RO"/>
              </w:rPr>
              <w:t>Pot să susțin cu argumente un anumit punct de vedere.</w:t>
            </w:r>
          </w:p>
        </w:tc>
        <w:tc>
          <w:tcPr>
            <w:tcW w:w="1560" w:type="dxa"/>
          </w:tcPr>
          <w:p w14:paraId="49BE8EAC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2664" w:type="dxa"/>
          </w:tcPr>
          <w:p w14:paraId="2E742AF0" w14:textId="77777777" w:rsidR="00657C3A" w:rsidRPr="003837F3" w:rsidRDefault="00657C3A" w:rsidP="00565207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</w:tbl>
    <w:p w14:paraId="24E71A99" w14:textId="77777777" w:rsidR="00665BD8" w:rsidRPr="003837F3" w:rsidRDefault="00665BD8" w:rsidP="00A57C51">
      <w:pPr>
        <w:shd w:val="clear" w:color="auto" w:fill="FFFFFF"/>
        <w:spacing w:before="250"/>
        <w:ind w:right="-835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sectPr w:rsidR="00665BD8" w:rsidRPr="003837F3" w:rsidSect="00D0522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29"/>
    <w:rsid w:val="000641F1"/>
    <w:rsid w:val="000F12C0"/>
    <w:rsid w:val="00113AAA"/>
    <w:rsid w:val="00134001"/>
    <w:rsid w:val="001662CC"/>
    <w:rsid w:val="001F1369"/>
    <w:rsid w:val="002156EA"/>
    <w:rsid w:val="0021748D"/>
    <w:rsid w:val="002800D7"/>
    <w:rsid w:val="002A701E"/>
    <w:rsid w:val="002D1597"/>
    <w:rsid w:val="003135E3"/>
    <w:rsid w:val="00340645"/>
    <w:rsid w:val="00372BF5"/>
    <w:rsid w:val="003810FC"/>
    <w:rsid w:val="003837F3"/>
    <w:rsid w:val="003B7CCC"/>
    <w:rsid w:val="003C0A4B"/>
    <w:rsid w:val="004310F4"/>
    <w:rsid w:val="00485641"/>
    <w:rsid w:val="0049545D"/>
    <w:rsid w:val="004B4EA1"/>
    <w:rsid w:val="004D03B4"/>
    <w:rsid w:val="004F7DF7"/>
    <w:rsid w:val="005044B4"/>
    <w:rsid w:val="005058F5"/>
    <w:rsid w:val="00520414"/>
    <w:rsid w:val="00523518"/>
    <w:rsid w:val="005561E6"/>
    <w:rsid w:val="00565207"/>
    <w:rsid w:val="00580456"/>
    <w:rsid w:val="00586FC9"/>
    <w:rsid w:val="00617D93"/>
    <w:rsid w:val="006232F6"/>
    <w:rsid w:val="00657C3A"/>
    <w:rsid w:val="00660BF9"/>
    <w:rsid w:val="00665BD8"/>
    <w:rsid w:val="006B64D9"/>
    <w:rsid w:val="006E6C97"/>
    <w:rsid w:val="00713C2C"/>
    <w:rsid w:val="00735EBB"/>
    <w:rsid w:val="00762999"/>
    <w:rsid w:val="007A4C77"/>
    <w:rsid w:val="0082717D"/>
    <w:rsid w:val="00841EE6"/>
    <w:rsid w:val="00894443"/>
    <w:rsid w:val="008A24D7"/>
    <w:rsid w:val="008B4E56"/>
    <w:rsid w:val="008E5561"/>
    <w:rsid w:val="008F66D0"/>
    <w:rsid w:val="009435B1"/>
    <w:rsid w:val="009657BA"/>
    <w:rsid w:val="009A1C96"/>
    <w:rsid w:val="009E06F5"/>
    <w:rsid w:val="009E1359"/>
    <w:rsid w:val="00A24B64"/>
    <w:rsid w:val="00A57C51"/>
    <w:rsid w:val="00A9738F"/>
    <w:rsid w:val="00AF3DE7"/>
    <w:rsid w:val="00B311C3"/>
    <w:rsid w:val="00B32193"/>
    <w:rsid w:val="00B91138"/>
    <w:rsid w:val="00C161FC"/>
    <w:rsid w:val="00C80D53"/>
    <w:rsid w:val="00CA7B51"/>
    <w:rsid w:val="00CB4D0F"/>
    <w:rsid w:val="00D05221"/>
    <w:rsid w:val="00D415C8"/>
    <w:rsid w:val="00D86129"/>
    <w:rsid w:val="00E34B2A"/>
    <w:rsid w:val="00E37781"/>
    <w:rsid w:val="00E5437A"/>
    <w:rsid w:val="00E57EAC"/>
    <w:rsid w:val="00E66360"/>
    <w:rsid w:val="00ED29D7"/>
    <w:rsid w:val="00F02C80"/>
    <w:rsid w:val="00F162D8"/>
    <w:rsid w:val="00F215DD"/>
    <w:rsid w:val="00F42441"/>
    <w:rsid w:val="00F70B9C"/>
    <w:rsid w:val="00F737D3"/>
    <w:rsid w:val="00F748E1"/>
    <w:rsid w:val="00F76A91"/>
    <w:rsid w:val="00F91EA0"/>
    <w:rsid w:val="00F96177"/>
    <w:rsid w:val="00FD1345"/>
    <w:rsid w:val="00FD168B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62526"/>
  <w15:chartTrackingRefBased/>
  <w15:docId w15:val="{1D41A23F-B384-4BDA-9FA0-747BB105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Besliu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Besliu</dc:creator>
  <cp:keywords/>
  <dc:description/>
  <cp:lastModifiedBy>Laura Sarbu</cp:lastModifiedBy>
  <cp:revision>89</cp:revision>
  <dcterms:created xsi:type="dcterms:W3CDTF">2024-10-23T07:20:00Z</dcterms:created>
  <dcterms:modified xsi:type="dcterms:W3CDTF">2024-10-28T13:25:00Z</dcterms:modified>
</cp:coreProperties>
</file>